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Spark SQL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SQLContext是Spark SQL的入口，SQLContext由SparkContext创建。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（注意：SQLContext只支持sql方言，不支持其他hivesql之类的方言）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517900" cy="589915"/>
            <wp:effectExtent l="0" t="0" r="6350" b="635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589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1.1.1 SparkContext，SQLContext，SparkSession的区别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SparkContext是Spark 1.*</w:t>
      </w:r>
      <w:r>
        <w:rPr>
          <w:rFonts w:hint="eastAsia"/>
          <w:lang w:val="en-US" w:eastAsia="zh-CN"/>
        </w:rPr>
        <w:t>中的Spark SQL的</w:t>
      </w:r>
      <w:r>
        <w:rPr>
          <w:rFonts w:hint="eastAsia"/>
          <w:color w:val="FF0000"/>
          <w:lang w:val="en-US" w:eastAsia="zh-CN"/>
        </w:rPr>
        <w:t>入口</w:t>
      </w:r>
      <w:r>
        <w:rPr>
          <w:rFonts w:hint="eastAsia"/>
          <w:lang w:val="en-US" w:eastAsia="zh-CN"/>
        </w:rPr>
        <w:t>，必须先创建SparkContext。再用SparkContext创建SQLContext。</w:t>
      </w:r>
      <w:r>
        <w:rPr>
          <w:rFonts w:hint="eastAsia"/>
          <w:color w:val="FF0000"/>
          <w:lang w:val="en-US" w:eastAsia="zh-CN"/>
        </w:rPr>
        <w:t>一个SparkContext对象表示对计算集群的一个连接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（注意：appName是Spark Web界面展示的Spark应用的名字，一般和类名一样就可以了）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（注意：master是该Spark应用需要连接的Spark</w:t>
      </w:r>
      <w:r>
        <w:rPr>
          <w:rFonts w:hint="eastAsia"/>
          <w:color w:val="FF0000"/>
          <w:lang w:val="en-US" w:eastAsia="zh-CN"/>
        </w:rPr>
        <w:t>集群的master节点的地址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local表示本地运行</w:t>
      </w:r>
      <w:r>
        <w:rPr>
          <w:rFonts w:hint="eastAsia"/>
          <w:lang w:val="en-US" w:eastAsia="zh-CN"/>
        </w:rPr>
        <w:t>，如果不写master，</w:t>
      </w:r>
      <w:r>
        <w:rPr>
          <w:rFonts w:hint="eastAsia"/>
          <w:color w:val="FF0000"/>
          <w:lang w:val="en-US" w:eastAsia="zh-CN"/>
        </w:rPr>
        <w:t>默认是local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图1（先创建SparkContext，再用SparkContext创建SQLContext）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80865" cy="1162050"/>
            <wp:effectExtent l="0" t="0" r="635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SparkSession是Spark2.*中的入口。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999990" cy="1514475"/>
            <wp:effectExtent l="0" t="0" r="1016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1.1.2 SQLContext读取JSON文件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38090" cy="866775"/>
            <wp:effectExtent l="0" t="0" r="1016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1.1.3 SQLContext和HiveContext的区别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SQLContext中去除了对Hive的支持，主要是为了某些用户引用了Hive的全部依赖后导致依赖冲突而设计的。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如果使用Hive，推荐使用HiveContext；如果不使用Hive，推荐使用SQLContext，因为它不会导致太多的依赖冲突。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1.1.4 不同类型的SparkContext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scala开发使用原生的SparkContext；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Java开发使用JavaSparkContext；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如果开发Spark SQL程序，使用SQLContext，HiveContext；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如果开发Spark Streaming程序，使用Streaming独有的SparkContext。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 服务器上运行Spark SQL的jar包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049020"/>
            <wp:effectExtent l="0" t="0" r="7620" b="177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4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 HiveContext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HiveContext是SQLContext的子类。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（注意：使用HiveContext是不需要搭建Hive环境的）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（注意：SQLContext支持的数据源，HiveContext都支持，HiveContext默认的方言是hivesql，可以选择其他方言，比如：sql）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770" cy="1341755"/>
            <wp:effectExtent l="0" t="0" r="508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41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1.3.1 HiveContext显示table的数据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47315" cy="590550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</w:pPr>
      <w:r>
        <w:rPr>
          <w:rFonts w:hint="eastAsia"/>
          <w:lang w:val="en-US" w:eastAsia="zh-CN"/>
        </w:rPr>
        <w:t>1.4 SparkSession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SparkSession是Spark2.*中的入口。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999990" cy="1514475"/>
            <wp:effectExtent l="0" t="0" r="1016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1.4.1 SparkSession读取JSON文件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1438910"/>
            <wp:effectExtent l="0" t="0" r="6985" b="889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38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 Spark SQL相比Hive的速度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SQL比Hive SQL的执行速度快很多。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2362835"/>
            <wp:effectExtent l="0" t="0" r="5715" b="1841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 Spark thriftserver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启动thriftserver，然后通过客户端（beeline/code）去连接该thriftserver。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04765" cy="1066800"/>
            <wp:effectExtent l="0" t="0" r="635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61815" cy="390525"/>
            <wp:effectExtent l="0" t="0" r="635" b="952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1.6.1 thriftserver和spark-shell/spark-sql的区别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1.每一次启动spark-shell或spark-sql都会启动一个Spark Application。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2.启动thriftserver时会启动一个Spark Application，但后面无论多少个客户端连接，永远都是一个Spark Application。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1.6.2 JDBC访问thriftserver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770" cy="2372995"/>
            <wp:effectExtent l="0" t="0" r="5080" b="825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72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 DataFrame和DataSet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DataSet是一个分布式数据集，DataFrame是一个以列（列名，列类型，列值）的形式构成的分布式数据集。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DataFrame类似于</w:t>
      </w:r>
      <w:r>
        <w:rPr>
          <w:rFonts w:hint="eastAsia"/>
          <w:lang w:val="en-US" w:eastAsia="zh-CN"/>
        </w:rPr>
        <w:t>关系型数据库的</w:t>
      </w:r>
      <w:r>
        <w:rPr>
          <w:rFonts w:hint="eastAsia"/>
          <w:color w:val="FF0000"/>
          <w:lang w:val="en-US" w:eastAsia="zh-CN"/>
        </w:rPr>
        <w:t>表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1490980"/>
            <wp:effectExtent l="0" t="0" r="4445" b="1397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图2（DataFrame的基本API）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176020"/>
            <wp:effectExtent l="0" t="0" r="2540" b="508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 反射的方式根据RDD获取DataFrame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这种方式必须预先知道schema。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975360"/>
            <wp:effectExtent l="0" t="0" r="5715" b="1524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75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1.7.2 structType的方式根据RDD获取DataFrame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这种方式不需要预先知道schema。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2044065"/>
            <wp:effectExtent l="0" t="0" r="5715" b="13335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4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>1.7.3 创建DataFrame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1.7.3.1 read().json() 从JSON文件创建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（注意：在1.3.0版本用的是jsonFile()，在1.5.1用的是read().json()）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（注意：这个json文件不是文件全部内容是一个json结构，而是</w:t>
      </w:r>
      <w:r>
        <w:rPr>
          <w:rFonts w:hint="eastAsia"/>
          <w:color w:val="FF0000"/>
          <w:lang w:val="en-US" w:eastAsia="zh-CN"/>
        </w:rPr>
        <w:t>每一个元素（每一行）是一个json结构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图1（每一个元素是一个json结构）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47365" cy="962025"/>
            <wp:effectExtent l="0" t="0" r="635" b="9525"/>
            <wp:docPr id="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690" cy="1991360"/>
            <wp:effectExtent l="0" t="0" r="10160" b="8890"/>
            <wp:docPr id="1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91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19350" cy="1152525"/>
            <wp:effectExtent l="0" t="0" r="0" b="9525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1.7.3.2 sql() 从sql语句创建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用sqlContext的sql()从sql语句创建DataFrame。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6412865" cy="1258570"/>
            <wp:effectExtent l="0" t="0" r="6985" b="17780"/>
            <wp:docPr id="1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12865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1476375" cy="619125"/>
            <wp:effectExtent l="0" t="0" r="9525" b="9525"/>
            <wp:docPr id="1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1.7.3.3 read().load() 从外部文件创建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load()可以读取各种类型的文件，不仅仅是json文件（比如：parquet列存储文件）。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564515"/>
            <wp:effectExtent l="0" t="0" r="5080" b="6985"/>
            <wp:docPr id="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4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1.7.3.4 parquetFile() 从parquet文件创建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975475" cy="1028700"/>
            <wp:effectExtent l="0" t="0" r="15875" b="0"/>
            <wp:docPr id="1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547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09340" cy="1190625"/>
            <wp:effectExtent l="0" t="0" r="10160" b="9525"/>
            <wp:docPr id="1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28850" cy="1019175"/>
            <wp:effectExtent l="0" t="0" r="0" b="9525"/>
            <wp:docPr id="1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 DataFrame常用操作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1.7.4.1 show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show()打印DataFrame中所有的数据。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（注意：show()类似于select * from ...）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533525" cy="314325"/>
            <wp:effectExtent l="0" t="0" r="9525" b="9525"/>
            <wp:docPr id="1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657350" cy="1038225"/>
            <wp:effectExtent l="0" t="0" r="0" b="9525"/>
            <wp:docPr id="1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1.7.4.2 printSchema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printSchema()打印DataFrame的元数据（Schema）。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2019300" cy="342900"/>
            <wp:effectExtent l="0" t="0" r="0" b="0"/>
            <wp:docPr id="1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3047365" cy="819150"/>
            <wp:effectExtent l="0" t="0" r="635" b="0"/>
            <wp:docPr id="1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1.7.4.3 select(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).show()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).show()查询某列所有的数据。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（注意：类似于select xxx from ...）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47365" cy="342900"/>
            <wp:effectExtent l="0" t="0" r="635" b="0"/>
            <wp:docPr id="1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295400" cy="1114425"/>
            <wp:effectExtent l="0" t="0" r="0" b="9525"/>
            <wp:docPr id="1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055" cy="240665"/>
            <wp:effectExtent l="0" t="0" r="10795" b="6985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00225" cy="1162050"/>
            <wp:effectExtent l="0" t="0" r="9525" b="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1.7.4.4 filter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352425"/>
            <wp:effectExtent l="0" t="0" r="3810" b="9525"/>
            <wp:docPr id="1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685925" cy="752475"/>
            <wp:effectExtent l="0" t="0" r="9525" b="9525"/>
            <wp:docPr id="1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1.7.4.5 groupBy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groupBy根据</w:t>
      </w:r>
      <w:r>
        <w:rPr>
          <w:rFonts w:hint="eastAsia"/>
          <w:color w:val="FF0000"/>
          <w:lang w:val="en-US" w:eastAsia="zh-CN"/>
        </w:rPr>
        <w:t>某一列</w:t>
      </w:r>
      <w:r>
        <w:rPr>
          <w:rFonts w:hint="eastAsia"/>
          <w:lang w:val="en-US" w:eastAsia="zh-CN"/>
        </w:rPr>
        <w:t>分组，然后可以进行聚合操作。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61715" cy="361950"/>
            <wp:effectExtent l="0" t="0" r="635" b="0"/>
            <wp:docPr id="1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6171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47850" cy="1133475"/>
            <wp:effectExtent l="0" t="0" r="0" b="9525"/>
            <wp:docPr id="12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1.7.4.6 registerTemplate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registerTemplate将DataFrame注册到一个临时表，后面就可以用sql对这个临时表进行操作。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412865" cy="1258570"/>
            <wp:effectExtent l="0" t="0" r="6985" b="17780"/>
            <wp:docPr id="1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12865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743075" cy="533400"/>
            <wp:effectExtent l="0" t="0" r="9525" b="0"/>
            <wp:docPr id="12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1.7.4.7 write().save()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write().save() 将DataFrame保存到外部文件（可以是json文件，也可以是parquet列存储文件）。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（注意：写进去的是一个目录，目录下有几个文件）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left="420" w:leftChars="0" w:firstLine="420" w:firstLineChars="0"/>
        <w:jc w:val="center"/>
      </w:pPr>
      <w:r>
        <w:drawing>
          <wp:inline distT="0" distB="0" distL="114300" distR="114300">
            <wp:extent cx="5697220" cy="923290"/>
            <wp:effectExtent l="0" t="0" r="17780" b="10160"/>
            <wp:docPr id="1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97220" cy="92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1.7.4.8 saveAsParqueFile()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saveAsParqueFile()将DataFrame保存到parque文件。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（注意：写进去的是一个目录，目录下有几个文件）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065520" cy="1786255"/>
            <wp:effectExtent l="0" t="0" r="11430" b="4445"/>
            <wp:docPr id="1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818765" cy="1857375"/>
            <wp:effectExtent l="0" t="0" r="635" b="9525"/>
            <wp:docPr id="1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18765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 RDD转DataFrame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1.7.5.1 反射方式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方式1：通过</w:t>
      </w:r>
      <w:r>
        <w:rPr>
          <w:rFonts w:hint="eastAsia"/>
          <w:color w:val="FF0000"/>
          <w:lang w:val="en-US" w:eastAsia="zh-CN"/>
        </w:rPr>
        <w:t>反射</w:t>
      </w:r>
      <w:r>
        <w:rPr>
          <w:rFonts w:hint="eastAsia"/>
          <w:lang w:val="en-US" w:eastAsia="zh-CN"/>
        </w:rPr>
        <w:t>的方式将RDD转换成DataFrame，缺点是</w:t>
      </w:r>
      <w:r>
        <w:rPr>
          <w:rFonts w:hint="eastAsia"/>
          <w:color w:val="FF0000"/>
          <w:lang w:val="en-US" w:eastAsia="zh-CN"/>
        </w:rPr>
        <w:t>RDD一个元素中各个字段的数据类型在整个程序运行中都是固定的，不能根据不同的条件（比如：实时从MySQL读取字段类型的时候才知道字段类型是什么）而改变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Java版本</w:t>
      </w:r>
      <w:r>
        <w:rPr>
          <w:rFonts w:hint="eastAsia"/>
          <w:lang w:val="en-US" w:eastAsia="zh-CN"/>
        </w:rPr>
        <w:t>支持将</w:t>
      </w:r>
      <w:r>
        <w:rPr>
          <w:rFonts w:hint="eastAsia"/>
          <w:color w:val="FF0000"/>
          <w:lang w:val="en-US" w:eastAsia="zh-CN"/>
        </w:rPr>
        <w:t>含每一个元素是简单类型</w:t>
      </w:r>
      <w:r>
        <w:rPr>
          <w:rFonts w:hint="eastAsia"/>
          <w:lang w:val="en-US" w:eastAsia="zh-CN"/>
        </w:rPr>
        <w:t>（不包含List等复杂数据类型，不包含嵌套Java Bean）</w:t>
      </w:r>
      <w:r>
        <w:rPr>
          <w:rFonts w:hint="eastAsia"/>
          <w:color w:val="FF0000"/>
          <w:lang w:val="en-US" w:eastAsia="zh-CN"/>
        </w:rPr>
        <w:t>的JavaBean的RDD转换成DataFrame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（注意：Java版本的JavaBean必须是public类型）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（注意：Scala版本支持将</w:t>
      </w:r>
      <w:r>
        <w:rPr>
          <w:rFonts w:hint="eastAsia"/>
          <w:color w:val="FF0000"/>
          <w:lang w:val="en-US" w:eastAsia="zh-CN"/>
        </w:rPr>
        <w:t>每一个元素是case class的RDD</w:t>
      </w:r>
      <w:r>
        <w:rPr>
          <w:rFonts w:hint="eastAsia"/>
          <w:lang w:val="en-US" w:eastAsia="zh-CN"/>
        </w:rPr>
        <w:t>（允许包含Array，允许包含嵌套case class）转换成DataFrame）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（注意：Scala版本使用反射的方式，将RDD转换成DataFrame时，需要</w:t>
      </w:r>
      <w:r>
        <w:rPr>
          <w:rFonts w:hint="eastAsia"/>
          <w:color w:val="FF0000"/>
          <w:lang w:val="en-US" w:eastAsia="zh-CN"/>
        </w:rPr>
        <w:t>手动导入隐式转换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（注意：反射方式可以从RDD -&gt; DataFrame，</w:t>
      </w:r>
      <w:r>
        <w:rPr>
          <w:rFonts w:hint="eastAsia"/>
          <w:color w:val="FF0000"/>
          <w:lang w:val="en-US" w:eastAsia="zh-CN"/>
        </w:rPr>
        <w:t>也可以从DataFrame -&gt; RDD</w:t>
      </w:r>
      <w:r>
        <w:rPr>
          <w:rFonts w:hint="eastAsia"/>
          <w:lang w:val="en-US" w:eastAsia="zh-CN"/>
        </w:rPr>
        <w:t xml:space="preserve"> 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916930" cy="3393440"/>
            <wp:effectExtent l="0" t="0" r="7620" b="16510"/>
            <wp:docPr id="12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16930" cy="339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743075" cy="1095375"/>
            <wp:effectExtent l="0" t="0" r="9525" b="9525"/>
            <wp:docPr id="1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图3（DataFrame -&gt; RDD）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1448435"/>
            <wp:effectExtent l="0" t="0" r="8255" b="1841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8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09750" cy="857250"/>
            <wp:effectExtent l="0" t="0" r="0" b="0"/>
            <wp:docPr id="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  <w:r>
        <w:rPr>
          <w:rFonts w:hint="eastAsia"/>
          <w:lang w:val="en-US" w:eastAsia="zh-CN"/>
        </w:rPr>
        <w:br w:type="page"/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613525" cy="1407795"/>
            <wp:effectExtent l="0" t="0" r="15875" b="1905"/>
            <wp:docPr id="1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13525" cy="1407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52625" cy="1095375"/>
            <wp:effectExtent l="0" t="0" r="9525" b="9525"/>
            <wp:docPr id="1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图3（DataFrame -&gt; RDD）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6232525" cy="751840"/>
            <wp:effectExtent l="0" t="0" r="15875" b="10160"/>
            <wp:docPr id="1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32525" cy="75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33575" cy="781050"/>
            <wp:effectExtent l="0" t="0" r="9525" b="0"/>
            <wp:docPr id="1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1.7.5.2 动态指定元数据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动态指定元数据来将RDD转换成DataFrame的方式，优点式RDD一个元素中</w:t>
      </w:r>
      <w:r>
        <w:rPr>
          <w:rFonts w:hint="eastAsia"/>
          <w:color w:val="FF0000"/>
          <w:lang w:val="en-US" w:eastAsia="zh-CN"/>
        </w:rPr>
        <w:t>各个字段的类型可以不固定，可以根据不同的条件（比如：实时从MySQL读取字段类型的时候才知道字段类型是什么）而改变</w:t>
      </w:r>
      <w:r>
        <w:rPr>
          <w:rFonts w:hint="eastAsia"/>
          <w:lang w:val="en-US" w:eastAsia="zh-CN"/>
        </w:rPr>
        <w:t>。。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（注意：首先需要将普通的RDD转换成RDD[Row]的类型）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718175" cy="4121785"/>
            <wp:effectExtent l="0" t="0" r="15875" b="12065"/>
            <wp:docPr id="1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4121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524000" cy="1038225"/>
            <wp:effectExtent l="0" t="0" r="0" b="9525"/>
            <wp:docPr id="1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188710" cy="1503045"/>
            <wp:effectExtent l="0" t="0" r="2540" b="1905"/>
            <wp:docPr id="1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50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724025" cy="990600"/>
            <wp:effectExtent l="0" t="0" r="9525" b="0"/>
            <wp:docPr id="1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1.7.6 saveMode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DataFrame写入文件（save）时的几种模式，默认模式下，如果目标位置已存在数据，则会抛出异常。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7960" cy="2122805"/>
            <wp:effectExtent l="0" t="0" r="8890" b="10795"/>
            <wp:docPr id="1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22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044565" cy="690880"/>
            <wp:effectExtent l="0" t="0" r="13335" b="13970"/>
            <wp:docPr id="1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4456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1.7.7 Parquet数据源自动推断分区列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 Parquet数据源是一个目录，该目录如果分区后，每个分区列是一个分区子目录（如图1）。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SQL可以</w:t>
      </w:r>
      <w:r>
        <w:rPr>
          <w:rFonts w:hint="eastAsia"/>
          <w:color w:val="FF0000"/>
          <w:lang w:val="en-US" w:eastAsia="zh-CN"/>
        </w:rPr>
        <w:t>根据分区目录</w:t>
      </w:r>
      <w:r>
        <w:rPr>
          <w:rFonts w:hint="eastAsia"/>
          <w:lang w:val="en-US" w:eastAsia="zh-CN"/>
        </w:rPr>
        <w:t>自动</w:t>
      </w:r>
      <w:r>
        <w:rPr>
          <w:rFonts w:hint="eastAsia"/>
          <w:color w:val="FF0000"/>
          <w:lang w:val="en-US" w:eastAsia="zh-CN"/>
        </w:rPr>
        <w:t>推断出</w:t>
      </w:r>
      <w:r>
        <w:rPr>
          <w:rFonts w:hint="eastAsia"/>
          <w:lang w:val="en-US" w:eastAsia="zh-CN"/>
        </w:rPr>
        <w:t>分区列的</w:t>
      </w:r>
      <w:r>
        <w:rPr>
          <w:rFonts w:hint="eastAsia"/>
          <w:color w:val="FF0000"/>
          <w:lang w:val="en-US" w:eastAsia="zh-CN"/>
        </w:rPr>
        <w:t>列名和列数据类型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（注意：目前</w:t>
      </w:r>
      <w:r>
        <w:rPr>
          <w:rFonts w:hint="eastAsia"/>
          <w:color w:val="FF0000"/>
          <w:lang w:val="en-US" w:eastAsia="zh-CN"/>
        </w:rPr>
        <w:t>只支持自动推断</w:t>
      </w:r>
      <w:r>
        <w:rPr>
          <w:rFonts w:hint="eastAsia"/>
          <w:lang w:val="en-US" w:eastAsia="zh-CN"/>
        </w:rPr>
        <w:t>的列数据类型包括</w:t>
      </w:r>
      <w:r>
        <w:rPr>
          <w:rFonts w:hint="eastAsia"/>
          <w:color w:val="FF0000"/>
          <w:lang w:val="en-US" w:eastAsia="zh-CN"/>
        </w:rPr>
        <w:t>数字和字符串类型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（注意：如果用户不希望Spark SQL自动推断分区列类型，可以禁止，禁止后分区列类型统一是String）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图1（每个分区列是一个分区子目录）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48180" cy="3644265"/>
            <wp:effectExtent l="0" t="0" r="13970" b="13335"/>
            <wp:docPr id="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48180" cy="3644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图2（在本地是没有分区列一说的，所以本地文件会推断失败，但在hdfs上是有分区列的）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523230" cy="960755"/>
            <wp:effectExtent l="0" t="0" r="1270" b="10795"/>
            <wp:docPr id="1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23230" cy="960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1.7.8 同一个Parquet目录下不同的元数据合并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在Spark1.5.0以后的版本，默认是关闭Parquet元数据合并的，可以通过图1的2种方式开启。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（注意：合并时，如果没有的列值会是null）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2个元数据出现列相同时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不会进行值的合并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7960" cy="492125"/>
            <wp:effectExtent l="0" t="0" r="8890" b="3175"/>
            <wp:docPr id="1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9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5677535" cy="973455"/>
            <wp:effectExtent l="0" t="0" r="18415" b="17145"/>
            <wp:docPr id="1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77535" cy="973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659755" cy="1866900"/>
            <wp:effectExtent l="0" t="0" r="17145" b="0"/>
            <wp:docPr id="1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5975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343150" cy="2815590"/>
            <wp:effectExtent l="0" t="0" r="0" b="3810"/>
            <wp:docPr id="1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815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1.7.9 2个DataFrame的数据关联查询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将2个DataFrame分别注册到2个临时表，然后用SQLContext的sql方法用sql查询这2个临时表，得到一个关联后的新的DataFrame。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899785" cy="1522095"/>
            <wp:effectExtent l="0" t="0" r="5715" b="1905"/>
            <wp:docPr id="1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99785" cy="152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61740" cy="1314450"/>
            <wp:effectExtent l="0" t="0" r="10160" b="0"/>
            <wp:docPr id="1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6174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76500" cy="1466850"/>
            <wp:effectExtent l="0" t="0" r="0" b="0"/>
            <wp:docPr id="1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1.7.10 DataFrame对Hive的操作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1.7.10.1 saveAsTable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saveAsTable将DataFrame的数据</w:t>
      </w:r>
      <w:r>
        <w:rPr>
          <w:rFonts w:hint="eastAsia"/>
          <w:color w:val="FF0000"/>
          <w:lang w:val="en-US" w:eastAsia="zh-CN"/>
        </w:rPr>
        <w:t>物化</w:t>
      </w:r>
      <w:r>
        <w:rPr>
          <w:rFonts w:hint="eastAsia"/>
          <w:lang w:val="en-US" w:eastAsia="zh-CN"/>
        </w:rPr>
        <w:t>到Hive表中，还会</w:t>
      </w:r>
      <w:r>
        <w:rPr>
          <w:rFonts w:hint="eastAsia"/>
          <w:color w:val="FF0000"/>
          <w:lang w:val="en-US" w:eastAsia="zh-CN"/>
        </w:rPr>
        <w:t>在Hive元数据库（比如MySQL）创建表的元数据</w:t>
      </w:r>
      <w:r>
        <w:rPr>
          <w:rFonts w:hint="eastAsia"/>
          <w:lang w:val="en-US" w:eastAsia="zh-CN"/>
        </w:rPr>
        <w:t>。Spark程序重启后，物化的Hive表依旧存在。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（注意：registerTemplate创建的只是临时表，不会物化。Spark程序重启后，临时表会被删除）</w:t>
      </w:r>
    </w:p>
    <w:p>
      <w:pPr>
        <w:ind w:firstLine="420" w:firstLineChars="0"/>
        <w:jc w:val="center"/>
      </w:pPr>
    </w:p>
    <w:p>
      <w:pPr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 SchemaRDD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读取数据和执行查询都会返回SchemaRDD，SchemaRDD就是每一个元素都是ROW对象的RDD。SchemaRDD可能在Spark1.3版本以后更名为DataFrame。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4742815" cy="1362075"/>
            <wp:effectExtent l="0" t="0" r="635" b="9525"/>
            <wp:docPr id="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42815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1.8.1 Row对象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Row对象表示SchemaRDD中的一条记录。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513080"/>
            <wp:effectExtent l="0" t="0" r="8255" b="1270"/>
            <wp:docPr id="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1.9 Parquet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Parquet是</w:t>
      </w:r>
      <w:r>
        <w:rPr>
          <w:rFonts w:hint="eastAsia"/>
          <w:color w:val="FF0000"/>
          <w:lang w:val="en-US" w:eastAsia="zh-CN"/>
        </w:rPr>
        <w:t>列式存储</w:t>
      </w:r>
      <w:r>
        <w:rPr>
          <w:rFonts w:hint="eastAsia"/>
          <w:lang w:val="en-US" w:eastAsia="zh-CN"/>
        </w:rPr>
        <w:t>格式。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1.9.1 列式存储相比行式存储的优点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1.列式存储只加载需要的列，</w:t>
      </w:r>
      <w:r>
        <w:rPr>
          <w:rFonts w:hint="eastAsia"/>
          <w:color w:val="FF0000"/>
          <w:lang w:val="en-US" w:eastAsia="zh-CN"/>
        </w:rPr>
        <w:t>不需要的列可以不加载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降低IO数据量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2.因为</w:t>
      </w:r>
      <w:r>
        <w:rPr>
          <w:rFonts w:hint="eastAsia"/>
          <w:color w:val="FF0000"/>
          <w:lang w:val="en-US" w:eastAsia="zh-CN"/>
        </w:rPr>
        <w:t>一列的所有数据的数据类型是相同</w:t>
      </w:r>
      <w:r>
        <w:rPr>
          <w:rFonts w:hint="eastAsia"/>
          <w:lang w:val="en-US" w:eastAsia="zh-CN"/>
        </w:rPr>
        <w:t>的，所以列式存储可以使用</w:t>
      </w:r>
      <w:r>
        <w:rPr>
          <w:rFonts w:hint="eastAsia"/>
          <w:color w:val="FF0000"/>
          <w:lang w:val="en-US" w:eastAsia="zh-CN"/>
        </w:rPr>
        <w:t>压缩编码</w:t>
      </w:r>
      <w:r>
        <w:rPr>
          <w:rFonts w:hint="eastAsia"/>
          <w:lang w:val="en-US" w:eastAsia="zh-CN"/>
        </w:rPr>
        <w:t>来</w:t>
      </w:r>
      <w:r>
        <w:rPr>
          <w:rFonts w:hint="eastAsia"/>
          <w:color w:val="FF0000"/>
          <w:lang w:val="en-US" w:eastAsia="zh-CN"/>
        </w:rPr>
        <w:t>节省存储空间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3.列式存储支持向量运算，提高运算性能。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 Spark SQL处理关系型数据库的数据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1.10.1 read().format(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).option(xxx).load()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read().format(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).option(xxx).load()从MySQL数据库的表创建DataFrame。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09540" cy="2668270"/>
            <wp:effectExtent l="0" t="0" r="10160" b="17780"/>
            <wp:docPr id="1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2668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1.10.2 write().format(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).option(xxx).save()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write().format(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).option(xxx).save()将DataFrame的数据写入到MySQL的表中。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 DataFrame内置函数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1.11.1 聚合函数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1.11.1.1 countDistinct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countDistinct是</w:t>
      </w:r>
      <w:r>
        <w:rPr>
          <w:rFonts w:hint="eastAsia"/>
          <w:color w:val="FF0000"/>
          <w:lang w:val="en-US" w:eastAsia="zh-CN"/>
        </w:rPr>
        <w:t>去重后，再统计</w:t>
      </w:r>
      <w:r>
        <w:rPr>
          <w:rFonts w:hint="eastAsia"/>
          <w:lang w:val="en-US" w:eastAsia="zh-CN"/>
        </w:rPr>
        <w:t>个数。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agg</w:t>
      </w:r>
      <w:r>
        <w:rPr>
          <w:rFonts w:hint="eastAsia"/>
          <w:lang w:val="en-US" w:eastAsia="zh-CN"/>
        </w:rPr>
        <w:t>只是聚合的语义，</w:t>
      </w:r>
      <w:r>
        <w:rPr>
          <w:rFonts w:hint="eastAsia"/>
          <w:color w:val="FF0000"/>
          <w:lang w:val="en-US" w:eastAsia="zh-CN"/>
        </w:rPr>
        <w:t>没有分组的语义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（注意：aggr的</w:t>
      </w:r>
      <w:r>
        <w:rPr>
          <w:rFonts w:hint="eastAsia"/>
          <w:color w:val="FF0000"/>
          <w:lang w:val="en-US" w:eastAsia="zh-CN"/>
        </w:rPr>
        <w:t>第一个参数，必须是groupBy中出现过的字段</w:t>
      </w:r>
      <w:r>
        <w:rPr>
          <w:rFonts w:hint="eastAsia"/>
          <w:lang w:val="en-US" w:eastAsia="zh-CN"/>
        </w:rPr>
        <w:t>，并且在aggr中</w:t>
      </w:r>
      <w:r>
        <w:rPr>
          <w:rFonts w:hint="eastAsia"/>
          <w:color w:val="FF0000"/>
          <w:lang w:val="en-US" w:eastAsia="zh-CN"/>
        </w:rPr>
        <w:t>以单引号为前缀</w:t>
      </w:r>
      <w:r>
        <w:rPr>
          <w:rFonts w:hint="eastAsia"/>
          <w:lang w:val="en-US" w:eastAsia="zh-CN"/>
        </w:rPr>
        <w:t>（不需要以单引号为后缀）；aggr的</w:t>
      </w:r>
      <w:r>
        <w:rPr>
          <w:rFonts w:hint="eastAsia"/>
          <w:color w:val="FF0000"/>
          <w:lang w:val="en-US" w:eastAsia="zh-CN"/>
        </w:rPr>
        <w:t>第二个参数是内置函数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内置函数的参数也以单引号为前缀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593080" cy="3448050"/>
            <wp:effectExtent l="0" t="0" r="7620" b="0"/>
            <wp:docPr id="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205220" cy="815975"/>
            <wp:effectExtent l="0" t="0" r="5080" b="3175"/>
            <wp:docPr id="1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05220" cy="81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28390" cy="1552575"/>
            <wp:effectExtent l="0" t="0" r="10160" b="9525"/>
            <wp:docPr id="1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1.11.1.2 sum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sum是求和。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498465" cy="3326765"/>
            <wp:effectExtent l="0" t="0" r="6985" b="6985"/>
            <wp:docPr id="1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98465" cy="3326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77720" cy="1376680"/>
            <wp:effectExtent l="0" t="0" r="17780" b="13970"/>
            <wp:docPr id="1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77720" cy="1376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1.11.2 窗口（开窗）函数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1.11.2.1 row_number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row_number()开窗函数就是对</w:t>
      </w:r>
      <w:r>
        <w:rPr>
          <w:rFonts w:hint="eastAsia"/>
          <w:color w:val="FF0000"/>
          <w:lang w:val="en-US" w:eastAsia="zh-CN"/>
        </w:rPr>
        <w:t>每一行赋予一个行号</w:t>
      </w:r>
      <w:r>
        <w:rPr>
          <w:rFonts w:hint="eastAsia"/>
          <w:lang w:val="en-US" w:eastAsia="zh-CN"/>
        </w:rPr>
        <w:t>，行号</w:t>
      </w:r>
      <w:r>
        <w:rPr>
          <w:rFonts w:hint="eastAsia"/>
          <w:color w:val="FF0000"/>
          <w:lang w:val="en-US" w:eastAsia="zh-CN"/>
        </w:rPr>
        <w:t>从1开始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具体用法：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在select子句中可以使用row_number()开窗函数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row_number()后面紧跟over关键字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over后面跟括号，括号里面是partition关键字，</w:t>
      </w:r>
      <w:r>
        <w:rPr>
          <w:rFonts w:hint="eastAsia"/>
          <w:color w:val="FF0000"/>
          <w:lang w:val="en-US" w:eastAsia="zh-CN"/>
        </w:rPr>
        <w:t>partition表示根据哪个字段分组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order by</w:t>
      </w:r>
      <w:r>
        <w:rPr>
          <w:rFonts w:hint="eastAsia"/>
          <w:lang w:val="en-US" w:eastAsia="zh-CN"/>
        </w:rPr>
        <w:t>关键字表示</w:t>
      </w:r>
      <w:r>
        <w:rPr>
          <w:rFonts w:hint="eastAsia"/>
          <w:color w:val="FF0000"/>
          <w:lang w:val="en-US" w:eastAsia="zh-CN"/>
        </w:rPr>
        <w:t>组内</w:t>
      </w:r>
      <w:r>
        <w:rPr>
          <w:rFonts w:hint="eastAsia"/>
          <w:lang w:val="en-US" w:eastAsia="zh-CN"/>
        </w:rPr>
        <w:t>根据哪个字段</w:t>
      </w:r>
      <w:r>
        <w:rPr>
          <w:rFonts w:hint="eastAsia"/>
          <w:color w:val="FF0000"/>
          <w:lang w:val="en-US" w:eastAsia="zh-CN"/>
        </w:rPr>
        <w:t>排序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组内排序后，row_number()会为组内每一行赋予一个行号，从1开始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（注意：每组的行号都会重新从1开始）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（注意：之所以外面再套一层select，是因为row_number()是在select子句中的，而where的执行顺序在select之前，所以如果外面不套一层，是无法先执行select中的row_number()再执行where的）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（注意：这里要使用HiveContext，因为SQLContext是没有row_num()这个开窗函数的）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1770" cy="2848610"/>
            <wp:effectExtent l="0" t="0" r="5080" b="8890"/>
            <wp:docPr id="1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1.12 UDF(User Defined Function)用户自定义函数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使用SQLContext的udf的register函数注册自定义函数，第一个参数是函数名，第二个参数是匿名函数。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121275" cy="3108960"/>
            <wp:effectExtent l="0" t="0" r="3175" b="15240"/>
            <wp:docPr id="1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310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1514475" cy="1743075"/>
            <wp:effectExtent l="0" t="0" r="9525" b="9525"/>
            <wp:docPr id="1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1.12.1 UDAF（User Defined Aggregate Function）用户自定义聚合函数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UDF一般是对一行输入，产生一行输出。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UDAF一般是对多行输入，进行聚合操作，然后产生一行输出。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自定义的UDAF继承UserDefinedAggregateFunction，并实现它里面的方法。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Spark Streaming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Streaming是一个实时流处理框架。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Streaming将一段时间的数据封装成一个batch，然后将这个batch交给Spark Engine去处理这一批次的数据。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580890" cy="1200150"/>
            <wp:effectExtent l="0" t="0" r="10160" b="0"/>
            <wp:docPr id="1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实时流处理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2.1.1 为什么需要实时流处理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比如对于需求：统计慕课网主站上每个课程的地域信息（由IP可以得到地域信息）。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对于1小时，10分钟，1分钟级别需求或许都可以采用离线计算（mapreduce）的方式，但对于</w:t>
      </w:r>
      <w:r>
        <w:rPr>
          <w:rFonts w:hint="eastAsia"/>
          <w:color w:val="FF0000"/>
          <w:lang w:val="en-US" w:eastAsia="zh-CN"/>
        </w:rPr>
        <w:t>秒级别的需求</w:t>
      </w:r>
      <w:r>
        <w:rPr>
          <w:rFonts w:hint="eastAsia"/>
          <w:lang w:val="en-US" w:eastAsia="zh-CN"/>
        </w:rPr>
        <w:t>只能用实时流处理，因为离线计算可能光启动进程就已经超过1秒了。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 什么时候需要进行实时流处理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1.时效性高：比如，秒级别的需求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2.数据量大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 实时流处理的特点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1.实时：时效性高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2.流式：数据连绵不断（像滔滔江水连绵不绝），7*24小时连续运作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2.1.4 实时流计算和离线计算的区别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数据来源：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离线计算的数据来源于</w:t>
      </w:r>
      <w:r>
        <w:rPr>
          <w:rFonts w:hint="eastAsia"/>
          <w:color w:val="FF0000"/>
          <w:lang w:val="en-US" w:eastAsia="zh-CN"/>
        </w:rPr>
        <w:t>HDFS上的历史</w:t>
      </w:r>
      <w:r>
        <w:rPr>
          <w:rFonts w:hint="eastAsia"/>
          <w:lang w:val="en-US" w:eastAsia="zh-CN"/>
        </w:rPr>
        <w:t>数据，</w:t>
      </w:r>
      <w:r>
        <w:rPr>
          <w:rFonts w:hint="eastAsia"/>
          <w:color w:val="FF0000"/>
          <w:lang w:val="en-US" w:eastAsia="zh-CN"/>
        </w:rPr>
        <w:t>数据量很大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实时流计算的数据来源于消息队列（比如kafka），数据量一般是实时新增/修改的某一笔增量数据，</w:t>
      </w:r>
      <w:r>
        <w:rPr>
          <w:rFonts w:hint="eastAsia"/>
          <w:color w:val="FF0000"/>
          <w:lang w:val="en-US" w:eastAsia="zh-CN"/>
        </w:rPr>
        <w:t>增量数据很小</w:t>
      </w:r>
      <w:r>
        <w:rPr>
          <w:rFonts w:hint="eastAsia"/>
          <w:lang w:val="en-US" w:eastAsia="zh-CN"/>
        </w:rPr>
        <w:t>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处理过程：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离线计算用mapreduce处理数据。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Spark实时流计算用Spark（DStream/SS）处理数据。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处理速度：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离线慢，实时块。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进程：</w:t>
      </w:r>
    </w:p>
    <w:p>
      <w:pPr>
        <w:widowControl w:val="0"/>
        <w:numPr>
          <w:ilvl w:val="0"/>
          <w:numId w:val="3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离线计算map进程和reduce进程用完销毁。</w:t>
      </w:r>
    </w:p>
    <w:p>
      <w:pPr>
        <w:widowControl w:val="0"/>
        <w:numPr>
          <w:ilvl w:val="0"/>
          <w:numId w:val="3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 7*24小时不停运作。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2.1.5 流行的实时流框架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1.Apache Storm：完全实时，来一笔数据就计算。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2.Apache Spark Streaming：Spark Streaming是Spark的一个子模块，不是完全实时，定时间（比如每2分钟，每5分钟）处理N笔数据。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3.IBM 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4.Kafka Streaming。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5.Yahoo! S4。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6.Apache Flink。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2.1.6 实时流架构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0500" cy="1920875"/>
            <wp:effectExtent l="0" t="0" r="635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4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前端的请求到达web服务器（Web Server或Ngnix）后，会产生日志/var/log/access.log。</w:t>
      </w:r>
    </w:p>
    <w:p>
      <w:pPr>
        <w:numPr>
          <w:ilvl w:val="0"/>
          <w:numId w:val="4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通过分布式日志收集框架Flume收集web服务器的日志/var/log/access.log。</w:t>
      </w:r>
    </w:p>
    <w:p>
      <w:pPr>
        <w:numPr>
          <w:ilvl w:val="0"/>
          <w:numId w:val="4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Flume收集日志后，丢到Kafka中。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（注意：其实Flume可以直接丢进Spark/Storm，但高峰期如果直接丢进Spark/Storm可以会导致Spark/Storm崩掉，所以Kakfa起到了缓冲的作用）</w:t>
      </w:r>
    </w:p>
    <w:p>
      <w:pPr>
        <w:numPr>
          <w:ilvl w:val="0"/>
          <w:numId w:val="4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Spark/Storm处理完数据后，将结果写到关系型数据库（RDBMS）或NoSQL数据库中。</w:t>
      </w:r>
    </w:p>
    <w:p>
      <w:pPr>
        <w:numPr>
          <w:ilvl w:val="0"/>
          <w:numId w:val="4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通过可视化展示来观察统计数据是否有问题。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2.1.7 Storm和Spark Streaming的比较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rPr>
          <w:rFonts w:hint="eastAsia"/>
          <w:color w:val="FF0000"/>
          <w:lang w:val="en-US" w:eastAsia="zh-CN"/>
        </w:rPr>
        <w:t>Storm完全实时</w:t>
      </w:r>
      <w:r>
        <w:rPr>
          <w:rFonts w:hint="eastAsia"/>
          <w:lang w:val="en-US" w:eastAsia="zh-CN"/>
        </w:rPr>
        <w:t>，来一条数据，处理一条数据；</w:t>
      </w:r>
      <w:r>
        <w:rPr>
          <w:rFonts w:hint="eastAsia"/>
          <w:color w:val="FF0000"/>
          <w:lang w:val="en-US" w:eastAsia="zh-CN"/>
        </w:rPr>
        <w:t>Spark Streaming准实时</w:t>
      </w:r>
      <w:r>
        <w:rPr>
          <w:rFonts w:hint="eastAsia"/>
          <w:lang w:val="en-US" w:eastAsia="zh-CN"/>
        </w:rPr>
        <w:t>，将一个时间段的数据收集起来，这一时间段（这一批次）的数据变成一个RDD，再处理。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Fonts w:hint="eastAsia"/>
          <w:color w:val="FF0000"/>
          <w:lang w:val="en-US" w:eastAsia="zh-CN"/>
        </w:rPr>
        <w:t>Storm毫秒级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Spark Streaming秒级</w:t>
      </w:r>
      <w:r>
        <w:rPr>
          <w:rFonts w:hint="eastAsia"/>
          <w:lang w:val="en-US" w:eastAsia="zh-CN"/>
        </w:rPr>
        <w:t>，如果一秒的数据要处理5秒（如果RDD的处理比较复杂），那就达到5秒。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  <w:r>
        <w:rPr>
          <w:rFonts w:hint="eastAsia"/>
          <w:color w:val="FF0000"/>
          <w:lang w:val="en-US" w:eastAsia="zh-CN"/>
        </w:rPr>
        <w:t>Storm吞吐量低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Spark Streaming吞吐量（单位时间内处理的数据量）高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color w:val="FF0000"/>
          <w:lang w:val="en-US" w:eastAsia="zh-CN"/>
        </w:rPr>
        <w:t>Storm支持完善的事务机制</w:t>
      </w:r>
      <w:r>
        <w:rPr>
          <w:rFonts w:hint="eastAsia"/>
          <w:lang w:val="en-US" w:eastAsia="zh-CN"/>
        </w:rPr>
        <w:t>；Spark Streaming支持的事务不够完善。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5.Storm健壮性和容错性很强，基于Zookeeper和Acker；Spark Streaming健壮性和容错性一般，基于CheckPoint，WAL。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6.Storm支持动态调整并行度（到中午高峰可以临时从100并行度调高到1000并行度）；Spark Streaming不支持动态调整并行度。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7.Storm要完成复杂功能要自己编码实现；Spark Streaming提供了很多强大的算子。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（注意：总的来说，Spark Streaming只有吞吐量比Storm高，以及提供了强大的算子；但是，Spark Streaming能够和Spark Core，Spark SQL无缝整合，这是一个很大的优点。）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Spark提交任务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 spark-submit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spark-submit需要指定jar包，适合生产。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 spark-shell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spark-shell可以直接写scala语句，适合开发和测试。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SparkContext是Spark上下文，</w:t>
      </w:r>
      <w:r>
        <w:rPr>
          <w:rFonts w:hint="eastAsia"/>
          <w:color w:val="FF0000"/>
          <w:lang w:val="en-US" w:eastAsia="zh-CN"/>
        </w:rPr>
        <w:t>一个SparkContext对象表示对计算集群的一个连接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Seconds：是批处理间隔，单位是秒。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28565" cy="1066800"/>
            <wp:effectExtent l="0" t="0" r="635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 StreamingContext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StreamingContext是Spark Streaming上下文，由SparkContext创建。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（注意：有些重载方法可以不创建SparkContext，直接由SparkConf创建，具体使用时看源码）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（注意：第二个参数是一个batch interval，表示每隔多长时间收集数据划分成一个batch（一个RDD））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一个JVM同时只能有一个StreamingContext启动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treamingContext.stop()在停止StreamingContext的同时，默认会把它里面的SparkContext也停止掉。如果不希望停止SparkContext，即后续可能还用到SQLContext等，则可以用stop(false)，表示停止StreamingContext的同时，不停止SparkContext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（注意：一个SparkContext可以创建多个StreamingContext，但必须是上一个StreamingContext先stop(false)后，才能创建下一个StreamingContext）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90365" cy="838200"/>
            <wp:effectExtent l="0" t="0" r="635" b="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图2（创建StreamingContext后进行的操作）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283335"/>
            <wp:effectExtent l="0" t="0" r="7620" b="12065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3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 DStream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DStream（Discretized Stream，离散的数据流）表示</w:t>
      </w:r>
      <w:r>
        <w:rPr>
          <w:rFonts w:hint="eastAsia"/>
          <w:color w:val="FF0000"/>
          <w:lang w:val="en-US" w:eastAsia="zh-CN"/>
        </w:rPr>
        <w:t>连续</w:t>
      </w:r>
      <w:r>
        <w:rPr>
          <w:rFonts w:hint="eastAsia"/>
          <w:lang w:val="en-US" w:eastAsia="zh-CN"/>
        </w:rPr>
        <w:t>的数据流。DStream由连续的RDD构成，每个</w:t>
      </w:r>
      <w:r>
        <w:rPr>
          <w:rFonts w:hint="eastAsia"/>
          <w:color w:val="FF0000"/>
          <w:lang w:val="en-US" w:eastAsia="zh-CN"/>
        </w:rPr>
        <w:t>RDD</w:t>
      </w:r>
      <w:r>
        <w:rPr>
          <w:rFonts w:hint="eastAsia"/>
          <w:lang w:val="en-US" w:eastAsia="zh-CN"/>
        </w:rPr>
        <w:t>是特定</w:t>
      </w:r>
      <w:r>
        <w:rPr>
          <w:rFonts w:hint="eastAsia"/>
          <w:color w:val="FF0000"/>
          <w:lang w:val="en-US" w:eastAsia="zh-CN"/>
        </w:rPr>
        <w:t>时间间隔的数据集合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（注意：其实DStream就是全部实时数据，</w:t>
      </w:r>
      <w:r>
        <w:rPr>
          <w:rFonts w:hint="eastAsia"/>
          <w:color w:val="FF0000"/>
          <w:lang w:val="en-US" w:eastAsia="zh-CN"/>
        </w:rPr>
        <w:t>一个RDD就是一个时间段的实时数据（或者说是一个batch的实时数据）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（注意：DStream的任何操作都会转换成底层RDD上的操作）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（注意：同一时间可以创建多个DStream，来并行接收多个数据源的数据。比如：一个DStream接收socket数据源的数据，另一个DStream接收Kafka数据源的数据）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979170"/>
            <wp:effectExtent l="0" t="0" r="7620" b="1143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7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677670"/>
            <wp:effectExtent l="0" t="0" r="7620" b="1778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 DStream的变换（transform）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DStream可以进行变换，从而修改成不一样的INPUT DStream。DStream的变换操作分为</w:t>
      </w:r>
      <w:r>
        <w:rPr>
          <w:rFonts w:hint="eastAsia"/>
          <w:color w:val="FF0000"/>
          <w:lang w:val="en-US" w:eastAsia="zh-CN"/>
        </w:rPr>
        <w:t>无状态和有状态</w:t>
      </w:r>
      <w:r>
        <w:rPr>
          <w:rFonts w:hint="eastAsia"/>
          <w:lang w:val="en-US" w:eastAsia="zh-CN"/>
        </w:rPr>
        <w:t>两种。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无状态：每个批次的处理</w:t>
      </w:r>
      <w:r>
        <w:rPr>
          <w:rFonts w:hint="eastAsia"/>
          <w:color w:val="FF0000"/>
          <w:lang w:val="en-US" w:eastAsia="zh-CN"/>
        </w:rPr>
        <w:t>不依赖之前批次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有状态：每个批次的处理</w:t>
      </w:r>
      <w:r>
        <w:rPr>
          <w:rFonts w:hint="eastAsia"/>
          <w:color w:val="FF0000"/>
          <w:lang w:val="en-US" w:eastAsia="zh-CN"/>
        </w:rPr>
        <w:t>依赖之前批次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（注意：虽然看上去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变换操作是作用在DStream上，但实际上是作用在每个时间批次的RDD上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很多RDD的变换函数可以直接用在DStream上（但不是全部，如果想重用Spark RDD的所有操作，则使用DStream的foreachRDD方法）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（注意：DStream1经过transform操作后，会变成DStream2；DStream1的RDD1也会变成DStream2中的新的RDD1）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677670"/>
            <wp:effectExtent l="0" t="0" r="7620" b="1778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257425"/>
            <wp:effectExtent l="0" t="0" r="10160" b="9525"/>
            <wp:docPr id="1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2.5.1.1 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map：将DStream（所有行）的</w:t>
      </w:r>
      <w:r>
        <w:rPr>
          <w:rFonts w:hint="eastAsia"/>
          <w:color w:val="auto"/>
          <w:lang w:val="en-US" w:eastAsia="zh-CN"/>
        </w:rPr>
        <w:t>RDD（一个batch interval的某几行）的每个元素</w:t>
      </w:r>
      <w:r>
        <w:rPr>
          <w:rFonts w:hint="eastAsia"/>
          <w:lang w:val="en-US" w:eastAsia="zh-CN"/>
        </w:rPr>
        <w:t>传递给函数func来返回一个新的DStream。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（换句话说，map是</w:t>
      </w:r>
      <w:r>
        <w:rPr>
          <w:rFonts w:hint="eastAsia"/>
          <w:color w:val="FF0000"/>
          <w:lang w:val="en-US" w:eastAsia="zh-CN"/>
        </w:rPr>
        <w:t>一个元素转换成一个元素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19040" cy="438150"/>
            <wp:effectExtent l="0" t="0" r="10160" b="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2.5.1.2 flatmap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flatmap：与map类型，但DStream的</w:t>
      </w:r>
      <w:r>
        <w:rPr>
          <w:rFonts w:hint="eastAsia"/>
          <w:color w:val="auto"/>
          <w:lang w:val="en-US" w:eastAsia="zh-CN"/>
        </w:rPr>
        <w:t>RDD的</w:t>
      </w:r>
      <w:r>
        <w:rPr>
          <w:rFonts w:hint="eastAsia"/>
          <w:lang w:val="en-US" w:eastAsia="zh-CN"/>
        </w:rPr>
        <w:t>每个元素传递给函数func来返回0个或多个输出项。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（换句话说，flatmap是</w:t>
      </w:r>
      <w:r>
        <w:rPr>
          <w:rFonts w:hint="eastAsia"/>
          <w:color w:val="FF0000"/>
          <w:lang w:val="en-US" w:eastAsia="zh-CN"/>
        </w:rPr>
        <w:t>一个元素转换成多个元素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99865" cy="504825"/>
            <wp:effectExtent l="0" t="0" r="635" b="952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2.5.1.3 updateStateByKey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当我们需要跨批次维护状态时，需要用到有状态的updateStateByKey，比如：统计每个单词</w:t>
      </w:r>
      <w:r>
        <w:rPr>
          <w:rFonts w:hint="eastAsia"/>
          <w:color w:val="FF0000"/>
          <w:lang w:val="en-US" w:eastAsia="zh-CN"/>
        </w:rPr>
        <w:t>实时</w:t>
      </w:r>
      <w:r>
        <w:rPr>
          <w:rFonts w:hint="eastAsia"/>
          <w:lang w:val="en-US" w:eastAsia="zh-CN"/>
        </w:rPr>
        <w:t>出现的</w:t>
      </w:r>
      <w:r>
        <w:rPr>
          <w:rFonts w:hint="eastAsia"/>
          <w:color w:val="FF0000"/>
          <w:lang w:val="en-US" w:eastAsia="zh-CN"/>
        </w:rPr>
        <w:t>总</w:t>
      </w:r>
      <w:r>
        <w:rPr>
          <w:rFonts w:hint="eastAsia"/>
          <w:lang w:val="en-US" w:eastAsia="zh-CN"/>
        </w:rPr>
        <w:t>次数。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updateStateByKey：调用该方法的DStream是以(K,V)出现的，让</w:t>
      </w:r>
      <w:r>
        <w:rPr>
          <w:rFonts w:hint="eastAsia"/>
          <w:color w:val="FF0000"/>
          <w:lang w:val="en-US" w:eastAsia="zh-CN"/>
        </w:rPr>
        <w:t>每个key维护一个state</w:t>
      </w:r>
      <w:r>
        <w:rPr>
          <w:rFonts w:hint="eastAsia"/>
          <w:lang w:val="en-US" w:eastAsia="zh-CN"/>
        </w:rPr>
        <w:t>，并</w:t>
      </w:r>
      <w:r>
        <w:rPr>
          <w:rFonts w:hint="eastAsia"/>
          <w:color w:val="FF0000"/>
          <w:lang w:val="en-US" w:eastAsia="zh-CN"/>
        </w:rPr>
        <w:t>指定一个更新函数</w:t>
      </w:r>
      <w:r>
        <w:rPr>
          <w:rFonts w:hint="eastAsia"/>
          <w:lang w:val="en-US" w:eastAsia="zh-CN"/>
        </w:rPr>
        <w:t>取</w:t>
      </w:r>
      <w:r>
        <w:rPr>
          <w:rFonts w:hint="eastAsia"/>
          <w:color w:val="FF0000"/>
          <w:lang w:val="en-US" w:eastAsia="zh-CN"/>
        </w:rPr>
        <w:t>更新该key的state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5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首先，要定义一个state，可以是任意的数据类型。</w:t>
      </w:r>
    </w:p>
    <w:p>
      <w:pPr>
        <w:numPr>
          <w:ilvl w:val="0"/>
          <w:numId w:val="5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其次，要定义一个state更新函数，这个函数表示如何根据“旧state和新值”来更新“新state”。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如果state更新函数返回none，则该key对应的state就会被删除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（注意：updateStateByKey操作，要求</w:t>
      </w:r>
      <w:r>
        <w:rPr>
          <w:rFonts w:hint="eastAsia"/>
          <w:color w:val="FF0000"/>
          <w:lang w:val="en-US" w:eastAsia="zh-CN"/>
        </w:rPr>
        <w:t>必须开启CheckPoint机制</w:t>
      </w:r>
      <w:r>
        <w:rPr>
          <w:rFonts w:hint="eastAsia"/>
          <w:lang w:val="en-US" w:eastAsia="zh-CN"/>
        </w:rPr>
        <w:t>，以保证当内存中的state丢失后，能够从CheckPoint中恢复state）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（注意：更新函数的</w:t>
      </w:r>
      <w:r>
        <w:rPr>
          <w:rFonts w:hint="eastAsia"/>
          <w:color w:val="FF0000"/>
          <w:lang w:val="en-US" w:eastAsia="zh-CN"/>
        </w:rPr>
        <w:t>第一个参数是该key的新的一个batch的所有value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第二个参数是该key的旧state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返回值是该key的新的state</w:t>
      </w:r>
      <w:r>
        <w:rPr>
          <w:rFonts w:hint="eastAsia"/>
          <w:lang w:val="en-US" w:eastAsia="zh-CN"/>
        </w:rPr>
        <w:t>。因为state可能是不存在的，所以类型是Option）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（注意：updateStateByKey的结果DStream的每一个元素是一个Key/Value对，key是原本的key，value是Option类型的最新state值）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="840" w:leftChars="0"/>
        <w:jc w:val="center"/>
      </w:pPr>
      <w:r>
        <w:drawing>
          <wp:inline distT="0" distB="0" distL="114300" distR="114300">
            <wp:extent cx="5938520" cy="457835"/>
            <wp:effectExtent l="0" t="0" r="5080" b="18415"/>
            <wp:docPr id="17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457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jc w:val="center"/>
      </w:pP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left="840" w:leftChars="0"/>
        <w:jc w:val="center"/>
      </w:pPr>
      <w:r>
        <w:drawing>
          <wp:inline distT="0" distB="0" distL="114300" distR="114300">
            <wp:extent cx="5588000" cy="4491355"/>
            <wp:effectExtent l="0" t="0" r="12700" b="4445"/>
            <wp:docPr id="17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4491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jc w:val="center"/>
      </w:pPr>
    </w:p>
    <w:p>
      <w:pPr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420360" cy="2098040"/>
            <wp:effectExtent l="0" t="0" r="8890" b="16510"/>
            <wp:docPr id="17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20360" cy="2098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2.5.1.4 滑动窗口操作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窗口操作设计2个参数：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窗口长度：窗口的持续时间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滑动间隔：执行窗口操作的间隔时间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（举例：如果窗口长度为3秒，滑动间隔为2秒，batch interval为1秒，则</w:t>
      </w:r>
      <w:r>
        <w:rPr>
          <w:rFonts w:hint="eastAsia"/>
          <w:color w:val="FF0000"/>
          <w:lang w:val="en-US" w:eastAsia="zh-CN"/>
        </w:rPr>
        <w:t>第一次的窗口从time1到time3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第二次从time1滑动2秒（不包括time1）到time3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第二次的窗口是tim3到time5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（每隔xxx秒统计前xxx秒的结果，第一个是滑动间隔，第二个是窗口长度）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（注意：窗口长度和滑动间隔都必须是batch interval的整数倍，否则会报错）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（注意：每次掉落在</w:t>
      </w:r>
      <w:r>
        <w:rPr>
          <w:rFonts w:hint="eastAsia"/>
          <w:color w:val="FF0000"/>
          <w:lang w:val="en-US" w:eastAsia="zh-CN"/>
        </w:rPr>
        <w:t>窗口内的几个RDD</w:t>
      </w:r>
      <w:r>
        <w:rPr>
          <w:rFonts w:hint="eastAsia"/>
          <w:lang w:val="en-US" w:eastAsia="zh-CN"/>
        </w:rPr>
        <w:t>的数据，会被</w:t>
      </w:r>
      <w:r>
        <w:rPr>
          <w:rFonts w:hint="eastAsia"/>
          <w:color w:val="FF0000"/>
          <w:lang w:val="en-US" w:eastAsia="zh-CN"/>
        </w:rPr>
        <w:t>聚合到Window DStream的一个RDD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910080"/>
            <wp:effectExtent l="0" t="0" r="2540" b="1397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图2（window()返回一个新的DStream，这个DStream包含</w:t>
      </w:r>
      <w:r>
        <w:rPr>
          <w:rFonts w:hint="eastAsia"/>
          <w:color w:val="FF0000"/>
          <w:lang w:val="en-US" w:eastAsia="zh-CN"/>
        </w:rPr>
        <w:t>这个窗口内的所有RDD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645160"/>
            <wp:effectExtent l="0" t="0" r="5080" b="2540"/>
            <wp:docPr id="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4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2.5.1.4.1 reduceByKeyAndWindow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</w:t>
      </w:r>
      <w:r>
        <w:rPr>
          <w:rFonts w:hint="eastAsia"/>
          <w:color w:val="FF0000"/>
          <w:lang w:val="en-US" w:eastAsia="zh-CN"/>
        </w:rPr>
        <w:t>每个窗口内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几个RDD的所有元素</w:t>
      </w:r>
      <w:r>
        <w:rPr>
          <w:rFonts w:hint="eastAsia"/>
          <w:lang w:val="en-US" w:eastAsia="zh-CN"/>
        </w:rPr>
        <w:t>进行reduceByKey操作。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（注意：经过reduceByKeyAndWindow</w:t>
      </w:r>
      <w:r>
        <w:rPr>
          <w:rFonts w:hint="eastAsia"/>
          <w:color w:val="FF0000"/>
          <w:lang w:val="en-US" w:eastAsia="zh-CN"/>
        </w:rPr>
        <w:t>处理后得到的DStream内的每个RDD</w:t>
      </w:r>
      <w:r>
        <w:rPr>
          <w:rFonts w:hint="eastAsia"/>
          <w:lang w:val="en-US" w:eastAsia="zh-CN"/>
        </w:rPr>
        <w:t>，是</w:t>
      </w:r>
      <w:r>
        <w:rPr>
          <w:rFonts w:hint="eastAsia"/>
          <w:color w:val="FF0000"/>
          <w:lang w:val="en-US" w:eastAsia="zh-CN"/>
        </w:rPr>
        <w:t>之前的每个窗口内的几个RDD聚合而成的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（注意：因为reduceByKeyAndWindow是对窗口内的几个RDD的所有元素进行reduceByKey操作，所以</w:t>
      </w:r>
      <w:r>
        <w:rPr>
          <w:rFonts w:hint="eastAsia"/>
          <w:color w:val="FF0000"/>
          <w:lang w:val="en-US" w:eastAsia="zh-CN"/>
        </w:rPr>
        <w:t>调用reduceByKeyAndWindow算子的DStream的元素一定是元组类型的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2711450"/>
            <wp:effectExtent l="0" t="0" r="5080" b="12700"/>
            <wp:docPr id="18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1186815"/>
            <wp:effectExtent l="0" t="0" r="3810" b="13335"/>
            <wp:docPr id="18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8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2.5.1.4.2 窗口操作对Executor内存的要求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因为Receiver接收到的数据会保存在Executor的内存中，所以需要保证</w:t>
      </w:r>
      <w:r>
        <w:rPr>
          <w:rFonts w:hint="eastAsia"/>
          <w:color w:val="FF0000"/>
          <w:lang w:val="en-US" w:eastAsia="zh-CN"/>
        </w:rPr>
        <w:t>Executor的内存</w:t>
      </w:r>
      <w:r>
        <w:rPr>
          <w:rFonts w:hint="eastAsia"/>
          <w:lang w:val="en-US" w:eastAsia="zh-CN"/>
        </w:rPr>
        <w:t>容量能</w:t>
      </w:r>
      <w:r>
        <w:rPr>
          <w:rFonts w:hint="eastAsia"/>
          <w:color w:val="FF0000"/>
          <w:lang w:val="en-US" w:eastAsia="zh-CN"/>
        </w:rPr>
        <w:t>容纳至少1个窗口时间内的RDD的数据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（注意：如果1个窗口时间为10分钟，则Executor的内存容量至少要能容纳这10分钟的RDD数据）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2.5.1.5 transform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transform：将该DStream中的每个RDD都进行一个变换，形成一个新的RDD。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当存在一种业务场景，DStream中的每个RDD都与一个特定的RDD进行join，使用</w:t>
      </w:r>
      <w:r>
        <w:rPr>
          <w:rFonts w:hint="eastAsia"/>
          <w:color w:val="FF0000"/>
          <w:lang w:val="en-US" w:eastAsia="zh-CN"/>
        </w:rPr>
        <w:t>DStream的API是不行的</w:t>
      </w:r>
      <w:r>
        <w:rPr>
          <w:rFonts w:hint="eastAsia"/>
          <w:lang w:val="en-US" w:eastAsia="zh-CN"/>
        </w:rPr>
        <w:t>，因为</w:t>
      </w:r>
      <w:r>
        <w:rPr>
          <w:rFonts w:hint="eastAsia"/>
          <w:color w:val="FF0000"/>
          <w:lang w:val="en-US" w:eastAsia="zh-CN"/>
        </w:rPr>
        <w:t>DStream只能join其他DStream，不能join RDD</w:t>
      </w:r>
      <w:r>
        <w:rPr>
          <w:rFonts w:hint="eastAsia"/>
          <w:lang w:val="en-US" w:eastAsia="zh-CN"/>
        </w:rPr>
        <w:t>。这时候就要使用</w:t>
      </w:r>
      <w:r>
        <w:rPr>
          <w:rFonts w:hint="eastAsia"/>
          <w:color w:val="FF0000"/>
          <w:lang w:val="en-US" w:eastAsia="zh-CN"/>
        </w:rPr>
        <w:t>transform对DStream中的每个RDD进行转换</w:t>
      </w:r>
      <w:r>
        <w:rPr>
          <w:rFonts w:hint="eastAsia"/>
          <w:lang w:val="en-US" w:eastAsia="zh-CN"/>
        </w:rPr>
        <w:t>了。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556250" cy="3510915"/>
            <wp:effectExtent l="0" t="0" r="6350" b="13335"/>
            <wp:docPr id="17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56250" cy="351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847340"/>
            <wp:effectExtent l="0" t="0" r="6350" b="10160"/>
            <wp:docPr id="18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2.5.1.6 reduceByKey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reduceByKey：调用该方法的DStream是以(K,V)出现的，</w:t>
      </w:r>
      <w:r>
        <w:rPr>
          <w:rFonts w:hint="eastAsia"/>
          <w:color w:val="FF0000"/>
          <w:lang w:val="en-US" w:eastAsia="zh-CN"/>
        </w:rPr>
        <w:t>K相同则合并</w:t>
      </w:r>
      <w:r>
        <w:rPr>
          <w:rFonts w:hint="eastAsia"/>
          <w:lang w:val="en-US" w:eastAsia="zh-CN"/>
        </w:rPr>
        <w:t>，返回一个(K,V)形式的DStream。K为原来的K，V根据传入的func计算得到。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90390" cy="781050"/>
            <wp:effectExtent l="0" t="0" r="1016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2.5.1.7 countByValue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把这个函数应用于DStream的每个元素（</w:t>
      </w:r>
      <w:r>
        <w:rPr>
          <w:rFonts w:hint="eastAsia"/>
          <w:color w:val="FF0000"/>
          <w:lang w:val="en-US" w:eastAsia="zh-CN"/>
        </w:rPr>
        <w:t>注意：不是Key/Value对</w:t>
      </w:r>
      <w:r>
        <w:rPr>
          <w:rFonts w:hint="eastAsia"/>
          <w:lang w:val="en-US" w:eastAsia="zh-CN"/>
        </w:rPr>
        <w:t>），对元素的值进行分组，返回</w:t>
      </w:r>
      <w:r>
        <w:rPr>
          <w:rFonts w:hint="eastAsia"/>
          <w:color w:val="FF0000"/>
          <w:lang w:val="en-US" w:eastAsia="zh-CN"/>
        </w:rPr>
        <w:t>(元素的值，元素的值的个数)的Key/Value对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新元素</w:t>
      </w:r>
      <w:r>
        <w:rPr>
          <w:rFonts w:hint="eastAsia"/>
          <w:lang w:val="en-US" w:eastAsia="zh-CN"/>
        </w:rPr>
        <w:t>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2.5.1.8 join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2.5.1.9 cogroup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 DStream的输出操作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输出操作可以将DStream的数据推送到外部系统，比如：数据库或文件系统。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2.5.2.1 foreachRDD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foreachRDD：对于</w:t>
      </w:r>
      <w:r>
        <w:rPr>
          <w:rFonts w:hint="eastAsia"/>
          <w:color w:val="FF0000"/>
          <w:lang w:val="en-US" w:eastAsia="zh-CN"/>
        </w:rPr>
        <w:t>该DStream中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每个RDD</w:t>
      </w:r>
      <w:r>
        <w:rPr>
          <w:rFonts w:hint="eastAsia"/>
          <w:lang w:val="en-US" w:eastAsia="zh-CN"/>
        </w:rPr>
        <w:t>执行函数func的操作。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（注意：foreachRDD是对于该DStream中的每个RDD；foreachPartition是对于该RDD中的每个分区（因为RDD是batch interval时间间隔内的数据集，数据量可能会很大，所以RDD内部会有分区）；foreach是对于该分区内的每条记录）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（注意：如果光有foreachRDD这个DStream的action操作，但是</w:t>
      </w:r>
      <w:r>
        <w:rPr>
          <w:rFonts w:hint="eastAsia"/>
          <w:color w:val="FF0000"/>
          <w:lang w:val="en-US" w:eastAsia="zh-CN"/>
        </w:rPr>
        <w:t>foreachRDD里面没有RDD的action操作</w:t>
      </w:r>
      <w:r>
        <w:rPr>
          <w:rFonts w:hint="eastAsia"/>
          <w:lang w:val="en-US" w:eastAsia="zh-CN"/>
        </w:rPr>
        <w:t>，也是</w:t>
      </w:r>
      <w:r>
        <w:rPr>
          <w:rFonts w:hint="eastAsia"/>
          <w:color w:val="FF0000"/>
          <w:lang w:val="en-US" w:eastAsia="zh-CN"/>
        </w:rPr>
        <w:t>不会触发job的执行的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（注意：建议</w:t>
      </w:r>
      <w:r>
        <w:rPr>
          <w:rFonts w:hint="eastAsia"/>
          <w:color w:val="FF0000"/>
          <w:lang w:val="en-US" w:eastAsia="zh-CN"/>
        </w:rPr>
        <w:t>使用连接池的方式</w:t>
      </w:r>
      <w:r>
        <w:rPr>
          <w:rFonts w:hint="eastAsia"/>
          <w:lang w:val="en-US" w:eastAsia="zh-CN"/>
        </w:rPr>
        <w:t>，让该分区使用完连接后可以</w:t>
      </w:r>
      <w:r>
        <w:rPr>
          <w:rFonts w:hint="eastAsia"/>
          <w:color w:val="FF0000"/>
          <w:lang w:val="en-US" w:eastAsia="zh-CN"/>
        </w:rPr>
        <w:t>把连接还到连接池，供其他分区使用</w:t>
      </w:r>
      <w:r>
        <w:rPr>
          <w:rFonts w:hint="eastAsia"/>
          <w:lang w:val="en-US" w:eastAsia="zh-CN"/>
        </w:rPr>
        <w:t>。同时建议使用连接池</w:t>
      </w:r>
      <w:r>
        <w:rPr>
          <w:rFonts w:hint="eastAsia"/>
          <w:color w:val="FF0000"/>
          <w:lang w:val="en-US" w:eastAsia="zh-CN"/>
        </w:rPr>
        <w:t>懒创建</w:t>
      </w:r>
      <w:r>
        <w:rPr>
          <w:rFonts w:hint="eastAsia"/>
          <w:lang w:val="en-US" w:eastAsia="zh-CN"/>
        </w:rPr>
        <w:t>的方式，用到的时候再获取连接）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1369695"/>
            <wp:effectExtent l="0" t="0" r="5715" b="1905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2.5.2.1.1 foreachPartition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foreachPartition：对于该RDD中的</w:t>
      </w:r>
      <w:r>
        <w:rPr>
          <w:rFonts w:hint="eastAsia"/>
          <w:color w:val="FF0000"/>
          <w:lang w:val="en-US" w:eastAsia="zh-CN"/>
        </w:rPr>
        <w:t>每个分区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所有元素（</w:t>
      </w:r>
      <w:r>
        <w:rPr>
          <w:rFonts w:hint="eastAsia"/>
          <w:lang w:val="en-US" w:eastAsia="zh-CN"/>
        </w:rPr>
        <w:t>foreachPartition的函数</w:t>
      </w:r>
      <w:r>
        <w:rPr>
          <w:rFonts w:hint="eastAsia"/>
          <w:color w:val="FF0000"/>
          <w:lang w:val="en-US" w:eastAsia="zh-CN"/>
        </w:rPr>
        <w:t>参数是该分区所有元素的一个集合）</w:t>
      </w:r>
      <w:r>
        <w:rPr>
          <w:rFonts w:hint="eastAsia"/>
          <w:lang w:val="en-US" w:eastAsia="zh-CN"/>
        </w:rPr>
        <w:t>执行函数func的操作。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（注意：如果要获取每个分区的每个元素，还要在foreachPartition内部</w:t>
      </w:r>
      <w:r>
        <w:rPr>
          <w:rFonts w:hint="eastAsia"/>
          <w:color w:val="FF0000"/>
          <w:lang w:val="en-US" w:eastAsia="zh-CN"/>
        </w:rPr>
        <w:t>对</w:t>
      </w:r>
      <w:r>
        <w:rPr>
          <w:rFonts w:hint="eastAsia"/>
          <w:lang w:val="en-US" w:eastAsia="zh-CN"/>
        </w:rPr>
        <w:t>每个分区的</w:t>
      </w:r>
      <w:r>
        <w:rPr>
          <w:rFonts w:hint="eastAsia"/>
          <w:color w:val="FF0000"/>
          <w:lang w:val="en-US" w:eastAsia="zh-CN"/>
        </w:rPr>
        <w:t>元素集合进行遍历</w:t>
      </w:r>
      <w:r>
        <w:rPr>
          <w:rFonts w:hint="eastAsia"/>
          <w:lang w:val="en-US" w:eastAsia="zh-CN"/>
        </w:rPr>
        <w:t>，可以是foreach，也可以是while）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69695"/>
            <wp:effectExtent l="0" t="0" r="5715" b="1905"/>
            <wp:docPr id="1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2.5.2.2 print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将整个函数作用于DStream的</w:t>
      </w:r>
      <w:r>
        <w:rPr>
          <w:rFonts w:hint="eastAsia"/>
          <w:color w:val="FF0000"/>
          <w:lang w:val="en-US" w:eastAsia="zh-CN"/>
        </w:rPr>
        <w:t>每个batch的前10个元素</w:t>
      </w:r>
      <w:r>
        <w:rPr>
          <w:rFonts w:hint="eastAsia"/>
          <w:lang w:val="en-US" w:eastAsia="zh-CN"/>
        </w:rPr>
        <w:t>，并打印出来。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2.5.2.3 saveAsTextFile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将每个batch的所有元素保存到文件中。每个batch的文件的格式为：prefix-TIME_IN_MS[.suffix]。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（注意：每个batch都有一个单独的文件，不是所有batch都在一个文件中）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（注意：TIME_IN_MS是时间戳，prefix和suffix是可以用户自定义指定的）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2.5.2.3 saveAsObjectFile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将每个batch的每个元素进行</w:t>
      </w:r>
      <w:r>
        <w:rPr>
          <w:rFonts w:hint="eastAsia"/>
          <w:color w:val="FF0000"/>
          <w:lang w:val="en-US" w:eastAsia="zh-CN"/>
        </w:rPr>
        <w:t>对象序列化后</w:t>
      </w:r>
      <w:r>
        <w:rPr>
          <w:rFonts w:hint="eastAsia"/>
          <w:lang w:val="en-US" w:eastAsia="zh-CN"/>
        </w:rPr>
        <w:t>，保存到文件中。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2.5.3 DStream和RDD的区别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DStream由连续的RDD构成，每个</w:t>
      </w:r>
      <w:r>
        <w:rPr>
          <w:rFonts w:hint="eastAsia"/>
          <w:color w:val="FF0000"/>
          <w:lang w:val="en-US" w:eastAsia="zh-CN"/>
        </w:rPr>
        <w:t>RDD</w:t>
      </w:r>
      <w:r>
        <w:rPr>
          <w:rFonts w:hint="eastAsia"/>
          <w:lang w:val="en-US" w:eastAsia="zh-CN"/>
        </w:rPr>
        <w:t>是特定</w:t>
      </w:r>
      <w:r>
        <w:rPr>
          <w:rFonts w:hint="eastAsia"/>
          <w:color w:val="FF0000"/>
          <w:lang w:val="en-US" w:eastAsia="zh-CN"/>
        </w:rPr>
        <w:t>时间间隔的数据集合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79170"/>
            <wp:effectExtent l="0" t="0" r="7620" b="11430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7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（从源码角度，1个DStream中维护了一个HashMap，key是时间Time，Value是1个RDD）</w:t>
      </w:r>
    </w:p>
    <w:p>
      <w:pPr>
        <w:jc w:val="center"/>
      </w:pPr>
      <w:r>
        <w:drawing>
          <wp:inline distT="0" distB="0" distL="114300" distR="114300">
            <wp:extent cx="6090285" cy="2168525"/>
            <wp:effectExtent l="0" t="0" r="5715" b="3175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90285" cy="216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2.5.4 DStream的分类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DStream主要分为3大类：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DStream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Transformed DStream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Output DStream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 DStream的创建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2.5.5.1 socketTextStream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socketTextStream()从指定IP和端口创建一个输入的DStream。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（注意：DStream的元素类型其实就是RDD的元素类型）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792470" cy="1518920"/>
            <wp:effectExtent l="0" t="0" r="17780" b="5080"/>
            <wp:docPr id="17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92470" cy="1518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98270"/>
            <wp:effectExtent l="0" t="0" r="5715" b="11430"/>
            <wp:docPr id="17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8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2.5.5.2 textFileStream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textFileStream()其实就是</w:t>
      </w:r>
      <w:r>
        <w:rPr>
          <w:rFonts w:hint="eastAsia"/>
          <w:color w:val="FF0000"/>
          <w:lang w:val="en-US" w:eastAsia="zh-CN"/>
        </w:rPr>
        <w:t>监控一个文件目录</w:t>
      </w:r>
      <w:r>
        <w:rPr>
          <w:rFonts w:hint="eastAsia"/>
          <w:lang w:val="en-US" w:eastAsia="zh-CN"/>
        </w:rPr>
        <w:t>，只要这个文件目录有新文件出现，就实时处理。batch interval就是隔多长时间去扫描这个目录。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（注意：放到该文件目录的文件，必须有同样的格式）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（注意：放入该目录的文件，必须用</w:t>
      </w:r>
      <w:r>
        <w:rPr>
          <w:rFonts w:hint="eastAsia"/>
          <w:color w:val="FF0000"/>
          <w:lang w:val="en-US" w:eastAsia="zh-CN"/>
        </w:rPr>
        <w:t>移动或者重命名</w:t>
      </w:r>
      <w:r>
        <w:rPr>
          <w:rFonts w:hint="eastAsia"/>
          <w:lang w:val="en-US" w:eastAsia="zh-CN"/>
        </w:rPr>
        <w:t>的方式，</w:t>
      </w:r>
      <w:r>
        <w:rPr>
          <w:rFonts w:hint="eastAsia"/>
          <w:color w:val="FF0000"/>
          <w:lang w:val="en-US" w:eastAsia="zh-CN"/>
        </w:rPr>
        <w:t>将文件移入目录</w:t>
      </w:r>
      <w:r>
        <w:rPr>
          <w:rFonts w:hint="eastAsia"/>
          <w:lang w:val="en-US" w:eastAsia="zh-CN"/>
        </w:rPr>
        <w:t>；文件一旦处理后，就算</w:t>
      </w:r>
      <w:r>
        <w:rPr>
          <w:rFonts w:hint="eastAsia"/>
          <w:color w:val="FF0000"/>
          <w:lang w:val="en-US" w:eastAsia="zh-CN"/>
        </w:rPr>
        <w:t>文件内容再被修改，也不会重新被处理</w:t>
      </w:r>
      <w:r>
        <w:rPr>
          <w:rFonts w:hint="eastAsia"/>
          <w:lang w:val="en-US" w:eastAsia="zh-CN"/>
        </w:rPr>
        <w:t>了）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基于文件</w:t>
      </w:r>
      <w:r>
        <w:rPr>
          <w:rFonts w:hint="eastAsia"/>
          <w:lang w:val="en-US" w:eastAsia="zh-CN"/>
        </w:rPr>
        <w:t>的输入</w:t>
      </w:r>
      <w:r>
        <w:rPr>
          <w:rFonts w:hint="eastAsia"/>
          <w:color w:val="FF0000"/>
          <w:lang w:val="en-US" w:eastAsia="zh-CN"/>
        </w:rPr>
        <w:t>DStream</w:t>
      </w:r>
      <w:r>
        <w:rPr>
          <w:rFonts w:hint="eastAsia"/>
          <w:lang w:val="en-US" w:eastAsia="zh-CN"/>
        </w:rPr>
        <w:t>是</w:t>
      </w:r>
      <w:r>
        <w:rPr>
          <w:rFonts w:hint="eastAsia"/>
          <w:color w:val="FF0000"/>
          <w:lang w:val="en-US" w:eastAsia="zh-CN"/>
        </w:rPr>
        <w:t>不会关联一个Receiver</w:t>
      </w:r>
      <w:r>
        <w:rPr>
          <w:rFonts w:hint="eastAsia"/>
          <w:lang w:val="en-US" w:eastAsia="zh-CN"/>
        </w:rPr>
        <w:t>的，也不会占用一个CPU Core）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068695" cy="649605"/>
            <wp:effectExtent l="0" t="0" r="8255" b="17145"/>
            <wp:docPr id="17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068695" cy="64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141085" cy="406400"/>
            <wp:effectExtent l="0" t="0" r="12065" b="12700"/>
            <wp:docPr id="17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41085" cy="40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2.5.5.3 Kafka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2.5.5.3.1 基于Receiver的方式（KafkaUtils.createStream()）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基于Receiver的方式来接收Kafka数据源的数据。这种方式使用Receiver来接收数据，Receiver是</w:t>
      </w:r>
      <w:r>
        <w:rPr>
          <w:rFonts w:hint="eastAsia"/>
          <w:color w:val="FF0000"/>
          <w:lang w:val="en-US" w:eastAsia="zh-CN"/>
        </w:rPr>
        <w:t>使用Kafka的高层次Consumer API来实现</w:t>
      </w:r>
      <w:r>
        <w:rPr>
          <w:rFonts w:hint="eastAsia"/>
          <w:lang w:val="en-US" w:eastAsia="zh-CN"/>
        </w:rPr>
        <w:t>的，它把</w:t>
      </w:r>
      <w:r>
        <w:rPr>
          <w:rFonts w:hint="eastAsia"/>
          <w:color w:val="FF0000"/>
          <w:lang w:val="en-US" w:eastAsia="zh-CN"/>
        </w:rPr>
        <w:t>从Kafka获取到的数据存储到Executor的内存</w:t>
      </w:r>
      <w:r>
        <w:rPr>
          <w:rFonts w:hint="eastAsia"/>
          <w:lang w:val="en-US" w:eastAsia="zh-CN"/>
        </w:rPr>
        <w:t>中，然后Spark Streaming的job会去处理这些数据。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（注意：如果该Executor</w:t>
      </w:r>
      <w:r>
        <w:rPr>
          <w:rFonts w:hint="eastAsia"/>
          <w:color w:val="FF0000"/>
          <w:lang w:val="en-US" w:eastAsia="zh-CN"/>
        </w:rPr>
        <w:t>内存中的数据</w:t>
      </w:r>
      <w:r>
        <w:rPr>
          <w:rFonts w:hint="eastAsia"/>
          <w:lang w:val="en-US" w:eastAsia="zh-CN"/>
        </w:rPr>
        <w:t>在</w:t>
      </w:r>
      <w:r>
        <w:rPr>
          <w:rFonts w:hint="eastAsia"/>
          <w:color w:val="FF0000"/>
          <w:lang w:val="en-US" w:eastAsia="zh-CN"/>
        </w:rPr>
        <w:t>处理之前</w:t>
      </w:r>
      <w:r>
        <w:rPr>
          <w:rFonts w:hint="eastAsia"/>
          <w:lang w:val="en-US" w:eastAsia="zh-CN"/>
        </w:rPr>
        <w:t>，该Executor所在的</w:t>
      </w:r>
      <w:r>
        <w:rPr>
          <w:rFonts w:hint="eastAsia"/>
          <w:color w:val="FF0000"/>
          <w:lang w:val="en-US" w:eastAsia="zh-CN"/>
        </w:rPr>
        <w:t>节点宕机</w:t>
      </w:r>
      <w:r>
        <w:rPr>
          <w:rFonts w:hint="eastAsia"/>
          <w:lang w:val="en-US" w:eastAsia="zh-CN"/>
        </w:rPr>
        <w:t>了，那么</w:t>
      </w:r>
      <w:r>
        <w:rPr>
          <w:rFonts w:hint="eastAsia"/>
          <w:color w:val="FF0000"/>
          <w:lang w:val="en-US" w:eastAsia="zh-CN"/>
        </w:rPr>
        <w:t>数据就会丢失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。这种情况下</w:t>
      </w:r>
      <w:r>
        <w:rPr>
          <w:rFonts w:hint="eastAsia"/>
          <w:color w:val="FF0000"/>
          <w:lang w:val="en-US" w:eastAsia="zh-CN"/>
        </w:rPr>
        <w:t>必须启用Spark Streaming的预写日志机制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（Write Ahead Log），该机制会将</w:t>
      </w:r>
      <w:r>
        <w:rPr>
          <w:rFonts w:hint="eastAsia"/>
          <w:color w:val="FF0000"/>
          <w:lang w:val="en-US" w:eastAsia="zh-CN"/>
        </w:rPr>
        <w:t>从Kafka接收到的数据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在写入内存之前</w:t>
      </w:r>
      <w:r>
        <w:rPr>
          <w:rFonts w:hint="eastAsia"/>
          <w:color w:val="FF0000"/>
          <w:lang w:val="en-US" w:eastAsia="zh-CN"/>
        </w:rPr>
        <w:t>，会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先写入分布式文件系统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（比如：HDFS）上的预写日志中。当</w:t>
      </w:r>
      <w:r>
        <w:rPr>
          <w:rFonts w:hint="eastAsia"/>
          <w:color w:val="FF0000"/>
          <w:lang w:val="en-US" w:eastAsia="zh-CN"/>
        </w:rPr>
        <w:t>数据丢失时，就可以从预写日志恢复数据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（注意：Kafka的topic的partition，和Spark的partition是没有关系的）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（注意：基于Receiver的方式，如果要</w:t>
      </w:r>
      <w:r>
        <w:rPr>
          <w:rFonts w:hint="eastAsia"/>
          <w:color w:val="FF0000"/>
          <w:lang w:val="en-US" w:eastAsia="zh-CN"/>
        </w:rPr>
        <w:t>同时</w:t>
      </w:r>
      <w:r>
        <w:rPr>
          <w:rFonts w:hint="eastAsia"/>
          <w:lang w:val="en-US" w:eastAsia="zh-CN"/>
        </w:rPr>
        <w:t>读取一个topic下的多个partition，则</w:t>
      </w:r>
      <w:r>
        <w:rPr>
          <w:rFonts w:hint="eastAsia"/>
          <w:color w:val="FF0000"/>
          <w:lang w:val="en-US" w:eastAsia="zh-CN"/>
        </w:rPr>
        <w:t>一个partition需要创建一个DStream去读取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（注意：基于Receiver的方式，因为使用Kafka的高阶Consumer API来消费数据，而Kafka的高阶Consumer API是使用Zookeeper来保存消费过的offset。</w:t>
      </w:r>
      <w:r>
        <w:rPr>
          <w:rFonts w:hint="eastAsia"/>
          <w:color w:val="FF0000"/>
          <w:lang w:val="en-US" w:eastAsia="zh-CN"/>
        </w:rPr>
        <w:t>因为Spark和Zookeeper之间可能是不同步的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无法保证数据仅被处理一次</w:t>
      </w:r>
      <w:r>
        <w:rPr>
          <w:rFonts w:hint="eastAsia"/>
          <w:lang w:val="en-US" w:eastAsia="zh-CN"/>
        </w:rPr>
        <w:t>，可能数据会被重复处理2次）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516245" cy="2901315"/>
            <wp:effectExtent l="0" t="0" r="8255" b="13335"/>
            <wp:docPr id="1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16245" cy="2901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2.5.5.3.2 基于Direct的方式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基于Direct的方式，不使用Receiver来接收Kafka的数据。这种方式会</w:t>
      </w:r>
      <w:r>
        <w:rPr>
          <w:rFonts w:hint="eastAsia"/>
          <w:color w:val="FF0000"/>
          <w:lang w:val="en-US" w:eastAsia="zh-CN"/>
        </w:rPr>
        <w:t>周期性去查询Kafka</w:t>
      </w:r>
      <w:r>
        <w:rPr>
          <w:rFonts w:hint="eastAsia"/>
          <w:lang w:val="en-US" w:eastAsia="zh-CN"/>
        </w:rPr>
        <w:t>，获取</w:t>
      </w:r>
      <w:r>
        <w:rPr>
          <w:rFonts w:hint="eastAsia"/>
          <w:color w:val="FF0000"/>
          <w:lang w:val="en-US" w:eastAsia="zh-CN"/>
        </w:rPr>
        <w:t>每个topic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每个partition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最新的offset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根据这个offset来定义每个batch的数据的范围</w:t>
      </w:r>
      <w:r>
        <w:rPr>
          <w:rFonts w:hint="eastAsia"/>
          <w:lang w:val="en-US" w:eastAsia="zh-CN"/>
        </w:rPr>
        <w:t>。当job启动时，使用Kafka的</w:t>
      </w:r>
      <w:r>
        <w:rPr>
          <w:rFonts w:hint="eastAsia"/>
          <w:color w:val="FF0000"/>
          <w:lang w:val="en-US" w:eastAsia="zh-CN"/>
        </w:rPr>
        <w:t>简单Consumer API</w:t>
      </w:r>
      <w:r>
        <w:rPr>
          <w:rFonts w:hint="eastAsia"/>
          <w:lang w:val="en-US" w:eastAsia="zh-CN"/>
        </w:rPr>
        <w:t>来获取</w:t>
      </w:r>
      <w:r>
        <w:rPr>
          <w:rFonts w:hint="eastAsia"/>
          <w:color w:val="FF0000"/>
          <w:lang w:val="en-US" w:eastAsia="zh-CN"/>
        </w:rPr>
        <w:t>指定offset范围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（注意：基于Direct的方式，如果要</w:t>
      </w:r>
      <w:r>
        <w:rPr>
          <w:rFonts w:hint="eastAsia"/>
          <w:color w:val="FF0000"/>
          <w:lang w:val="en-US" w:eastAsia="zh-CN"/>
        </w:rPr>
        <w:t>同时</w:t>
      </w:r>
      <w:r>
        <w:rPr>
          <w:rFonts w:hint="eastAsia"/>
          <w:lang w:val="en-US" w:eastAsia="zh-CN"/>
        </w:rPr>
        <w:t>读取一个topic下的多个partition，不需要为每一个partition创建一个DStream。</w:t>
      </w:r>
      <w:r>
        <w:rPr>
          <w:rFonts w:hint="eastAsia"/>
          <w:color w:val="FF0000"/>
          <w:lang w:val="en-US" w:eastAsia="zh-CN"/>
        </w:rPr>
        <w:t>Spark会为一个partition创建一个RDD partition，从而并行的从多个partition读取数据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（注意：基于Direct的方式，</w:t>
      </w:r>
      <w:r>
        <w:rPr>
          <w:rFonts w:hint="eastAsia"/>
          <w:color w:val="FF0000"/>
          <w:lang w:val="en-US" w:eastAsia="zh-CN"/>
        </w:rPr>
        <w:t>不需要开启WAL来保证可靠</w:t>
      </w:r>
      <w:r>
        <w:rPr>
          <w:rFonts w:hint="eastAsia"/>
          <w:lang w:val="en-US" w:eastAsia="zh-CN"/>
        </w:rPr>
        <w:t>，因为Kafka本身已经实现了可靠的机制，所以</w:t>
      </w:r>
      <w:r>
        <w:rPr>
          <w:rFonts w:hint="eastAsia"/>
          <w:color w:val="FF0000"/>
          <w:lang w:val="en-US" w:eastAsia="zh-CN"/>
        </w:rPr>
        <w:t>只要Kafka本身实现了数据的复制</w:t>
      </w:r>
      <w:r>
        <w:rPr>
          <w:rFonts w:hint="eastAsia"/>
          <w:lang w:val="en-US" w:eastAsia="zh-CN"/>
        </w:rPr>
        <w:t>，基于Direct的方式就可以</w:t>
      </w:r>
      <w:r>
        <w:rPr>
          <w:rFonts w:hint="eastAsia"/>
          <w:color w:val="FF0000"/>
          <w:lang w:val="en-US" w:eastAsia="zh-CN"/>
        </w:rPr>
        <w:t>通过Kafka的副本来实现数据的恢复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（注意：基于Direct的方式，因为Spark Streaming</w:t>
      </w:r>
      <w:r>
        <w:rPr>
          <w:rFonts w:hint="eastAsia"/>
          <w:color w:val="FF0000"/>
          <w:lang w:val="en-US" w:eastAsia="zh-CN"/>
        </w:rPr>
        <w:t>自己负责</w:t>
      </w:r>
      <w:r>
        <w:rPr>
          <w:rFonts w:hint="eastAsia"/>
          <w:lang w:val="en-US" w:eastAsia="zh-CN"/>
        </w:rPr>
        <w:t>跟踪</w:t>
      </w:r>
      <w:r>
        <w:rPr>
          <w:rFonts w:hint="eastAsia"/>
          <w:color w:val="FF0000"/>
          <w:lang w:val="en-US" w:eastAsia="zh-CN"/>
        </w:rPr>
        <w:t>消费过的offset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并保存在CheckPoint中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可以保证数据仅被处理一次</w:t>
      </w:r>
      <w:r>
        <w:rPr>
          <w:rFonts w:hint="eastAsia"/>
          <w:lang w:val="en-US" w:eastAsia="zh-CN"/>
        </w:rPr>
        <w:t>，不会重复处理2次）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499100" cy="2311400"/>
            <wp:effectExtent l="0" t="0" r="6350" b="12700"/>
            <wp:docPr id="17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231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2.5.6 DStream的持久化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DStream调用persist()方法，会自动将DStream中的所有RDD，都持久化到内存中。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（注意：在Spark Streaming的</w:t>
      </w:r>
      <w:r>
        <w:rPr>
          <w:rFonts w:hint="eastAsia"/>
          <w:color w:val="FF0000"/>
          <w:lang w:val="en-US" w:eastAsia="zh-CN"/>
        </w:rPr>
        <w:t>基于状态的操作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比如：updateSatetByKey()是默认地隐式开启了持久化机制</w:t>
      </w:r>
      <w:r>
        <w:rPr>
          <w:rFonts w:hint="eastAsia"/>
          <w:lang w:val="en-US" w:eastAsia="zh-CN"/>
        </w:rPr>
        <w:t>，默认</w:t>
      </w:r>
      <w:r>
        <w:rPr>
          <w:rFonts w:hint="eastAsia"/>
          <w:color w:val="FF0000"/>
          <w:lang w:val="en-US" w:eastAsia="zh-CN"/>
        </w:rPr>
        <w:t>为updateStateByKey()的结果DStream调用了persist()方法，不需要</w:t>
      </w:r>
      <w:r>
        <w:rPr>
          <w:rFonts w:hint="eastAsia"/>
          <w:lang w:val="en-US" w:eastAsia="zh-CN"/>
        </w:rPr>
        <w:t>开发人员</w:t>
      </w:r>
      <w:r>
        <w:rPr>
          <w:rFonts w:hint="eastAsia"/>
          <w:color w:val="FF0000"/>
          <w:lang w:val="en-US" w:eastAsia="zh-CN"/>
        </w:rPr>
        <w:t>手动调用persist()方法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（注意：对于</w:t>
      </w:r>
      <w:r>
        <w:rPr>
          <w:rFonts w:hint="eastAsia"/>
          <w:color w:val="FF0000"/>
          <w:lang w:val="en-US" w:eastAsia="zh-CN"/>
        </w:rPr>
        <w:t>从网络接收数据的输入DStream</w:t>
      </w:r>
      <w:r>
        <w:rPr>
          <w:rFonts w:hint="eastAsia"/>
          <w:lang w:val="en-US" w:eastAsia="zh-CN"/>
        </w:rPr>
        <w:t>，比如：socket，Kafka，Flume等，</w:t>
      </w:r>
      <w:r>
        <w:rPr>
          <w:rFonts w:hint="eastAsia"/>
          <w:color w:val="FF0000"/>
          <w:lang w:val="en-US" w:eastAsia="zh-CN"/>
        </w:rPr>
        <w:t>默认的持久化策略是MEMORY_AND_DISK_SER_2</w:t>
      </w:r>
      <w:r>
        <w:rPr>
          <w:rFonts w:hint="eastAsia"/>
          <w:lang w:val="en-US" w:eastAsia="zh-CN"/>
        </w:rPr>
        <w:t>，不仅在JVM堆内存存储一份，还会在其他节点复制一份来当备份，</w:t>
      </w:r>
      <w:r>
        <w:rPr>
          <w:rFonts w:hint="eastAsia"/>
          <w:color w:val="FF0000"/>
          <w:lang w:val="en-US" w:eastAsia="zh-CN"/>
        </w:rPr>
        <w:t>以便容错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（注意：DStream默认的持久化级别，都是要序列化的，且复制的，即默认的持久化级别都带SER和_2，</w:t>
      </w:r>
      <w:r>
        <w:rPr>
          <w:rFonts w:hint="eastAsia"/>
          <w:color w:val="FF0000"/>
          <w:lang w:val="en-US" w:eastAsia="zh-CN"/>
        </w:rPr>
        <w:t>以便容错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2.5.7 DStream的容错性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DStream对于</w:t>
      </w:r>
      <w:r>
        <w:rPr>
          <w:rFonts w:hint="eastAsia"/>
          <w:color w:val="FF0000"/>
          <w:lang w:val="en-US" w:eastAsia="zh-CN"/>
        </w:rPr>
        <w:t>从网络接收数据的输入DStream</w:t>
      </w:r>
      <w:r>
        <w:rPr>
          <w:rFonts w:hint="eastAsia"/>
          <w:lang w:val="en-US" w:eastAsia="zh-CN"/>
        </w:rPr>
        <w:t>，比如：socket，Kafka，Flume等，</w:t>
      </w:r>
      <w:r>
        <w:rPr>
          <w:rFonts w:hint="eastAsia"/>
          <w:color w:val="FF0000"/>
          <w:lang w:val="en-US" w:eastAsia="zh-CN"/>
        </w:rPr>
        <w:t>默认的持久化策略是MEMORY_ONLY_SER_2</w:t>
      </w:r>
      <w:r>
        <w:rPr>
          <w:rFonts w:hint="eastAsia"/>
          <w:lang w:val="en-US" w:eastAsia="zh-CN"/>
        </w:rPr>
        <w:t>。这种方式提供了一定程序的容错：当其中一个Worker宕机时，该Worker节点内存的所有数据都会丢失，但此时有一份副本数据在别的Worker节点上，可以用来恢复。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但有以下2种情况还是会导致DStream数据的丢失：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1.Worker的失败：如果在准备</w:t>
      </w:r>
      <w:r>
        <w:rPr>
          <w:rFonts w:hint="eastAsia"/>
          <w:color w:val="FF0000"/>
          <w:lang w:val="en-US" w:eastAsia="zh-CN"/>
        </w:rPr>
        <w:t>开始复制，但还没复制成功</w:t>
      </w:r>
      <w:r>
        <w:rPr>
          <w:rFonts w:hint="eastAsia"/>
          <w:lang w:val="en-US" w:eastAsia="zh-CN"/>
        </w:rPr>
        <w:t>的时候，Worker节点宕机，那运行在该Worker的某个Executor上的</w:t>
      </w:r>
      <w:r>
        <w:rPr>
          <w:rFonts w:hint="eastAsia"/>
          <w:color w:val="FF0000"/>
          <w:lang w:val="en-US" w:eastAsia="zh-CN"/>
        </w:rPr>
        <w:t>Reciever接收到的数据因为还未复制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数据还是会丢失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2.Driver节点的失败：当Driver失败后，因为SparkContext是运行在Driver上的，所以SparkContext的所有数据会丢失，从而导致该Application的所有Executor的数据都会丢失。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2.5.7.1 流式计算系统的容错语义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流式计算系统的容错语义，通常是用</w:t>
      </w:r>
      <w:r>
        <w:rPr>
          <w:rFonts w:hint="eastAsia"/>
          <w:color w:val="FF0000"/>
          <w:lang w:val="en-US" w:eastAsia="zh-CN"/>
        </w:rPr>
        <w:t>一条记录被处理多少次</w:t>
      </w:r>
      <w:r>
        <w:rPr>
          <w:rFonts w:hint="eastAsia"/>
          <w:lang w:val="en-US" w:eastAsia="zh-CN"/>
        </w:rPr>
        <w:t>来衡量的。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最多一次：最差，记录可能会被处理一次，可能不会被处理，即</w:t>
      </w:r>
      <w:r>
        <w:rPr>
          <w:rFonts w:hint="eastAsia"/>
          <w:color w:val="FF0000"/>
          <w:lang w:val="en-US" w:eastAsia="zh-CN"/>
        </w:rPr>
        <w:t>数据可能会丢失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最少一次：中间，记录一定会被处理至少一次，可能会被处理多次，即</w:t>
      </w:r>
      <w:r>
        <w:rPr>
          <w:rFonts w:hint="eastAsia"/>
          <w:color w:val="FF0000"/>
          <w:lang w:val="en-US" w:eastAsia="zh-CN"/>
        </w:rPr>
        <w:t>确保数据零丢失，但可能导致记录被重复处理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一次且仅一次：最强，即</w:t>
      </w:r>
      <w:r>
        <w:rPr>
          <w:rFonts w:hint="eastAsia"/>
          <w:color w:val="FF0000"/>
          <w:lang w:val="en-US" w:eastAsia="zh-CN"/>
        </w:rPr>
        <w:t>确保数据零丢失，而且记录不会被重复处理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2.5.7.2 Spark Streaming如何保证记录被处理一次且仅一次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在Spark Streaming中，处理流数据分为3个步骤：</w:t>
      </w:r>
    </w:p>
    <w:p>
      <w:pPr>
        <w:numPr>
          <w:ilvl w:val="0"/>
          <w:numId w:val="8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接收数据：使用Receiver或其他方式接收数据。</w:t>
      </w:r>
    </w:p>
    <w:p>
      <w:pPr>
        <w:numPr>
          <w:ilvl w:val="0"/>
          <w:numId w:val="8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处理数据：使用DStream的transformation操作处理数据。</w:t>
      </w:r>
    </w:p>
    <w:p>
      <w:pPr>
        <w:numPr>
          <w:ilvl w:val="0"/>
          <w:numId w:val="8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推送计算结果数据到外部系统：使用DStream的action操作将计算结果推送到外部系统，比如：HDSF、数据库等。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针对以上的3个步骤，Spark Streaming如果要保证记录被处理一次且仅一次的语义，需要对3个步骤都保证只执行一次。</w:t>
      </w:r>
    </w:p>
    <w:p>
      <w:pPr>
        <w:widowControl w:val="0"/>
        <w:numPr>
          <w:ilvl w:val="0"/>
          <w:numId w:val="9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接收数据：</w:t>
      </w:r>
      <w:r>
        <w:rPr>
          <w:rFonts w:hint="eastAsia"/>
          <w:color w:val="FF0000"/>
          <w:lang w:val="en-US" w:eastAsia="zh-CN"/>
        </w:rPr>
        <w:t>不同的数据源提供不同的语义保障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1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</w:t>
      </w:r>
      <w:r>
        <w:rPr>
          <w:rFonts w:hint="eastAsia"/>
          <w:color w:val="FF0000"/>
          <w:lang w:val="en-US" w:eastAsia="zh-CN"/>
        </w:rPr>
        <w:t>容错的文件系统</w:t>
      </w:r>
      <w:r>
        <w:rPr>
          <w:rFonts w:hint="eastAsia"/>
          <w:lang w:val="en-US" w:eastAsia="zh-CN"/>
        </w:rPr>
        <w:t>，比如：HDFS，如果接收失败，则再去HDFS接收一次，因为HDFS本身就是高容错的，所以</w:t>
      </w:r>
      <w:r>
        <w:rPr>
          <w:rFonts w:hint="eastAsia"/>
          <w:color w:val="FF0000"/>
          <w:lang w:val="en-US" w:eastAsia="zh-CN"/>
        </w:rPr>
        <w:t>可以保证记录被接收一次且仅一次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1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</w:t>
      </w:r>
      <w:r>
        <w:rPr>
          <w:rFonts w:hint="eastAsia"/>
          <w:color w:val="FF0000"/>
          <w:lang w:val="en-US" w:eastAsia="zh-CN"/>
        </w:rPr>
        <w:t>不容错的文件系统</w:t>
      </w:r>
      <w:r>
        <w:rPr>
          <w:rFonts w:hint="eastAsia"/>
          <w:lang w:val="en-US" w:eastAsia="zh-CN"/>
        </w:rPr>
        <w:t>，比如：本地文件系统，如果接收失败后，</w:t>
      </w:r>
      <w:r>
        <w:rPr>
          <w:rFonts w:hint="eastAsia"/>
          <w:color w:val="FF0000"/>
          <w:lang w:val="en-US" w:eastAsia="zh-CN"/>
        </w:rPr>
        <w:t>本地文件目录被删除，则记录会丢失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1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</w:t>
      </w:r>
      <w:r>
        <w:rPr>
          <w:rFonts w:hint="eastAsia"/>
          <w:color w:val="FF0000"/>
          <w:lang w:val="en-US" w:eastAsia="zh-CN"/>
        </w:rPr>
        <w:t>可靠的Receiver</w:t>
      </w:r>
      <w:r>
        <w:rPr>
          <w:rFonts w:hint="eastAsia"/>
          <w:lang w:val="en-US" w:eastAsia="zh-CN"/>
        </w:rPr>
        <w:t>：这种Receiver在</w:t>
      </w:r>
      <w:r>
        <w:rPr>
          <w:rFonts w:hint="eastAsia"/>
          <w:color w:val="FF0000"/>
          <w:lang w:val="en-US" w:eastAsia="zh-CN"/>
        </w:rPr>
        <w:t>接收到了数据，并且将数据复制之后，才会向数据源发送确认</w:t>
      </w:r>
      <w:r>
        <w:rPr>
          <w:rFonts w:hint="eastAsia"/>
          <w:lang w:val="en-US" w:eastAsia="zh-CN"/>
        </w:rPr>
        <w:t>信息。如果数据源收不到确认信息，当Receiver重启后，数据源会重复发送刚才的数据给Receiver，从而</w:t>
      </w:r>
      <w:r>
        <w:rPr>
          <w:rFonts w:hint="eastAsia"/>
          <w:color w:val="FF0000"/>
          <w:lang w:val="en-US" w:eastAsia="zh-CN"/>
        </w:rPr>
        <w:t>可以保证记录被接收一次且仅一次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1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</w:t>
      </w:r>
      <w:r>
        <w:rPr>
          <w:rFonts w:hint="eastAsia"/>
          <w:color w:val="FF0000"/>
          <w:lang w:val="en-US" w:eastAsia="zh-CN"/>
        </w:rPr>
        <w:t>不可靠的Receiver</w:t>
      </w:r>
      <w:r>
        <w:rPr>
          <w:rFonts w:hint="eastAsia"/>
          <w:lang w:val="en-US" w:eastAsia="zh-CN"/>
        </w:rPr>
        <w:t>：这种Receiver不会向数据源发送确认信息。如果该Receiver在接收到了数据，然后在</w:t>
      </w:r>
      <w:r>
        <w:rPr>
          <w:rFonts w:hint="eastAsia"/>
          <w:color w:val="FF0000"/>
          <w:lang w:val="en-US" w:eastAsia="zh-CN"/>
        </w:rPr>
        <w:t>数据复制过程中（数据未复制完成，数据未被处理）就宕机</w:t>
      </w:r>
      <w:r>
        <w:rPr>
          <w:rFonts w:hint="eastAsia"/>
          <w:lang w:val="en-US" w:eastAsia="zh-CN"/>
        </w:rPr>
        <w:t>了，</w:t>
      </w:r>
      <w:r>
        <w:rPr>
          <w:rFonts w:hint="eastAsia"/>
          <w:color w:val="FF0000"/>
          <w:lang w:val="en-US" w:eastAsia="zh-CN"/>
        </w:rPr>
        <w:t>因为该Receiver没有向数据源发送确认消息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数据源当做该Receiver接收一次就已经接收完成了</w:t>
      </w:r>
      <w:r>
        <w:rPr>
          <w:rFonts w:hint="eastAsia"/>
          <w:lang w:val="en-US" w:eastAsia="zh-CN"/>
        </w:rPr>
        <w:t>。所以当Receiver重启后，数据源不会再给Receiver发送刚才丢失的消息，而是继续发送下一条消息，</w:t>
      </w:r>
      <w:r>
        <w:rPr>
          <w:rFonts w:hint="eastAsia"/>
          <w:color w:val="FF0000"/>
          <w:lang w:val="en-US" w:eastAsia="zh-CN"/>
        </w:rPr>
        <w:t>从而导致记录丢失了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（注意：无论是可靠还是不可靠的Receiver，如果</w:t>
      </w:r>
      <w:r>
        <w:rPr>
          <w:rFonts w:hint="eastAsia"/>
          <w:color w:val="FF0000"/>
          <w:lang w:val="en-US" w:eastAsia="zh-CN"/>
        </w:rPr>
        <w:t>采用带内存的持久化策略，而且不启用WAL，Receiver接收到的数据仅仅会保存到Executor的内存中</w:t>
      </w:r>
      <w:r>
        <w:rPr>
          <w:rFonts w:hint="eastAsia"/>
          <w:lang w:val="en-US" w:eastAsia="zh-CN"/>
        </w:rPr>
        <w:t>。</w:t>
      </w:r>
      <w:r>
        <w:rPr>
          <w:rFonts w:hint="eastAsia"/>
          <w:color w:val="FF0000"/>
          <w:lang w:val="en-US" w:eastAsia="zh-CN"/>
        </w:rPr>
        <w:t>当Driver节点宕机后</w:t>
      </w:r>
      <w:r>
        <w:rPr>
          <w:rFonts w:hint="eastAsia"/>
          <w:lang w:val="en-US" w:eastAsia="zh-CN"/>
        </w:rPr>
        <w:t>，因为SparkContext是运行在Driver上的，所以SparkContext的所有数据会丢失，从而导致该Application的</w:t>
      </w:r>
      <w:r>
        <w:rPr>
          <w:rFonts w:hint="eastAsia"/>
          <w:color w:val="FF0000"/>
          <w:lang w:val="en-US" w:eastAsia="zh-CN"/>
        </w:rPr>
        <w:t>所有Executor的内存上的数据都会丢失</w:t>
      </w:r>
      <w:r>
        <w:rPr>
          <w:rFonts w:hint="eastAsia"/>
          <w:lang w:val="en-US" w:eastAsia="zh-CN"/>
        </w:rPr>
        <w:t>。这时候需要启动WAL，Receiver在接收到数据后，第一件事情就是把接收到的数据写入配置的Checkpoint目录中。）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9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处理数据：RDD丢失后，会根据血缘关系重新计算，从而自动保障了记录被处理一次且仅一次。</w:t>
      </w:r>
    </w:p>
    <w:p>
      <w:pPr>
        <w:widowControl w:val="0"/>
        <w:numPr>
          <w:ilvl w:val="0"/>
          <w:numId w:val="9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推送计算结果数据到外部系统：action操作如果执行到一半，外部文件系统宕机了，那么action操作会重复执行，但这样就执行了2个action操作，产生了2次输出到外部文件系统。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此时有2种解决方法：</w:t>
      </w:r>
    </w:p>
    <w:p>
      <w:pPr>
        <w:widowControl w:val="0"/>
        <w:numPr>
          <w:ilvl w:val="0"/>
          <w:numId w:val="11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保证2次输出结果都是一样的。</w:t>
      </w:r>
    </w:p>
    <w:p>
      <w:pPr>
        <w:widowControl w:val="0"/>
        <w:numPr>
          <w:ilvl w:val="0"/>
          <w:numId w:val="11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使用事务的机制，事务开始前为每一条记录作一个标识，当事务完成后，将该记录的标识标记为完成。</w:t>
      </w:r>
      <w:r>
        <w:rPr>
          <w:rFonts w:hint="eastAsia"/>
          <w:color w:val="FF0000"/>
          <w:lang w:val="en-US" w:eastAsia="zh-CN"/>
        </w:rPr>
        <w:t>当标记为完成后，就不再执行action操作，防止数据被输出2次</w:t>
      </w:r>
      <w:r>
        <w:rPr>
          <w:rFonts w:hint="eastAsia"/>
          <w:lang w:val="en-US"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2.6Receiver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每个</w:t>
      </w:r>
      <w:r>
        <w:rPr>
          <w:rFonts w:hint="eastAsia"/>
          <w:lang w:val="en-US" w:eastAsia="zh-CN"/>
        </w:rPr>
        <w:t>DStream（</w:t>
      </w:r>
      <w:r>
        <w:rPr>
          <w:rFonts w:hint="eastAsia"/>
          <w:color w:val="FF0000"/>
          <w:lang w:val="en-US" w:eastAsia="zh-CN"/>
        </w:rPr>
        <w:t>除了文件流</w:t>
      </w:r>
      <w:r>
        <w:rPr>
          <w:rFonts w:hint="eastAsia"/>
          <w:lang w:val="en-US" w:eastAsia="zh-CN"/>
        </w:rPr>
        <w:t>）都与Receiver相关联，Receiver会从源接收输入数据，并将输入数据存储在Spark的内存中，然后进行处理。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（注意：如果使用基于Receiver的INPUT DStream，不要使用local或local[1]来运行，因为这个单一的线程会被用来运行Receiver，</w:t>
      </w:r>
      <w:r>
        <w:rPr>
          <w:rFonts w:hint="eastAsia"/>
          <w:color w:val="FF0000"/>
          <w:lang w:val="en-US" w:eastAsia="zh-CN"/>
        </w:rPr>
        <w:t>没有剩余的线程来处理接收到的INPUT DStream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local[n]的n必须&gt;Receiver的数量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一个Receiver是运行在一个Executor中的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931160"/>
            <wp:effectExtent l="0" t="0" r="6350" b="254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2.6.1 两类内置的数据源支持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1.基本来源：StreamingContext API中直接提供的源。比如：文件系统和套接字连接。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2.高级来源：从额外的实用程序获取。比如：Kafka，Flume，Kinesis等。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3.自定义数据源：用户自定义的数据源。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2.6.2 local[2]的必要性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在使用本地模式（local）运行Spark Streaming时，不能使用local或local[1]的方式。因为一个DStream关联的Receiver至少需要1个Executor进程去接收数据，而这个Executor进程至少需要分配1个线程。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此外，还需要至少需要1个Executor进程，分配至少1个线程，去处理数据。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所以，至少要给一个Spark Application分配2个线程。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（注意：local[2]中的</w:t>
      </w:r>
      <w:r>
        <w:rPr>
          <w:rFonts w:hint="eastAsia"/>
          <w:color w:val="FF0000"/>
          <w:lang w:val="en-US" w:eastAsia="zh-CN"/>
        </w:rPr>
        <w:t>2</w:t>
      </w:r>
      <w:r>
        <w:rPr>
          <w:rFonts w:hint="eastAsia"/>
          <w:lang w:val="en-US" w:eastAsia="zh-CN"/>
        </w:rPr>
        <w:t>表示</w:t>
      </w:r>
      <w:r>
        <w:rPr>
          <w:rFonts w:hint="eastAsia"/>
          <w:color w:val="FF0000"/>
          <w:lang w:val="en-US" w:eastAsia="zh-CN"/>
        </w:rPr>
        <w:t>给这个Spark Application分配多少个线程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（注意：一个CPU有</w:t>
      </w:r>
      <w:r>
        <w:rPr>
          <w:rFonts w:hint="eastAsia"/>
          <w:color w:val="FF0000"/>
          <w:lang w:val="en-US" w:eastAsia="zh-CN"/>
        </w:rPr>
        <w:t>多少个核就表示有多少个CPU Core</w:t>
      </w:r>
      <w:r>
        <w:rPr>
          <w:rFonts w:hint="eastAsia"/>
          <w:lang w:val="en-US" w:eastAsia="zh-CN"/>
        </w:rPr>
        <w:t>，而且</w:t>
      </w:r>
      <w:r>
        <w:rPr>
          <w:rFonts w:hint="eastAsia"/>
          <w:color w:val="FF0000"/>
          <w:lang w:val="en-US" w:eastAsia="zh-CN"/>
        </w:rPr>
        <w:t>普通线程数量=CPU Core数量</w:t>
      </w:r>
      <w:r>
        <w:rPr>
          <w:rFonts w:hint="eastAsia"/>
          <w:lang w:val="en-US" w:eastAsia="zh-CN"/>
        </w:rPr>
        <w:t>。但如果CPU支持超线程技术，则线程数量=CPU Core数量，但一定是成正比的，即CPU Core越多，可支持的线程数量越多）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2.6.3 集群CPU Core和Receiver的数量关系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因为一个Receiver会长久的占用一个CPU Core去从对应的数据源接收数据，并且至少留有一个CPU Core去处理数据。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</w:t>
      </w:r>
      <w:r>
        <w:rPr>
          <w:rFonts w:hint="eastAsia"/>
          <w:color w:val="FF0000"/>
          <w:lang w:val="en-US" w:eastAsia="zh-CN"/>
        </w:rPr>
        <w:t>集群总共的CPU Core数量必须 &gt; 全部的Receiver的数量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而且，</w:t>
      </w:r>
      <w:r>
        <w:rPr>
          <w:rFonts w:hint="eastAsia"/>
          <w:color w:val="FF0000"/>
          <w:lang w:val="en-US" w:eastAsia="zh-CN"/>
        </w:rPr>
        <w:t>分配给一个Spark Application的CPU Core总数必须 &gt; 该Spark Application的全部的Receiver的数量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 xml:space="preserve">是 &gt; ，不是 &gt;= </w:t>
      </w:r>
      <w:r>
        <w:rPr>
          <w:rFonts w:hint="eastAsia"/>
          <w:lang w:val="en-US" w:eastAsia="zh-CN"/>
        </w:rPr>
        <w:t>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2.6.4 限制Receiver的每秒最多接收多少条数据（限速）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当集群资源有限，没办法来一条处理就立即处理它，可以限制Receiver的每秒最多接收多少条数据。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414145"/>
            <wp:effectExtent l="0" t="0" r="3175" b="14605"/>
            <wp:docPr id="18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2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14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 Spark Streaming组件架构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0500" cy="2234565"/>
            <wp:effectExtent l="0" t="0" r="6350" b="13335"/>
            <wp:docPr id="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12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Streaming为输入数据源创建对应的接收器。</w:t>
      </w:r>
    </w:p>
    <w:p>
      <w:pPr>
        <w:numPr>
          <w:ilvl w:val="0"/>
          <w:numId w:val="12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接收器以长期运行的任务的方式运行在工作节点的执行器中，负责从输入数据流收集数据。</w:t>
      </w:r>
    </w:p>
    <w:p>
      <w:pPr>
        <w:numPr>
          <w:ilvl w:val="0"/>
          <w:numId w:val="12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接收器收集到数据后，会马上将数据</w:t>
      </w:r>
      <w:r>
        <w:rPr>
          <w:rFonts w:hint="eastAsia"/>
          <w:color w:val="FF0000"/>
          <w:lang w:val="en-US" w:eastAsia="zh-CN"/>
        </w:rPr>
        <w:t>复制</w:t>
      </w:r>
      <w:r>
        <w:rPr>
          <w:rFonts w:hint="eastAsia"/>
          <w:lang w:val="en-US" w:eastAsia="zh-CN"/>
        </w:rPr>
        <w:t>到另一个工作节点的执行器的</w:t>
      </w:r>
      <w:r>
        <w:rPr>
          <w:rFonts w:hint="eastAsia"/>
          <w:color w:val="FF0000"/>
          <w:lang w:val="en-US" w:eastAsia="zh-CN"/>
        </w:rPr>
        <w:t>内存</w:t>
      </w:r>
      <w:r>
        <w:rPr>
          <w:rFonts w:hint="eastAsia"/>
          <w:lang w:val="en-US" w:eastAsia="zh-CN"/>
        </w:rPr>
        <w:t>中，从而来保证容错性。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（注意：是复制，不是移动，所以数据默认情况下会有2份）</w:t>
      </w:r>
    </w:p>
    <w:p>
      <w:pPr>
        <w:numPr>
          <w:ilvl w:val="0"/>
          <w:numId w:val="12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驱动器程序中的StreamingContext会周期性地运行Spark作业，去处理执行器内存中缓存下来的数据。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 检查点机制（Checkpoint机制）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检查点机制会阶段性地把Spark应用数据存储到如HDFS这样的可靠的存储系统中，</w:t>
      </w:r>
      <w:r>
        <w:rPr>
          <w:rFonts w:hint="eastAsia"/>
          <w:color w:val="FF0000"/>
          <w:lang w:val="en-US" w:eastAsia="zh-CN"/>
        </w:rPr>
        <w:t>以便恢复故障时使用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有2种数据是需要被进行Checkpoint的：</w:t>
      </w: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元数据信息：</w:t>
      </w:r>
    </w:p>
    <w:p>
      <w:pPr>
        <w:numPr>
          <w:ilvl w:val="0"/>
          <w:numId w:val="14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配置信息：创建Spark Streaming应用程序的配置信息，比如：</w:t>
      </w:r>
      <w:r>
        <w:rPr>
          <w:rFonts w:hint="eastAsia"/>
          <w:color w:val="FF0000"/>
          <w:lang w:val="en-US" w:eastAsia="zh-CN"/>
        </w:rPr>
        <w:t>SparkConf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4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DStream的操作信息：就是DStream的</w:t>
      </w:r>
      <w:r>
        <w:rPr>
          <w:rFonts w:hint="eastAsia"/>
          <w:color w:val="FF0000"/>
          <w:lang w:val="en-US" w:eastAsia="zh-CN"/>
        </w:rPr>
        <w:t>transformation操作和action操作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4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未处理的batch信息：比如有些job还在排队，未处理的batch信息。</w:t>
      </w:r>
    </w:p>
    <w:p>
      <w:pPr>
        <w:numPr>
          <w:ilvl w:val="0"/>
          <w:numId w:val="13"/>
        </w:numPr>
        <w:tabs>
          <w:tab w:val="clear" w:pos="312"/>
        </w:tabs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数据（RDD）信息：将</w:t>
      </w:r>
      <w:r>
        <w:rPr>
          <w:rFonts w:hint="eastAsia"/>
          <w:color w:val="FF0000"/>
          <w:lang w:val="en-US" w:eastAsia="zh-CN"/>
        </w:rPr>
        <w:t>实时计算中产生的RDD数据</w:t>
      </w:r>
      <w:r>
        <w:rPr>
          <w:rFonts w:hint="eastAsia"/>
          <w:lang w:val="en-US" w:eastAsia="zh-CN"/>
        </w:rPr>
        <w:t>Checkpoint。</w:t>
      </w:r>
      <w:r>
        <w:rPr>
          <w:rFonts w:hint="eastAsia"/>
          <w:color w:val="FF0000"/>
          <w:lang w:val="en-US" w:eastAsia="zh-CN"/>
        </w:rPr>
        <w:t>因为对于有状态的转化操作，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生成的RDD</w:t>
      </w:r>
      <w:r>
        <w:rPr>
          <w:rFonts w:hint="eastAsia"/>
          <w:color w:val="FF0000"/>
          <w:lang w:val="en-US" w:eastAsia="zh-CN"/>
        </w:rPr>
        <w:t>是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依赖</w:t>
      </w:r>
      <w:r>
        <w:rPr>
          <w:rFonts w:hint="eastAsia"/>
          <w:color w:val="FF0000"/>
          <w:lang w:val="en-US" w:eastAsia="zh-CN"/>
        </w:rPr>
        <w:t>于上一个batch的RDD的</w:t>
      </w:r>
      <w:r>
        <w:rPr>
          <w:rFonts w:hint="eastAsia"/>
          <w:lang w:val="en-US" w:eastAsia="zh-CN"/>
        </w:rPr>
        <w:t>，随着时间的推移，这样的RDD依赖链会变得越来越长。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（注意：对于RDD依赖链很长的转化操作，</w:t>
      </w:r>
      <w:r>
        <w:rPr>
          <w:rFonts w:hint="eastAsia"/>
          <w:color w:val="FF0000"/>
          <w:lang w:val="en-US" w:eastAsia="zh-CN"/>
        </w:rPr>
        <w:t>当从数据失败中恢复时，可以直接读Checkpoint目录中的RDD数据进行恢复</w:t>
      </w:r>
      <w:r>
        <w:rPr>
          <w:rFonts w:hint="eastAsia"/>
          <w:lang w:val="en-US" w:eastAsia="zh-CN"/>
        </w:rPr>
        <w:t>，而不需要一层一层的往上溯源到最初的RDD而导致恢复时间太长，对性能优化也是有好处的）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默认的Checkpoint间隔是batch间隔的整数倍</w:t>
      </w:r>
      <w:r>
        <w:rPr>
          <w:rFonts w:hint="eastAsia"/>
          <w:lang w:val="en-US" w:eastAsia="zh-CN"/>
        </w:rPr>
        <w:t>，至少是10秒。Checkpoint间隔可以手动设置，建议设置为窗口滑动间隔的5~10倍）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Checkpoint的缺点：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1.Checkpoint将RDD存储到可靠的文件系统上（比如：HDFS），很消耗性能，会导致一个batch的处理时间增加，继而导致吞吐量减少。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2.8.1 何时启动Checkpoint机制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1.使用了有状态的transformation操作，比如：updateStateByKey，这时是必须开启Checkpoint机制的，否则运行会报错而结束。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2.当需要保证Driver程序能自动从失败中恢复时，必须启动元数据Checkpoint。Driver恢复的第一步是要定义StreamingContext的构造方法，第二步是配置spark-submit脚本。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3515" cy="3282315"/>
            <wp:effectExtent l="0" t="0" r="13335" b="13335"/>
            <wp:docPr id="18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2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669155" cy="2944495"/>
            <wp:effectExtent l="0" t="0" r="17145" b="8255"/>
            <wp:docPr id="18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2944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055" cy="1057910"/>
            <wp:effectExtent l="0" t="0" r="10795" b="8890"/>
            <wp:docPr id="18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2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57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2.9 预写日志机制（Write Ahead Log，WAL）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当启用了WAL后，Receiver接收到的数据会</w:t>
      </w:r>
      <w:r>
        <w:rPr>
          <w:rFonts w:hint="eastAsia"/>
          <w:color w:val="FF0000"/>
          <w:lang w:val="en-US" w:eastAsia="zh-CN"/>
        </w:rPr>
        <w:t>先被写入</w:t>
      </w:r>
      <w:r>
        <w:rPr>
          <w:rFonts w:hint="eastAsia"/>
          <w:lang w:val="en-US" w:eastAsia="zh-CN"/>
        </w:rPr>
        <w:t>到配置的</w:t>
      </w:r>
      <w:r>
        <w:rPr>
          <w:rFonts w:hint="eastAsia"/>
          <w:color w:val="FF0000"/>
          <w:lang w:val="en-US" w:eastAsia="zh-CN"/>
        </w:rPr>
        <w:t>Checkpoint目录</w:t>
      </w:r>
      <w:r>
        <w:rPr>
          <w:rFonts w:hint="eastAsia"/>
          <w:lang w:val="en-US" w:eastAsia="zh-CN"/>
        </w:rPr>
        <w:t>中去，</w:t>
      </w:r>
      <w:r>
        <w:rPr>
          <w:rFonts w:hint="eastAsia"/>
          <w:color w:val="FF0000"/>
          <w:lang w:val="en-US" w:eastAsia="zh-CN"/>
        </w:rPr>
        <w:t>再写入</w:t>
      </w:r>
      <w:r>
        <w:rPr>
          <w:rFonts w:hint="eastAsia"/>
          <w:lang w:val="en-US" w:eastAsia="zh-CN"/>
        </w:rPr>
        <w:t>Executor的内存中，以</w:t>
      </w:r>
      <w:r>
        <w:rPr>
          <w:rFonts w:hint="eastAsia"/>
          <w:color w:val="FF0000"/>
          <w:lang w:val="en-US" w:eastAsia="zh-CN"/>
        </w:rPr>
        <w:t>保证</w:t>
      </w:r>
      <w:r>
        <w:rPr>
          <w:rFonts w:hint="eastAsia"/>
          <w:lang w:val="en-US" w:eastAsia="zh-CN"/>
        </w:rPr>
        <w:t>整个实时计算过程中</w:t>
      </w:r>
      <w:r>
        <w:rPr>
          <w:rFonts w:hint="eastAsia"/>
          <w:color w:val="FF0000"/>
          <w:lang w:val="en-US" w:eastAsia="zh-CN"/>
        </w:rPr>
        <w:t>数据零丢失</w:t>
      </w:r>
      <w:r>
        <w:rPr>
          <w:rFonts w:hint="eastAsia"/>
          <w:lang w:val="en-US" w:eastAsia="zh-CN"/>
        </w:rPr>
        <w:t>。因为如果不启用WAL，Receiver接收到的数据仅仅会保存到Executor的内存中，如果Executor所在节点宕机，则数据会丢失。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</w:t>
      </w:r>
      <w:r>
        <w:rPr>
          <w:rFonts w:hint="eastAsia"/>
          <w:color w:val="FF0000"/>
          <w:lang w:val="en-US" w:eastAsia="zh-CN"/>
        </w:rPr>
        <w:t>启用了WAL后</w:t>
      </w:r>
      <w:r>
        <w:rPr>
          <w:rFonts w:hint="eastAsia"/>
          <w:lang w:val="en-US" w:eastAsia="zh-CN"/>
        </w:rPr>
        <w:t>，推荐把</w:t>
      </w:r>
      <w:r>
        <w:rPr>
          <w:rFonts w:hint="eastAsia"/>
          <w:color w:val="FF0000"/>
          <w:lang w:val="en-US" w:eastAsia="zh-CN"/>
        </w:rPr>
        <w:t>_2后缀</w:t>
      </w:r>
      <w:r>
        <w:rPr>
          <w:rFonts w:hint="eastAsia"/>
          <w:lang w:val="en-US" w:eastAsia="zh-CN"/>
        </w:rPr>
        <w:t>那种复制一份副本的</w:t>
      </w:r>
      <w:r>
        <w:rPr>
          <w:rFonts w:hint="eastAsia"/>
          <w:color w:val="FF0000"/>
          <w:lang w:val="en-US" w:eastAsia="zh-CN"/>
        </w:rPr>
        <w:t>持久化策略给禁用掉</w:t>
      </w:r>
      <w:r>
        <w:rPr>
          <w:rFonts w:hint="eastAsia"/>
          <w:lang w:val="en-US" w:eastAsia="zh-CN"/>
        </w:rPr>
        <w:t>，因为日志已经被写入可靠的文件系统中了）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WAL的缺点：</w:t>
      </w:r>
    </w:p>
    <w:p>
      <w:pPr>
        <w:numPr>
          <w:ilvl w:val="0"/>
          <w:numId w:val="1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</w:t>
      </w:r>
      <w:r>
        <w:rPr>
          <w:rFonts w:hint="eastAsia"/>
          <w:color w:val="FF0000"/>
          <w:lang w:val="en-US" w:eastAsia="zh-CN"/>
        </w:rPr>
        <w:t>单位时间内</w:t>
      </w:r>
      <w:r>
        <w:rPr>
          <w:rFonts w:hint="eastAsia"/>
          <w:lang w:val="en-US" w:eastAsia="zh-CN"/>
        </w:rPr>
        <w:t>，有</w:t>
      </w:r>
      <w:r>
        <w:rPr>
          <w:rFonts w:hint="eastAsia"/>
          <w:color w:val="FF0000"/>
          <w:lang w:val="en-US" w:eastAsia="zh-CN"/>
        </w:rPr>
        <w:t>相当一部分时间要去写日志</w:t>
      </w:r>
      <w:r>
        <w:rPr>
          <w:rFonts w:hint="eastAsia"/>
          <w:lang w:val="en-US" w:eastAsia="zh-CN"/>
        </w:rPr>
        <w:t>，所以会</w:t>
      </w:r>
      <w:r>
        <w:rPr>
          <w:rFonts w:hint="eastAsia"/>
          <w:color w:val="FF0000"/>
          <w:lang w:val="en-US" w:eastAsia="zh-CN"/>
        </w:rPr>
        <w:t>导致吞吐量大幅下降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（注意：因为写HDFS，是很耗时的）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2.10 Spark应用程序的升级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当有新业务增加，修改了Spark Streaming Application的代码后，需要升级到生产环境，但旧的Spark Streaming Application还在运行。这时候有几种升级方法。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1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先把新的Spark Streaming Application运行起来，数据确保没问题后，再停用旧的Spark Streaming Application，</w:t>
      </w:r>
      <w:r>
        <w:rPr>
          <w:rFonts w:hint="eastAsia"/>
          <w:color w:val="FF0000"/>
          <w:lang w:val="en-US" w:eastAsia="zh-CN"/>
        </w:rPr>
        <w:t>前提是旧的Application消费了数据源的数据后，不会导致新的Application无法消费同样的数据源的数据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确保旧的Application接收到的数据都处理完后，停止旧的Application，然后在启动新的Application。</w:t>
      </w:r>
      <w:r>
        <w:rPr>
          <w:rFonts w:hint="eastAsia"/>
          <w:color w:val="FF0000"/>
          <w:lang w:val="en-US" w:eastAsia="zh-CN"/>
        </w:rPr>
        <w:t>前提消息保存在Kafka，Flume这种消息中间件（支持数据缓存）里</w:t>
      </w:r>
      <w:r>
        <w:rPr>
          <w:rFonts w:hint="eastAsia"/>
          <w:lang w:val="en-US" w:eastAsia="zh-CN"/>
        </w:rPr>
        <w:t>，所以未处理的数据还保留在Kafka中，新的Application可以无缝接着处理。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Flume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Flume是一个分布式日志收集框架。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 为什么需要Flume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我们需要从日志中</w:t>
      </w:r>
      <w:r>
        <w:rPr>
          <w:rFonts w:hint="eastAsia"/>
          <w:color w:val="FF0000"/>
          <w:lang w:val="en-US" w:eastAsia="zh-CN"/>
        </w:rPr>
        <w:t>收集有价值的信息</w:t>
      </w:r>
      <w:r>
        <w:rPr>
          <w:rFonts w:hint="eastAsia"/>
          <w:lang w:val="en-US" w:eastAsia="zh-CN"/>
        </w:rPr>
        <w:t>，因为日志数据量很大，所以需要将日志文件</w:t>
      </w:r>
      <w:r>
        <w:rPr>
          <w:rFonts w:hint="eastAsia"/>
          <w:color w:val="FF0000"/>
          <w:lang w:val="en-US" w:eastAsia="zh-CN"/>
        </w:rPr>
        <w:t>从web服务器收集到Hadoop集群中</w:t>
      </w:r>
      <w:r>
        <w:rPr>
          <w:rFonts w:hint="eastAsia"/>
          <w:lang w:val="en-US" w:eastAsia="zh-CN"/>
        </w:rPr>
        <w:t>进行计算，</w:t>
      </w:r>
      <w:r>
        <w:rPr>
          <w:rFonts w:hint="eastAsia"/>
          <w:color w:val="FF0000"/>
          <w:lang w:val="en-US" w:eastAsia="zh-CN"/>
        </w:rPr>
        <w:t>这个收集过程</w:t>
      </w:r>
      <w:r>
        <w:rPr>
          <w:rFonts w:hint="eastAsia"/>
          <w:lang w:val="en-US" w:eastAsia="zh-CN"/>
        </w:rPr>
        <w:t>Flume可以完成。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2405" cy="2919730"/>
            <wp:effectExtent l="0" t="0" r="4445" b="1397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9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Flume架构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每一个agent的组成包括：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Source：数据来源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Channel：数据缓存池，当Channel满了才将数据写到Sink中。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Sink：数据目的地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图1（单个agent）</w:t>
      </w:r>
    </w:p>
    <w:p>
      <w:pPr>
        <w:jc w:val="center"/>
      </w:pPr>
      <w:r>
        <w:drawing>
          <wp:inline distT="0" distB="0" distL="114300" distR="114300">
            <wp:extent cx="4895215" cy="2019300"/>
            <wp:effectExtent l="0" t="0" r="635" b="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图2（多个agent）</w:t>
      </w:r>
    </w:p>
    <w:p>
      <w:pPr>
        <w:jc w:val="center"/>
      </w:pPr>
      <w:r>
        <w:drawing>
          <wp:inline distT="0" distB="0" distL="114300" distR="114300">
            <wp:extent cx="5142865" cy="1085850"/>
            <wp:effectExtent l="0" t="0" r="635" b="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图3（多个agent）</w:t>
      </w:r>
    </w:p>
    <w:p>
      <w:pPr>
        <w:jc w:val="center"/>
      </w:pPr>
      <w:r>
        <w:drawing>
          <wp:inline distT="0" distB="0" distL="114300" distR="114300">
            <wp:extent cx="5209540" cy="3390265"/>
            <wp:effectExtent l="0" t="0" r="10160" b="63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图4（多个Channel，多个Sink）</w:t>
      </w:r>
    </w:p>
    <w:p>
      <w:pPr>
        <w:jc w:val="center"/>
      </w:pPr>
      <w:r>
        <w:drawing>
          <wp:inline distT="0" distB="0" distL="114300" distR="114300">
            <wp:extent cx="5272405" cy="2715895"/>
            <wp:effectExtent l="0" t="0" r="4445" b="8255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5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Spark Core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Spark运行模式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 local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local一般用来开发调试Spark应用程序。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（注意：local和standlone是不一样的，local是本地运行，不会将应用提交到Spark集群；而standlone是会将应用提交到Spark集群运行的）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4.1.2 Standlone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Standlone使用</w:t>
      </w:r>
      <w:r>
        <w:rPr>
          <w:rFonts w:hint="eastAsia"/>
          <w:color w:val="FF0000"/>
          <w:lang w:val="en-US" w:eastAsia="zh-CN"/>
        </w:rPr>
        <w:t>Spark自带的资源管理和调度器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运行Spark集群</w:t>
      </w:r>
      <w:r>
        <w:rPr>
          <w:rFonts w:hint="eastAsia"/>
          <w:lang w:val="en-US" w:eastAsia="zh-CN"/>
        </w:rPr>
        <w:t>，Spark集群使用</w:t>
      </w:r>
      <w:r>
        <w:rPr>
          <w:rFonts w:hint="eastAsia"/>
          <w:color w:val="FF0000"/>
          <w:lang w:val="en-US" w:eastAsia="zh-CN"/>
        </w:rPr>
        <w:t>Master/Slave</w:t>
      </w:r>
      <w:r>
        <w:rPr>
          <w:rFonts w:hint="eastAsia"/>
          <w:lang w:val="en-US" w:eastAsia="zh-CN"/>
        </w:rPr>
        <w:t>结构。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（注意：--master如果不填，默认是Standlone，会提交到Spark集群运行）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（注意：Standlone不是指一个节点，Standlone可以运行一个Spark集群（可以有多个Master节点和多个Worker节点））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4.1.3 Apache Mesos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使用著名的</w:t>
      </w:r>
      <w:r>
        <w:rPr>
          <w:rFonts w:hint="eastAsia"/>
          <w:color w:val="FF0000"/>
          <w:lang w:val="en-US" w:eastAsia="zh-CN"/>
        </w:rPr>
        <w:t>Mesos资源管理框架</w:t>
      </w:r>
      <w:r>
        <w:rPr>
          <w:rFonts w:hint="eastAsia"/>
          <w:lang w:val="en-US" w:eastAsia="zh-CN"/>
        </w:rPr>
        <w:t>，运行Spark集群。这种模式将</w:t>
      </w:r>
      <w:r>
        <w:rPr>
          <w:rFonts w:hint="eastAsia"/>
          <w:color w:val="FF0000"/>
          <w:lang w:val="en-US" w:eastAsia="zh-CN"/>
        </w:rPr>
        <w:t>资源管理交给Mesos</w:t>
      </w:r>
      <w:r>
        <w:rPr>
          <w:rFonts w:hint="eastAsia"/>
          <w:lang w:val="en-US" w:eastAsia="zh-CN"/>
        </w:rPr>
        <w:t>，Spark只负责任务调度和计算。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 Hadoop YARN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Hadoop的</w:t>
      </w:r>
      <w:r>
        <w:rPr>
          <w:rFonts w:hint="eastAsia"/>
          <w:color w:val="FF0000"/>
          <w:lang w:val="en-US" w:eastAsia="zh-CN"/>
        </w:rPr>
        <w:t>YARN资源管理器</w:t>
      </w:r>
      <w:r>
        <w:rPr>
          <w:rFonts w:hint="eastAsia"/>
          <w:lang w:val="en-US" w:eastAsia="zh-CN"/>
        </w:rPr>
        <w:t>，运行Spark集群。这种模式将</w:t>
      </w:r>
      <w:r>
        <w:rPr>
          <w:rFonts w:hint="eastAsia"/>
          <w:color w:val="FF0000"/>
          <w:lang w:val="en-US" w:eastAsia="zh-CN"/>
        </w:rPr>
        <w:t>资源管理交给YARN</w:t>
      </w:r>
      <w:r>
        <w:rPr>
          <w:rFonts w:hint="eastAsia"/>
          <w:lang w:val="en-US" w:eastAsia="zh-CN"/>
        </w:rPr>
        <w:t>，Spark只负责任务调度和计算。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4.1.4.1 Yarn cluster（适合生产环境）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796915" cy="1321435"/>
            <wp:effectExtent l="0" t="0" r="13335" b="12065"/>
            <wp:docPr id="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132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1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客户端（Client，spark-submit命令执行的机器）通过提交Application到Yarn的ResourceManager，向ResourceManager请求启动Application Master。</w:t>
      </w:r>
    </w:p>
    <w:p>
      <w:pPr>
        <w:numPr>
          <w:ilvl w:val="0"/>
          <w:numId w:val="1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ResourceManager（</w:t>
      </w:r>
      <w:r>
        <w:rPr>
          <w:rFonts w:hint="eastAsia"/>
          <w:color w:val="FF0000"/>
          <w:lang w:val="en-US" w:eastAsia="zh-CN"/>
        </w:rPr>
        <w:t>ResourceManager节点相当于Spark集群的Master节点</w:t>
      </w:r>
      <w:r>
        <w:rPr>
          <w:rFonts w:hint="eastAsia"/>
          <w:lang w:val="en-US" w:eastAsia="zh-CN"/>
        </w:rPr>
        <w:t>）会选择一个NodeManager，分配container资源给该NodeManager，在这个NodeManager节点上创建Application Master（</w:t>
      </w:r>
      <w:r>
        <w:rPr>
          <w:rFonts w:hint="eastAsia"/>
          <w:color w:val="FF0000"/>
          <w:lang w:val="en-US" w:eastAsia="zh-CN"/>
        </w:rPr>
        <w:t>Application Master相当于Driver进程</w:t>
      </w:r>
      <w:r>
        <w:rPr>
          <w:rFonts w:hint="eastAsia"/>
          <w:lang w:val="en-US" w:eastAsia="zh-CN"/>
        </w:rPr>
        <w:t>）。</w:t>
      </w:r>
    </w:p>
    <w:p>
      <w:pPr>
        <w:numPr>
          <w:ilvl w:val="0"/>
          <w:numId w:val="1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 Master会向ResourceManager发送请求，请求获取资源去创建Executor。ResourceManager分配container资源给Application Master，ApplicationMaster会连接其他NodeManager，在这些其他的NodeManager上利用分配的container资源创建executor。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创建Executor的NodeManager节点相当于Spark集群的Worker节点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1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executor进程启动后，向ApplicationMaster进行反向注册。</w:t>
      </w:r>
    </w:p>
    <w:p>
      <w:pPr>
        <w:numPr>
          <w:ilvl w:val="0"/>
          <w:numId w:val="1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 Master会发送task到充当Worker的NodeManager的executor上执行。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cluster的优点：</w:t>
      </w:r>
    </w:p>
    <w:p>
      <w:pPr>
        <w:widowControl w:val="0"/>
        <w:numPr>
          <w:ilvl w:val="0"/>
          <w:numId w:val="18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因为每次spark-submit时ResourceManager都会</w:t>
      </w:r>
      <w:r>
        <w:rPr>
          <w:rFonts w:hint="eastAsia"/>
          <w:color w:val="FF0000"/>
          <w:lang w:val="en-US" w:eastAsia="zh-CN"/>
        </w:rPr>
        <w:t>从几台NodeManager中选一台</w:t>
      </w:r>
      <w:r>
        <w:rPr>
          <w:rFonts w:hint="eastAsia"/>
          <w:lang w:val="en-US" w:eastAsia="zh-CN"/>
        </w:rPr>
        <w:t>去分配container资源创建Application Master，所以</w:t>
      </w:r>
      <w:r>
        <w:rPr>
          <w:rFonts w:hint="eastAsia"/>
          <w:color w:val="FF0000"/>
          <w:lang w:val="en-US" w:eastAsia="zh-CN"/>
        </w:rPr>
        <w:t>不会导致</w:t>
      </w:r>
      <w:r>
        <w:rPr>
          <w:rFonts w:hint="eastAsia"/>
          <w:lang w:val="en-US" w:eastAsia="zh-CN"/>
        </w:rPr>
        <w:t>一台NodeManager总是充当Application Master而造成</w:t>
      </w:r>
      <w:r>
        <w:rPr>
          <w:rFonts w:hint="eastAsia"/>
          <w:color w:val="FF0000"/>
          <w:lang w:val="en-US" w:eastAsia="zh-CN"/>
        </w:rPr>
        <w:t>一台NodeManager的网络带宽过高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cluster的缺点：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1.本地spark-submit提交Application后，</w:t>
      </w:r>
      <w:r>
        <w:rPr>
          <w:rFonts w:hint="eastAsia"/>
          <w:color w:val="FF0000"/>
          <w:lang w:val="en-US" w:eastAsia="zh-CN"/>
        </w:rPr>
        <w:t>本地看不到log</w:t>
      </w:r>
      <w:r>
        <w:rPr>
          <w:rFonts w:hint="eastAsia"/>
          <w:lang w:val="en-US" w:eastAsia="zh-CN"/>
        </w:rPr>
        <w:t>。只能通过</w:t>
      </w:r>
      <w:r>
        <w:rPr>
          <w:rFonts w:hint="eastAsia"/>
          <w:color w:val="FF0000"/>
          <w:lang w:val="en-US" w:eastAsia="zh-CN"/>
        </w:rPr>
        <w:t>yarn的logs application-id命令来查看log</w:t>
      </w:r>
      <w:r>
        <w:rPr>
          <w:rFonts w:hint="eastAsia"/>
          <w:lang w:val="en-US" w:eastAsia="zh-CN"/>
        </w:rPr>
        <w:t>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4.1.4.2 Yarn client（适合测试，调试）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1.客户端（Client，spark-submit命令执行的机器，在此机器启动Driver进程）通过提交Application到Yarn的ResourceManager，向ResourceManager请求启动ExecutorLaucher（相当于Application Master）。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Yarn client模式下的ExecutorLaucher类似于Yarn cluster下的Application Master，但它的功能有限，并不相当于Driver进程，executor也不会向ExecutorLaucher进行反向注册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2.ResourceManager（</w:t>
      </w:r>
      <w:r>
        <w:rPr>
          <w:rFonts w:hint="eastAsia"/>
          <w:color w:val="FF0000"/>
          <w:lang w:val="en-US" w:eastAsia="zh-CN"/>
        </w:rPr>
        <w:t>ResourceManager节点相当于Spark集群的Master节点</w:t>
      </w:r>
      <w:r>
        <w:rPr>
          <w:rFonts w:hint="eastAsia"/>
          <w:lang w:val="en-US" w:eastAsia="zh-CN"/>
        </w:rPr>
        <w:t>）会选择一个NodeManager，分配container资源给该NodeManager，在这个NodeManager节点上创建ExecutorLaucher。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3.ExecutorLaucher会向ResourceManager发送请求，请求获取资源去创建Executor。ResourceManager分配container资源给ExecutorLaucher，ExecutorLaucher会连接其他NodeManager，在这些其他的NodeManager上利用分配的container资源创建executor。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创建Executor的NodeManager节点相当于Spark集群的Worker节点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4.executor进程启动后，</w:t>
      </w:r>
      <w:r>
        <w:rPr>
          <w:rFonts w:hint="eastAsia"/>
          <w:color w:val="FF0000"/>
          <w:lang w:val="en-US" w:eastAsia="zh-CN"/>
        </w:rPr>
        <w:t>向spark-submit命令执行的机器上的Dirver进程</w:t>
      </w:r>
      <w:r>
        <w:rPr>
          <w:rFonts w:hint="eastAsia"/>
          <w:lang w:val="en-US" w:eastAsia="zh-CN"/>
        </w:rPr>
        <w:t>进行</w:t>
      </w:r>
      <w:r>
        <w:rPr>
          <w:rFonts w:hint="eastAsia"/>
          <w:color w:val="FF0000"/>
          <w:lang w:val="en-US" w:eastAsia="zh-CN"/>
        </w:rPr>
        <w:t>反向注册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</w:t>
      </w:r>
      <w:r>
        <w:rPr>
          <w:rFonts w:hint="eastAsia"/>
          <w:color w:val="FF0000"/>
          <w:lang w:val="en-US" w:eastAsia="zh-CN"/>
        </w:rPr>
        <w:t>spark-submit命令执行的机器上的Dirver进程</w:t>
      </w:r>
      <w:r>
        <w:rPr>
          <w:rFonts w:hint="eastAsia"/>
          <w:lang w:val="en-US" w:eastAsia="zh-CN"/>
        </w:rPr>
        <w:t>会发送task到充当Worker的NodeManager的executor上执行。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client的优点：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1.因为Driver在本地，所以log日志都在本地，方便测试和调试。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client的缺点：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1.因为Driver进程在本地，所以本地的Driver需要与Yarn集群进行大量的通信，会占用大量的网络带宽，会被公司的运维警告，因为这可能会</w:t>
      </w:r>
      <w:r>
        <w:rPr>
          <w:rFonts w:hint="eastAsia"/>
          <w:color w:val="FF0000"/>
          <w:lang w:val="en-US" w:eastAsia="zh-CN"/>
        </w:rPr>
        <w:t>导致river进程所在的机器的其他进程占用不到网络带宽而挂掉</w:t>
      </w:r>
      <w:r>
        <w:rPr>
          <w:rFonts w:hint="eastAsia"/>
          <w:lang w:val="en-US"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Spark组件架构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"https://www.cnblogs.com/miqi1992/p/5621268.html"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https://www.cnblogs.com/miqi1992/p/5621268.html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3040" cy="2507615"/>
            <wp:effectExtent l="0" t="0" r="3810" b="6985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07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Application：</w:t>
      </w:r>
      <w:r>
        <w:rPr>
          <w:rFonts w:hint="eastAsia"/>
          <w:color w:val="FF0000"/>
          <w:lang w:val="en-US" w:eastAsia="zh-CN"/>
        </w:rPr>
        <w:t>Application就是我们</w:t>
      </w:r>
      <w:r>
        <w:rPr>
          <w:rFonts w:hint="eastAsia"/>
          <w:color w:val="FFC000"/>
          <w:lang w:val="en-US" w:eastAsia="zh-CN"/>
        </w:rPr>
        <w:t>编写</w:t>
      </w:r>
      <w:r>
        <w:rPr>
          <w:rFonts w:hint="eastAsia"/>
          <w:color w:val="FF0000"/>
          <w:lang w:val="en-US" w:eastAsia="zh-CN"/>
        </w:rPr>
        <w:t>的</w:t>
      </w:r>
      <w:r>
        <w:rPr>
          <w:rFonts w:hint="eastAsia"/>
          <w:color w:val="FFC000"/>
          <w:lang w:val="en-US" w:eastAsia="zh-CN"/>
        </w:rPr>
        <w:t>应用程序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 Program：每个Spark应用（Spark Application）都由一个</w:t>
      </w:r>
      <w:r>
        <w:rPr>
          <w:rFonts w:hint="eastAsia"/>
          <w:color w:val="FF0000"/>
          <w:lang w:val="en-US" w:eastAsia="zh-CN"/>
        </w:rPr>
        <w:t>驱动程序</w:t>
      </w:r>
      <w:r>
        <w:rPr>
          <w:rFonts w:hint="eastAsia"/>
          <w:lang w:val="en-US" w:eastAsia="zh-CN"/>
        </w:rPr>
        <w:t>（Driver Program）来</w:t>
      </w:r>
      <w:r>
        <w:rPr>
          <w:rFonts w:hint="eastAsia"/>
          <w:color w:val="FF0000"/>
          <w:lang w:val="en-US" w:eastAsia="zh-CN"/>
        </w:rPr>
        <w:t>发起</w:t>
      </w:r>
      <w:r>
        <w:rPr>
          <w:rFonts w:hint="eastAsia"/>
          <w:lang w:val="en-US" w:eastAsia="zh-CN"/>
        </w:rPr>
        <w:t>集群的所有并行操作。</w:t>
      </w:r>
      <w:r>
        <w:rPr>
          <w:rFonts w:hint="eastAsia"/>
          <w:color w:val="FF0000"/>
          <w:lang w:val="en-US" w:eastAsia="zh-CN"/>
        </w:rPr>
        <w:t>Driver Program这个进程会去运行我们编写的Application应用程序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（注意：Driver Program是一个</w:t>
      </w:r>
      <w:r>
        <w:rPr>
          <w:rFonts w:hint="eastAsia"/>
          <w:color w:val="FF0000"/>
          <w:lang w:val="en-US" w:eastAsia="zh-CN"/>
        </w:rPr>
        <w:t>Driver</w:t>
      </w:r>
      <w:r>
        <w:rPr>
          <w:rFonts w:hint="eastAsia"/>
          <w:color w:val="FFC000"/>
          <w:lang w:val="en-US" w:eastAsia="zh-CN"/>
        </w:rPr>
        <w:t>进程</w:t>
      </w:r>
      <w:r>
        <w:rPr>
          <w:rFonts w:hint="eastAsia"/>
          <w:color w:val="FF0000"/>
          <w:lang w:val="en-US" w:eastAsia="zh-CN"/>
        </w:rPr>
        <w:t>，它存在于提交Spark应用的机器上</w:t>
      </w:r>
      <w:r>
        <w:rPr>
          <w:rFonts w:hint="eastAsia"/>
          <w:lang w:val="en-US" w:eastAsia="zh-CN"/>
        </w:rPr>
        <w:t>。如果是本地开发，Driver进程就在Windows机器，如果在Spark集群的某一个节点上运行spark submit命令，则Driver进程就在该Spark节点上）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Cluster Manager：资源管理器。</w:t>
      </w:r>
      <w:r>
        <w:rPr>
          <w:rFonts w:hint="eastAsia"/>
          <w:color w:val="FF0000"/>
          <w:lang w:val="en-US" w:eastAsia="zh-CN"/>
        </w:rPr>
        <w:t>在Standlone模式下是Master节点</w:t>
      </w:r>
      <w:r>
        <w:rPr>
          <w:rFonts w:hint="eastAsia"/>
          <w:lang w:val="en-US" w:eastAsia="zh-CN"/>
        </w:rPr>
        <w:t>，在YARN模式下是ResourceManager。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（注意：资源管理器是可插拔的）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Worker Node：工作节点（包含执行器和缓存，执行器负责执行任务，缓存负责</w:t>
      </w:r>
      <w:r>
        <w:rPr>
          <w:rFonts w:hint="eastAsia"/>
          <w:color w:val="FF0000"/>
          <w:lang w:val="en-US" w:eastAsia="zh-CN"/>
        </w:rPr>
        <w:t>缓存RDD的某个分区</w:t>
      </w:r>
      <w:r>
        <w:rPr>
          <w:rFonts w:hint="eastAsia"/>
          <w:lang w:val="en-US" w:eastAsia="zh-CN"/>
        </w:rPr>
        <w:t>）。在Standlone模式下是Slave节点，在YARN模式下是NodeManager，负责启动Executor。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（注意：Worker节点除了会在自己节点启动Worker进程，还会启动Executor进程）</w:t>
      </w:r>
    </w:p>
    <w:p>
      <w:p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Executor：执行器，在Worker Node上启动，负责计算任务（Task）。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（注意：Executor启动后，会</w:t>
      </w:r>
      <w:r>
        <w:rPr>
          <w:rFonts w:hint="eastAsia"/>
          <w:color w:val="FF0000"/>
          <w:lang w:val="en-US" w:eastAsia="zh-CN"/>
        </w:rPr>
        <w:t>向Driver进行反注册</w:t>
      </w:r>
      <w:r>
        <w:rPr>
          <w:rFonts w:hint="eastAsia"/>
          <w:lang w:val="en-US" w:eastAsia="zh-CN"/>
        </w:rPr>
        <w:t>，这样Driver就知道有哪些Executor为它服务了）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（注意：Executor</w:t>
      </w:r>
      <w:r>
        <w:rPr>
          <w:rFonts w:hint="eastAsia"/>
          <w:color w:val="FF0000"/>
          <w:lang w:val="en-US" w:eastAsia="zh-CN"/>
        </w:rPr>
        <w:t>反注册后</w:t>
      </w:r>
      <w:r>
        <w:rPr>
          <w:rFonts w:hint="eastAsia"/>
          <w:lang w:val="en-US" w:eastAsia="zh-CN"/>
        </w:rPr>
        <w:t>，Driver会</w:t>
      </w:r>
      <w:r>
        <w:rPr>
          <w:rFonts w:hint="eastAsia"/>
          <w:color w:val="FF0000"/>
          <w:lang w:val="en-US" w:eastAsia="zh-CN"/>
        </w:rPr>
        <w:t>提交很多Task（算子操作）到Executor</w:t>
      </w:r>
      <w:r>
        <w:rPr>
          <w:rFonts w:hint="eastAsia"/>
          <w:lang w:val="en-US" w:eastAsia="zh-CN"/>
        </w:rPr>
        <w:t>上，Executor会</w:t>
      </w:r>
      <w:r>
        <w:rPr>
          <w:rFonts w:hint="eastAsia"/>
          <w:color w:val="FF0000"/>
          <w:lang w:val="en-US" w:eastAsia="zh-CN"/>
        </w:rPr>
        <w:t>启动很多个线程去执行</w:t>
      </w:r>
      <w:r>
        <w:rPr>
          <w:rFonts w:hint="eastAsia"/>
          <w:lang w:val="en-US" w:eastAsia="zh-CN"/>
        </w:rPr>
        <w:t>这些Task（算子操作））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SparkContext：整个Spark应用（Spark Application）的上下文，负责控制</w:t>
      </w:r>
      <w:r>
        <w:rPr>
          <w:rFonts w:hint="eastAsia"/>
          <w:color w:val="FF0000"/>
          <w:lang w:val="en-US" w:eastAsia="zh-CN"/>
        </w:rPr>
        <w:t>应用的生命周期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4.2.1 分布式内存存储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Spark读取的90W数据，不会只存储在一个节点上，而是会存储在</w:t>
      </w:r>
      <w:r>
        <w:rPr>
          <w:rFonts w:hint="eastAsia"/>
          <w:color w:val="FF0000"/>
          <w:lang w:val="en-US" w:eastAsia="zh-CN"/>
        </w:rPr>
        <w:t>多个Spark节点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内存</w:t>
      </w:r>
      <w:r>
        <w:rPr>
          <w:rFonts w:hint="eastAsia"/>
          <w:lang w:val="en-US" w:eastAsia="zh-CN"/>
        </w:rPr>
        <w:t>中。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3175000"/>
            <wp:effectExtent l="0" t="0" r="2540" b="635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注意：处理完的数据量不能少于30M，也可能大于30M，处理完的数据可能会移动到其他节点上</w:t>
      </w:r>
      <w:r>
        <w:rPr>
          <w:rFonts w:hint="eastAsia"/>
          <w:lang w:eastAsia="zh-CN"/>
        </w:rPr>
        <w:t>）</w:t>
      </w:r>
    </w:p>
    <w:p>
      <w:pPr>
        <w:ind w:firstLine="420" w:firstLineChars="0"/>
        <w:jc w:val="both"/>
        <w:rPr>
          <w:rFonts w:hint="eastAsia"/>
          <w:lang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878455"/>
            <wp:effectExtent l="0" t="0" r="8890" b="17145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7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Spark Shell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Spark shell和其他shell的不同点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其他shell只能用单机的硬盘或内存操作数据，而Spark shell可以用</w:t>
      </w:r>
      <w:r>
        <w:rPr>
          <w:rFonts w:hint="eastAsia"/>
          <w:color w:val="FF0000"/>
          <w:lang w:val="en-US" w:eastAsia="zh-CN"/>
        </w:rPr>
        <w:t>多机的硬盘或内存</w:t>
      </w:r>
      <w:r>
        <w:rPr>
          <w:rFonts w:hint="eastAsia"/>
          <w:lang w:val="en-US" w:eastAsia="zh-CN"/>
        </w:rPr>
        <w:t>操作数据，且分发操作由Spark自动控制完成。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 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一个SparkContext对象</w:t>
      </w:r>
      <w:r>
        <w:rPr>
          <w:rFonts w:hint="eastAsia"/>
          <w:lang w:val="en-US" w:eastAsia="zh-CN"/>
        </w:rPr>
        <w:t>表示对Spark计算集群的</w:t>
      </w:r>
      <w:r>
        <w:rPr>
          <w:rFonts w:hint="eastAsia"/>
          <w:color w:val="FF0000"/>
          <w:lang w:val="en-US" w:eastAsia="zh-CN"/>
        </w:rPr>
        <w:t>一个连接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52390" cy="2124075"/>
            <wp:effectExtent l="0" t="0" r="10160" b="952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4.4.1 Spark驱动程序和SparkContext的关系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每个Spark应用都通过一个驱动器程序来发起集群中的并行操作。驱动器程序包含了main函数。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Spark驱动程序通过创建一个SparkContext来访问Spark计算集群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（注意：驱动程序就是我们平时Scala/Python/Java写的程序，包含了main函数）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152390" cy="2124075"/>
            <wp:effectExtent l="0" t="0" r="10160" b="952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4.4.2 SparkConf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可以通过创建一个</w:t>
      </w:r>
      <w:r>
        <w:rPr>
          <w:rFonts w:hint="eastAsia"/>
          <w:color w:val="FF0000"/>
          <w:lang w:val="en-US" w:eastAsia="zh-CN"/>
        </w:rPr>
        <w:t>SparkConf来配置Spark应用</w:t>
      </w:r>
      <w:r>
        <w:rPr>
          <w:rFonts w:hint="eastAsia"/>
          <w:lang w:val="en-US" w:eastAsia="zh-CN"/>
        </w:rPr>
        <w:t>，然后基于这个Spark Conf来创建一个SparkContext对象。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3856990" cy="847725"/>
            <wp:effectExtent l="0" t="0" r="10160" b="952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 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RDD（Resilient Distributed Dataset，弹性分布式数据集）是不可变的</w:t>
      </w:r>
      <w:r>
        <w:rPr>
          <w:rFonts w:hint="eastAsia"/>
          <w:color w:val="FF0000"/>
          <w:lang w:val="en-US" w:eastAsia="zh-CN"/>
        </w:rPr>
        <w:t>分布式</w:t>
      </w:r>
      <w:r>
        <w:rPr>
          <w:rFonts w:hint="eastAsia"/>
          <w:lang w:val="en-US" w:eastAsia="zh-CN"/>
        </w:rPr>
        <w:t>数据</w:t>
      </w:r>
      <w:r>
        <w:rPr>
          <w:rFonts w:hint="eastAsia"/>
          <w:color w:val="FF0000"/>
          <w:lang w:val="en-US" w:eastAsia="zh-CN"/>
        </w:rPr>
        <w:t>集合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 分区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每个RDD都被分为多个分区，</w:t>
      </w:r>
      <w:r>
        <w:rPr>
          <w:rFonts w:hint="eastAsia"/>
          <w:color w:val="FF0000"/>
          <w:lang w:val="en-US" w:eastAsia="zh-CN"/>
        </w:rPr>
        <w:t>每个分区</w:t>
      </w:r>
      <w:r>
        <w:rPr>
          <w:rFonts w:hint="eastAsia"/>
          <w:lang w:val="en-US" w:eastAsia="zh-CN"/>
        </w:rPr>
        <w:t>运行在Spark集群中的</w:t>
      </w:r>
      <w:r>
        <w:rPr>
          <w:rFonts w:hint="eastAsia"/>
          <w:color w:val="FF0000"/>
          <w:lang w:val="en-US" w:eastAsia="zh-CN"/>
        </w:rPr>
        <w:t>不同节点</w:t>
      </w:r>
      <w:r>
        <w:rPr>
          <w:rFonts w:hint="eastAsia"/>
          <w:lang w:val="en-US" w:eastAsia="zh-CN"/>
        </w:rPr>
        <w:t>上，这也是</w:t>
      </w:r>
      <w:r>
        <w:rPr>
          <w:rFonts w:hint="eastAsia"/>
          <w:color w:val="FF0000"/>
          <w:lang w:val="en-US" w:eastAsia="zh-CN"/>
        </w:rPr>
        <w:t>为什么RDD叫做分布式</w:t>
      </w:r>
      <w:r>
        <w:rPr>
          <w:rFonts w:hint="eastAsia"/>
          <w:lang w:val="en-US" w:eastAsia="zh-CN"/>
        </w:rPr>
        <w:t>数据集的原因。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比如：一个RDD如果有90W数据，这90W数据假设分为了9个分区，每个分区10W数据，每个分区分布在Spark的1个节点上。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（注意：如果每个分区10W数据，但是每个节点的内存只能容纳5W数据，则</w:t>
      </w:r>
      <w:r>
        <w:rPr>
          <w:rFonts w:hint="eastAsia"/>
          <w:color w:val="FF0000"/>
          <w:lang w:val="en-US" w:eastAsia="zh-CN"/>
        </w:rPr>
        <w:t>每个分区的部分数据会写入磁盘上</w:t>
      </w:r>
      <w:r>
        <w:rPr>
          <w:rFonts w:hint="eastAsia"/>
          <w:lang w:val="en-US" w:eastAsia="zh-CN"/>
        </w:rPr>
        <w:t>，这种内存和磁盘的</w:t>
      </w:r>
      <w:r>
        <w:rPr>
          <w:rFonts w:hint="eastAsia"/>
          <w:color w:val="FF0000"/>
          <w:lang w:val="en-US" w:eastAsia="zh-CN"/>
        </w:rPr>
        <w:t>切换存储</w:t>
      </w:r>
      <w:r>
        <w:rPr>
          <w:rFonts w:hint="eastAsia"/>
          <w:lang w:val="en-US" w:eastAsia="zh-CN"/>
        </w:rPr>
        <w:t>就是</w:t>
      </w:r>
      <w:r>
        <w:rPr>
          <w:rFonts w:hint="eastAsia"/>
          <w:color w:val="FF0000"/>
          <w:lang w:val="en-US" w:eastAsia="zh-CN"/>
        </w:rPr>
        <w:t>弹性存储，这也是为什么RDD叫做弹性数据集</w:t>
      </w:r>
      <w:r>
        <w:rPr>
          <w:rFonts w:hint="eastAsia"/>
          <w:color w:val="auto"/>
          <w:lang w:val="en-US" w:eastAsia="zh-CN"/>
        </w:rPr>
        <w:t>的原因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3197860"/>
            <wp:effectExtent l="0" t="0" r="8255" b="2540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7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图2（弹性存储，分区部分数据存储在磁盘）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52570" cy="3919855"/>
            <wp:effectExtent l="0" t="0" r="5080" b="4445"/>
            <wp:docPr id="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52570" cy="3919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图3（从文本文件读取RDD）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772410"/>
            <wp:effectExtent l="0" t="0" r="3175" b="8890"/>
            <wp:docPr id="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 创建RDD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法1：读取一个外部数据集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37840" cy="428625"/>
            <wp:effectExtent l="0" t="0" r="10160" b="9525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法2：在驱动器程序中</w:t>
      </w:r>
      <w:r>
        <w:rPr>
          <w:rFonts w:hint="eastAsia"/>
          <w:color w:val="FF0000"/>
          <w:lang w:val="en-US" w:eastAsia="zh-CN"/>
        </w:rPr>
        <w:t>分发</w:t>
      </w:r>
      <w:r>
        <w:rPr>
          <w:rFonts w:hint="eastAsia"/>
          <w:lang w:val="en-US" w:eastAsia="zh-CN"/>
        </w:rPr>
        <w:t>对象集合，比如：list、set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99840" cy="438150"/>
            <wp:effectExtent l="0" t="0" r="10160" b="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4.5.2.1 textFile 从文件中创建RDD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textFile (filePah) 从文件（</w:t>
      </w:r>
      <w:r>
        <w:rPr>
          <w:rFonts w:hint="eastAsia"/>
          <w:color w:val="FF0000"/>
          <w:lang w:val="en-US" w:eastAsia="zh-CN"/>
        </w:rPr>
        <w:t>本地文件或HDFS文件</w:t>
      </w:r>
      <w:r>
        <w:rPr>
          <w:rFonts w:hint="eastAsia"/>
          <w:lang w:val="en-US" w:eastAsia="zh-CN"/>
        </w:rPr>
        <w:t>）中创建RDD。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（注意：filePah可以是</w:t>
      </w:r>
      <w:r>
        <w:rPr>
          <w:rFonts w:hint="eastAsia"/>
          <w:color w:val="FF0000"/>
          <w:lang w:val="en-US" w:eastAsia="zh-CN"/>
        </w:rPr>
        <w:t>目录</w:t>
      </w:r>
      <w:r>
        <w:rPr>
          <w:rFonts w:hint="eastAsia"/>
          <w:lang w:val="en-US" w:eastAsia="zh-CN"/>
        </w:rPr>
        <w:t>，文件，</w:t>
      </w:r>
      <w:r>
        <w:rPr>
          <w:rFonts w:hint="eastAsia"/>
          <w:color w:val="FF0000"/>
          <w:lang w:val="en-US" w:eastAsia="zh-CN"/>
        </w:rPr>
        <w:t>文件通配符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压缩包</w:t>
      </w:r>
      <w:r>
        <w:rPr>
          <w:rFonts w:hint="eastAsia"/>
          <w:lang w:val="en-US" w:eastAsia="zh-CN"/>
        </w:rPr>
        <w:t>等等）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（注意：当使用textFile为hdfs文件创建RDD时，Spark默认为一个block创建一个分区，可以通过第二个参数手动指定分区，但</w:t>
      </w:r>
      <w:r>
        <w:rPr>
          <w:rFonts w:hint="eastAsia"/>
          <w:color w:val="FF0000"/>
          <w:lang w:val="en-US" w:eastAsia="zh-CN"/>
        </w:rPr>
        <w:t>分区数必须&gt;=block数</w:t>
      </w:r>
      <w:r>
        <w:rPr>
          <w:rFonts w:hint="eastAsia"/>
          <w:lang w:val="en-US" w:eastAsia="zh-CN"/>
        </w:rPr>
        <w:t>）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4.5.2.2 parallelize 从程序集合中创建RDD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2733040" cy="857250"/>
            <wp:effectExtent l="0" t="0" r="10160" b="0"/>
            <wp:docPr id="8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3304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ind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注意：parallelize 方法可以指定</w:t>
      </w:r>
      <w:r>
        <w:rPr>
          <w:rFonts w:hint="eastAsia"/>
          <w:color w:val="FF0000"/>
          <w:lang w:val="en-US" w:eastAsia="zh-CN"/>
        </w:rPr>
        <w:t>为该RDD创建多少个分区</w:t>
      </w:r>
      <w:r>
        <w:rPr>
          <w:rFonts w:hint="eastAsia"/>
          <w:lang w:eastAsia="zh-CN"/>
        </w:rPr>
        <w:t>）</w:t>
      </w:r>
    </w:p>
    <w:p>
      <w:pPr>
        <w:ind w:firstLine="420" w:firstLineChars="0"/>
        <w:jc w:val="both"/>
        <w:rPr>
          <w:rFonts w:hint="eastAsia"/>
          <w:lang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图2（为该RDD创建5个分区）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601345"/>
            <wp:effectExtent l="0" t="0" r="7620" b="8255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01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 RDD支持的操作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RDD创建后，支持两种类型的操作，转化操作（transformation）和行动操作（action）。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转化操作：</w:t>
      </w:r>
      <w:r>
        <w:rPr>
          <w:rFonts w:hint="eastAsia"/>
          <w:color w:val="FF0000"/>
          <w:lang w:val="en-US" w:eastAsia="zh-CN"/>
        </w:rPr>
        <w:t>由一个RDD生成一个新的RDD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（转化操作：过滤后，生成一个新的只包含Python单词的字符串的新的RDD）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09390" cy="552450"/>
            <wp:effectExtent l="0" t="0" r="10160" b="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行动操作：行动操作会对RDD计算得出一个结果，并将</w:t>
      </w:r>
      <w:r>
        <w:rPr>
          <w:rFonts w:hint="eastAsia"/>
          <w:color w:val="FF0000"/>
          <w:lang w:val="en-US" w:eastAsia="zh-CN"/>
        </w:rPr>
        <w:t>这个结果返回到驱动程序</w:t>
      </w:r>
      <w:r>
        <w:rPr>
          <w:rFonts w:hint="eastAsia"/>
          <w:lang w:val="en-US" w:eastAsia="zh-CN"/>
        </w:rPr>
        <w:t>中，或将结果存储到外部存储程序（比如：HDFS）中。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默认情况下，Spark的RDD在每次调用行动操作的时候，都会重新计算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（行动操作，返回一个结果给驱动程序）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561590" cy="514350"/>
            <wp:effectExtent l="0" t="0" r="10160" b="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4.5.3.1 转化操作和行动操作的区别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1.转化操作的返回值是RDD，行动操作的返回值是其他类型。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2.转化操作是由一个RDD生成一个新的RDD，行动操作是返回结果给驱动程序或将结果存储到外部存储程序（如HDFS）中。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  <w:r>
        <w:rPr>
          <w:rFonts w:hint="eastAsia"/>
          <w:color w:val="FF0000"/>
          <w:lang w:val="en-US" w:eastAsia="zh-CN"/>
        </w:rPr>
        <w:t>只有转化操作（transformation）是不会执行的</w:t>
      </w:r>
      <w:r>
        <w:rPr>
          <w:rFonts w:hint="eastAsia"/>
          <w:lang w:val="en-US" w:eastAsia="zh-CN"/>
        </w:rPr>
        <w:t>，必须有行动操作（action）才会执行。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 转化操作（transformation）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 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map接收一个函数（x=&gt;x*x），把这个函数应用于RDD中的每个元素，将函数的返回结果作为新的RDD中对应元素的值。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（注意：map()函数的返回值类型不需要和输入类型一样，比如输入类型是RDD[String]，返回值类型可以是RDD[Double]）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1171575"/>
            <wp:effectExtent l="0" t="0" r="10160" b="9525"/>
            <wp:docPr id="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 filter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filter接收一个函数（x=&gt;x!=1），把这个函数应用于RDD中的每个元素，将RDD中满足该函数（</w:t>
      </w:r>
      <w:r>
        <w:rPr>
          <w:rFonts w:hint="eastAsia"/>
          <w:color w:val="FF0000"/>
          <w:lang w:val="en-US" w:eastAsia="zh-CN"/>
        </w:rPr>
        <w:t>只要那些func返回true的元素</w:t>
      </w:r>
      <w:r>
        <w:rPr>
          <w:rFonts w:hint="eastAsia"/>
          <w:lang w:val="en-US" w:eastAsia="zh-CN"/>
        </w:rPr>
        <w:t>）的元素放入新的RDD中。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1171575"/>
            <wp:effectExtent l="0" t="0" r="10160" b="9525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4.5.3.2.3 flatMap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flatMap接收一个函数（line=&gt;line.split(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)），把这个函数应用于</w:t>
      </w:r>
      <w:r>
        <w:rPr>
          <w:rFonts w:hint="eastAsia"/>
          <w:color w:val="FF0000"/>
          <w:lang w:val="en-US" w:eastAsia="zh-CN"/>
        </w:rPr>
        <w:t>RDD中的每个元素</w:t>
      </w:r>
      <w:r>
        <w:rPr>
          <w:rFonts w:hint="eastAsia"/>
          <w:lang w:val="en-US" w:eastAsia="zh-CN"/>
        </w:rPr>
        <w:t>，每个元素返回一个迭代器，</w:t>
      </w:r>
      <w:r>
        <w:rPr>
          <w:rFonts w:hint="eastAsia"/>
          <w:color w:val="FF0000"/>
          <w:lang w:val="en-US" w:eastAsia="zh-CN"/>
        </w:rPr>
        <w:t>但新的RDD不是由迭代器组成的，而是由各迭代器能访问到的所有元素组成的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95065" cy="695325"/>
            <wp:effectExtent l="0" t="0" r="635" b="9525"/>
            <wp:docPr id="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4.5.3.2.4 distinct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因为RDD中经常会包含一些重复元素，RDD.distinct()可以对RDD进行去重。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（注意：distinct()的开销很大，因为它需要将</w:t>
      </w:r>
      <w:r>
        <w:rPr>
          <w:rFonts w:hint="eastAsia"/>
          <w:color w:val="FF0000"/>
          <w:lang w:val="en-US" w:eastAsia="zh-CN"/>
        </w:rPr>
        <w:t>所有元素</w:t>
      </w:r>
      <w:r>
        <w:rPr>
          <w:rFonts w:hint="eastAsia"/>
          <w:lang w:val="en-US" w:eastAsia="zh-CN"/>
        </w:rPr>
        <w:t>通过</w:t>
      </w:r>
      <w:r>
        <w:rPr>
          <w:rFonts w:hint="eastAsia"/>
          <w:color w:val="FF0000"/>
          <w:lang w:val="en-US" w:eastAsia="zh-CN"/>
        </w:rPr>
        <w:t>网络（因为数据是分布式存储的）</w:t>
      </w:r>
      <w:r>
        <w:rPr>
          <w:rFonts w:hint="eastAsia"/>
          <w:lang w:val="en-US" w:eastAsia="zh-CN"/>
        </w:rPr>
        <w:t>进行混洗（shuffle），从而确保每个元素只有一份）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4.5.3.2.5 union，intersaction，subtract，cartesian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union是并集，对2个RDD求并集形成一个新的RDD。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intersaction是交集，对2个RDD求交集形成一个新的RDD。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（注意：intersaction不仅会去掉2个RDD中重复的元素，还会通过混洗去除单个RDD中重复的元素，所以intersaction的性能会比union差很多）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subtract是差集，返回只存在于第一个RDD中，但不存在于第二个RDD中的所有元素组成的新的RDD。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cartesian是笛卡儿积，对2个RDD求笛卡儿积集形成一个新的RDD。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图1（cartesian（笛卡尔积）的结果）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866515" cy="1581150"/>
            <wp:effectExtent l="0" t="0" r="635" b="0"/>
            <wp:docPr id="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4.5.3.2.9 reduceByKey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，返回一个新元素，reduce是合并是意思，新元素的</w:t>
      </w:r>
      <w:r>
        <w:rPr>
          <w:rFonts w:hint="eastAsia"/>
          <w:color w:val="FF0000"/>
          <w:lang w:val="en-US" w:eastAsia="zh-CN"/>
        </w:rPr>
        <w:t>key是原来的key，value是原来的2个元素的value合并后的value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（注意：reduceByKey首先会在</w:t>
      </w:r>
      <w:r>
        <w:rPr>
          <w:rFonts w:hint="eastAsia"/>
          <w:color w:val="FF0000"/>
          <w:lang w:val="en-US" w:eastAsia="zh-CN"/>
        </w:rPr>
        <w:t>原</w:t>
      </w:r>
      <w:r>
        <w:rPr>
          <w:rFonts w:hint="eastAsia"/>
          <w:lang w:val="en-US" w:eastAsia="zh-CN"/>
        </w:rPr>
        <w:t>分区所在节点根据key进行combine，然后根据key进行shuffle，key值的hash值相同的shuffle到同一个节点）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（注意：combine之后的分区合起来其实也是一个RDD，但不是程序里面出现的RDD，是隐藏的RDD）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reduceByKey是transformation操作，而不是action操作</w:t>
      </w:r>
      <w:r>
        <w:rPr>
          <w:rFonts w:hint="eastAsia"/>
          <w:lang w:val="en-US" w:eastAsia="zh-CN"/>
        </w:rPr>
        <w:t>，因为reduceByKey算子</w:t>
      </w:r>
      <w:r>
        <w:rPr>
          <w:rFonts w:hint="eastAsia"/>
          <w:color w:val="FF0000"/>
          <w:lang w:val="en-US" w:eastAsia="zh-CN"/>
        </w:rPr>
        <w:t>返回的是一个新的Pair RDD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图1（在原分区所在节点根据key进行combine）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38725" cy="2958465"/>
            <wp:effectExtent l="0" t="0" r="9525" b="13335"/>
            <wp:docPr id="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958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297555"/>
            <wp:effectExtent l="0" t="0" r="8890" b="17145"/>
            <wp:docPr id="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97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4.5.3.2.10 fold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fold和reduce一样，接收一个函数（(x,y)=&gt;x+y），把这个函数应用于RDD中的2个元素，返回一个新元素。不同的是需要提供一个初始值。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76015" cy="219075"/>
            <wp:effectExtent l="0" t="0" r="635" b="9525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7601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r>
        <w:drawing>
          <wp:inline distT="0" distB="0" distL="114300" distR="114300">
            <wp:extent cx="4695190" cy="285750"/>
            <wp:effectExtent l="0" t="0" r="10160" b="0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4.5.3.2.11 groupByKey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，返回一个新元素，这个新元素的key就是原来的key，value就是原本的2个元素的</w:t>
      </w:r>
      <w:r>
        <w:rPr>
          <w:rFonts w:hint="eastAsia"/>
          <w:color w:val="FF0000"/>
          <w:lang w:val="en-US" w:eastAsia="zh-CN"/>
        </w:rPr>
        <w:t>value组成的集合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4.5.3.2.12 sortByKey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</w:t>
      </w:r>
      <w:r>
        <w:rPr>
          <w:rFonts w:hint="eastAsia"/>
          <w:color w:val="FF0000"/>
          <w:lang w:val="en-US" w:eastAsia="zh-CN"/>
        </w:rPr>
        <w:t>新元素的key和value都是原来的</w:t>
      </w:r>
      <w:r>
        <w:rPr>
          <w:rFonts w:hint="eastAsia"/>
          <w:lang w:val="en-US" w:eastAsia="zh-CN"/>
        </w:rPr>
        <w:t>，但是</w:t>
      </w:r>
      <w:r>
        <w:rPr>
          <w:rFonts w:hint="eastAsia"/>
          <w:color w:val="FF0000"/>
          <w:lang w:val="en-US" w:eastAsia="zh-CN"/>
        </w:rPr>
        <w:t>在新RDD中根据key进行了排序</w:t>
      </w:r>
      <w:r>
        <w:rPr>
          <w:rFonts w:hint="eastAsia"/>
          <w:lang w:val="en-US" w:eastAsia="zh-CN"/>
        </w:rPr>
        <w:t>。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4.5.3.2.13 join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把这个函数应用于2个RDD中的（</w:t>
      </w:r>
      <w:r>
        <w:rPr>
          <w:rFonts w:hint="eastAsia"/>
          <w:color w:val="FF0000"/>
          <w:lang w:val="en-US" w:eastAsia="zh-CN"/>
        </w:rPr>
        <w:t>RDD1中取一个元素RDD v1，然后从RDD2中取所有key=（RDD v1的key）的元素，RDD2中的每一个元素RDD v2和RDD v1组成一个新元素</w:t>
      </w:r>
      <w:r>
        <w:rPr>
          <w:rFonts w:hint="eastAsia"/>
          <w:lang w:val="en-US" w:eastAsia="zh-CN"/>
        </w:rPr>
        <w:t>），新元素的key和原来相同，新元素的value是原来的key相同的</w:t>
      </w:r>
      <w:r>
        <w:rPr>
          <w:rFonts w:hint="eastAsia"/>
          <w:color w:val="FF0000"/>
          <w:lang w:val="en-US" w:eastAsia="zh-CN"/>
        </w:rPr>
        <w:t>2</w:t>
      </w:r>
      <w:r>
        <w:rPr>
          <w:rFonts w:hint="eastAsia"/>
          <w:lang w:val="en-US" w:eastAsia="zh-CN"/>
        </w:rPr>
        <w:t>个元素的</w:t>
      </w:r>
      <w:r>
        <w:rPr>
          <w:rFonts w:hint="eastAsia"/>
          <w:color w:val="FF0000"/>
          <w:lang w:val="en-US" w:eastAsia="zh-CN"/>
        </w:rPr>
        <w:t>value组成的二元元组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（注意：其实类似于SQL里面的</w:t>
      </w:r>
      <w:r>
        <w:rPr>
          <w:rFonts w:hint="eastAsia"/>
          <w:color w:val="FF0000"/>
          <w:lang w:val="en-US" w:eastAsia="zh-CN"/>
        </w:rPr>
        <w:t>内连接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如果RDD2中有2个以上的元素和RDD v1匹配成功</w:t>
      </w:r>
      <w:r>
        <w:rPr>
          <w:rFonts w:hint="eastAsia"/>
          <w:lang w:val="en-US" w:eastAsia="zh-CN"/>
        </w:rPr>
        <w:t>，则每个RDD v2和RDD v1组成一个新元素，</w:t>
      </w:r>
      <w:r>
        <w:rPr>
          <w:rFonts w:hint="eastAsia"/>
          <w:color w:val="FF0000"/>
          <w:lang w:val="en-US" w:eastAsia="zh-CN"/>
        </w:rPr>
        <w:t>最后返回2个以上的新元素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（注意：join后的结果中，</w:t>
      </w:r>
      <w:r>
        <w:rPr>
          <w:rFonts w:hint="eastAsia"/>
          <w:color w:val="FF0000"/>
          <w:lang w:val="en-US" w:eastAsia="zh-CN"/>
        </w:rPr>
        <w:t>一个key可以有多个新元素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525780"/>
            <wp:effectExtent l="0" t="0" r="5715" b="7620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5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1108710"/>
            <wp:effectExtent l="0" t="0" r="3175" b="15240"/>
            <wp:docPr id="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0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162175" cy="1323975"/>
            <wp:effectExtent l="0" t="0" r="9525" b="9525"/>
            <wp:docPr id="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4.5.3.2.14 cogroup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把这个函数应用于2个RDD中的相同key的元素的value聚合到一个二元元组中，该二元元组的第一个位置是第一个RDD的value的可迭代对象，第二个位置是第二个RDD的value的可迭代对象。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（注意：cogroup后的结果中，</w:t>
      </w:r>
      <w:r>
        <w:rPr>
          <w:rFonts w:hint="eastAsia"/>
          <w:color w:val="FF0000"/>
          <w:lang w:val="en-US" w:eastAsia="zh-CN"/>
        </w:rPr>
        <w:t>一个key只有1个新元素</w:t>
      </w:r>
      <w:r>
        <w:rPr>
          <w:rFonts w:hint="eastAsia"/>
          <w:lang w:val="en-US" w:eastAsia="zh-CN"/>
        </w:rPr>
        <w:t>）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 行动操作（action）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一个action操作会</w:t>
      </w:r>
      <w:r>
        <w:rPr>
          <w:rFonts w:hint="eastAsia"/>
          <w:color w:val="FF0000"/>
          <w:lang w:val="en-US" w:eastAsia="zh-CN"/>
        </w:rPr>
        <w:t>触发一个Spark Job</w:t>
      </w:r>
      <w:r>
        <w:rPr>
          <w:rFonts w:hint="eastAsia"/>
          <w:lang w:val="en-US" w:eastAsia="zh-CN"/>
        </w:rPr>
        <w:t>执行，然后Driver程序会</w:t>
      </w:r>
      <w:r>
        <w:rPr>
          <w:rFonts w:hint="eastAsia"/>
          <w:color w:val="FF0000"/>
          <w:lang w:val="en-US" w:eastAsia="zh-CN"/>
        </w:rPr>
        <w:t>提交Task到</w:t>
      </w:r>
      <w:r>
        <w:rPr>
          <w:rFonts w:hint="eastAsia"/>
          <w:lang w:val="en-US" w:eastAsia="zh-CN"/>
        </w:rPr>
        <w:t>Spark集群中的</w:t>
      </w:r>
      <w:r>
        <w:rPr>
          <w:rFonts w:hint="eastAsia"/>
          <w:color w:val="FF0000"/>
          <w:lang w:val="en-US" w:eastAsia="zh-CN"/>
        </w:rPr>
        <w:t>Executor中执行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（注意：如果是textFile读取文件，</w:t>
      </w:r>
      <w:r>
        <w:rPr>
          <w:rFonts w:hint="eastAsia"/>
          <w:color w:val="FF0000"/>
          <w:lang w:val="en-US" w:eastAsia="zh-CN"/>
        </w:rPr>
        <w:t>Executor收到Task后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才会去</w:t>
      </w:r>
      <w:r>
        <w:rPr>
          <w:rFonts w:hint="eastAsia"/>
          <w:lang w:val="en-US" w:eastAsia="zh-CN"/>
        </w:rPr>
        <w:t>本地文件或HDFS</w:t>
      </w:r>
      <w:r>
        <w:rPr>
          <w:rFonts w:hint="eastAsia"/>
          <w:color w:val="FF0000"/>
          <w:lang w:val="en-US" w:eastAsia="zh-CN"/>
        </w:rPr>
        <w:t>文件读取数据</w:t>
      </w:r>
      <w:r>
        <w:rPr>
          <w:rFonts w:hint="eastAsia"/>
          <w:color w:val="FFC000"/>
          <w:lang w:val="en-US" w:eastAsia="zh-CN"/>
        </w:rPr>
        <w:t>到Task所在的Worker节点的内存中</w:t>
      </w:r>
      <w:r>
        <w:rPr>
          <w:rFonts w:hint="eastAsia"/>
          <w:color w:val="FF0000"/>
          <w:lang w:val="en-US" w:eastAsia="zh-CN"/>
        </w:rPr>
        <w:t>，执行算子操作等等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（注意：只有第一个job执行完了，才会去执行第二个action操作的代码，从而触发第二个job的执行）</w:t>
      </w:r>
    </w:p>
    <w:p>
      <w:pPr>
        <w:pStyle w:val="6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4.5.3.3.1 foreach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foreach会对RDD中的</w:t>
      </w:r>
      <w:r>
        <w:rPr>
          <w:rFonts w:hint="eastAsia"/>
          <w:color w:val="FF0000"/>
          <w:lang w:val="en-US" w:eastAsia="zh-CN"/>
        </w:rPr>
        <w:t>每个元素</w:t>
      </w:r>
      <w:r>
        <w:rPr>
          <w:rFonts w:hint="eastAsia"/>
          <w:lang w:val="en-US" w:eastAsia="zh-CN"/>
        </w:rPr>
        <w:t>进行操作，但</w:t>
      </w:r>
      <w:r>
        <w:rPr>
          <w:rFonts w:hint="eastAsia"/>
          <w:color w:val="FF0000"/>
          <w:lang w:val="en-US" w:eastAsia="zh-CN"/>
        </w:rPr>
        <w:t>不返回</w:t>
      </w:r>
      <w:r>
        <w:rPr>
          <w:rFonts w:hint="eastAsia"/>
          <w:lang w:val="en-US" w:eastAsia="zh-CN"/>
        </w:rPr>
        <w:t>给驱动程序。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（注意：foreach是</w:t>
      </w:r>
      <w:r>
        <w:rPr>
          <w:rFonts w:hint="eastAsia"/>
          <w:color w:val="FF0000"/>
          <w:lang w:val="en-US" w:eastAsia="zh-CN"/>
        </w:rPr>
        <w:t>在远程的Spark集群中执行</w:t>
      </w:r>
      <w:r>
        <w:rPr>
          <w:rFonts w:hint="eastAsia"/>
          <w:lang w:val="en-US" w:eastAsia="zh-CN"/>
        </w:rPr>
        <w:t>的，而不是在Driver程序的内存中执行的，所以</w:t>
      </w:r>
      <w:r>
        <w:rPr>
          <w:rFonts w:hint="eastAsia"/>
          <w:color w:val="FF0000"/>
          <w:lang w:val="en-US" w:eastAsia="zh-CN"/>
        </w:rPr>
        <w:t>性能会很快</w:t>
      </w:r>
      <w:r>
        <w:rPr>
          <w:rFonts w:hint="eastAsia"/>
          <w:lang w:val="en-US" w:eastAsia="zh-CN"/>
        </w:rPr>
        <w:t>。）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4.5.3.3.2 reduce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reduce接收一个函数（(x,y)=&gt;x+y），把这个函数应用于RDD中的2个元素，返回一个合并后的</w:t>
      </w:r>
      <w:r>
        <w:rPr>
          <w:rFonts w:hint="eastAsia"/>
          <w:color w:val="FF0000"/>
          <w:lang w:val="en-US" w:eastAsia="zh-CN"/>
        </w:rPr>
        <w:t>值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（注意：reduce要求函数返回值和RDD中的元素类型相同，比如图1中sum的类型和RDD中的元素类型相同）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（注意：因为reduce返回的是一个值而不是一个新的RDD，所以它是action操作而不是transformation操作）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图1（对RDD中所有元素进行求和）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457200"/>
            <wp:effectExtent l="0" t="0" r="10160" b="0"/>
            <wp:docPr id="5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4.5.3.3.3 collect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collect()将</w:t>
      </w:r>
      <w:r>
        <w:rPr>
          <w:rFonts w:hint="eastAsia"/>
          <w:color w:val="FF0000"/>
          <w:lang w:val="en-US" w:eastAsia="zh-CN"/>
        </w:rPr>
        <w:t>Spark集群上的RDD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所有元素</w:t>
      </w:r>
      <w:r>
        <w:rPr>
          <w:rFonts w:hint="eastAsia"/>
          <w:lang w:val="en-US" w:eastAsia="zh-CN"/>
        </w:rPr>
        <w:t>复制到</w:t>
      </w:r>
      <w:r>
        <w:rPr>
          <w:rFonts w:hint="eastAsia"/>
          <w:color w:val="FF0000"/>
          <w:lang w:val="en-US" w:eastAsia="zh-CN"/>
        </w:rPr>
        <w:t>驱动器程序所在的单台机器的内存中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collect的缺点：</w:t>
      </w:r>
    </w:p>
    <w:p>
      <w:pPr>
        <w:numPr>
          <w:ilvl w:val="0"/>
          <w:numId w:val="19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RDD的全部元素要经过网络传输到达Driver程序，如果数据量很大，</w:t>
      </w:r>
      <w:r>
        <w:rPr>
          <w:rFonts w:hint="eastAsia"/>
          <w:color w:val="FF0000"/>
          <w:lang w:val="en-US" w:eastAsia="zh-CN"/>
        </w:rPr>
        <w:t>网络耗时严重</w:t>
      </w:r>
    </w:p>
    <w:p>
      <w:pPr>
        <w:numPr>
          <w:ilvl w:val="0"/>
          <w:numId w:val="19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如果RDD的数据量很大，可能会造成</w:t>
      </w:r>
      <w:r>
        <w:rPr>
          <w:rFonts w:hint="eastAsia"/>
          <w:color w:val="FF0000"/>
          <w:lang w:val="en-US" w:eastAsia="zh-CN"/>
        </w:rPr>
        <w:t>Driver程序出现OOM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764665"/>
            <wp:effectExtent l="0" t="0" r="2540" b="6985"/>
            <wp:docPr id="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05000" cy="2009775"/>
            <wp:effectExtent l="0" t="0" r="0" b="9525"/>
            <wp:docPr id="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4.5.3.3.4 count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count统计RDD中有多少个元素。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4.5.3.3.5 take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take(n)会取RDD中的</w:t>
      </w:r>
      <w:r>
        <w:rPr>
          <w:rFonts w:hint="eastAsia"/>
          <w:color w:val="FF0000"/>
          <w:lang w:val="en-US" w:eastAsia="zh-CN"/>
        </w:rPr>
        <w:t>前n个元素</w:t>
      </w:r>
      <w:r>
        <w:rPr>
          <w:rFonts w:hint="eastAsia"/>
          <w:lang w:val="en-US" w:eastAsia="zh-CN"/>
        </w:rPr>
        <w:t>，并且会尝试访问尽量少的分区。和collect类似，只是collect是获取RDD所有元素到Driver内存，take是取前N个元素到Driver内存。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95215" cy="419100"/>
            <wp:effectExtent l="0" t="0" r="635" b="0"/>
            <wp:docPr id="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14215" cy="352425"/>
            <wp:effectExtent l="0" t="0" r="635" b="9525"/>
            <wp:docPr id="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1421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09775" cy="971550"/>
            <wp:effectExtent l="0" t="0" r="9525" b="0"/>
            <wp:docPr id="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0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4.5.3.3.6 saveAsTextFile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把这个函数应用于RDD中的每个元素，将每个元素保存到本地文件或HDFS文件上去。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（注意：saveAsTextFile的参数是一个目录，目录下会生成2个文件，_SUCCESS表示成功，part-xxxxx是数据）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（注意：如果saveAsTextFile的目录已经存在，会报错说目录已存在）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86410"/>
            <wp:effectExtent l="0" t="0" r="5715" b="8890"/>
            <wp:docPr id="1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6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247900" cy="1038225"/>
            <wp:effectExtent l="0" t="0" r="0" b="9525"/>
            <wp:docPr id="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76090" cy="3228340"/>
            <wp:effectExtent l="0" t="0" r="10160" b="10160"/>
            <wp:docPr id="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3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4.5.3.3.7 countByKey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把这个函数应用于RDD中的每个元素，按key进行分组，统计每个分组的元素的总数，返回一个Map类型。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（注意：countByKey返回的不是一个新的RDD）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210820"/>
            <wp:effectExtent l="0" t="0" r="3810" b="17780"/>
            <wp:docPr id="1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3352165" cy="800100"/>
            <wp:effectExtent l="0" t="0" r="635" b="0"/>
            <wp:docPr id="1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56840" cy="476250"/>
            <wp:effectExtent l="0" t="0" r="10160" b="0"/>
            <wp:docPr id="1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7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4.5.4 Spark惰性计算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惰性计算就是：</w:t>
      </w:r>
      <w:r>
        <w:rPr>
          <w:rFonts w:hint="eastAsia"/>
          <w:color w:val="FF0000"/>
          <w:lang w:val="en-US" w:eastAsia="zh-CN"/>
        </w:rPr>
        <w:t>转化操作并不会计算RDD</w:t>
      </w:r>
      <w:r>
        <w:rPr>
          <w:rFonts w:hint="eastAsia"/>
          <w:lang w:val="en-US" w:eastAsia="zh-CN"/>
        </w:rPr>
        <w:t>，只有第一次在</w:t>
      </w:r>
      <w:r>
        <w:rPr>
          <w:rFonts w:hint="eastAsia"/>
          <w:color w:val="FF0000"/>
          <w:lang w:val="en-US" w:eastAsia="zh-CN"/>
        </w:rPr>
        <w:t>某个行动操作中用到这些RDD时，才会真正计算</w:t>
      </w:r>
      <w:r>
        <w:rPr>
          <w:rFonts w:hint="eastAsia"/>
          <w:lang w:val="en-US" w:eastAsia="zh-CN"/>
        </w:rPr>
        <w:t>。因为行动操作前可能有很长的转化操作链，当Spark了解完整的转化操作链后，会只计算需要用到的数据。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009390" cy="552450"/>
            <wp:effectExtent l="0" t="0" r="10160" b="0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（当Spark了解完整的转化操作链后，</w:t>
      </w:r>
      <w:r>
        <w:rPr>
          <w:rFonts w:hint="eastAsia"/>
          <w:color w:val="FF0000"/>
          <w:lang w:val="en-US" w:eastAsia="zh-CN"/>
        </w:rPr>
        <w:t>只读取文件的第一行就结束，而不是读取全部行到内存再取第一行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561590" cy="514350"/>
            <wp:effectExtent l="0" t="0" r="10160" b="0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4.5.5 谱系图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在进行转化操作时，Spark会使用谱系图来记录这些不同的RDD之间的关系。Spark利用谱系图去计算每个RDD，并且可以根据谱系图去恢复丢失的数据。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14090" cy="762000"/>
            <wp:effectExtent l="0" t="0" r="10160" b="0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图2（谱系图）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105025" cy="1514475"/>
            <wp:effectExtent l="0" t="0" r="9525" b="9525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4.5.6 RDD持久化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当持久化一个RDD时，该RDD所在的</w:t>
      </w:r>
      <w:r>
        <w:rPr>
          <w:rFonts w:hint="eastAsia"/>
          <w:color w:val="FF0000"/>
          <w:lang w:val="en-US" w:eastAsia="zh-CN"/>
        </w:rPr>
        <w:t>Spark集群的各个节点的的各个分区都会保存分区计算结果</w:t>
      </w:r>
      <w:r>
        <w:rPr>
          <w:rFonts w:hint="eastAsia"/>
          <w:lang w:val="en-US" w:eastAsia="zh-CN"/>
        </w:rPr>
        <w:t>，然后序列化，将</w:t>
      </w:r>
      <w:r>
        <w:rPr>
          <w:rFonts w:hint="eastAsia"/>
          <w:color w:val="FF0000"/>
          <w:lang w:val="en-US" w:eastAsia="zh-CN"/>
        </w:rPr>
        <w:t>序列化结果</w:t>
      </w:r>
      <w:r>
        <w:rPr>
          <w:rFonts w:hint="eastAsia"/>
          <w:lang w:val="en-US" w:eastAsia="zh-CN"/>
        </w:rPr>
        <w:t>保存在</w:t>
      </w:r>
      <w:r>
        <w:rPr>
          <w:rFonts w:hint="eastAsia"/>
          <w:color w:val="FF0000"/>
          <w:lang w:val="en-US" w:eastAsia="zh-CN"/>
        </w:rPr>
        <w:t>JVM堆</w:t>
      </w:r>
      <w:r>
        <w:rPr>
          <w:rFonts w:hint="eastAsia"/>
          <w:lang w:val="en-US" w:eastAsia="zh-CN"/>
        </w:rPr>
        <w:t>空间中。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在RDD持久化后，后续如果再用到持久化的结果，则会直接取分区计算结果，而不是重新计算。（比如：读取文件的transformation操作如果持久化后，后续的重复操作会从分区直接取数据，而不是重新读取文件）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（注意：持久化使用persist()方法；cache()方法底层也是调用persist(MOMERY_ONLY)，持久化到</w:t>
      </w:r>
      <w:r>
        <w:rPr>
          <w:rFonts w:hint="eastAsia"/>
          <w:color w:val="FF0000"/>
          <w:lang w:val="en-US" w:eastAsia="zh-CN"/>
        </w:rPr>
        <w:t>Spark节点的内存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（注意：如果创建了一个RDD后，然后</w:t>
      </w:r>
      <w:r>
        <w:rPr>
          <w:rFonts w:hint="eastAsia"/>
          <w:color w:val="FF0000"/>
          <w:lang w:val="en-US" w:eastAsia="zh-CN"/>
        </w:rPr>
        <w:t>单独另起一行执行cahe()或persist()</w:t>
      </w:r>
      <w:r>
        <w:rPr>
          <w:rFonts w:hint="eastAsia"/>
          <w:lang w:val="en-US" w:eastAsia="zh-CN"/>
        </w:rPr>
        <w:t>方法，是</w:t>
      </w:r>
      <w:r>
        <w:rPr>
          <w:rFonts w:hint="eastAsia"/>
          <w:color w:val="FF0000"/>
          <w:lang w:val="en-US" w:eastAsia="zh-CN"/>
        </w:rPr>
        <w:t>不会将RDD持久化</w:t>
      </w:r>
      <w:r>
        <w:rPr>
          <w:rFonts w:hint="eastAsia"/>
          <w:lang w:val="en-US" w:eastAsia="zh-CN"/>
        </w:rPr>
        <w:t>的，会报错并导致大量文件丢失；cahe()或persist()</w:t>
      </w:r>
      <w:r>
        <w:rPr>
          <w:rFonts w:hint="eastAsia"/>
          <w:color w:val="FF0000"/>
          <w:lang w:val="en-US" w:eastAsia="zh-CN"/>
        </w:rPr>
        <w:t>必须</w:t>
      </w:r>
      <w:r>
        <w:rPr>
          <w:rFonts w:hint="eastAsia"/>
          <w:lang w:val="en-US" w:eastAsia="zh-CN"/>
        </w:rPr>
        <w:t>要和transformation或action操作</w:t>
      </w:r>
      <w:r>
        <w:rPr>
          <w:rFonts w:hint="eastAsia"/>
          <w:color w:val="FF0000"/>
          <w:lang w:val="en-US" w:eastAsia="zh-CN"/>
        </w:rPr>
        <w:t>连在一起使用，才会将RDD持久化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图1（count()和collect()都是行动操作，会引发2个重复的map计算）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704465" cy="695325"/>
            <wp:effectExtent l="0" t="0" r="635" b="9525"/>
            <wp:docPr id="5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图2（缓存结果）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875915" cy="866775"/>
            <wp:effectExtent l="0" t="0" r="635" b="9525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7591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4.5.6.1 RDD不持久化的缺点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RDD如果不持久化，在</w:t>
      </w:r>
      <w:r>
        <w:rPr>
          <w:rFonts w:hint="eastAsia"/>
          <w:color w:val="FF0000"/>
          <w:lang w:val="en-US" w:eastAsia="zh-CN"/>
        </w:rPr>
        <w:t>每次执行action操作时</w:t>
      </w:r>
      <w:r>
        <w:rPr>
          <w:rFonts w:hint="eastAsia"/>
          <w:lang w:val="en-US" w:eastAsia="zh-CN"/>
        </w:rPr>
        <w:t>，都要</w:t>
      </w:r>
      <w:r>
        <w:rPr>
          <w:rFonts w:hint="eastAsia"/>
          <w:color w:val="FF0000"/>
          <w:lang w:val="en-US" w:eastAsia="zh-CN"/>
        </w:rPr>
        <w:t>重复执行前面的transformation操作</w:t>
      </w:r>
      <w:r>
        <w:rPr>
          <w:rFonts w:hint="eastAsia"/>
          <w:lang w:val="en-US" w:eastAsia="zh-CN"/>
        </w:rPr>
        <w:t>（图1中是textFile，会重复读取2次文件），以及</w:t>
      </w:r>
      <w:r>
        <w:rPr>
          <w:rFonts w:hint="eastAsia"/>
          <w:color w:val="FF0000"/>
          <w:lang w:val="en-US" w:eastAsia="zh-CN"/>
        </w:rPr>
        <w:t>重复执行前面的action操作</w:t>
      </w:r>
      <w:r>
        <w:rPr>
          <w:rFonts w:hint="eastAsia"/>
          <w:lang w:val="en-US" w:eastAsia="zh-CN"/>
        </w:rPr>
        <w:t>（图1中是count，会重复count2次）。而对于大数据量而言，每次transformation或action操作可能都要耗费1个小时的时间，</w:t>
      </w:r>
      <w:r>
        <w:rPr>
          <w:rFonts w:hint="eastAsia"/>
          <w:color w:val="FF0000"/>
          <w:lang w:val="en-US" w:eastAsia="zh-CN"/>
        </w:rPr>
        <w:t>会造成重复的时间浪费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85690" cy="1171575"/>
            <wp:effectExtent l="0" t="0" r="10160" b="9525"/>
            <wp:docPr id="1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4.5.6.2 RDD持久化策略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（注意：MEMORY_ONLY是以</w:t>
      </w:r>
      <w:r>
        <w:rPr>
          <w:rFonts w:hint="eastAsia"/>
          <w:color w:val="FF0000"/>
          <w:lang w:val="en-US" w:eastAsia="zh-CN"/>
        </w:rPr>
        <w:t>非序列化</w:t>
      </w:r>
      <w:r>
        <w:rPr>
          <w:rFonts w:hint="eastAsia"/>
          <w:lang w:val="en-US" w:eastAsia="zh-CN"/>
        </w:rPr>
        <w:t>的方式存储在JVM内存的；MEMORY_ONLY_SER是以序列化的方式存储在JVM内存的）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（注意：MEMORY_ONLY_SER因为</w:t>
      </w:r>
      <w:r>
        <w:rPr>
          <w:rFonts w:hint="eastAsia"/>
          <w:color w:val="FF0000"/>
          <w:lang w:val="en-US" w:eastAsia="zh-CN"/>
        </w:rPr>
        <w:t>经过了序列化再存储，拿出来的时候又要反序列化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优点是节省内存空间，缺点是增大CPU开销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在设置了指定的持久化策略后，还需要指定将特定的RDD调用cache()或persist()方法进行持久化，该RDD才能被持久化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135" cy="2807970"/>
            <wp:effectExtent l="0" t="0" r="5715" b="11430"/>
            <wp:docPr id="1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5267960" cy="2736215"/>
            <wp:effectExtent l="0" t="0" r="8890" b="6985"/>
            <wp:docPr id="10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4.5.6.2 如何选择RDD持久化策略 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1.优先使用MEMORY_ONLY，因为</w:t>
      </w:r>
      <w:r>
        <w:rPr>
          <w:rFonts w:hint="eastAsia"/>
          <w:color w:val="FF0000"/>
          <w:lang w:val="en-US" w:eastAsia="zh-CN"/>
        </w:rPr>
        <w:t>纯内存，无序列化</w:t>
      </w:r>
      <w:r>
        <w:rPr>
          <w:rFonts w:hint="eastAsia"/>
          <w:lang w:val="en-US" w:eastAsia="zh-CN"/>
        </w:rPr>
        <w:t>的速度最快，</w:t>
      </w:r>
      <w:r>
        <w:rPr>
          <w:rFonts w:hint="eastAsia"/>
          <w:color w:val="FF0000"/>
          <w:lang w:val="en-US" w:eastAsia="zh-CN"/>
        </w:rPr>
        <w:t>前提是内存能存储RDD所有的数据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2.如果内存无法存储RDD所有的数据，则使用MEMORY_ONLY_SER，因为</w:t>
      </w:r>
      <w:r>
        <w:rPr>
          <w:rFonts w:hint="eastAsia"/>
          <w:color w:val="FF0000"/>
          <w:lang w:val="en-US" w:eastAsia="zh-CN"/>
        </w:rPr>
        <w:t>序列化后的数据可以进行持久化到磁盘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无法存储的那一部分可以存储在磁盘</w:t>
      </w:r>
      <w:r>
        <w:rPr>
          <w:rFonts w:hint="eastAsia"/>
          <w:lang w:val="en-US" w:eastAsia="zh-CN"/>
        </w:rPr>
        <w:t>。而MEMORY_ONLY无法存储的那一部分因为无序列化无法存储，所以需要重新计算。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3.如果需要快速的失败恢复，则使用后缀为_2的策略。因为_2的策略会进行数据的备份，就算失败了，也可以从备份读取数据。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color w:val="FF0000"/>
          <w:lang w:val="en-US" w:eastAsia="zh-CN"/>
        </w:rPr>
        <w:t>能不使用DISK相关的策略，就不使用</w:t>
      </w:r>
      <w:r>
        <w:rPr>
          <w:rFonts w:hint="eastAsia"/>
          <w:lang w:val="en-US" w:eastAsia="zh-CN"/>
        </w:rPr>
        <w:t>，有的时候，从磁盘读取数据，还不如重新在内存计算一次。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（注意：SER优点：带</w:t>
      </w:r>
      <w:r>
        <w:rPr>
          <w:rFonts w:hint="eastAsia"/>
          <w:color w:val="FF0000"/>
          <w:lang w:val="en-US" w:eastAsia="zh-CN"/>
        </w:rPr>
        <w:t>SER</w:t>
      </w:r>
      <w:r>
        <w:rPr>
          <w:rFonts w:hint="eastAsia"/>
          <w:lang w:val="en-US" w:eastAsia="zh-CN"/>
        </w:rPr>
        <w:t>的持久化级别会</w:t>
      </w:r>
      <w:r>
        <w:rPr>
          <w:rFonts w:hint="eastAsia"/>
          <w:color w:val="FF0000"/>
          <w:lang w:val="en-US" w:eastAsia="zh-CN"/>
        </w:rPr>
        <w:t>先将对象进行序列化，然后再持久化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可以减少存储空间，序列化后写入磁盘的速度也会变快；</w:t>
      </w:r>
      <w:r>
        <w:rPr>
          <w:rFonts w:hint="eastAsia"/>
          <w:lang w:val="en-US" w:eastAsia="zh-CN"/>
        </w:rPr>
        <w:t>SER缺点：拿到RDD数据后还要进行反序列化，反而增加性能开销，所以要结合Kryo类库进行反序列化，加快反序列化速度）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4.5.8 常见大型数据源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4.5.8.1 文本文件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从单个文件读取时，输入的</w:t>
      </w:r>
      <w:r>
        <w:rPr>
          <w:rFonts w:hint="eastAsia"/>
          <w:color w:val="FF0000"/>
          <w:lang w:val="en-US" w:eastAsia="zh-CN"/>
        </w:rPr>
        <w:t>每一行会变成RDD的一个元素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图1（读取单个文本文件，返回一个RDD[String]）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57040" cy="457200"/>
            <wp:effectExtent l="0" t="0" r="10160" b="0"/>
            <wp:docPr id="6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从一个目录读取多个文件，返回一个Pair RDD[String,String]，key是文件名，value是文件内容。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图2（读取多个文件时，返回一个Pair RDD[String,String]）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866515" cy="1000125"/>
            <wp:effectExtent l="0" t="0" r="635" b="9525"/>
            <wp:docPr id="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6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4.5.9 累加器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累加器就是一个共享变量，可以将工作节点中的值聚合到驱动器程序中。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（注意：工作节点无法读取累加器的值，对于工作节点来说，累加器是只写的）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累加器的用法：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66665" cy="1276350"/>
            <wp:effectExtent l="0" t="0" r="635" b="0"/>
            <wp:docPr id="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8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图2（例子）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14290" cy="3618865"/>
            <wp:effectExtent l="0" t="0" r="10160" b="635"/>
            <wp:docPr id="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7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3618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4.5.10 RDD的容错性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如果RDD的分区9的数据因为节点9的宕机而丢失了，Spark会根据丢失掉的RDD的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血缘关系</w:t>
      </w:r>
      <w:r>
        <w:rPr>
          <w:rFonts w:hint="eastAsia"/>
          <w:lang w:val="en-US" w:eastAsia="zh-CN"/>
        </w:rPr>
        <w:t>，从分区9的</w:t>
      </w:r>
      <w:r>
        <w:rPr>
          <w:rFonts w:hint="eastAsia"/>
          <w:color w:val="FF0000"/>
          <w:lang w:val="en-US" w:eastAsia="zh-CN"/>
        </w:rPr>
        <w:t>数据来源（数据来源可能是分区8的数据，也可能是分区7的数据）重新计算</w:t>
      </w:r>
      <w:r>
        <w:rPr>
          <w:rFonts w:hint="eastAsia"/>
          <w:lang w:val="en-US" w:eastAsia="zh-CN"/>
        </w:rPr>
        <w:t>该分区的数据，然后存储在其他节点上。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57525" cy="1525270"/>
            <wp:effectExtent l="0" t="0" r="9525" b="17780"/>
            <wp:docPr id="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525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4.5.11 RDD的元素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RDD是数据集，数据集是由很多个元素组成的。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图1（当读取文件时，</w:t>
      </w:r>
      <w:r>
        <w:rPr>
          <w:rFonts w:hint="eastAsia"/>
          <w:color w:val="FF0000"/>
          <w:lang w:val="en-US" w:eastAsia="zh-CN"/>
        </w:rPr>
        <w:t>每一个元素就是文件的一行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281940"/>
            <wp:effectExtent l="0" t="0" r="6350" b="3810"/>
            <wp:docPr id="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4.5.12 Java API的function的参数和泛型理解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API中的参数和function其实就是类似于Scala的(xxx):xxx=&gt;{xxx}。</w:t>
      </w:r>
      <w:r>
        <w:rPr>
          <w:rFonts w:hint="eastAsia"/>
          <w:color w:val="FF0000"/>
          <w:lang w:val="en-US" w:eastAsia="zh-CN"/>
        </w:rPr>
        <w:t>泛型可以查看Function的源码</w:t>
      </w:r>
      <w:r>
        <w:rPr>
          <w:rFonts w:hint="eastAsia"/>
          <w:lang w:val="en-US" w:eastAsia="zh-CN"/>
        </w:rPr>
        <w:t>，就可以知道</w:t>
      </w:r>
      <w:r>
        <w:rPr>
          <w:rFonts w:hint="eastAsia"/>
          <w:color w:val="FF0000"/>
          <w:lang w:val="en-US" w:eastAsia="zh-CN"/>
        </w:rPr>
        <w:t>每个位置的泛型</w:t>
      </w:r>
      <w:r>
        <w:rPr>
          <w:rFonts w:hint="eastAsia"/>
          <w:lang w:val="en-US" w:eastAsia="zh-CN"/>
        </w:rPr>
        <w:t>是用来</w:t>
      </w:r>
      <w:r>
        <w:rPr>
          <w:rFonts w:hint="eastAsia"/>
          <w:color w:val="FF0000"/>
          <w:lang w:val="en-US" w:eastAsia="zh-CN"/>
        </w:rPr>
        <w:t>限制哪个参数或返回值的类型</w:t>
      </w:r>
      <w:r>
        <w:rPr>
          <w:rFonts w:hint="eastAsia"/>
          <w:lang w:val="en-US" w:eastAsia="zh-CN"/>
        </w:rPr>
        <w:t>的。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2849880"/>
            <wp:effectExtent l="0" t="0" r="3175" b="7620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9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1189355"/>
            <wp:effectExtent l="0" t="0" r="6350" b="1079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9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 共享变量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默认情况下，如果一个</w:t>
      </w:r>
      <w:r>
        <w:rPr>
          <w:rFonts w:hint="eastAsia"/>
          <w:color w:val="FF0000"/>
          <w:lang w:val="en-US" w:eastAsia="zh-CN"/>
        </w:rPr>
        <w:t>算子的函数中</w:t>
      </w:r>
      <w:r>
        <w:rPr>
          <w:rFonts w:hint="eastAsia"/>
          <w:lang w:val="en-US" w:eastAsia="zh-CN"/>
        </w:rPr>
        <w:t>用到了某个</w:t>
      </w:r>
      <w:r>
        <w:rPr>
          <w:rFonts w:hint="eastAsia"/>
          <w:color w:val="FF0000"/>
          <w:lang w:val="en-US" w:eastAsia="zh-CN"/>
        </w:rPr>
        <w:t>外部的变量</w:t>
      </w:r>
      <w:r>
        <w:rPr>
          <w:rFonts w:hint="eastAsia"/>
          <w:lang w:val="en-US" w:eastAsia="zh-CN"/>
        </w:rPr>
        <w:t>，这个变量的值会被</w:t>
      </w:r>
      <w:r>
        <w:rPr>
          <w:rFonts w:hint="eastAsia"/>
          <w:color w:val="FF0000"/>
          <w:lang w:val="en-US" w:eastAsia="zh-CN"/>
        </w:rPr>
        <w:t>拷贝到每个节点的每个task中</w:t>
      </w:r>
      <w:r>
        <w:rPr>
          <w:rFonts w:hint="eastAsia"/>
          <w:lang w:val="en-US" w:eastAsia="zh-CN"/>
        </w:rPr>
        <w:t>（注意：是每个task拷贝一份，不是每个节点），然后</w:t>
      </w:r>
      <w:r>
        <w:rPr>
          <w:rFonts w:hint="eastAsia"/>
          <w:color w:val="FF0000"/>
          <w:lang w:val="en-US" w:eastAsia="zh-CN"/>
        </w:rPr>
        <w:t>每个task就只能操作自己task的那个变量副本</w:t>
      </w:r>
      <w:r>
        <w:rPr>
          <w:rFonts w:hint="eastAsia"/>
          <w:lang w:val="en-US" w:eastAsia="zh-CN"/>
        </w:rPr>
        <w:t>，多个task</w:t>
      </w:r>
      <w:r>
        <w:rPr>
          <w:rFonts w:hint="eastAsia"/>
          <w:color w:val="FF0000"/>
          <w:lang w:val="en-US" w:eastAsia="zh-CN"/>
        </w:rPr>
        <w:t>无法共享</w:t>
      </w:r>
      <w:r>
        <w:rPr>
          <w:rFonts w:hint="eastAsia"/>
          <w:lang w:val="en-US" w:eastAsia="zh-CN"/>
        </w:rPr>
        <w:t>变量的值。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（注意：这个</w:t>
      </w:r>
      <w:r>
        <w:rPr>
          <w:rFonts w:hint="eastAsia"/>
          <w:color w:val="FF0000"/>
          <w:lang w:val="en-US" w:eastAsia="zh-CN"/>
        </w:rPr>
        <w:t>拷贝外部的变量的过程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首先要对该变量进行序列化</w:t>
      </w:r>
      <w:r>
        <w:rPr>
          <w:rFonts w:hint="eastAsia"/>
          <w:lang w:val="en-US" w:eastAsia="zh-CN"/>
        </w:rPr>
        <w:t>，然后再拷贝。所以</w:t>
      </w:r>
      <w:r>
        <w:rPr>
          <w:rFonts w:hint="eastAsia"/>
          <w:color w:val="FF0000"/>
          <w:lang w:val="en-US" w:eastAsia="zh-CN"/>
        </w:rPr>
        <w:t>如果</w:t>
      </w:r>
      <w:r>
        <w:rPr>
          <w:rFonts w:hint="eastAsia"/>
          <w:lang w:val="en-US" w:eastAsia="zh-CN"/>
        </w:rPr>
        <w:t>该变量的数据类型</w:t>
      </w:r>
      <w:r>
        <w:rPr>
          <w:rFonts w:hint="eastAsia"/>
          <w:color w:val="FF0000"/>
          <w:lang w:val="en-US" w:eastAsia="zh-CN"/>
        </w:rPr>
        <w:t>不支持序列化</w:t>
      </w:r>
      <w:r>
        <w:rPr>
          <w:rFonts w:hint="eastAsia"/>
          <w:lang w:val="en-US" w:eastAsia="zh-CN"/>
        </w:rPr>
        <w:t>，比如：数据库的Connection类型一般不支持序列化，这样会</w:t>
      </w:r>
      <w:r>
        <w:rPr>
          <w:rFonts w:hint="eastAsia"/>
          <w:color w:val="FF0000"/>
          <w:lang w:val="en-US" w:eastAsia="zh-CN"/>
        </w:rPr>
        <w:t>导致拷贝失败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Spark为此提供了2种共享变量，Broadcast Variable（广播变量）和Accumulator（累加变量）。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4.5.13.1 Broadcast Variable（广播变量）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Broadcast Variable（广播变量）：变量的值会被</w:t>
      </w:r>
      <w:r>
        <w:rPr>
          <w:rFonts w:hint="eastAsia"/>
          <w:color w:val="FF0000"/>
          <w:lang w:val="en-US" w:eastAsia="zh-CN"/>
        </w:rPr>
        <w:t>拷贝到每个节点上</w:t>
      </w:r>
      <w:r>
        <w:rPr>
          <w:rFonts w:hint="eastAsia"/>
          <w:lang w:val="en-US" w:eastAsia="zh-CN"/>
        </w:rPr>
        <w:t>（注意：此时是每个节点一份，不是每个task一份）。</w:t>
      </w:r>
      <w:r>
        <w:rPr>
          <w:rFonts w:hint="eastAsia"/>
          <w:color w:val="FF0000"/>
          <w:lang w:val="en-US" w:eastAsia="zh-CN"/>
        </w:rPr>
        <w:t>广播变量的作用是优化性能</w:t>
      </w:r>
      <w:r>
        <w:rPr>
          <w:rFonts w:hint="eastAsia"/>
          <w:lang w:val="en-US" w:eastAsia="zh-CN"/>
        </w:rPr>
        <w:t>，减少网络传输和内存消耗。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（注意：因为如果那个变量很大的话，将该变量copy到每个task，网络传输是要消耗时间的，每个task存储那个大变量也是要内存的，所以说Broadcast Variable拷贝到每个节点可以减少网络传输和内存消耗）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0500" cy="2581275"/>
            <wp:effectExtent l="0" t="0" r="6350" b="9525"/>
            <wp:docPr id="1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1135" cy="2387600"/>
            <wp:effectExtent l="0" t="0" r="5715" b="12700"/>
            <wp:docPr id="1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4.5.13.2 Accumulator（累加变量）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Accumulator（累加变量）：累加变量可以让</w:t>
      </w:r>
      <w:r>
        <w:rPr>
          <w:rFonts w:hint="eastAsia"/>
          <w:color w:val="FF0000"/>
          <w:lang w:val="en-US" w:eastAsia="zh-CN"/>
        </w:rPr>
        <w:t>多个task共享变量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（注意：Accumulator是多个</w:t>
      </w:r>
      <w:r>
        <w:rPr>
          <w:rFonts w:hint="eastAsia"/>
          <w:color w:val="FF0000"/>
          <w:lang w:val="en-US" w:eastAsia="zh-CN"/>
        </w:rPr>
        <w:t>task</w:t>
      </w:r>
      <w:r>
        <w:rPr>
          <w:rFonts w:hint="eastAsia"/>
          <w:lang w:val="en-US" w:eastAsia="zh-CN"/>
        </w:rPr>
        <w:t>共享</w:t>
      </w:r>
      <w:r>
        <w:rPr>
          <w:rFonts w:hint="eastAsia"/>
          <w:color w:val="FF0000"/>
          <w:lang w:val="en-US" w:eastAsia="zh-CN"/>
        </w:rPr>
        <w:t>读</w:t>
      </w:r>
      <w:r>
        <w:rPr>
          <w:rFonts w:hint="eastAsia"/>
          <w:lang w:val="en-US" w:eastAsia="zh-CN"/>
        </w:rPr>
        <w:t>，是</w:t>
      </w:r>
      <w:r>
        <w:rPr>
          <w:rFonts w:hint="eastAsia"/>
          <w:color w:val="FF0000"/>
          <w:lang w:val="en-US" w:eastAsia="zh-CN"/>
        </w:rPr>
        <w:t>不能写</w:t>
      </w:r>
      <w:r>
        <w:rPr>
          <w:rFonts w:hint="eastAsia"/>
          <w:lang w:val="en-US" w:eastAsia="zh-CN"/>
        </w:rPr>
        <w:t>的）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Driver程序不能读累加变量的值</w:t>
      </w:r>
      <w:r>
        <w:rPr>
          <w:rFonts w:hint="eastAsia"/>
          <w:lang w:val="en-US" w:eastAsia="zh-CN"/>
        </w:rPr>
        <w:t>，而</w:t>
      </w:r>
      <w:r>
        <w:rPr>
          <w:rFonts w:hint="eastAsia"/>
          <w:color w:val="FF0000"/>
          <w:lang w:val="en-US" w:eastAsia="zh-CN"/>
        </w:rPr>
        <w:t>只能</w:t>
      </w:r>
      <w:r>
        <w:rPr>
          <w:rFonts w:hint="eastAsia"/>
          <w:lang w:val="en-US" w:eastAsia="zh-CN"/>
        </w:rPr>
        <w:t>对这个值进行</w:t>
      </w:r>
      <w:r>
        <w:rPr>
          <w:rFonts w:hint="eastAsia"/>
          <w:color w:val="FF0000"/>
          <w:lang w:val="en-US" w:eastAsia="zh-CN"/>
        </w:rPr>
        <w:t>累加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019040" cy="1676400"/>
            <wp:effectExtent l="0" t="0" r="10160" b="0"/>
            <wp:docPr id="1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990600" cy="485775"/>
            <wp:effectExtent l="0" t="0" r="0" b="9525"/>
            <wp:docPr id="1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4.5.14 二次排序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二次排序需要定义一个自定义的key（Java实现Ordered接口，Scala继承Ordered），然后用sortByKey算子去根据这个自定义的key进行操作。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4.5.15 Shuffle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Shuffle指的是reduceTask（注意：reduceTask可能是ShuffleMapTask，也可能是ResultTask，这里的</w:t>
      </w:r>
      <w:r>
        <w:rPr>
          <w:rFonts w:hint="eastAsia"/>
          <w:color w:val="FF0000"/>
          <w:lang w:val="en-US" w:eastAsia="zh-CN"/>
        </w:rPr>
        <w:t>reduceTask指的是执行和key有关的算子的Task</w:t>
      </w:r>
      <w:r>
        <w:rPr>
          <w:rFonts w:hint="eastAsia"/>
          <w:lang w:val="en-US" w:eastAsia="zh-CN"/>
        </w:rPr>
        <w:t>）</w:t>
      </w:r>
      <w:r>
        <w:rPr>
          <w:rFonts w:hint="eastAsia"/>
          <w:color w:val="FF0000"/>
          <w:lang w:val="en-US" w:eastAsia="zh-CN"/>
        </w:rPr>
        <w:t>跨节点</w:t>
      </w:r>
      <w:r>
        <w:rPr>
          <w:rFonts w:hint="eastAsia"/>
          <w:lang w:val="en-US" w:eastAsia="zh-CN"/>
        </w:rPr>
        <w:t>去</w:t>
      </w:r>
      <w:r>
        <w:rPr>
          <w:rFonts w:hint="eastAsia"/>
          <w:color w:val="FF0000"/>
          <w:lang w:val="en-US" w:eastAsia="zh-CN"/>
        </w:rPr>
        <w:t>拉取mapTask的计算结果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过程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（注意：换句话说，</w:t>
      </w:r>
      <w:r>
        <w:rPr>
          <w:rFonts w:hint="eastAsia"/>
          <w:color w:val="FF0000"/>
          <w:lang w:val="en-US" w:eastAsia="zh-CN"/>
        </w:rPr>
        <w:t>shuffle前面就是mapTask，shuffle后面就是reduceTask</w:t>
      </w:r>
      <w:r>
        <w:rPr>
          <w:rFonts w:hint="eastAsia"/>
          <w:lang w:val="en-US" w:eastAsia="zh-CN"/>
        </w:rPr>
        <w:t>，因为和key有关的算子肯定会产生shuffle）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这个拉取过程是：mapTask产生的计算结果</w:t>
      </w:r>
      <w:r>
        <w:rPr>
          <w:rFonts w:hint="eastAsia"/>
          <w:color w:val="FF0000"/>
          <w:lang w:val="en-US" w:eastAsia="zh-CN"/>
        </w:rPr>
        <w:t>首先</w:t>
      </w:r>
      <w:r>
        <w:rPr>
          <w:rFonts w:hint="eastAsia"/>
          <w:lang w:val="en-US" w:eastAsia="zh-CN"/>
        </w:rPr>
        <w:t>会</w:t>
      </w:r>
      <w:r>
        <w:rPr>
          <w:rFonts w:hint="eastAsia"/>
          <w:color w:val="FF0000"/>
          <w:lang w:val="en-US" w:eastAsia="zh-CN"/>
        </w:rPr>
        <w:t>写入一个本地的内存缓冲区</w:t>
      </w:r>
      <w:r>
        <w:rPr>
          <w:rFonts w:hint="eastAsia"/>
          <w:lang w:val="en-US" w:eastAsia="zh-CN"/>
        </w:rPr>
        <w:t>，当内存</w:t>
      </w:r>
      <w:r>
        <w:rPr>
          <w:rFonts w:hint="eastAsia"/>
          <w:color w:val="FF0000"/>
          <w:lang w:val="en-US" w:eastAsia="zh-CN"/>
        </w:rPr>
        <w:t>缓冲区满了</w:t>
      </w:r>
      <w:r>
        <w:rPr>
          <w:rFonts w:hint="eastAsia"/>
          <w:lang w:val="en-US" w:eastAsia="zh-CN"/>
        </w:rPr>
        <w:t>后，将</w:t>
      </w:r>
      <w:r>
        <w:rPr>
          <w:rFonts w:hint="eastAsia"/>
          <w:color w:val="FF0000"/>
          <w:lang w:val="en-US" w:eastAsia="zh-CN"/>
        </w:rPr>
        <w:t>内存缓冲区的那部分计算结果溢写到临时文件，然后临时文件再合并一次到磁盘文件</w:t>
      </w:r>
      <w:r>
        <w:rPr>
          <w:rFonts w:hint="eastAsia"/>
          <w:lang w:val="en-US" w:eastAsia="zh-CN"/>
        </w:rPr>
        <w:t>，然后</w:t>
      </w:r>
      <w:r>
        <w:rPr>
          <w:rFonts w:hint="eastAsia"/>
          <w:color w:val="FF0000"/>
          <w:lang w:val="en-US" w:eastAsia="zh-CN"/>
        </w:rPr>
        <w:t>reduceTask去mapTask所在节点的本地磁盘拉取数据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（注意：一次溢写就会产生一个临时文件，临时文件会再本地合并成本地的磁盘文件）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4.5.15.1Shuffle是</w:t>
      </w:r>
      <w:r>
        <w:rPr>
          <w:rFonts w:hint="eastAsia"/>
          <w:color w:val="FF0000"/>
          <w:lang w:val="en-US" w:eastAsia="zh-CN"/>
        </w:rPr>
        <w:t>必要的</w:t>
      </w:r>
      <w:r>
        <w:rPr>
          <w:rFonts w:hint="eastAsia"/>
          <w:lang w:val="en-US" w:eastAsia="zh-CN"/>
        </w:rPr>
        <w:t>，但需要</w:t>
      </w:r>
      <w:r>
        <w:rPr>
          <w:rFonts w:hint="eastAsia"/>
          <w:color w:val="FF0000"/>
          <w:lang w:val="en-US" w:eastAsia="zh-CN"/>
        </w:rPr>
        <w:t>尽量减少Shuffle的次数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Shuffle是必要的：因为RDD的数据是以多个分区的形式分布在不同节点上。如果某个节点上需要运行类似reduceByKey的操作，即需要把key相同的所有数据都拷贝到同一个节点。这时候就需要Shuffle操作，把key相同的所有数据都拷贝到同一个节点上去执行reduceByKey算子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</w:pPr>
      <w:r>
        <w:drawing>
          <wp:inline distT="0" distB="0" distL="114300" distR="114300">
            <wp:extent cx="5266055" cy="1506220"/>
            <wp:effectExtent l="0" t="0" r="10795" b="17780"/>
            <wp:docPr id="32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5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06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2.需要尽量减少Shuffle的次数：因为Shuffle需要在不同节点之间移动大量的数据，会有网络，内存等很大的开销。所以减少Shuffle的次数能提高性能。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4.5.15.2 Shuffle和Stage的关系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根据Stage的划分算法，在遇到shuffle dependency时，为shuffle dependency的那一个RDD创建一个新的Stage。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即，</w:t>
      </w:r>
      <w:r>
        <w:rPr>
          <w:rFonts w:hint="eastAsia"/>
          <w:color w:val="FF0000"/>
          <w:lang w:val="en-US" w:eastAsia="zh-CN"/>
        </w:rPr>
        <w:t>同一个Stage中的RDD是不会发生Shuffle</w:t>
      </w:r>
      <w:r>
        <w:rPr>
          <w:rFonts w:hint="eastAsia"/>
          <w:lang w:val="en-US" w:eastAsia="zh-CN"/>
        </w:rPr>
        <w:t>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又因为Shuffle才需要跨节点移动数据，所以</w:t>
      </w:r>
      <w:r>
        <w:rPr>
          <w:rFonts w:hint="eastAsia"/>
          <w:color w:val="FF0000"/>
          <w:lang w:val="en-US" w:eastAsia="zh-CN"/>
        </w:rPr>
        <w:t>同一个Stage中的RDD操作都在同一个节点中进行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66055" cy="1506220"/>
            <wp:effectExtent l="0" t="0" r="10795" b="17780"/>
            <wp:docPr id="32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5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06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4.5.15.3 Shuffle涉及到3次RDD的transformation操作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一次Shuffle，会触发3次RDD的transformation操作：</w:t>
      </w:r>
    </w:p>
    <w:p>
      <w:pPr>
        <w:numPr>
          <w:ilvl w:val="0"/>
          <w:numId w:val="2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本地聚合（combine），原PairRDD -&gt; MapPartitionsRDD</w:t>
      </w:r>
    </w:p>
    <w:p>
      <w:pPr>
        <w:numPr>
          <w:ilvl w:val="0"/>
          <w:numId w:val="2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Shuffle打乱（拉取）过程（shuffle，将key相同的元素复制到同一个子分区），MapPartitionsRDD -&gt; ShuffledRDD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ShuffledRDD的每个元素还没有执行reduceByKey算子，只是单纯的从map端shuffle到reduce端，但已经进行了本地的combine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2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将拉取过来的数据进行聚合（比如：reduceByKey）（reduce操作，因为第二步已经把key相同的元素复制到同一个子分区，这步只要reduce这些key的元素即可），ShuffledRDD -&gt; MapPartitionsRDD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450080" cy="1943100"/>
            <wp:effectExtent l="0" t="0" r="7620" b="0"/>
            <wp:docPr id="32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5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 Spark和MapReduce的区别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1.MapReduce只有map和reduce2个阶段，Spark可以有任意多的阶段。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09340" cy="3577590"/>
            <wp:effectExtent l="0" t="0" r="10160" b="3810"/>
            <wp:docPr id="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357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Spark 1.5.1内核源码剖析</w:t>
      </w:r>
    </w:p>
    <w:p>
      <w:pPr>
        <w:pStyle w:val="3"/>
        <w:numPr>
          <w:ilvl w:val="1"/>
          <w:numId w:val="1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</w:t>
      </w:r>
    </w:p>
    <w:p>
      <w:pPr>
        <w:pStyle w:val="4"/>
        <w:numPr>
          <w:ilvl w:val="2"/>
          <w:numId w:val="17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new SparkContext() 创建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SparkContext：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21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SparkContext创建时会创建DAGScheduler和TaskScheduler</w:t>
      </w:r>
    </w:p>
    <w:p>
      <w:pPr>
        <w:numPr>
          <w:ilvl w:val="0"/>
          <w:numId w:val="0"/>
        </w:numPr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462655" cy="848360"/>
            <wp:effectExtent l="0" t="0" r="4445" b="889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462655" cy="848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21"/>
        </w:numPr>
        <w:ind w:left="0" w:leftChars="0" w:firstLine="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创建TaskScheduler时会创建TaskScheduler（实现类是TaskSchedulerImpl）和SchedulerBackend（Spark集群模式下的实现类是SparkDeploySchedulerBackend。不同的master，实现类不同）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736975" cy="984250"/>
            <wp:effectExtent l="0" t="0" r="15875" b="6350"/>
            <wp:docPr id="1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736975" cy="984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21"/>
        </w:numPr>
        <w:ind w:left="0" w:leftChars="0" w:firstLine="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SparkContext会调TaskSchedulerImpl的初始化方法initialize()，进行初始化。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540125" cy="905510"/>
            <wp:effectExtent l="0" t="0" r="3175" b="8890"/>
            <wp:docPr id="1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540125" cy="905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21"/>
        </w:numPr>
        <w:ind w:left="0" w:leftChars="0" w:firstLine="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SparkContext会调TaskSchedulerImpl的start()，启动TaskSchedulerImpl。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858895" cy="506095"/>
            <wp:effectExtent l="0" t="0" r="8255" b="8255"/>
            <wp:docPr id="1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858895" cy="506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5.TaskSchedulerImpl的start()方法底层会调用SparkDeploySchedulerBackend的start()方法。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210050" cy="1818640"/>
            <wp:effectExtent l="0" t="0" r="0" b="10160"/>
            <wp:docPr id="1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818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6.SparkDeploySchedulerBackend的start()会创建一个ApplicationDescrition。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然后利用这个ApplicationDescrition创建一个AppClient，然后调用AppClient的start()方法。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197350" cy="1727200"/>
            <wp:effectExtent l="0" t="0" r="12700" b="6350"/>
            <wp:docPr id="1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172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7.AppClient的start()方法会创建一个ClientEndpoint。ClientEndpoint的onStart()方法会将该Application注册到Master。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3990340" cy="666115"/>
            <wp:effectExtent l="0" t="0" r="10160" b="635"/>
            <wp:docPr id="1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8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666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</w:pPr>
    </w:p>
    <w:p>
      <w:pPr>
        <w:numPr>
          <w:ilvl w:val="0"/>
          <w:numId w:val="0"/>
        </w:numPr>
        <w:ind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479290" cy="4168775"/>
            <wp:effectExtent l="0" t="0" r="16510" b="3175"/>
            <wp:docPr id="2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39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479290" cy="416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pStyle w:val="4"/>
        <w:numPr>
          <w:ilvl w:val="2"/>
          <w:numId w:val="17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SparkContext.runJob() 提交Job</w:t>
      </w:r>
    </w:p>
    <w:p>
      <w:pPr>
        <w:numPr>
          <w:ilvl w:val="0"/>
          <w:numId w:val="22"/>
        </w:numPr>
        <w:tabs>
          <w:tab w:val="clear" w:pos="312"/>
        </w:tabs>
        <w:ind w:left="420"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当RDD的action操作被调用时，会调用SparkContext的runJob()方法。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597910" cy="1188085"/>
            <wp:effectExtent l="0" t="0" r="2540" b="12065"/>
            <wp:docPr id="2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597910" cy="1188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69715" cy="753110"/>
            <wp:effectExtent l="0" t="0" r="6985" b="8890"/>
            <wp:docPr id="27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6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069715" cy="753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732530" cy="3144520"/>
            <wp:effectExtent l="0" t="0" r="1270" b="17780"/>
            <wp:docPr id="27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7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732530" cy="3144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22"/>
        </w:numPr>
        <w:tabs>
          <w:tab w:val="clear" w:pos="312"/>
        </w:tabs>
        <w:ind w:left="420" w:leftChars="0" w:firstLine="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RDD的runJob()方法会调用同名的重载方法几次后，会进入一个复杂的runJob()方法。这个SparkContext的runJob()方法会调用DAGScheduler的runJob()方法。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（注意：这里传给DAGScheduler的rdd触发action操作的那个RDD）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395470" cy="3005455"/>
            <wp:effectExtent l="0" t="0" r="5080" b="4445"/>
            <wp:docPr id="27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395470" cy="300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lang w:val="en-US"/>
        </w:rPr>
      </w:pPr>
      <w:r>
        <w:rPr>
          <w:rFonts w:hint="eastAsia"/>
          <w:sz w:val="15"/>
          <w:szCs w:val="15"/>
          <w:lang w:val="en-US" w:eastAsia="zh-CN"/>
        </w:rPr>
        <w:t>3.DAGScheduler的runJob()方法会调用submitJob()方法提交Job，然后返回一个JobWaiter类型的对象，该对象可以获取Job的执行结果，也可以用来取消Job。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651375" cy="3340100"/>
            <wp:effectExtent l="0" t="0" r="15875" b="12700"/>
            <wp:docPr id="27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10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51375" cy="334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4.DAGScheduler的submitJob()方法会给eventProcessLoop这个线程池发送了一个JobSubmited的消息。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335780" cy="4417060"/>
            <wp:effectExtent l="0" t="0" r="7620" b="2540"/>
            <wp:docPr id="27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1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441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5.EventProcessLoop在收到JobSumited消息后，会调用DAGScheduler的handleJobSubmitted()方法。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896995" cy="3194685"/>
            <wp:effectExtent l="0" t="0" r="8255" b="5715"/>
            <wp:docPr id="28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96995" cy="3194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6.DAGScheduler的handleJobSubmitted()方法为最后一个触发action操作的RDD创建了一个最后的stage（</w:t>
      </w:r>
      <w:r>
        <w:rPr>
          <w:rFonts w:hint="eastAsia"/>
          <w:color w:val="FF0000"/>
          <w:sz w:val="15"/>
          <w:szCs w:val="15"/>
          <w:lang w:val="en-US" w:eastAsia="zh-CN"/>
        </w:rPr>
        <w:t>类型是ResultStage</w:t>
      </w:r>
      <w:r>
        <w:rPr>
          <w:rFonts w:hint="eastAsia"/>
          <w:sz w:val="15"/>
          <w:szCs w:val="15"/>
          <w:lang w:val="en-US" w:eastAsia="zh-CN"/>
        </w:rPr>
        <w:t>），然后创建了一个ActiveJob。接着调用submitStage()方法提交了这个最后的stage，最后调用submitWaitingStages()提交了waitingStages中等待的stages。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899660" cy="4732020"/>
            <wp:effectExtent l="0" t="0" r="15240" b="11430"/>
            <wp:docPr id="28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13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473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7.假设有4个stage：stage0、stage1、stage2、stage3。DAGScheduler的submitStage()通过</w:t>
      </w:r>
      <w:r>
        <w:rPr>
          <w:rFonts w:hint="eastAsia"/>
          <w:color w:val="FF0000"/>
          <w:sz w:val="15"/>
          <w:szCs w:val="15"/>
          <w:lang w:val="en-US" w:eastAsia="zh-CN"/>
        </w:rPr>
        <w:t>getMissingParentStages()方法</w:t>
      </w:r>
      <w:r>
        <w:rPr>
          <w:rFonts w:hint="eastAsia"/>
          <w:sz w:val="15"/>
          <w:szCs w:val="15"/>
          <w:lang w:val="en-US" w:eastAsia="zh-CN"/>
        </w:rPr>
        <w:t>获取最后一个stage（stage3）的</w:t>
      </w:r>
      <w:r>
        <w:rPr>
          <w:rFonts w:hint="eastAsia"/>
          <w:color w:val="FF0000"/>
          <w:sz w:val="15"/>
          <w:szCs w:val="15"/>
          <w:lang w:val="en-US" w:eastAsia="zh-CN"/>
        </w:rPr>
        <w:t>父stage</w:t>
      </w:r>
      <w:r>
        <w:rPr>
          <w:rFonts w:hint="eastAsia"/>
          <w:sz w:val="15"/>
          <w:szCs w:val="15"/>
          <w:lang w:val="en-US" w:eastAsia="zh-CN"/>
        </w:rPr>
        <w:t>（stage2），</w:t>
      </w:r>
      <w:r>
        <w:rPr>
          <w:rFonts w:hint="eastAsia"/>
          <w:color w:val="FF0000"/>
          <w:sz w:val="15"/>
          <w:szCs w:val="15"/>
          <w:lang w:val="en-US" w:eastAsia="zh-CN"/>
        </w:rPr>
        <w:t>递归</w:t>
      </w:r>
      <w:r>
        <w:rPr>
          <w:rFonts w:hint="eastAsia"/>
          <w:sz w:val="15"/>
          <w:szCs w:val="15"/>
          <w:lang w:val="en-US" w:eastAsia="zh-CN"/>
        </w:rPr>
        <w:t>。因为stage2的父stage不为空，所以又通过submitStage()-&gt;getMissingParentStages()的流程获取stage2的父stage（stage1）。。。</w:t>
      </w:r>
      <w:r>
        <w:rPr>
          <w:rFonts w:hint="eastAsia"/>
          <w:color w:val="FF0000"/>
          <w:sz w:val="15"/>
          <w:szCs w:val="15"/>
          <w:lang w:val="en-US" w:eastAsia="zh-CN"/>
        </w:rPr>
        <w:t>一直到stage0的父stage为空，对stage0执行submitMissingTasks()方法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（注意：在此递归过程中，</w:t>
      </w:r>
      <w:r>
        <w:rPr>
          <w:rFonts w:hint="eastAsia"/>
          <w:color w:val="FF0000"/>
          <w:sz w:val="15"/>
          <w:szCs w:val="15"/>
          <w:lang w:val="en-US" w:eastAsia="zh-CN"/>
        </w:rPr>
        <w:t>stage3、stage2、stage1会被放到waitingStages</w:t>
      </w:r>
      <w:r>
        <w:rPr>
          <w:rFonts w:hint="eastAsia"/>
          <w:sz w:val="15"/>
          <w:szCs w:val="15"/>
          <w:lang w:val="en-US" w:eastAsia="zh-CN"/>
        </w:rPr>
        <w:t>这个</w:t>
      </w:r>
      <w:r>
        <w:rPr>
          <w:rFonts w:hint="eastAsia"/>
          <w:color w:val="FF0000"/>
          <w:sz w:val="15"/>
          <w:szCs w:val="15"/>
          <w:lang w:val="en-US" w:eastAsia="zh-CN"/>
        </w:rPr>
        <w:t>HashSet</w:t>
      </w:r>
      <w:r>
        <w:rPr>
          <w:rFonts w:hint="eastAsia"/>
          <w:sz w:val="15"/>
          <w:szCs w:val="15"/>
          <w:lang w:val="en-US" w:eastAsia="zh-CN"/>
        </w:rPr>
        <w:t>中，注意：HashSet是没有顺序的）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862705" cy="2632075"/>
            <wp:effectExtent l="0" t="0" r="4445" b="15875"/>
            <wp:docPr id="28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62705" cy="263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8.DAGScheduler的submitWaitingStages()方法会将waitingStages这个HashSet中的stage3、stage2、stage1调用submitStage()方法，根据递归逻辑，</w:t>
      </w:r>
      <w:r>
        <w:rPr>
          <w:rFonts w:hint="eastAsia"/>
          <w:color w:val="FF0000"/>
          <w:sz w:val="15"/>
          <w:szCs w:val="15"/>
          <w:lang w:val="en-US" w:eastAsia="zh-CN"/>
        </w:rPr>
        <w:t>会导致stage1、stage2、stage3按顺序依次被执行submitMissingTasks()方法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309745" cy="2422525"/>
            <wp:effectExtent l="0" t="0" r="14605" b="15875"/>
            <wp:docPr id="28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1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309745" cy="242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9.实际上</w:t>
      </w:r>
      <w:r>
        <w:rPr>
          <w:rFonts w:hint="eastAsia"/>
          <w:color w:val="FF0000"/>
          <w:sz w:val="15"/>
          <w:szCs w:val="15"/>
          <w:lang w:val="en-US" w:eastAsia="zh-CN"/>
        </w:rPr>
        <w:t>stage划分逻辑</w:t>
      </w:r>
      <w:r>
        <w:rPr>
          <w:rFonts w:hint="eastAsia"/>
          <w:sz w:val="15"/>
          <w:szCs w:val="15"/>
          <w:lang w:val="en-US" w:eastAsia="zh-CN"/>
        </w:rPr>
        <w:t>就被</w:t>
      </w:r>
      <w:r>
        <w:rPr>
          <w:rFonts w:hint="eastAsia"/>
          <w:color w:val="FF0000"/>
          <w:sz w:val="15"/>
          <w:szCs w:val="15"/>
          <w:lang w:val="en-US" w:eastAsia="zh-CN"/>
        </w:rPr>
        <w:t>封装</w:t>
      </w:r>
      <w:r>
        <w:rPr>
          <w:rFonts w:hint="eastAsia"/>
          <w:sz w:val="15"/>
          <w:szCs w:val="15"/>
          <w:lang w:val="en-US" w:eastAsia="zh-CN"/>
        </w:rPr>
        <w:t>在</w:t>
      </w:r>
      <w:r>
        <w:rPr>
          <w:rFonts w:hint="eastAsia"/>
          <w:color w:val="FF0000"/>
          <w:sz w:val="15"/>
          <w:szCs w:val="15"/>
          <w:lang w:val="en-US" w:eastAsia="zh-CN"/>
        </w:rPr>
        <w:t>getMissingParentStages()方法中</w:t>
      </w:r>
      <w:r>
        <w:rPr>
          <w:rFonts w:hint="eastAsia"/>
          <w:color w:val="auto"/>
          <w:sz w:val="15"/>
          <w:szCs w:val="15"/>
          <w:lang w:val="en-US" w:eastAsia="zh-CN"/>
        </w:rPr>
        <w:t>。因为getMissingParentStages()方法会获取指定stage的父stage，</w:t>
      </w:r>
      <w:r>
        <w:rPr>
          <w:rFonts w:hint="eastAsia"/>
          <w:color w:val="FF0000"/>
          <w:sz w:val="15"/>
          <w:szCs w:val="15"/>
          <w:lang w:val="en-US" w:eastAsia="zh-CN"/>
        </w:rPr>
        <w:t>那哪些RDD划到哪里算父stage？哪些RDD划到哪里算子stage？</w:t>
      </w:r>
      <w:r>
        <w:rPr>
          <w:rFonts w:hint="eastAsia"/>
          <w:color w:val="auto"/>
          <w:sz w:val="15"/>
          <w:szCs w:val="15"/>
          <w:lang w:val="en-US" w:eastAsia="zh-CN"/>
        </w:rPr>
        <w:t>这就是getMissingParentStages()的逻辑决定的，</w:t>
      </w:r>
      <w:r>
        <w:rPr>
          <w:rFonts w:hint="eastAsia"/>
          <w:color w:val="FF0000"/>
          <w:sz w:val="15"/>
          <w:szCs w:val="15"/>
          <w:lang w:val="en-US" w:eastAsia="zh-CN"/>
        </w:rPr>
        <w:t>这个逻辑就是stage划分逻辑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将指定stage的最后一个rdd放入堆栈中，</w:t>
      </w:r>
      <w:r>
        <w:rPr>
          <w:rFonts w:hint="eastAsia"/>
          <w:color w:val="FF0000"/>
          <w:sz w:val="15"/>
          <w:szCs w:val="15"/>
          <w:lang w:val="en-US" w:eastAsia="zh-CN"/>
        </w:rPr>
        <w:t>如果是窄依赖，则划入本stage</w:t>
      </w:r>
      <w:r>
        <w:rPr>
          <w:rFonts w:hint="eastAsia"/>
          <w:color w:val="auto"/>
          <w:sz w:val="15"/>
          <w:szCs w:val="15"/>
          <w:lang w:val="en-US" w:eastAsia="zh-CN"/>
        </w:rPr>
        <w:t>；</w:t>
      </w:r>
      <w:r>
        <w:rPr>
          <w:rFonts w:hint="eastAsia"/>
          <w:color w:val="FF0000"/>
          <w:sz w:val="15"/>
          <w:szCs w:val="15"/>
          <w:lang w:val="en-US" w:eastAsia="zh-CN"/>
        </w:rPr>
        <w:t>如果是宽依赖，则为宽依赖的那一个RDD创建一个新的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ShuffleMapStage</w:t>
      </w:r>
      <w:r>
        <w:rPr>
          <w:rFonts w:hint="eastAsia"/>
          <w:color w:val="auto"/>
          <w:sz w:val="15"/>
          <w:szCs w:val="15"/>
          <w:lang w:val="en-US" w:eastAsia="zh-CN"/>
        </w:rPr>
        <w:t>。最后返回这个ShuffleMapStage，</w:t>
      </w:r>
      <w:r>
        <w:rPr>
          <w:rFonts w:hint="eastAsia"/>
          <w:color w:val="FF0000"/>
          <w:sz w:val="15"/>
          <w:szCs w:val="15"/>
          <w:lang w:val="en-US" w:eastAsia="zh-CN"/>
        </w:rPr>
        <w:t>这个ShuffleMapStage就是指定stage的父stage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184650" cy="4628515"/>
            <wp:effectExtent l="0" t="0" r="6350" b="635"/>
            <wp:docPr id="28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17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4628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23"/>
        </w:numPr>
        <w:tabs>
          <w:tab w:val="clear" w:pos="312"/>
        </w:tabs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stage0、stage1、stage2、stage3会依次被调用submitMissingTask()方法。这个方法的第一个参数是特定的stage，比如：stage0。首先会找出特定stage的所有需要计算（未完成）的分区，然后标记该stage在运行中。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</w:t>
      </w:r>
      <w:r>
        <w:rPr>
          <w:rFonts w:hint="eastAsia"/>
          <w:color w:val="FF0000"/>
          <w:sz w:val="15"/>
          <w:szCs w:val="15"/>
          <w:lang w:val="en-US" w:eastAsia="zh-CN"/>
        </w:rPr>
        <w:t>stage的分区数就是该stage的最后一个RDD的分区数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接着遍历每个分区，调用getPreferredLocs()方法获取每个分区的最佳计算位置。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然后遍历每个分区，为</w:t>
      </w:r>
      <w:r>
        <w:rPr>
          <w:rFonts w:hint="eastAsia"/>
          <w:color w:val="FF0000"/>
          <w:sz w:val="15"/>
          <w:szCs w:val="15"/>
          <w:lang w:val="en-US" w:eastAsia="zh-CN"/>
        </w:rPr>
        <w:t>每个分区创建一个Task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（注意：如果是</w:t>
      </w:r>
      <w:r>
        <w:rPr>
          <w:rFonts w:hint="eastAsia"/>
          <w:color w:val="FF0000"/>
          <w:sz w:val="15"/>
          <w:szCs w:val="15"/>
          <w:lang w:val="en-US" w:eastAsia="zh-CN"/>
        </w:rPr>
        <w:t>最后一个stage</w:t>
      </w:r>
      <w:r>
        <w:rPr>
          <w:rFonts w:hint="eastAsia"/>
          <w:sz w:val="15"/>
          <w:szCs w:val="15"/>
          <w:lang w:val="en-US" w:eastAsia="zh-CN"/>
        </w:rPr>
        <w:t>（即</w:t>
      </w:r>
      <w:r>
        <w:rPr>
          <w:rFonts w:hint="eastAsia"/>
          <w:color w:val="FF0000"/>
          <w:sz w:val="15"/>
          <w:szCs w:val="15"/>
          <w:lang w:val="en-US" w:eastAsia="zh-CN"/>
        </w:rPr>
        <w:t>ResultStage）创建的Task类型是ResultTask</w:t>
      </w:r>
      <w:r>
        <w:rPr>
          <w:rFonts w:hint="eastAsia"/>
          <w:sz w:val="15"/>
          <w:szCs w:val="15"/>
          <w:lang w:val="en-US" w:eastAsia="zh-CN"/>
        </w:rPr>
        <w:t>；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如果不是最后一个stage（即</w:t>
      </w:r>
      <w:r>
        <w:rPr>
          <w:rFonts w:hint="eastAsia"/>
          <w:color w:val="FF0000"/>
          <w:sz w:val="15"/>
          <w:szCs w:val="15"/>
          <w:lang w:val="en-US" w:eastAsia="zh-CN"/>
        </w:rPr>
        <w:t>ShuffleMapStage），会创建的Task是ShuffleMapTask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最后，将特定stage的各个分区的task组成的task数组创建一个TaskSet，然后调用TaskScheduler的submitTasks()方法提交TaskSet。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179570" cy="4316730"/>
            <wp:effectExtent l="0" t="0" r="11430" b="7620"/>
            <wp:docPr id="28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18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179570" cy="4316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34790" cy="3252470"/>
            <wp:effectExtent l="0" t="0" r="3810" b="5080"/>
            <wp:docPr id="28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19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034790" cy="3252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467225" cy="3639820"/>
            <wp:effectExtent l="0" t="0" r="9525" b="17780"/>
            <wp:docPr id="28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639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746625" cy="3349625"/>
            <wp:effectExtent l="0" t="0" r="15875" b="3175"/>
            <wp:docPr id="29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746625" cy="334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 DAGScheduler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各个RDD之间的依赖环境，其实会形成一个有向无环图，</w:t>
      </w:r>
      <w:r>
        <w:rPr>
          <w:rFonts w:hint="eastAsia"/>
          <w:color w:val="FF0000"/>
          <w:lang w:val="en-US" w:eastAsia="zh-CN"/>
        </w:rPr>
        <w:t>这个有向无环图就是DAG</w:t>
      </w:r>
      <w:r>
        <w:rPr>
          <w:rFonts w:hint="eastAsia"/>
          <w:lang w:val="en-US" w:eastAsia="zh-CN"/>
        </w:rPr>
        <w:t>。DAGScheduler会对这个有向无环图</w:t>
      </w:r>
      <w:r>
        <w:rPr>
          <w:rFonts w:hint="eastAsia"/>
          <w:color w:val="FF0000"/>
          <w:lang w:val="en-US" w:eastAsia="zh-CN"/>
        </w:rPr>
        <w:t>DAG进行划分，划分成多个stage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完成了stage的划分后，DAGScheduler会</w:t>
      </w:r>
      <w:r>
        <w:rPr>
          <w:rFonts w:hint="eastAsia"/>
          <w:color w:val="FF0000"/>
          <w:lang w:val="en-US" w:eastAsia="zh-CN"/>
        </w:rPr>
        <w:t>为每个stage生成TaskSet</w:t>
      </w:r>
      <w:r>
        <w:rPr>
          <w:rFonts w:hint="eastAsia"/>
          <w:lang w:val="en-US" w:eastAsia="zh-CN"/>
        </w:rPr>
        <w:t>（一组Task），然后</w:t>
      </w:r>
      <w:r>
        <w:rPr>
          <w:rFonts w:hint="eastAsia"/>
          <w:color w:val="FF0000"/>
          <w:lang w:val="en-US" w:eastAsia="zh-CN"/>
        </w:rPr>
        <w:t>将TaskSet交给TaskScheduler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SparkContext初始化时，会去创建DAGScheduler和TaskScheduler。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注意：DAGScheduler基于DAGSchedulerEventProcessActors组件（线程）来进行通信。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SparkContext初始化完成后，</w:t>
      </w:r>
      <w:r>
        <w:rPr>
          <w:rFonts w:hint="eastAsia"/>
          <w:color w:val="FF0000"/>
          <w:lang w:val="en-US" w:eastAsia="zh-CN"/>
        </w:rPr>
        <w:t>每一个action操作就会创建一个Job</w:t>
      </w:r>
      <w:r>
        <w:rPr>
          <w:rFonts w:hint="eastAsia"/>
          <w:lang w:val="en-US" w:eastAsia="zh-CN"/>
        </w:rPr>
        <w:t>，这个job会提交给DAGScheduler。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DAGScheduler每接收到一个Job，就会将这</w:t>
      </w:r>
      <w:r>
        <w:rPr>
          <w:rFonts w:hint="eastAsia"/>
          <w:color w:val="FF0000"/>
          <w:lang w:val="en-US" w:eastAsia="zh-CN"/>
        </w:rPr>
        <w:t>1个Job划分为多个stage</w:t>
      </w:r>
      <w:r>
        <w:rPr>
          <w:rFonts w:hint="eastAsia"/>
          <w:lang w:val="en-US" w:eastAsia="zh-CN"/>
        </w:rPr>
        <w:t>。每</w:t>
      </w:r>
      <w:r>
        <w:rPr>
          <w:rFonts w:hint="eastAsia"/>
          <w:color w:val="FF0000"/>
          <w:lang w:val="en-US" w:eastAsia="zh-CN"/>
        </w:rPr>
        <w:t>一个stage会创建一个TaskSet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然后DAGScheduler会将每一个TaskSet传给TaskScheduler。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3228340" cy="3742690"/>
            <wp:effectExtent l="0" t="0" r="10160" b="1016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374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DAGScheduler: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1.DAGScheduler是一个面向stage（阶段）的高级调用层。一个action操作会提交一个job，DAGScheduler为每一个job在action操作之前的一系列transformation的关联关系生成了一个DAG（DAG是有向无环图）。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（注意：1个job创建1个DAG）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2.1个DAG会被划分成多个stage，DAGScheduler会从DAG中跟踪那些已经物化的RDD和stage输出，从而寻找一个最小消耗，最优的job执行计划。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3.DAGScheduler会为每一个stage生成一组Task，作为一个TaskSet去提交给TaskSchedulerImpl，TaskSchedulerImpl启动Executor在Spark集群上运行这组Task。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5.2.1 Stage划分原理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1.实际上</w:t>
      </w:r>
      <w:r>
        <w:rPr>
          <w:rFonts w:hint="eastAsia"/>
          <w:color w:val="FF0000"/>
          <w:sz w:val="15"/>
          <w:szCs w:val="15"/>
          <w:lang w:val="en-US" w:eastAsia="zh-CN"/>
        </w:rPr>
        <w:t>stage划分逻辑</w:t>
      </w:r>
      <w:r>
        <w:rPr>
          <w:rFonts w:hint="eastAsia"/>
          <w:sz w:val="15"/>
          <w:szCs w:val="15"/>
          <w:lang w:val="en-US" w:eastAsia="zh-CN"/>
        </w:rPr>
        <w:t>就被</w:t>
      </w:r>
      <w:r>
        <w:rPr>
          <w:rFonts w:hint="eastAsia"/>
          <w:color w:val="FF0000"/>
          <w:sz w:val="15"/>
          <w:szCs w:val="15"/>
          <w:lang w:val="en-US" w:eastAsia="zh-CN"/>
        </w:rPr>
        <w:t>封装</w:t>
      </w:r>
      <w:r>
        <w:rPr>
          <w:rFonts w:hint="eastAsia"/>
          <w:sz w:val="15"/>
          <w:szCs w:val="15"/>
          <w:lang w:val="en-US" w:eastAsia="zh-CN"/>
        </w:rPr>
        <w:t>在</w:t>
      </w:r>
      <w:r>
        <w:rPr>
          <w:rFonts w:hint="eastAsia"/>
          <w:color w:val="FF0000"/>
          <w:sz w:val="15"/>
          <w:szCs w:val="15"/>
          <w:lang w:val="en-US" w:eastAsia="zh-CN"/>
        </w:rPr>
        <w:t>getMissingParentStages()方法中</w:t>
      </w:r>
      <w:r>
        <w:rPr>
          <w:rFonts w:hint="eastAsia"/>
          <w:color w:val="auto"/>
          <w:sz w:val="15"/>
          <w:szCs w:val="15"/>
          <w:lang w:val="en-US" w:eastAsia="zh-CN"/>
        </w:rPr>
        <w:t>。因为getMissingParentStages()方法会获取指定stage的父stage，</w:t>
      </w:r>
      <w:r>
        <w:rPr>
          <w:rFonts w:hint="eastAsia"/>
          <w:color w:val="FF0000"/>
          <w:sz w:val="15"/>
          <w:szCs w:val="15"/>
          <w:lang w:val="en-US" w:eastAsia="zh-CN"/>
        </w:rPr>
        <w:t>那哪些RDD划到哪里算父stage？哪些RDD划到哪里算子stage？</w:t>
      </w:r>
      <w:r>
        <w:rPr>
          <w:rFonts w:hint="eastAsia"/>
          <w:color w:val="auto"/>
          <w:sz w:val="15"/>
          <w:szCs w:val="15"/>
          <w:lang w:val="en-US" w:eastAsia="zh-CN"/>
        </w:rPr>
        <w:t>这就是getMissingParentStages()的逻辑决定的，</w:t>
      </w:r>
      <w:r>
        <w:rPr>
          <w:rFonts w:hint="eastAsia"/>
          <w:color w:val="FF0000"/>
          <w:sz w:val="15"/>
          <w:szCs w:val="15"/>
          <w:lang w:val="en-US" w:eastAsia="zh-CN"/>
        </w:rPr>
        <w:t>这个逻辑就是stage划分逻辑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将指定stage的最后一个rdd放入堆栈中，</w:t>
      </w:r>
      <w:r>
        <w:rPr>
          <w:rFonts w:hint="eastAsia"/>
          <w:color w:val="FF0000"/>
          <w:sz w:val="15"/>
          <w:szCs w:val="15"/>
          <w:lang w:val="en-US" w:eastAsia="zh-CN"/>
        </w:rPr>
        <w:t>如果是窄依赖，则划入本stage</w:t>
      </w:r>
      <w:r>
        <w:rPr>
          <w:rFonts w:hint="eastAsia"/>
          <w:color w:val="auto"/>
          <w:sz w:val="15"/>
          <w:szCs w:val="15"/>
          <w:lang w:val="en-US" w:eastAsia="zh-CN"/>
        </w:rPr>
        <w:t>；</w:t>
      </w:r>
      <w:r>
        <w:rPr>
          <w:rFonts w:hint="eastAsia"/>
          <w:color w:val="FF0000"/>
          <w:sz w:val="15"/>
          <w:szCs w:val="15"/>
          <w:lang w:val="en-US" w:eastAsia="zh-CN"/>
        </w:rPr>
        <w:t>如果是宽依赖，则为宽依赖的那一个RDD创建一个新的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ShuffleMapStage</w:t>
      </w:r>
      <w:r>
        <w:rPr>
          <w:rFonts w:hint="eastAsia"/>
          <w:color w:val="auto"/>
          <w:sz w:val="15"/>
          <w:szCs w:val="15"/>
          <w:lang w:val="en-US" w:eastAsia="zh-CN"/>
        </w:rPr>
        <w:t>。最后返回这个ShuffleMapStage，</w:t>
      </w:r>
      <w:r>
        <w:rPr>
          <w:rFonts w:hint="eastAsia"/>
          <w:color w:val="FF0000"/>
          <w:sz w:val="15"/>
          <w:szCs w:val="15"/>
          <w:lang w:val="en-US" w:eastAsia="zh-CN"/>
        </w:rPr>
        <w:t>这个ShuffleMapStage就是指定stage的父stage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jc w:val="center"/>
      </w:pPr>
      <w:r>
        <w:drawing>
          <wp:inline distT="0" distB="0" distL="114300" distR="114300">
            <wp:extent cx="4184650" cy="4628515"/>
            <wp:effectExtent l="0" t="0" r="6350" b="635"/>
            <wp:docPr id="28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17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4628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5.2.2 DAGScheduler.getPreferredLocs() 获取stage的每个分区最佳计算位置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1.获取特定stage的特定分区的最佳计算位置的逻辑封装在DAGScheduler.getPreferredLocs()方法中。getPreferredLocs()方法的主要逻辑在getPreferredLocsInternal()中。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688080" cy="1749425"/>
            <wp:effectExtent l="0" t="0" r="7620" b="3175"/>
            <wp:docPr id="29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2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749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2.getPreferredLocsInternal()方法首先会检查特定stage的特定partition</w:t>
      </w:r>
      <w:r>
        <w:rPr>
          <w:rFonts w:hint="eastAsia"/>
          <w:color w:val="FF0000"/>
          <w:sz w:val="15"/>
          <w:szCs w:val="15"/>
          <w:lang w:val="en-US" w:eastAsia="zh-CN"/>
        </w:rPr>
        <w:t>是否缓存</w:t>
      </w:r>
      <w:r>
        <w:rPr>
          <w:rFonts w:hint="eastAsia"/>
          <w:sz w:val="15"/>
          <w:szCs w:val="15"/>
          <w:lang w:val="en-US" w:eastAsia="zh-CN"/>
        </w:rPr>
        <w:t>，如果有缓存，则返回缓存位置；然后检查该partition</w:t>
      </w:r>
      <w:r>
        <w:rPr>
          <w:rFonts w:hint="eastAsia"/>
          <w:color w:val="FF0000"/>
          <w:sz w:val="15"/>
          <w:szCs w:val="15"/>
          <w:lang w:val="en-US" w:eastAsia="zh-CN"/>
        </w:rPr>
        <w:t>是否有检查点</w:t>
      </w:r>
      <w:r>
        <w:rPr>
          <w:rFonts w:hint="eastAsia"/>
          <w:sz w:val="15"/>
          <w:szCs w:val="15"/>
          <w:lang w:val="en-US" w:eastAsia="zh-CN"/>
        </w:rPr>
        <w:t>，如果有检查点，则返回检查点位置。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接着，如果该partition的</w:t>
      </w:r>
      <w:r>
        <w:rPr>
          <w:rFonts w:hint="eastAsia"/>
          <w:color w:val="FF0000"/>
          <w:sz w:val="15"/>
          <w:szCs w:val="15"/>
          <w:lang w:val="en-US" w:eastAsia="zh-CN"/>
        </w:rPr>
        <w:t>最后一个rdd有窄依赖</w:t>
      </w:r>
      <w:r>
        <w:rPr>
          <w:rFonts w:hint="eastAsia"/>
          <w:sz w:val="15"/>
          <w:szCs w:val="15"/>
          <w:lang w:val="en-US" w:eastAsia="zh-CN"/>
        </w:rPr>
        <w:t>，则从窄依赖的那个rdd的对应的partition上递归，看“</w:t>
      </w:r>
      <w:r>
        <w:rPr>
          <w:rFonts w:hint="eastAsia"/>
          <w:color w:val="FF0000"/>
          <w:sz w:val="15"/>
          <w:szCs w:val="15"/>
          <w:lang w:val="en-US" w:eastAsia="zh-CN"/>
        </w:rPr>
        <w:t>窄依赖的那个rdd的对应的partition”是否有缓存或检查点等等</w:t>
      </w:r>
      <w:r>
        <w:rPr>
          <w:rFonts w:hint="eastAsia"/>
          <w:sz w:val="15"/>
          <w:szCs w:val="15"/>
          <w:lang w:val="en-US" w:eastAsia="zh-CN"/>
        </w:rPr>
        <w:t>，如果有则返回那个位置。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接着，如果该partition的最后一个rdd有宽依赖，则...（这里没看懂）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826510" cy="3406775"/>
            <wp:effectExtent l="0" t="0" r="2540" b="3175"/>
            <wp:docPr id="29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3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826510" cy="340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</w:pPr>
      <w:r>
        <w:drawing>
          <wp:inline distT="0" distB="0" distL="114300" distR="114300">
            <wp:extent cx="4478655" cy="4392930"/>
            <wp:effectExtent l="0" t="0" r="17145" b="7620"/>
            <wp:docPr id="29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4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478655" cy="4392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 TaskScheduler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SparkContext初始化时，会去创建DAGScheduler和TaskScheduler。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注意：SparkContext创建TaskScheduler时createTaskScheduler()，会创建三个东西：</w:t>
      </w:r>
    </w:p>
    <w:p>
      <w:pPr>
        <w:numPr>
          <w:ilvl w:val="0"/>
          <w:numId w:val="2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创建TaskSchedulerImpl：TaskSchedulerImpl底层实际上基于SparkDeploySchedulerBackended来工作。</w:t>
      </w:r>
    </w:p>
    <w:p>
      <w:pPr>
        <w:numPr>
          <w:ilvl w:val="0"/>
          <w:numId w:val="24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SparkDeploySchedulerBackended：它负责</w:t>
      </w:r>
      <w:r>
        <w:rPr>
          <w:rFonts w:hint="eastAsia"/>
          <w:color w:val="FF0000"/>
          <w:lang w:val="en-US" w:eastAsia="zh-CN"/>
        </w:rPr>
        <w:t>注册Application到Master节点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Executor的反注册</w:t>
      </w:r>
      <w:r>
        <w:rPr>
          <w:rFonts w:hint="eastAsia"/>
          <w:lang w:val="en-US" w:eastAsia="zh-CN"/>
        </w:rPr>
        <w:t>；通过</w:t>
      </w:r>
      <w:r>
        <w:rPr>
          <w:rFonts w:hint="eastAsia"/>
          <w:color w:val="FF0000"/>
          <w:lang w:val="en-US" w:eastAsia="zh-CN"/>
        </w:rPr>
        <w:t>调度算法调度Job</w:t>
      </w:r>
      <w:r>
        <w:rPr>
          <w:rFonts w:hint="eastAsia"/>
          <w:lang w:val="en-US" w:eastAsia="zh-CN"/>
        </w:rPr>
        <w:t>的优先级顺序；</w:t>
      </w:r>
      <w:r>
        <w:rPr>
          <w:rFonts w:hint="eastAsia"/>
          <w:color w:val="FF0000"/>
          <w:lang w:val="en-US" w:eastAsia="zh-CN"/>
        </w:rPr>
        <w:t>发送Task到Executor</w:t>
      </w:r>
      <w:r>
        <w:rPr>
          <w:rFonts w:hint="eastAsia"/>
          <w:lang w:val="en-US" w:eastAsia="zh-CN"/>
        </w:rPr>
        <w:t>等操作。</w:t>
      </w:r>
    </w:p>
    <w:p>
      <w:pPr>
        <w:numPr>
          <w:ilvl w:val="0"/>
          <w:numId w:val="24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创建调度池Schedule Pool，有不同的优先级策略（比如：FIFO先进先出）。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142490"/>
            <wp:effectExtent l="0" t="0" r="13970" b="10160"/>
            <wp:docPr id="8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42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TaskScheduler会</w:t>
      </w:r>
      <w:r>
        <w:rPr>
          <w:rFonts w:hint="eastAsia"/>
          <w:color w:val="FF0000"/>
          <w:lang w:val="en-US" w:eastAsia="zh-CN"/>
        </w:rPr>
        <w:t>对应一个自己的后台进程</w:t>
      </w:r>
      <w:r>
        <w:rPr>
          <w:rFonts w:hint="eastAsia"/>
          <w:lang w:val="en-US" w:eastAsia="zh-CN"/>
        </w:rPr>
        <w:t>，然后这个后台进程会去连接Master节点，</w:t>
      </w:r>
      <w:r>
        <w:rPr>
          <w:rFonts w:hint="eastAsia"/>
          <w:color w:val="FF0000"/>
          <w:lang w:val="en-US" w:eastAsia="zh-CN"/>
        </w:rPr>
        <w:t>向Master节点注册Application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Master收到Application的注册请求后，会利用</w:t>
      </w:r>
      <w:r>
        <w:rPr>
          <w:rFonts w:hint="eastAsia"/>
          <w:color w:val="FF0000"/>
          <w:lang w:val="en-US" w:eastAsia="zh-CN"/>
        </w:rPr>
        <w:t>自己的资源调度算法</w:t>
      </w:r>
      <w:r>
        <w:rPr>
          <w:rFonts w:hint="eastAsia"/>
          <w:lang w:val="en-US" w:eastAsia="zh-CN"/>
        </w:rPr>
        <w:t>，通知Spark集群的Worker，让Worker为这</w:t>
      </w:r>
      <w:r>
        <w:rPr>
          <w:rFonts w:hint="eastAsia"/>
          <w:color w:val="FF0000"/>
          <w:lang w:val="en-US" w:eastAsia="zh-CN"/>
        </w:rPr>
        <w:t>一个</w:t>
      </w:r>
      <w:r>
        <w:rPr>
          <w:rFonts w:hint="eastAsia"/>
          <w:lang w:val="en-US" w:eastAsia="zh-CN"/>
        </w:rPr>
        <w:t>Application创建</w:t>
      </w:r>
      <w:r>
        <w:rPr>
          <w:rFonts w:hint="eastAsia"/>
          <w:color w:val="FF0000"/>
          <w:lang w:val="en-US" w:eastAsia="zh-CN"/>
        </w:rPr>
        <w:t>1个或多个Executor进程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TaskScheduler接收到DAGScheduler传过来的每一个TaskSet后，会将每一个TaskSet中的</w:t>
      </w:r>
      <w:r>
        <w:rPr>
          <w:rFonts w:hint="eastAsia"/>
          <w:color w:val="FF0000"/>
          <w:lang w:val="en-US" w:eastAsia="zh-CN"/>
        </w:rPr>
        <w:t>每一个Task</w:t>
      </w:r>
      <w:r>
        <w:rPr>
          <w:rFonts w:hint="eastAsia"/>
          <w:lang w:val="en-US" w:eastAsia="zh-CN"/>
        </w:rPr>
        <w:t>提交给</w:t>
      </w:r>
      <w:r>
        <w:rPr>
          <w:rFonts w:hint="eastAsia"/>
          <w:color w:val="FF0000"/>
          <w:lang w:val="en-US" w:eastAsia="zh-CN"/>
        </w:rPr>
        <w:t>已知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1个或多个Executor上去执行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TaskSchedulerImpl：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1.TaskSchedulerImpl的底层会通过SchedulerBackend的一个实现类，根据不同的cluster类型，来调度Task。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2.TaskSchedulerImpl处理通用逻辑，决定Job的调度顺序，启动Task和推测Task等。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3.客户端需要调用TaskSchedulerImpl的initialize()和start()方法，然后调用runTasks()方法来提交多个任务。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5.3.1 TaskSchedulerImpl.initialize() 初始化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1.SparkContext会调TaskSchedulerImpl的初始化方法initialize()，进行初始化。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759200" cy="1376680"/>
            <wp:effectExtent l="0" t="0" r="12700" b="13970"/>
            <wp:docPr id="1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9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1376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2.TaskSchedulerImpl的initialize()最重要的是创建了一个调度池Pool，这个调度池默认的调度算法是FIFO，先入先出。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323080" cy="1176020"/>
            <wp:effectExtent l="0" t="0" r="1270" b="5080"/>
            <wp:docPr id="1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323080" cy="117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409315" cy="1602105"/>
            <wp:effectExtent l="0" t="0" r="635" b="17145"/>
            <wp:docPr id="1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0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409315" cy="1602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5.3.2 TaskSchedulerImpl.start() 启动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1.SparkContext会调TaskSchedulerImpl的start()，启动TaskSchedulerImpl。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940810" cy="516890"/>
            <wp:effectExtent l="0" t="0" r="2540" b="16510"/>
            <wp:docPr id="1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51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2.TaskSchedulerImpl的start()方法底层会调用SparkDeploySchedulerBackend的start()方法。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730625" cy="1611630"/>
            <wp:effectExtent l="0" t="0" r="3175" b="7620"/>
            <wp:docPr id="1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730625" cy="1611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5.3.3 TaskSchedulerImpl.submitTasks()  提交TaskSet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25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DAGScheduler的submitMissingTask()会调用TaskScheduler的submitTasks()方法，从而提交一个stage的TaskSet。</w:t>
      </w:r>
    </w:p>
    <w:p>
      <w:pPr>
        <w:numPr>
          <w:ilvl w:val="0"/>
          <w:numId w:val="25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TaskSchedulerImpl的submitTasks()方法首先为这个TaskSet创建了一个TaskSetManager，用来监听TaskSet的状态，以及管理这个TaskSet。然后，调用了TaskSchedulerImpl底层的backend的reviveOffers()方法。</w:t>
      </w:r>
    </w:p>
    <w:p>
      <w:pPr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375785" cy="2400300"/>
            <wp:effectExtent l="0" t="0" r="5715" b="0"/>
            <wp:docPr id="29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5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375785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175125" cy="3208020"/>
            <wp:effectExtent l="0" t="0" r="15875" b="11430"/>
            <wp:docPr id="29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6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175125" cy="3208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</w:p>
    <w:p>
      <w:pPr>
        <w:numPr>
          <w:ilvl w:val="0"/>
          <w:numId w:val="25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SparkDeploySchedulerBackend没有reviveOffers()方法，reviveOffers()方法在它的父类CoarseGrainedSchedulerBackend中。reviveOffers()发送了ReviveOffers消息，然后收到ReviveOffers消息后调用了makeOffers()方法。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makeOffers()方法会为对应的Application的存活的每一个Executor包装一个WorkerOffer类，WorkerOffer类包含了Executor的主机名，可用cores数。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2752725" cy="635000"/>
            <wp:effectExtent l="0" t="0" r="9525" b="12700"/>
            <wp:docPr id="29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8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63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1714500" cy="539115"/>
            <wp:effectExtent l="0" t="0" r="0" b="13335"/>
            <wp:docPr id="29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539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867910" cy="1577340"/>
            <wp:effectExtent l="0" t="0" r="8890" b="3810"/>
            <wp:docPr id="29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30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867910" cy="157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25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然后调用了SparkDeploySchedulerBackend的resourceOffers()方法，该方法目的是将TaskSet中的每个Task分配到一个WorkerOffer上（注意：从源码看出来，</w:t>
      </w:r>
      <w:r>
        <w:rPr>
          <w:rFonts w:hint="eastAsia"/>
          <w:color w:val="FF0000"/>
          <w:sz w:val="15"/>
          <w:szCs w:val="15"/>
          <w:lang w:val="en-US" w:eastAsia="zh-CN"/>
        </w:rPr>
        <w:t>一个Task只会被分配到一个WorkerOffer上</w:t>
      </w:r>
      <w:r>
        <w:rPr>
          <w:rFonts w:hint="eastAsia"/>
          <w:sz w:val="15"/>
          <w:szCs w:val="15"/>
          <w:lang w:val="en-US" w:eastAsia="zh-CN"/>
        </w:rPr>
        <w:t>）。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（注意：这里有个</w:t>
      </w:r>
      <w:r>
        <w:rPr>
          <w:rFonts w:hint="eastAsia"/>
          <w:color w:val="FF0000"/>
          <w:sz w:val="15"/>
          <w:szCs w:val="15"/>
          <w:lang w:val="en-US" w:eastAsia="zh-CN"/>
        </w:rPr>
        <w:t>本地化级别</w:t>
      </w:r>
      <w:r>
        <w:rPr>
          <w:rFonts w:hint="eastAsia"/>
          <w:sz w:val="15"/>
          <w:szCs w:val="15"/>
          <w:lang w:val="en-US" w:eastAsia="zh-CN"/>
        </w:rPr>
        <w:t>，</w:t>
      </w:r>
      <w:r>
        <w:rPr>
          <w:rFonts w:hint="eastAsia"/>
          <w:color w:val="FF0000"/>
          <w:sz w:val="15"/>
          <w:szCs w:val="15"/>
          <w:lang w:val="en-US" w:eastAsia="zh-CN"/>
        </w:rPr>
        <w:t>从左到右，性能会从高到低</w:t>
      </w:r>
      <w:r>
        <w:rPr>
          <w:rFonts w:hint="eastAsia"/>
          <w:color w:val="auto"/>
          <w:sz w:val="15"/>
          <w:szCs w:val="15"/>
          <w:lang w:val="en-US" w:eastAsia="zh-CN"/>
        </w:rPr>
        <w:t>。因为该stage的最后一个RDD肯定是保存在Executor的内存中等待进行计算的，换句话说，该RDD的每个分区肯定也是保存在Executor的内存中等待计算；而Task也是被分配到某个Executor上的。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所以，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PROCESS_LOCAL：partition和Task在同一个进程中；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NODE_LOCAL：partition和Task不在一个Executor中，即不在一个进程中，但在同一个节点中；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NO_PREF：无本地化级别；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RACK_LOCAL：</w:t>
      </w:r>
      <w:r>
        <w:rPr>
          <w:rFonts w:hint="eastAsia"/>
          <w:color w:val="auto"/>
          <w:sz w:val="15"/>
          <w:szCs w:val="15"/>
          <w:lang w:val="en-US" w:eastAsia="zh-CN"/>
        </w:rPr>
        <w:t>partition和Task在同一个机架中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888740" cy="3607435"/>
            <wp:effectExtent l="0" t="0" r="16510" b="12065"/>
            <wp:docPr id="30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1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888740" cy="3607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317365" cy="4307205"/>
            <wp:effectExtent l="0" t="0" r="6985" b="17145"/>
            <wp:docPr id="30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317365" cy="4307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5.resourceOffers()将每个task分配到具体的Executor上去后，会调用SparkDeploySchedulerBackend的launchTasks()方法。launchTasks()方法先将Task序列化，然后向确定好的executor上发送启动LaunchTask的消息。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840480" cy="1230630"/>
            <wp:effectExtent l="0" t="0" r="7620" b="7620"/>
            <wp:docPr id="30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2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1230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62400" cy="3169920"/>
            <wp:effectExtent l="0" t="0" r="0" b="11430"/>
            <wp:docPr id="30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4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169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 Executor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进程</w:t>
      </w:r>
      <w:r>
        <w:rPr>
          <w:rFonts w:hint="eastAsia"/>
          <w:lang w:val="en-US" w:eastAsia="zh-CN"/>
        </w:rPr>
        <w:t>启动后，会自己</w:t>
      </w:r>
      <w:r>
        <w:rPr>
          <w:rFonts w:hint="eastAsia"/>
          <w:color w:val="FF0000"/>
          <w:lang w:val="en-US" w:eastAsia="zh-CN"/>
        </w:rPr>
        <w:t>反向注册到TaskScheduler</w:t>
      </w:r>
      <w:r>
        <w:rPr>
          <w:rFonts w:hint="eastAsia"/>
          <w:lang w:val="en-US" w:eastAsia="zh-CN"/>
        </w:rPr>
        <w:t>。这样，TaskScheduler就知道自己服务的Application有哪些Executor进程去执行了。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在Executor反向注册后，Driver程序会结束SparkContext的初始化。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Executor接收到TaskScheduler传过来的每一个Task，会</w:t>
      </w:r>
      <w:r>
        <w:rPr>
          <w:rFonts w:hint="eastAsia"/>
          <w:color w:val="FF0000"/>
          <w:lang w:val="en-US" w:eastAsia="zh-CN"/>
        </w:rPr>
        <w:t>用TaskRunner封装每一个Task</w:t>
      </w:r>
      <w:r>
        <w:rPr>
          <w:rFonts w:hint="eastAsia"/>
          <w:lang w:val="en-US" w:eastAsia="zh-CN"/>
        </w:rPr>
        <w:t>，然后从线程池里面</w:t>
      </w:r>
      <w:r>
        <w:rPr>
          <w:rFonts w:hint="eastAsia"/>
          <w:color w:val="FF0000"/>
          <w:lang w:val="en-US" w:eastAsia="zh-CN"/>
        </w:rPr>
        <w:t>取出一个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线程</w:t>
      </w:r>
      <w:r>
        <w:rPr>
          <w:rFonts w:hint="eastAsia"/>
          <w:lang w:val="en-US" w:eastAsia="zh-CN"/>
        </w:rPr>
        <w:t>，去</w:t>
      </w:r>
      <w:r>
        <w:rPr>
          <w:rFonts w:hint="eastAsia"/>
          <w:color w:val="FF0000"/>
          <w:lang w:val="en-US" w:eastAsia="zh-CN"/>
        </w:rPr>
        <w:t>执行这个TaskRunner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TaskRunner会将我们编写的Application程序的算子，函数，变量等</w:t>
      </w:r>
      <w:r>
        <w:rPr>
          <w:rFonts w:hint="eastAsia"/>
          <w:color w:val="FF0000"/>
          <w:lang w:val="en-US" w:eastAsia="zh-CN"/>
        </w:rPr>
        <w:t>拷贝，反序列化</w:t>
      </w:r>
      <w:r>
        <w:rPr>
          <w:rFonts w:hint="eastAsia"/>
          <w:lang w:val="en-US" w:eastAsia="zh-CN"/>
        </w:rPr>
        <w:t>，然后</w:t>
      </w:r>
      <w:r>
        <w:rPr>
          <w:rFonts w:hint="eastAsia"/>
          <w:color w:val="FF0000"/>
          <w:lang w:val="en-US" w:eastAsia="zh-CN"/>
        </w:rPr>
        <w:t>执行它里面的Task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5.4.1 Executor 状态改变处理机制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1.当Executor状态改变时，会向Master发送ExecutorStateChanged消息。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如果Executor的状态变成running（运行中），则向Driver发送ExecutorUpdated信息，告诉Driver，Executor在运行了。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344035" cy="1285875"/>
            <wp:effectExtent l="0" t="0" r="18415" b="9525"/>
            <wp:docPr id="23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9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344035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numPr>
          <w:ilvl w:val="0"/>
          <w:numId w:val="19"/>
        </w:numPr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如果Executor的状态变成finished（已完成），则从相关的Application和Worker中删除该Executor的信息。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（注意：从Application删除该Executor的信息，会从该app的executors列表中删除该Executor，并标记该Executor是已删除的，从分配（granted）的cores中删除该Executor的cores）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（注意：从Worker中删除该Executor的信息，会从该Worker的executors列表中删除该Executor，并从该Worker中释放这个Executor的内存和cores）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812540" cy="3244215"/>
            <wp:effectExtent l="0" t="0" r="16510" b="13335"/>
            <wp:docPr id="23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50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324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781425" cy="1121410"/>
            <wp:effectExtent l="0" t="0" r="9525" b="2540"/>
            <wp:docPr id="24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52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121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337560" cy="1336675"/>
            <wp:effectExtent l="0" t="0" r="15240" b="15875"/>
            <wp:docPr id="24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53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33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3.如果该Executor时非正常退出，则尝试一定次数的重试（重新调度shedule()，默认是10次）。如果尝试了10次后，Executor的状态都没有变成running，则删除对应的Application。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130040" cy="2045335"/>
            <wp:effectExtent l="0" t="0" r="3810" b="12065"/>
            <wp:docPr id="24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51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204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5.4.1 Executor.launchTask 启动Task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1.Executor收到TaskSchedulerImpl发送的launchTask消息后，将task反序列化，然后调用底层的executor句柄的launchTask()方法来启动Task。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918075" cy="1510030"/>
            <wp:effectExtent l="0" t="0" r="15875" b="13970"/>
            <wp:docPr id="30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7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918075" cy="1510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2.Executor类的launchTask()方法为每一个Task创建一个TaskRunner，TaskRunner其实就是一个线程。然后标记该Task在运行中，接着使用一个线程池去运行TaskRunner这个线程。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（注意：这说明</w:t>
      </w:r>
      <w:r>
        <w:rPr>
          <w:rFonts w:hint="eastAsia"/>
          <w:color w:val="FF0000"/>
          <w:sz w:val="15"/>
          <w:szCs w:val="15"/>
          <w:lang w:val="en-US" w:eastAsia="zh-CN"/>
        </w:rPr>
        <w:t>一个executor内部有一个Java线程池</w:t>
      </w:r>
      <w:r>
        <w:rPr>
          <w:rFonts w:hint="eastAsia"/>
          <w:color w:val="auto"/>
          <w:sz w:val="15"/>
          <w:szCs w:val="15"/>
          <w:lang w:val="en-US" w:eastAsia="zh-CN"/>
        </w:rPr>
        <w:t>，这个线程池的</w:t>
      </w:r>
      <w:r>
        <w:rPr>
          <w:rFonts w:hint="eastAsia"/>
          <w:color w:val="FF0000"/>
          <w:sz w:val="15"/>
          <w:szCs w:val="15"/>
          <w:lang w:val="en-US" w:eastAsia="zh-CN"/>
        </w:rPr>
        <w:t>一个线程去运行一个Task</w:t>
      </w:r>
      <w:r>
        <w:rPr>
          <w:rFonts w:hint="eastAsia"/>
          <w:color w:val="auto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（注意：因为线程池肯定是有大小限制的，如果当前没有可用线程，则TaskRunner需要排队等待）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502785" cy="1614805"/>
            <wp:effectExtent l="0" t="0" r="12065" b="4445"/>
            <wp:docPr id="30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8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502785" cy="1614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843530" cy="1769110"/>
            <wp:effectExtent l="0" t="0" r="13970" b="2540"/>
            <wp:docPr id="30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9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843530" cy="1769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5.5 Job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SparkContext初始化完成后，</w:t>
      </w:r>
      <w:r>
        <w:rPr>
          <w:rFonts w:hint="eastAsia"/>
          <w:color w:val="FF0000"/>
          <w:lang w:val="en-US" w:eastAsia="zh-CN"/>
        </w:rPr>
        <w:t>每一个action操作就会创建一个Job</w:t>
      </w:r>
      <w:r>
        <w:rPr>
          <w:rFonts w:hint="eastAsia"/>
          <w:lang w:val="en-US" w:eastAsia="zh-CN"/>
        </w:rPr>
        <w:t>，这个job会提交给DAGScheduler。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5.6 Task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Task有2种：ShuffleMapTask和ResultTask。只有最后一个stage是ResultTask，其他都是ShuffleMapTask。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（注意：说白了，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一个Task的runTask()方法就是对特定RDD的特定partition</w:t>
      </w:r>
      <w:r>
        <w:rPr>
          <w:rFonts w:hint="eastAsia"/>
          <w:color w:val="FF0000"/>
          <w:lang w:val="en-US" w:eastAsia="zh-CN"/>
        </w:rPr>
        <w:t>执行某个算子操作</w:t>
      </w:r>
      <w:r>
        <w:rPr>
          <w:rFonts w:hint="eastAsia"/>
          <w:lang w:val="en-US" w:eastAsia="zh-CN"/>
        </w:rPr>
        <w:t>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5.6.1 TaskRunner.run() Task的运行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1.对Task进行反序列化，反序列化后获取到了Task所需的taskFiles，taskJars，TaskBytes。然后去下载taskFiles，taskJars，接着将TaskBytes反序列化。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2405" cy="2589530"/>
            <wp:effectExtent l="0" t="0" r="4445" b="1270"/>
            <wp:docPr id="30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40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2.调用Task的run()方法来运行Task。Task的run()方法为这个task创建了一个TaskContextImpl，负责维护这个Task的上下文，并调用了Task内部的抽象方法runTask()方法来运行Task。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377055" cy="2581275"/>
            <wp:effectExtent l="0" t="0" r="4445" b="9525"/>
            <wp:docPr id="31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4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983355" cy="4570095"/>
            <wp:effectExtent l="0" t="0" r="17145" b="1905"/>
            <wp:docPr id="31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42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457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3.Task的runTask()方法是抽象方法，具体的实现在Task的子类ResultTask或ShuffleMapTask中。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2574290" cy="400685"/>
            <wp:effectExtent l="0" t="0" r="16510" b="18415"/>
            <wp:docPr id="31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43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400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256915" cy="860425"/>
            <wp:effectExtent l="0" t="0" r="635" b="15875"/>
            <wp:docPr id="31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44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256915" cy="860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4.ShuffleMapTask的runTask()方法首先会获取要处理的rdd。接着获取ShuffleManager，通过ShuffleManager获取ShuffleWriter。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接着rdd.iterator()</w:t>
      </w:r>
      <w:r>
        <w:rPr>
          <w:rFonts w:hint="eastAsia"/>
          <w:color w:val="FF0000"/>
          <w:sz w:val="15"/>
          <w:szCs w:val="15"/>
          <w:lang w:val="en-US" w:eastAsia="zh-CN"/>
        </w:rPr>
        <w:t>对RDD的某个分区执行算子操作</w:t>
      </w:r>
      <w:r>
        <w:rPr>
          <w:rFonts w:hint="eastAsia"/>
          <w:color w:val="auto"/>
          <w:sz w:val="15"/>
          <w:szCs w:val="15"/>
          <w:lang w:val="en-US" w:eastAsia="zh-CN"/>
        </w:rPr>
        <w:t>，并返回一个MapStatus对象。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（注意：rdd.iterator()方法最终的算子计算操作会调用到RDD.compute()方法，对特定分区执行算子计算操作）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（注意：rdd.iterator()方法返回的是一个Iterator[T]）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最后，ShuffleWriter.write()方法会将RDD的partition计算结果通过分区器分区后，写到磁盘的分区bucket上。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827270" cy="4295775"/>
            <wp:effectExtent l="0" t="0" r="11430" b="9525"/>
            <wp:docPr id="31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45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827270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453130" cy="1037590"/>
            <wp:effectExtent l="0" t="0" r="13970" b="10160"/>
            <wp:docPr id="31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46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453130" cy="103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5.ShuffleWriter.write()（注意：默认的ShuffleWriter是HashShuffleWriter）首先会判断是否需要进行map端的本地合并，对于reduceByKey这种基于key的算子，都需要进行本地的combine。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然后，遍历计算结果，对计算结果的</w:t>
      </w:r>
      <w:r>
        <w:rPr>
          <w:rFonts w:hint="eastAsia"/>
          <w:color w:val="FF0000"/>
          <w:sz w:val="15"/>
          <w:szCs w:val="15"/>
          <w:lang w:val="en-US" w:eastAsia="zh-CN"/>
        </w:rPr>
        <w:t>每一条记录的key使用分区器</w:t>
      </w:r>
      <w:r>
        <w:rPr>
          <w:rFonts w:hint="eastAsia"/>
          <w:color w:val="auto"/>
          <w:sz w:val="15"/>
          <w:szCs w:val="15"/>
          <w:lang w:val="en-US" w:eastAsia="zh-CN"/>
        </w:rPr>
        <w:t>（默认是HashPartitioner，</w:t>
      </w:r>
      <w:r>
        <w:rPr>
          <w:rFonts w:hint="eastAsia"/>
          <w:color w:val="FF0000"/>
          <w:sz w:val="15"/>
          <w:szCs w:val="15"/>
          <w:lang w:val="en-US" w:eastAsia="zh-CN"/>
        </w:rPr>
        <w:t>HashPartitioner对key的hashCode 求余分区数得到bucketId</w:t>
      </w:r>
      <w:r>
        <w:rPr>
          <w:rFonts w:hint="eastAsia"/>
          <w:color w:val="auto"/>
          <w:sz w:val="15"/>
          <w:szCs w:val="15"/>
          <w:lang w:val="en-US" w:eastAsia="zh-CN"/>
        </w:rPr>
        <w:t>）分区，</w:t>
      </w:r>
      <w:r>
        <w:rPr>
          <w:rFonts w:hint="eastAsia"/>
          <w:color w:val="FF0000"/>
          <w:sz w:val="15"/>
          <w:szCs w:val="15"/>
          <w:lang w:val="en-US" w:eastAsia="zh-CN"/>
        </w:rPr>
        <w:t>分区后获得该key的bucketId</w:t>
      </w:r>
      <w:r>
        <w:rPr>
          <w:rFonts w:hint="eastAsia"/>
          <w:color w:val="auto"/>
          <w:sz w:val="15"/>
          <w:szCs w:val="15"/>
          <w:lang w:val="en-US" w:eastAsia="zh-CN"/>
        </w:rPr>
        <w:t>。（注意：所以这个bucketId就类似于分区ID）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接着，使用</w:t>
      </w:r>
      <w:r>
        <w:rPr>
          <w:rFonts w:hint="eastAsia"/>
          <w:color w:val="FF0000"/>
          <w:sz w:val="15"/>
          <w:szCs w:val="15"/>
          <w:lang w:val="en-US" w:eastAsia="zh-CN"/>
        </w:rPr>
        <w:t>shuffleWriterGroup的writers()</w:t>
      </w:r>
      <w:r>
        <w:rPr>
          <w:rFonts w:hint="eastAsia"/>
          <w:color w:val="auto"/>
          <w:sz w:val="15"/>
          <w:szCs w:val="15"/>
          <w:lang w:val="en-US" w:eastAsia="zh-CN"/>
        </w:rPr>
        <w:t>方法获取</w:t>
      </w:r>
      <w:r>
        <w:rPr>
          <w:rFonts w:hint="eastAsia"/>
          <w:color w:val="FF0000"/>
          <w:sz w:val="15"/>
          <w:szCs w:val="15"/>
          <w:lang w:val="en-US" w:eastAsia="zh-CN"/>
        </w:rPr>
        <w:t>该bucketId的DiskBlockObjectWriter</w:t>
      </w:r>
      <w:r>
        <w:rPr>
          <w:rFonts w:hint="eastAsia"/>
          <w:color w:val="auto"/>
          <w:sz w:val="15"/>
          <w:szCs w:val="15"/>
          <w:lang w:val="en-US" w:eastAsia="zh-CN"/>
        </w:rPr>
        <w:t>，然后调用DiskBlockObjectWriter的write()方法将这条记录写入到磁盘上。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（注意：本地先聚合，再将</w:t>
      </w:r>
      <w:r>
        <w:rPr>
          <w:rFonts w:hint="eastAsia"/>
          <w:color w:val="FF0000"/>
          <w:sz w:val="15"/>
          <w:szCs w:val="15"/>
          <w:lang w:val="en-US" w:eastAsia="zh-CN"/>
        </w:rPr>
        <w:t>聚合结果写入磁盘</w:t>
      </w:r>
      <w:r>
        <w:rPr>
          <w:rFonts w:hint="eastAsia"/>
          <w:color w:val="auto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（注意：根据consolidateShuffleFiles决定是否合并Shuffle的磁盘文件，如果</w:t>
      </w:r>
      <w:r>
        <w:rPr>
          <w:rFonts w:hint="eastAsia"/>
          <w:color w:val="FF0000"/>
          <w:sz w:val="15"/>
          <w:szCs w:val="15"/>
          <w:lang w:val="en-US" w:eastAsia="zh-CN"/>
        </w:rPr>
        <w:t>consolidateShuffleFiles=false</w:t>
      </w:r>
      <w:r>
        <w:rPr>
          <w:rFonts w:hint="eastAsia"/>
          <w:color w:val="auto"/>
          <w:sz w:val="15"/>
          <w:szCs w:val="15"/>
          <w:lang w:val="en-US" w:eastAsia="zh-CN"/>
        </w:rPr>
        <w:t>，表示不合并，则会为每一个bucketId创建一个blockId和blockFile，即</w:t>
      </w:r>
      <w:r>
        <w:rPr>
          <w:rFonts w:hint="eastAsia"/>
          <w:color w:val="FF0000"/>
          <w:sz w:val="15"/>
          <w:szCs w:val="15"/>
          <w:lang w:val="en-US" w:eastAsia="zh-CN"/>
        </w:rPr>
        <w:t>一个bucketId一个磁盘文件（普通Shuffle）</w:t>
      </w:r>
      <w:r>
        <w:rPr>
          <w:rFonts w:hint="eastAsia"/>
          <w:color w:val="auto"/>
          <w:sz w:val="15"/>
          <w:szCs w:val="15"/>
          <w:lang w:val="en-US" w:eastAsia="zh-CN"/>
        </w:rPr>
        <w:t>；如果</w:t>
      </w:r>
      <w:r>
        <w:rPr>
          <w:rFonts w:hint="eastAsia"/>
          <w:color w:val="FF0000"/>
          <w:sz w:val="15"/>
          <w:szCs w:val="15"/>
          <w:lang w:val="en-US" w:eastAsia="zh-CN"/>
        </w:rPr>
        <w:t>consolidateShuffleFiles=true</w:t>
      </w:r>
      <w:r>
        <w:rPr>
          <w:rFonts w:hint="eastAsia"/>
          <w:color w:val="auto"/>
          <w:sz w:val="15"/>
          <w:szCs w:val="15"/>
          <w:lang w:val="en-US" w:eastAsia="zh-CN"/>
        </w:rPr>
        <w:t>，表示合并，则为每一个bucketId创建一个blockId，但通过fileGroups方法对</w:t>
      </w:r>
      <w:r>
        <w:rPr>
          <w:rFonts w:hint="eastAsia"/>
          <w:color w:val="FF0000"/>
          <w:sz w:val="15"/>
          <w:szCs w:val="15"/>
          <w:lang w:val="en-US" w:eastAsia="zh-CN"/>
        </w:rPr>
        <w:t>相同的bucketId</w:t>
      </w:r>
      <w:r>
        <w:rPr>
          <w:rFonts w:hint="eastAsia"/>
          <w:color w:val="auto"/>
          <w:sz w:val="15"/>
          <w:szCs w:val="15"/>
          <w:lang w:val="en-US" w:eastAsia="zh-CN"/>
        </w:rPr>
        <w:t>获取一个</w:t>
      </w:r>
      <w:r>
        <w:rPr>
          <w:rFonts w:hint="eastAsia"/>
          <w:color w:val="FF0000"/>
          <w:sz w:val="15"/>
          <w:szCs w:val="15"/>
          <w:lang w:val="en-US" w:eastAsia="zh-CN"/>
        </w:rPr>
        <w:t>共用的blockFile</w:t>
      </w:r>
      <w:r>
        <w:rPr>
          <w:rFonts w:hint="eastAsia"/>
          <w:color w:val="auto"/>
          <w:sz w:val="15"/>
          <w:szCs w:val="15"/>
          <w:lang w:val="en-US" w:eastAsia="zh-CN"/>
        </w:rPr>
        <w:t>，即</w:t>
      </w:r>
      <w:r>
        <w:rPr>
          <w:rFonts w:hint="eastAsia"/>
          <w:color w:val="FF0000"/>
          <w:sz w:val="15"/>
          <w:szCs w:val="15"/>
          <w:lang w:val="en-US" w:eastAsia="zh-CN"/>
        </w:rPr>
        <w:t>多个bucketId共用一个磁盘文件（优化后的Shuffle）</w:t>
      </w:r>
      <w:r>
        <w:rPr>
          <w:rFonts w:hint="eastAsia"/>
          <w:color w:val="auto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（注意：在普通的Shuffle中，上面只是1个ShuffleMapTask的计算结果，即</w:t>
      </w:r>
      <w:r>
        <w:rPr>
          <w:rFonts w:hint="eastAsia"/>
          <w:color w:val="FF0000"/>
          <w:sz w:val="15"/>
          <w:szCs w:val="15"/>
          <w:lang w:val="en-US" w:eastAsia="zh-CN"/>
        </w:rPr>
        <w:t>1个ShuffleMapTask</w:t>
      </w:r>
      <w:r>
        <w:rPr>
          <w:rFonts w:hint="eastAsia"/>
          <w:color w:val="auto"/>
          <w:sz w:val="15"/>
          <w:szCs w:val="15"/>
          <w:lang w:val="en-US" w:eastAsia="zh-CN"/>
        </w:rPr>
        <w:t>就会为</w:t>
      </w:r>
      <w:r>
        <w:rPr>
          <w:rFonts w:hint="eastAsia"/>
          <w:color w:val="FF0000"/>
          <w:sz w:val="15"/>
          <w:szCs w:val="15"/>
          <w:lang w:val="en-US" w:eastAsia="zh-CN"/>
        </w:rPr>
        <w:t>每一个ResultTask创建一个磁盘文件</w:t>
      </w:r>
      <w:r>
        <w:rPr>
          <w:rFonts w:hint="eastAsia"/>
          <w:color w:val="auto"/>
          <w:sz w:val="15"/>
          <w:szCs w:val="15"/>
          <w:lang w:val="en-US" w:eastAsia="zh-CN"/>
        </w:rPr>
        <w:t>，磁盘文件数=ShuffleMapTask数 * ResultTask数 ；在</w:t>
      </w:r>
      <w:r>
        <w:rPr>
          <w:rFonts w:hint="eastAsia"/>
          <w:color w:val="FF0000"/>
          <w:sz w:val="15"/>
          <w:szCs w:val="15"/>
          <w:lang w:val="en-US" w:eastAsia="zh-CN"/>
        </w:rPr>
        <w:t>consolidateShuffleFiles=true</w:t>
      </w:r>
      <w:r>
        <w:rPr>
          <w:rFonts w:hint="eastAsia"/>
          <w:color w:val="auto"/>
          <w:sz w:val="15"/>
          <w:szCs w:val="15"/>
          <w:lang w:val="en-US" w:eastAsia="zh-CN"/>
        </w:rPr>
        <w:t>中，磁盘文件数= 并行ShuffledMapTask数 * ResultTask数）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（注意：当一个Executor上只有2个core，但运行了4个Task，那只有2个Task是可以并行运行的）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211955" cy="2907665"/>
            <wp:effectExtent l="0" t="0" r="17145" b="6985"/>
            <wp:docPr id="32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55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211955" cy="2907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627755" cy="2392680"/>
            <wp:effectExtent l="0" t="0" r="10795" b="7620"/>
            <wp:docPr id="32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56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627755" cy="2392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309745" cy="1228725"/>
            <wp:effectExtent l="0" t="0" r="14605" b="9525"/>
            <wp:docPr id="32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57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309745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464050" cy="4706620"/>
            <wp:effectExtent l="0" t="0" r="12700" b="17780"/>
            <wp:docPr id="32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58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4706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866515" cy="2396490"/>
            <wp:effectExtent l="0" t="0" r="635" b="3810"/>
            <wp:docPr id="32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59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2396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6.现在回到TaskRunner的run()方法，当调用完Task的run()方法获取计算结果后，</w:t>
      </w:r>
      <w:r>
        <w:rPr>
          <w:rFonts w:hint="eastAsia"/>
          <w:color w:val="FF0000"/>
          <w:sz w:val="15"/>
          <w:szCs w:val="15"/>
          <w:lang w:val="en-US" w:eastAsia="zh-CN"/>
        </w:rPr>
        <w:t>将计算结果序列化，以便后续传输</w:t>
      </w:r>
      <w:r>
        <w:rPr>
          <w:rFonts w:hint="eastAsia"/>
          <w:color w:val="auto"/>
          <w:sz w:val="15"/>
          <w:szCs w:val="15"/>
          <w:lang w:val="en-US" w:eastAsia="zh-CN"/>
        </w:rPr>
        <w:t>。然后</w:t>
      </w:r>
      <w:r>
        <w:rPr>
          <w:rFonts w:hint="eastAsia"/>
          <w:color w:val="FF0000"/>
          <w:sz w:val="15"/>
          <w:szCs w:val="15"/>
          <w:lang w:val="en-US" w:eastAsia="zh-CN"/>
        </w:rPr>
        <w:t>统计一些统计值</w:t>
      </w:r>
      <w:r>
        <w:rPr>
          <w:rFonts w:hint="eastAsia"/>
          <w:color w:val="auto"/>
          <w:sz w:val="15"/>
          <w:szCs w:val="15"/>
          <w:lang w:val="en-US" w:eastAsia="zh-CN"/>
        </w:rPr>
        <w:t>，包括计算消耗的时间，GC花费的时间等，这些</w:t>
      </w:r>
      <w:r>
        <w:rPr>
          <w:rFonts w:hint="eastAsia"/>
          <w:color w:val="FF0000"/>
          <w:sz w:val="15"/>
          <w:szCs w:val="15"/>
          <w:lang w:val="en-US" w:eastAsia="zh-CN"/>
        </w:rPr>
        <w:t>统计值会显示在SparkUI的界面上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center"/>
      </w:pPr>
      <w:r>
        <w:drawing>
          <wp:inline distT="0" distB="0" distL="114300" distR="114300">
            <wp:extent cx="4208145" cy="2199005"/>
            <wp:effectExtent l="0" t="0" r="1905" b="10795"/>
            <wp:docPr id="31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47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208145" cy="2199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both"/>
        <w:rPr>
          <w:lang w:val="en-US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7.TaskRunner的run()方法调用了Executor所在的CoarseGraindedExecutorBackend的statusUpdate()方法，告诉它Task运行完成了（finished），并且传入序列化后的计算结果。</w:t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4390390" cy="3443605"/>
            <wp:effectExtent l="0" t="0" r="10160" b="4445"/>
            <wp:docPr id="31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49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3443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8.CoarseGraindedExecutorBackend的statusUpdate()方法创建了一个StatusUpdate类型的对象，然后发送给CoarseGraindedSchedulerBackend对象。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both"/>
      </w:pPr>
      <w:r>
        <w:drawing>
          <wp:inline distT="0" distB="0" distL="114300" distR="114300">
            <wp:extent cx="4382135" cy="962660"/>
            <wp:effectExtent l="0" t="0" r="18415" b="8890"/>
            <wp:docPr id="31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50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382135" cy="962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9.CoarseGraindedSchedulerBackend收到StatusUpdate消息后，首先会调用它所属的TaskSchedulerImpl的statusUpdate()方法。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399915" cy="2383790"/>
            <wp:effectExtent l="0" t="0" r="635" b="16510"/>
            <wp:docPr id="32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51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399915" cy="238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10.TaskSchedulerImpl的statusUpdate()方法会对Task的lost，finished，killed，failed等状态作不同的处理，比如：从runningTask中移除这个Task等。</w:t>
      </w:r>
    </w:p>
    <w:p>
      <w:pPr>
        <w:ind w:firstLine="420" w:firstLineChars="0"/>
        <w:jc w:val="both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093210" cy="3300730"/>
            <wp:effectExtent l="0" t="0" r="2540" b="13970"/>
            <wp:docPr id="32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52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093210" cy="3300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11.ResultTask或ShuffleMapTask执行runTask()方法去计算时，会调用rdd的iterator()方法，最终会调用rdd的compute()方法去计算特定分区的计算结果。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373245" cy="3760470"/>
            <wp:effectExtent l="0" t="0" r="8255" b="11430"/>
            <wp:docPr id="33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60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373245" cy="3760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numPr>
          <w:ilvl w:val="0"/>
          <w:numId w:val="23"/>
        </w:numPr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ShuffledRDD的compute()方法会调用ShuffleManager的getReader()方法获取一个ShuffleReader，然后调用ShuffleReader的read()方法去磁盘（BlockFile）拉取数据。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ShuffleReader的read()方法会</w:t>
      </w:r>
      <w:r>
        <w:rPr>
          <w:rFonts w:hint="eastAsia"/>
          <w:color w:val="FF0000"/>
          <w:sz w:val="15"/>
          <w:szCs w:val="15"/>
          <w:lang w:val="en-US" w:eastAsia="zh-CN"/>
        </w:rPr>
        <w:t>创建一个ShuffleBlockFetchIterator</w:t>
      </w:r>
      <w:r>
        <w:rPr>
          <w:rFonts w:hint="eastAsia"/>
          <w:color w:val="auto"/>
          <w:sz w:val="15"/>
          <w:szCs w:val="15"/>
          <w:lang w:val="en-US" w:eastAsia="zh-CN"/>
        </w:rPr>
        <w:t>，然后ShuffleBlockFetchIterator会使用</w:t>
      </w:r>
      <w:r>
        <w:rPr>
          <w:rFonts w:hint="eastAsia"/>
          <w:color w:val="FF0000"/>
          <w:sz w:val="15"/>
          <w:szCs w:val="15"/>
          <w:lang w:val="en-US" w:eastAsia="zh-CN"/>
        </w:rPr>
        <w:t>底层的BlockManager去抓取数据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（注意：抓取过程先将远程数据抓取到本地，然后再从本地抓取数据）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（注意：这里有一个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调优参数，max.Bytes.in.flights</w:t>
      </w:r>
      <w:r>
        <w:rPr>
          <w:rFonts w:hint="eastAsia"/>
          <w:color w:val="auto"/>
          <w:sz w:val="15"/>
          <w:szCs w:val="15"/>
          <w:lang w:val="en-US" w:eastAsia="zh-CN"/>
        </w:rPr>
        <w:t>，这个参数决定了</w:t>
      </w:r>
      <w:r>
        <w:rPr>
          <w:rFonts w:hint="eastAsia"/>
          <w:color w:val="FF0000"/>
          <w:sz w:val="15"/>
          <w:szCs w:val="15"/>
          <w:lang w:val="en-US" w:eastAsia="zh-CN"/>
        </w:rPr>
        <w:t>最多抓取多少数据到本地，就要开始执行我们的reduceByKey等算子</w:t>
      </w:r>
      <w:r>
        <w:rPr>
          <w:rFonts w:hint="eastAsia"/>
          <w:color w:val="auto"/>
          <w:sz w:val="15"/>
          <w:szCs w:val="15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4862195" cy="1037590"/>
            <wp:effectExtent l="0" t="0" r="14605" b="10160"/>
            <wp:docPr id="33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61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862195" cy="103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74310" cy="3819525"/>
            <wp:effectExtent l="0" t="0" r="2540" b="9525"/>
            <wp:docPr id="33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62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3596005"/>
            <wp:effectExtent l="0" t="0" r="5080" b="4445"/>
            <wp:docPr id="33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65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96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</w:p>
    <w:p>
      <w:p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5.7宽依赖和窄依赖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宽依赖（shuffle dependency，也称wide dependency）：</w:t>
      </w:r>
      <w:r>
        <w:rPr>
          <w:rFonts w:hint="eastAsia"/>
          <w:color w:val="FF0000"/>
          <w:lang w:val="en-US" w:eastAsia="zh-CN"/>
        </w:rPr>
        <w:t>父RDD的一个分区的一部分数据复制到子分区A，另一部分数据复制到子分区B。</w:t>
      </w:r>
      <w:r>
        <w:rPr>
          <w:rFonts w:hint="eastAsia"/>
          <w:color w:val="auto"/>
          <w:lang w:val="en-US" w:eastAsia="zh-CN"/>
        </w:rPr>
        <w:t>比如：reduceByKey，groupByKey、countByKey，join，cogroup等。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（注意：只要是</w:t>
      </w:r>
      <w:r>
        <w:rPr>
          <w:rFonts w:hint="eastAsia"/>
          <w:color w:val="FF0000"/>
          <w:lang w:val="en-US" w:eastAsia="zh-CN"/>
        </w:rPr>
        <w:t>对key操作的算子，肯定就会发生shuffle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（注意：之所以wide dependency也叫shuffle dependency，因为这本质就是一个shuffle过程。shuffle就是指</w:t>
      </w:r>
      <w:r>
        <w:rPr>
          <w:rFonts w:hint="eastAsia"/>
          <w:color w:val="FF0000"/>
          <w:lang w:val="en-US" w:eastAsia="zh-CN"/>
        </w:rPr>
        <w:t>父RDD的一个分区的一部分</w:t>
      </w:r>
      <w:r>
        <w:rPr>
          <w:rFonts w:hint="eastAsia"/>
          <w:lang w:val="en-US" w:eastAsia="zh-CN"/>
        </w:rPr>
        <w:t>会</w:t>
      </w:r>
      <w:r>
        <w:rPr>
          <w:rFonts w:hint="eastAsia"/>
          <w:color w:val="FF0000"/>
          <w:lang w:val="en-US" w:eastAsia="zh-CN"/>
        </w:rPr>
        <w:t>复制到子RDD的一个分区的一部分</w:t>
      </w:r>
      <w:r>
        <w:rPr>
          <w:rFonts w:hint="eastAsia"/>
          <w:lang w:val="en-US" w:eastAsia="zh-CN"/>
        </w:rPr>
        <w:t>上，这样就会</w:t>
      </w:r>
      <w:r>
        <w:rPr>
          <w:rFonts w:hint="eastAsia"/>
          <w:color w:val="FF0000"/>
          <w:lang w:val="en-US" w:eastAsia="zh-CN"/>
        </w:rPr>
        <w:t>导致子RDD的一个分区拥有父RDD的多个分区的交叉数据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图1（宽依赖）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85415" cy="1638300"/>
            <wp:effectExtent l="0" t="0" r="635" b="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68541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窄依赖（narrow dependency）：</w:t>
      </w:r>
      <w:r>
        <w:rPr>
          <w:rFonts w:hint="eastAsia"/>
          <w:color w:val="FF0000"/>
          <w:lang w:val="en-US" w:eastAsia="zh-CN"/>
        </w:rPr>
        <w:t>父RDD的一个分区的所有数据都复制到一个子分区内</w:t>
      </w:r>
      <w:r>
        <w:rPr>
          <w:rFonts w:hint="eastAsia"/>
          <w:lang w:val="en-US" w:eastAsia="zh-CN"/>
        </w:rPr>
        <w:t>。比如：map，filter，flatmap等。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（注意：宽依赖才有shuffle，窄依赖没有shuffle）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图2（窄依赖）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581150"/>
            <wp:effectExtent l="0" t="0" r="0" b="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5.8 Spark UI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SparkContext创建时会创建一个SparkUI</w:t>
      </w:r>
      <w:r>
        <w:rPr>
          <w:rFonts w:hint="eastAsia"/>
          <w:lang w:val="en-US" w:eastAsia="zh-CN"/>
        </w:rPr>
        <w:t>。Spark UI实际上是启动一个Jetty服务器，默认绑定在</w:t>
      </w:r>
      <w:r>
        <w:rPr>
          <w:rFonts w:hint="eastAsia"/>
          <w:color w:val="FF0000"/>
          <w:lang w:val="en-US" w:eastAsia="zh-CN"/>
        </w:rPr>
        <w:t>4040端口</w:t>
      </w:r>
      <w:r>
        <w:rPr>
          <w:rFonts w:hint="eastAsia"/>
          <w:lang w:val="en-US" w:eastAsia="zh-CN"/>
        </w:rPr>
        <w:t>，来显示网页。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5.9 Application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5.9.1 ApplicationDescription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1.ApplicationDescrition里面包含了这个Spark应用程序的名字（name），最大分配多少个Core（maxCores）等信息。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（注意：maxCores = 分配的executor的数量 * 每个executor分配的core的数量 = num-executors * executor-cores）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5.9.2 Application 注册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1.Driver启动后，才会去初始化SparkContext，SparkContext创建时会创建TaskSchedulerImpl（请参考5.1.1 new SparkContext() 创建）和bakend。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2.SparkContext会调TaskSchedulerImpl的start()，启动TaskSchedulerImpl。TaskSchedulerImpl的start()方法底层会调用SparkDeploySchedulerBackend的start()方法。</w:t>
      </w: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3.SparkDeploySchedulerBackend的start()方法会根据appDesc（Application的描述内容），创建一个AppClient。并调用AppClient的start()方法。</w:t>
      </w: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555490" cy="1718945"/>
            <wp:effectExtent l="0" t="0" r="16510" b="14605"/>
            <wp:docPr id="22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38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555490" cy="1718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4.AppClient的start()方法会创建一个ClientEndpoint。</w:t>
      </w:r>
      <w:r>
        <w:rPr>
          <w:rFonts w:hint="eastAsia"/>
          <w:color w:val="FF0000"/>
          <w:sz w:val="15"/>
          <w:szCs w:val="15"/>
          <w:lang w:val="en-US" w:eastAsia="zh-CN"/>
        </w:rPr>
        <w:t>ClientEndpoint的onStart()方法会调用resgisterWithMaster()，resgisterMaster()最终会向Master发送registerApplication消息，将该Application注册到Master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3990340" cy="666115"/>
            <wp:effectExtent l="0" t="0" r="10160" b="635"/>
            <wp:docPr id="2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8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666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</w:pPr>
    </w:p>
    <w:p>
      <w:pPr>
        <w:jc w:val="center"/>
      </w:pPr>
      <w:r>
        <w:drawing>
          <wp:inline distT="0" distB="0" distL="114300" distR="114300">
            <wp:extent cx="4479290" cy="4168775"/>
            <wp:effectExtent l="0" t="0" r="16510" b="3175"/>
            <wp:docPr id="22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39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479290" cy="416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4414520" cy="3396615"/>
            <wp:effectExtent l="0" t="0" r="5080" b="13335"/>
            <wp:docPr id="22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40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414520" cy="3396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4518025" cy="2764790"/>
            <wp:effectExtent l="0" t="0" r="15875" b="16510"/>
            <wp:docPr id="23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41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518025" cy="2764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5.当Master收到registerApplication的消息后，会根据Application的描述信息</w:t>
      </w:r>
      <w:r>
        <w:rPr>
          <w:rFonts w:hint="eastAsia"/>
          <w:color w:val="FF0000"/>
          <w:sz w:val="15"/>
          <w:szCs w:val="15"/>
          <w:lang w:val="en-US" w:eastAsia="zh-CN"/>
        </w:rPr>
        <w:t>创建Application</w:t>
      </w:r>
      <w:r>
        <w:rPr>
          <w:rFonts w:hint="eastAsia"/>
          <w:sz w:val="15"/>
          <w:szCs w:val="15"/>
          <w:lang w:val="en-US" w:eastAsia="zh-CN"/>
        </w:rPr>
        <w:t>。然后调用registerApplication()方法开始去注册该Application。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08475" cy="2139315"/>
            <wp:effectExtent l="0" t="0" r="15875" b="13335"/>
            <wp:docPr id="23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42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308475" cy="213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6.registerApplication()方法会判断该Application是否已经注册过（通过检验Application地址是否已经存在Master的内存缓存中），如果已经注册过，则结束；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否则，则注册该Application的元数据信息，并将该Application的信息注册到Master的内存缓存中。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（注意：在将Application的信息注册到Master的内存缓存后，</w:t>
      </w:r>
      <w:r>
        <w:rPr>
          <w:rFonts w:hint="eastAsia"/>
          <w:color w:val="FF0000"/>
          <w:sz w:val="15"/>
          <w:szCs w:val="15"/>
          <w:lang w:val="en-US" w:eastAsia="zh-CN"/>
        </w:rPr>
        <w:t>会将该Application加入一个等待调度的队列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198620" cy="1985645"/>
            <wp:effectExtent l="0" t="0" r="11430" b="14605"/>
            <wp:docPr id="23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43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985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7.最后，Master会</w:t>
      </w:r>
      <w:r>
        <w:rPr>
          <w:rFonts w:hint="eastAsia"/>
          <w:color w:val="FF0000"/>
          <w:sz w:val="15"/>
          <w:szCs w:val="15"/>
          <w:lang w:val="en-US" w:eastAsia="zh-CN"/>
        </w:rPr>
        <w:t>使用持久化引擎（ZK/文件系统）将该Application的数据持久化</w:t>
      </w:r>
      <w:r>
        <w:rPr>
          <w:rFonts w:hint="eastAsia"/>
          <w:sz w:val="15"/>
          <w:szCs w:val="15"/>
          <w:lang w:val="en-US" w:eastAsia="zh-CN"/>
        </w:rPr>
        <w:t>，然后向Driver发送Application注册成功的消息。然后，调用schedule()方法进行调度。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Application在Driver进程和Master进程之间通信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504055" cy="2207260"/>
            <wp:effectExtent l="0" t="0" r="10795" b="2540"/>
            <wp:docPr id="23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44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504055" cy="2207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8.shcedule()调度过程，当Worker的可用内存和可用Core足够运行Driver后，会启动Driver，并在Worker上运行Executor。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806950" cy="2618740"/>
            <wp:effectExtent l="0" t="0" r="12700" b="10160"/>
            <wp:docPr id="23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45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806950" cy="2618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3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lang w:val="en-US" w:eastAsia="zh-CN"/>
        </w:rPr>
        <w:t>5.10 AppClient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1.AppClient是Spark应用程序与Spark部署集群之间的接口。它会带上master url，ApplicationDescrition（Spark应用程序的描述信息），以及</w:t>
      </w:r>
      <w:r>
        <w:rPr>
          <w:rFonts w:hint="eastAsia"/>
          <w:color w:val="FF0000"/>
          <w:sz w:val="15"/>
          <w:szCs w:val="15"/>
          <w:lang w:val="en-US" w:eastAsia="zh-CN"/>
        </w:rPr>
        <w:t>listener（集群事件的监听器）去连接Spark集群</w:t>
      </w:r>
      <w:r>
        <w:rPr>
          <w:rFonts w:hint="eastAsia"/>
          <w:sz w:val="15"/>
          <w:szCs w:val="15"/>
          <w:lang w:val="en-US" w:eastAsia="zh-CN"/>
        </w:rPr>
        <w:t>。当Spark</w:t>
      </w:r>
      <w:r>
        <w:rPr>
          <w:rFonts w:hint="eastAsia"/>
          <w:color w:val="FF0000"/>
          <w:sz w:val="15"/>
          <w:szCs w:val="15"/>
          <w:lang w:val="en-US" w:eastAsia="zh-CN"/>
        </w:rPr>
        <w:t>集群的事件发生</w:t>
      </w:r>
      <w:r>
        <w:rPr>
          <w:rFonts w:hint="eastAsia"/>
          <w:sz w:val="15"/>
          <w:szCs w:val="15"/>
          <w:lang w:val="en-US" w:eastAsia="zh-CN"/>
        </w:rPr>
        <w:t>时，会</w:t>
      </w:r>
      <w:r>
        <w:rPr>
          <w:rFonts w:hint="eastAsia"/>
          <w:color w:val="FF0000"/>
          <w:sz w:val="15"/>
          <w:szCs w:val="15"/>
          <w:lang w:val="en-US" w:eastAsia="zh-CN"/>
        </w:rPr>
        <w:t>回调listener中的方法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pStyle w:val="4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lang w:val="en-US" w:eastAsia="zh-CN"/>
        </w:rPr>
        <w:t>5.10.1 AppClient.start()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1.AppClient的start()方法会启动一个线程去根据master url连接Spark Master节点。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</w:t>
      </w:r>
      <w:r>
        <w:rPr>
          <w:rFonts w:hint="eastAsia"/>
          <w:color w:val="FF0000"/>
          <w:sz w:val="15"/>
          <w:szCs w:val="15"/>
          <w:lang w:val="en-US" w:eastAsia="zh-CN"/>
        </w:rPr>
        <w:t>这里可能有多个master URL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5.11 Master</w:t>
      </w:r>
    </w:p>
    <w:p>
      <w:pPr>
        <w:pStyle w:val="4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5.11.1 Master主备切换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当Spark集群中的一个Active Master节点宕机后，可以将一个Standby Master切换为Active Master。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 xml:space="preserve"> </w:t>
      </w:r>
      <w:r>
        <w:rPr>
          <w:rFonts w:hint="eastAsia"/>
          <w:sz w:val="15"/>
          <w:szCs w:val="15"/>
          <w:lang w:val="en-US" w:eastAsia="zh-CN"/>
        </w:rPr>
        <w:tab/>
      </w:r>
      <w:r>
        <w:rPr>
          <w:rFonts w:hint="eastAsia"/>
          <w:color w:val="FF0000"/>
          <w:sz w:val="15"/>
          <w:szCs w:val="15"/>
          <w:lang w:val="en-US" w:eastAsia="zh-CN"/>
        </w:rPr>
        <w:t>Master主备切换可以基于2种机制</w:t>
      </w:r>
      <w:r>
        <w:rPr>
          <w:rFonts w:hint="eastAsia"/>
          <w:sz w:val="15"/>
          <w:szCs w:val="15"/>
          <w:lang w:val="en-US" w:eastAsia="zh-CN"/>
        </w:rPr>
        <w:t>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（1）基于文件系统的持久化引擎：Active Master节点宕机后，需要</w:t>
      </w:r>
      <w:r>
        <w:rPr>
          <w:rFonts w:hint="eastAsia"/>
          <w:color w:val="FF0000"/>
          <w:sz w:val="15"/>
          <w:szCs w:val="15"/>
          <w:lang w:val="en-US" w:eastAsia="zh-CN"/>
        </w:rPr>
        <w:t>手动</w:t>
      </w:r>
      <w:r>
        <w:rPr>
          <w:rFonts w:hint="eastAsia"/>
          <w:sz w:val="15"/>
          <w:szCs w:val="15"/>
          <w:lang w:val="en-US" w:eastAsia="zh-CN"/>
        </w:rPr>
        <w:t>将Standby Master切换为Active Master。此机制</w:t>
      </w:r>
      <w:r>
        <w:rPr>
          <w:rFonts w:hint="eastAsia"/>
          <w:color w:val="FF0000"/>
          <w:sz w:val="15"/>
          <w:szCs w:val="15"/>
          <w:lang w:val="en-US" w:eastAsia="zh-CN"/>
        </w:rPr>
        <w:t>从文件系统读取</w:t>
      </w:r>
      <w:r>
        <w:rPr>
          <w:rFonts w:hint="eastAsia"/>
          <w:sz w:val="15"/>
          <w:szCs w:val="15"/>
          <w:lang w:val="en-US" w:eastAsia="zh-CN"/>
        </w:rPr>
        <w:t>已经持久化的storedApps（提交的应用程序）、storedDrivers（驱动程序）、storedWorkers（Worker节点）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（2）基于Zookeeper的持久化引擎：Active Master节点宕机后，可以</w:t>
      </w:r>
      <w:r>
        <w:rPr>
          <w:rFonts w:hint="eastAsia"/>
          <w:color w:val="FF0000"/>
          <w:sz w:val="15"/>
          <w:szCs w:val="15"/>
          <w:lang w:val="en-US" w:eastAsia="zh-CN"/>
        </w:rPr>
        <w:t>自动</w:t>
      </w:r>
      <w:r>
        <w:rPr>
          <w:rFonts w:hint="eastAsia"/>
          <w:sz w:val="15"/>
          <w:szCs w:val="15"/>
          <w:lang w:val="en-US" w:eastAsia="zh-CN"/>
        </w:rPr>
        <w:t>将Standby Master切换为Active Master。此机制</w:t>
      </w:r>
      <w:r>
        <w:rPr>
          <w:rFonts w:hint="eastAsia"/>
          <w:color w:val="FF0000"/>
          <w:sz w:val="15"/>
          <w:szCs w:val="15"/>
          <w:lang w:val="en-US" w:eastAsia="zh-CN"/>
        </w:rPr>
        <w:t>从Zookeeper读取</w:t>
      </w:r>
      <w:r>
        <w:rPr>
          <w:rFonts w:hint="eastAsia"/>
          <w:sz w:val="15"/>
          <w:szCs w:val="15"/>
          <w:lang w:val="en-US" w:eastAsia="zh-CN"/>
        </w:rPr>
        <w:t>持久化的storedApps（提交的应用程序）、storedDrivers（驱动程序）、storedWorkers（Worker节点）。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26"/>
        </w:numPr>
        <w:tabs>
          <w:tab w:val="clear" w:pos="312"/>
        </w:tabs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Master启动时，onStart()会被调用，在onStart()中，会根据设置的recovery_mode</w:t>
      </w:r>
      <w:r>
        <w:rPr>
          <w:rFonts w:hint="eastAsia"/>
          <w:color w:val="FF0000"/>
          <w:sz w:val="15"/>
          <w:szCs w:val="15"/>
          <w:lang w:val="en-US" w:eastAsia="zh-CN"/>
        </w:rPr>
        <w:t>创建对应的持久化引擎</w:t>
      </w:r>
      <w:r>
        <w:rPr>
          <w:rFonts w:hint="eastAsia"/>
          <w:sz w:val="15"/>
          <w:szCs w:val="15"/>
          <w:lang w:val="en-US" w:eastAsia="zh-CN"/>
        </w:rPr>
        <w:t>（基于Zookeeper的持久化引擎或基于文件系统的持久化引擎）。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（注意：持久化引擎默认是none）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367530" cy="2773045"/>
            <wp:effectExtent l="0" t="0" r="13970" b="8255"/>
            <wp:docPr id="19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2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367530" cy="277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26"/>
        </w:numPr>
        <w:ind w:left="0"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Master自己给自己发送竞选leader的消息。当收到当选leader的消息（ElectedLeader）时，Master使用持久化引擎</w:t>
      </w:r>
      <w:r>
        <w:rPr>
          <w:rFonts w:hint="eastAsia"/>
          <w:color w:val="FF0000"/>
          <w:sz w:val="15"/>
          <w:szCs w:val="15"/>
          <w:lang w:val="en-US" w:eastAsia="zh-CN"/>
        </w:rPr>
        <w:t>从文件系统/Zookeeper读取</w:t>
      </w:r>
      <w:r>
        <w:rPr>
          <w:rFonts w:hint="eastAsia"/>
          <w:sz w:val="15"/>
          <w:szCs w:val="15"/>
          <w:lang w:val="en-US" w:eastAsia="zh-CN"/>
        </w:rPr>
        <w:t>已经持久化的storedApps（提交的应用程序）、storedDrivers（驱动程序）、storedWorkers（Worker节点），并加载（</w:t>
      </w:r>
      <w:r>
        <w:rPr>
          <w:rFonts w:hint="eastAsia"/>
          <w:color w:val="FF0000"/>
          <w:sz w:val="15"/>
          <w:szCs w:val="15"/>
          <w:lang w:val="en-US" w:eastAsia="zh-CN"/>
        </w:rPr>
        <w:t>注意：此时仅仅是加载到内存，还没有注册</w:t>
      </w:r>
      <w:r>
        <w:rPr>
          <w:rFonts w:hint="eastAsia"/>
          <w:sz w:val="15"/>
          <w:szCs w:val="15"/>
          <w:lang w:val="en-US" w:eastAsia="zh-CN"/>
        </w:rPr>
        <w:t>）到</w:t>
      </w:r>
      <w:r>
        <w:rPr>
          <w:rFonts w:hint="eastAsia"/>
          <w:color w:val="FF0000"/>
          <w:sz w:val="15"/>
          <w:szCs w:val="15"/>
          <w:lang w:val="en-US" w:eastAsia="zh-CN"/>
        </w:rPr>
        <w:t>standBy Master的内存</w:t>
      </w:r>
      <w:r>
        <w:rPr>
          <w:rFonts w:hint="eastAsia"/>
          <w:sz w:val="15"/>
          <w:szCs w:val="15"/>
          <w:lang w:val="en-US" w:eastAsia="zh-CN"/>
        </w:rPr>
        <w:t>中。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722370" cy="2188845"/>
            <wp:effectExtent l="0" t="0" r="11430" b="1905"/>
            <wp:docPr id="2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3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2188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626610" cy="1252855"/>
            <wp:effectExtent l="0" t="0" r="2540" b="4445"/>
            <wp:docPr id="20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5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1252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26"/>
        </w:numPr>
        <w:ind w:left="0"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beginRecovery()开始复原，将加载到内存中的apps，drivers，workers信息</w:t>
      </w:r>
      <w:r>
        <w:rPr>
          <w:rFonts w:hint="eastAsia"/>
          <w:color w:val="FF0000"/>
          <w:sz w:val="15"/>
          <w:szCs w:val="15"/>
          <w:lang w:val="en-US" w:eastAsia="zh-CN"/>
        </w:rPr>
        <w:t>重新注册</w:t>
      </w:r>
      <w:r>
        <w:rPr>
          <w:rFonts w:hint="eastAsia"/>
          <w:sz w:val="15"/>
          <w:szCs w:val="15"/>
          <w:lang w:val="en-US" w:eastAsia="zh-CN"/>
        </w:rPr>
        <w:t>到standby master的内存缓存中。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同时，</w:t>
      </w:r>
      <w:r>
        <w:rPr>
          <w:rFonts w:hint="eastAsia"/>
          <w:color w:val="FF0000"/>
          <w:sz w:val="15"/>
          <w:szCs w:val="15"/>
          <w:lang w:val="en-US" w:eastAsia="zh-CN"/>
        </w:rPr>
        <w:t>将Applications和Workers的状态都修改成UNKNOWN</w:t>
      </w:r>
      <w:r>
        <w:rPr>
          <w:rFonts w:hint="eastAsia"/>
          <w:sz w:val="15"/>
          <w:szCs w:val="15"/>
          <w:lang w:val="en-US" w:eastAsia="zh-CN"/>
        </w:rPr>
        <w:t>，然后向每个Application对应的Driver和Worker发送standBy Master（备用Master）的地址。</w:t>
      </w: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38270" cy="3608705"/>
            <wp:effectExtent l="0" t="0" r="5080" b="10795"/>
            <wp:docPr id="20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6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938270" cy="3608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6"/>
        </w:numPr>
        <w:ind w:left="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正在</w:t>
      </w:r>
      <w:r>
        <w:rPr>
          <w:rFonts w:hint="eastAsia"/>
          <w:color w:val="FF0000"/>
          <w:sz w:val="15"/>
          <w:szCs w:val="15"/>
          <w:lang w:val="en-US" w:eastAsia="zh-CN"/>
        </w:rPr>
        <w:t>正常运行</w:t>
      </w:r>
      <w:r>
        <w:rPr>
          <w:rFonts w:hint="eastAsia"/>
          <w:sz w:val="15"/>
          <w:szCs w:val="15"/>
          <w:lang w:val="en-US" w:eastAsia="zh-CN"/>
        </w:rPr>
        <w:t>的Driver和Worker收到消息后，</w:t>
      </w:r>
      <w:r>
        <w:rPr>
          <w:rFonts w:hint="eastAsia"/>
          <w:color w:val="FF0000"/>
          <w:sz w:val="15"/>
          <w:szCs w:val="15"/>
          <w:lang w:val="en-US" w:eastAsia="zh-CN"/>
        </w:rPr>
        <w:t>会发送响应</w:t>
      </w:r>
      <w:r>
        <w:rPr>
          <w:rFonts w:hint="eastAsia"/>
          <w:sz w:val="15"/>
          <w:szCs w:val="15"/>
          <w:lang w:val="en-US" w:eastAsia="zh-CN"/>
        </w:rPr>
        <w:t>给standBy Master。standBy Master在陆续接收到Driver和Worker的响应消息后，会调用completeRecovery()方法，</w:t>
      </w:r>
      <w:r>
        <w:rPr>
          <w:rFonts w:hint="eastAsia"/>
          <w:color w:val="FF0000"/>
          <w:sz w:val="15"/>
          <w:szCs w:val="15"/>
          <w:lang w:val="en-US" w:eastAsia="zh-CN"/>
        </w:rPr>
        <w:t>对没有发送响应消息的Application、Worker进行清理</w:t>
      </w:r>
      <w:r>
        <w:rPr>
          <w:rFonts w:hint="eastAsia"/>
          <w:sz w:val="15"/>
          <w:szCs w:val="15"/>
          <w:lang w:val="en-US" w:eastAsia="zh-CN"/>
        </w:rPr>
        <w:t>，清理掉它们的信息。接着，standBy Master变成Active Master（状态变成Alive）。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（注意：没有发送响应消息的Application和Worker的状态还是UNKNOWN，standBy Master会将UNKNOWN状态的Application和Worker清理掉。对于Driver，</w:t>
      </w:r>
      <w:r>
        <w:rPr>
          <w:rFonts w:hint="eastAsia"/>
          <w:color w:val="FF0000"/>
          <w:sz w:val="15"/>
          <w:szCs w:val="15"/>
          <w:lang w:val="en-US" w:eastAsia="zh-CN"/>
        </w:rPr>
        <w:t>如果Driver设置了自动重启机制，则重启Driver，否则删除Driver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（注意：清理的过程其实就是：1.从Master内存缓存中移除 2.从相关组件的内存缓存中移除 3.从持久化存储中移除）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（注意：removeWorker时会将该Worker的状态设置成DEAD）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784600" cy="3329940"/>
            <wp:effectExtent l="0" t="0" r="6350" b="3810"/>
            <wp:docPr id="2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7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332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6"/>
        </w:numPr>
        <w:ind w:left="0"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standBy Master调用自身的schedule()方法，为收到响应消息的，正在等待资源的Driver和Application进行调用，在Worker上启动Executor。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563110" cy="2797810"/>
            <wp:effectExtent l="0" t="0" r="8890" b="2540"/>
            <wp:docPr id="2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8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563110" cy="2797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5.11.2 Master.schedule() 资源调度</w:t>
      </w:r>
    </w:p>
    <w:p>
      <w:pPr>
        <w:ind w:firstLine="420" w:firstLineChars="0"/>
        <w:rPr>
          <w:lang w:val="en-US"/>
        </w:rPr>
      </w:pPr>
      <w:r>
        <w:rPr>
          <w:rFonts w:hint="eastAsia"/>
          <w:sz w:val="15"/>
          <w:szCs w:val="15"/>
          <w:lang w:val="en-US" w:eastAsia="zh-CN"/>
        </w:rPr>
        <w:t>1.Master的shedule()方法目的是</w:t>
      </w:r>
      <w:r>
        <w:rPr>
          <w:rFonts w:hint="eastAsia"/>
          <w:color w:val="FF0000"/>
          <w:sz w:val="15"/>
          <w:szCs w:val="15"/>
          <w:lang w:val="en-US" w:eastAsia="zh-CN"/>
        </w:rPr>
        <w:t>为Application分配可用的资源</w:t>
      </w:r>
      <w:r>
        <w:rPr>
          <w:rFonts w:hint="eastAsia"/>
          <w:sz w:val="15"/>
          <w:szCs w:val="15"/>
          <w:lang w:val="en-US" w:eastAsia="zh-CN"/>
        </w:rPr>
        <w:t>。当有新的Application被提交，或者可用资源的状态发生改变时，shedule()方法会被调用。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97655" cy="2287905"/>
            <wp:effectExtent l="0" t="0" r="17145" b="17145"/>
            <wp:docPr id="24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54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097655" cy="2287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2.如果该Master不是ALIVE（即不是Active Master），则结束流程。这说明</w:t>
      </w:r>
      <w:r>
        <w:rPr>
          <w:rFonts w:hint="eastAsia"/>
          <w:color w:val="FF0000"/>
          <w:sz w:val="15"/>
          <w:szCs w:val="15"/>
          <w:lang w:val="en-US" w:eastAsia="zh-CN"/>
        </w:rPr>
        <w:t>Standby Master是不会进行资源调度的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737610" cy="2160905"/>
            <wp:effectExtent l="0" t="0" r="15240" b="10795"/>
            <wp:docPr id="24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55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737610" cy="2160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3.将已经注册到Master的workers列表打乱，打乱后只获取状态为ALIVE的Worker。从driver的等待队列中取出一个driver，将</w:t>
      </w:r>
      <w:r>
        <w:rPr>
          <w:rFonts w:hint="eastAsia"/>
          <w:color w:val="FF0000"/>
          <w:sz w:val="15"/>
          <w:szCs w:val="15"/>
          <w:lang w:val="en-US" w:eastAsia="zh-CN"/>
        </w:rPr>
        <w:t>ALIVE</w:t>
      </w:r>
      <w:r>
        <w:rPr>
          <w:rFonts w:hint="eastAsia"/>
          <w:sz w:val="15"/>
          <w:szCs w:val="15"/>
          <w:lang w:val="en-US" w:eastAsia="zh-CN"/>
        </w:rPr>
        <w:t>的</w:t>
      </w:r>
      <w:r>
        <w:rPr>
          <w:rFonts w:hint="eastAsia"/>
          <w:color w:val="FF0000"/>
          <w:sz w:val="15"/>
          <w:szCs w:val="15"/>
          <w:lang w:val="en-US" w:eastAsia="zh-CN"/>
        </w:rPr>
        <w:t>所有内存足够，且Cores足够的</w:t>
      </w:r>
      <w:r>
        <w:rPr>
          <w:rFonts w:hint="eastAsia"/>
          <w:sz w:val="15"/>
          <w:szCs w:val="15"/>
          <w:lang w:val="en-US" w:eastAsia="zh-CN"/>
        </w:rPr>
        <w:t>Worker交给该Driver去启动Driver。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（注意：这里的2层for循环，外层是遍历每一个ALIVE的Worker，里层是遍历等待队列中的driver。即</w:t>
      </w:r>
      <w:r>
        <w:rPr>
          <w:rFonts w:hint="eastAsia"/>
          <w:color w:val="FF0000"/>
          <w:sz w:val="15"/>
          <w:szCs w:val="15"/>
          <w:lang w:val="en-US" w:eastAsia="zh-CN"/>
        </w:rPr>
        <w:t>每一个Worker</w:t>
      </w:r>
      <w:r>
        <w:rPr>
          <w:rFonts w:hint="eastAsia"/>
          <w:sz w:val="15"/>
          <w:szCs w:val="15"/>
          <w:lang w:val="en-US" w:eastAsia="zh-CN"/>
        </w:rPr>
        <w:t>都会为</w:t>
      </w:r>
      <w:r>
        <w:rPr>
          <w:rFonts w:hint="eastAsia"/>
          <w:color w:val="FF0000"/>
          <w:sz w:val="15"/>
          <w:szCs w:val="15"/>
          <w:lang w:val="en-US" w:eastAsia="zh-CN"/>
        </w:rPr>
        <w:t>所有的等待调度的driver</w:t>
      </w:r>
      <w:r>
        <w:rPr>
          <w:rFonts w:hint="eastAsia"/>
          <w:sz w:val="15"/>
          <w:szCs w:val="15"/>
          <w:lang w:val="en-US" w:eastAsia="zh-CN"/>
        </w:rPr>
        <w:t>服务，只要该Worker的内存和Cores足够）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只要其中一个Worker成功启动了Driver，则会从driver的等待队列中删除该Worker。所以，只要一个Worker尝试为某Driver启动成功，则接下来的Worker不会再去启动该Driver，因为driver的等待队列中已经没有这个driver了）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832225" cy="1920240"/>
            <wp:effectExtent l="0" t="0" r="15875" b="3810"/>
            <wp:docPr id="24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56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832225" cy="1920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335145" cy="1919605"/>
            <wp:effectExtent l="0" t="0" r="8255" b="4445"/>
            <wp:docPr id="24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57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335145" cy="191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4.启动Driver（lanuchDriver()）会将该Driver的driver_id，所需内存，所需cores都添加到Worker的内存中。然后向Worker发送LanuchDriver的消息。Worker收到LanuchDriver的消息后，会创建一个DriverRunner，去运行这个Driver。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321050" cy="872490"/>
            <wp:effectExtent l="0" t="0" r="12700" b="3810"/>
            <wp:docPr id="24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58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321050" cy="872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100705" cy="1001395"/>
            <wp:effectExtent l="0" t="0" r="4445" b="8255"/>
            <wp:docPr id="24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59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100705" cy="1001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71925" cy="1181735"/>
            <wp:effectExtent l="0" t="0" r="9525" b="18415"/>
            <wp:docPr id="24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60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181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18915" cy="2322195"/>
            <wp:effectExtent l="0" t="0" r="635" b="1905"/>
            <wp:docPr id="25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61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2322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5.schedule()的最后是在Worker上启动Executor。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34460" cy="2282825"/>
            <wp:effectExtent l="0" t="0" r="8890" b="3175"/>
            <wp:docPr id="251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62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934460" cy="2282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6.startExecutorsOnWorkers()方法遍历每一个application。首先会从已注册的所有Workers中过滤出状态是ALIVE的，且该Worker的可用内存必须 &gt;= 该Application所需的一个Executor的内存，且该Worker的可用cores必须 &gt;= 该Application所需的一个Executor的cores（</w:t>
      </w:r>
      <w:r>
        <w:rPr>
          <w:rFonts w:hint="eastAsia"/>
          <w:color w:val="FF0000"/>
          <w:sz w:val="15"/>
          <w:szCs w:val="15"/>
          <w:lang w:val="en-US" w:eastAsia="zh-CN"/>
        </w:rPr>
        <w:t>即保证可用的Worker必须至少能启动一个Executor</w:t>
      </w:r>
      <w:r>
        <w:rPr>
          <w:rFonts w:hint="eastAsia"/>
          <w:sz w:val="15"/>
          <w:szCs w:val="15"/>
          <w:lang w:val="en-US" w:eastAsia="zh-CN"/>
        </w:rPr>
        <w:t>）。然后按照Worker的</w:t>
      </w:r>
      <w:r>
        <w:rPr>
          <w:rFonts w:hint="eastAsia"/>
          <w:color w:val="FF0000"/>
          <w:sz w:val="15"/>
          <w:szCs w:val="15"/>
          <w:lang w:val="en-US" w:eastAsia="zh-CN"/>
        </w:rPr>
        <w:t>可用cores降序排序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564380" cy="3265170"/>
            <wp:effectExtent l="0" t="0" r="7620" b="11430"/>
            <wp:docPr id="25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63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265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</w:p>
    <w:p>
      <w:pPr>
        <w:numPr>
          <w:ilvl w:val="0"/>
          <w:numId w:val="26"/>
        </w:numPr>
        <w:ind w:left="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上一步决定了在哪几个Worker上启动Executor，但是，</w:t>
      </w:r>
      <w:r>
        <w:rPr>
          <w:rFonts w:hint="eastAsia"/>
          <w:color w:val="FF0000"/>
          <w:sz w:val="15"/>
          <w:szCs w:val="15"/>
          <w:lang w:val="en-US" w:eastAsia="zh-CN"/>
        </w:rPr>
        <w:t>具体每个Worker启动多少个Executor还没有决定</w:t>
      </w:r>
      <w:r>
        <w:rPr>
          <w:rFonts w:hint="eastAsia"/>
          <w:sz w:val="15"/>
          <w:szCs w:val="15"/>
          <w:lang w:val="en-US" w:eastAsia="zh-CN"/>
        </w:rPr>
        <w:t>。使用scheduleExecutorsOnWorkers()方法来决定每个Worker上启动多少个Executor。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具体调度算法是：遍历可用的Worker，如果该Worker上能启动至少一个Executor，则从这个Worker中分配一个Executor，并从这个Worker中分配一个Executor所需要的cores。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接着，基于是否传播Application的配置（spreadOutApps），如果spreadOutApps=true，表示尽可能多的将Executor分配到更多的Worker，则会遍历下一个Worker；如果spreadOutApps=false，则表示尽可能少的将Executor分配到更少的Worker，则会循环这个Worker，直到它不能分配至少一个Executor为止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scheduleExecutorsOnWorkers()最后会返回一个Array，</w:t>
      </w:r>
      <w:r>
        <w:rPr>
          <w:rFonts w:hint="eastAsia"/>
          <w:color w:val="FF0000"/>
          <w:sz w:val="15"/>
          <w:szCs w:val="15"/>
          <w:lang w:val="en-US" w:eastAsia="zh-CN"/>
        </w:rPr>
        <w:t>返回每一个Worker分配多少cores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（主要：</w:t>
      </w:r>
      <w:r>
        <w:rPr>
          <w:rFonts w:hint="eastAsia"/>
          <w:color w:val="FF0000"/>
          <w:sz w:val="15"/>
          <w:szCs w:val="15"/>
          <w:lang w:val="en-US" w:eastAsia="zh-CN"/>
        </w:rPr>
        <w:t>一个Executor至少分配一个cores，但可以不止一个</w:t>
      </w:r>
      <w:r>
        <w:rPr>
          <w:rFonts w:hint="eastAsia"/>
          <w:sz w:val="15"/>
          <w:szCs w:val="15"/>
          <w:lang w:val="en-US" w:eastAsia="zh-CN"/>
        </w:rPr>
        <w:t>，从源码的coresPerExecutor.getOrElse(1)可以看出）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</w:t>
      </w:r>
      <w:r>
        <w:rPr>
          <w:rFonts w:hint="eastAsia"/>
          <w:color w:val="FF0000"/>
          <w:sz w:val="15"/>
          <w:szCs w:val="15"/>
          <w:lang w:val="en-US" w:eastAsia="zh-CN"/>
        </w:rPr>
        <w:t>基于spreadOutApps=true的算法，会将Executor平均分配到多个可用Worker上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4434205" cy="1780540"/>
            <wp:effectExtent l="0" t="0" r="4445" b="10160"/>
            <wp:docPr id="25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64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434205" cy="1780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3877310" cy="2261235"/>
            <wp:effectExtent l="0" t="0" r="8890" b="5715"/>
            <wp:docPr id="25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65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877310" cy="2261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824605" cy="3674110"/>
            <wp:effectExtent l="0" t="0" r="4445" b="2540"/>
            <wp:docPr id="255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66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824605" cy="3674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numPr>
          <w:ilvl w:val="0"/>
          <w:numId w:val="26"/>
        </w:numPr>
        <w:ind w:left="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在决定了每一个Worker分配多少个cores后，就开始去实施分配了。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并发送消息给Worker去启动Executor。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color w:val="FF0000"/>
          <w:sz w:val="15"/>
          <w:szCs w:val="15"/>
          <w:lang w:val="en-US" w:eastAsia="zh-CN"/>
        </w:rPr>
        <w:t>启动完Executor后，会给Driver发送消息，告诉它有一个Executor添加了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600450" cy="2589530"/>
            <wp:effectExtent l="0" t="0" r="0" b="1270"/>
            <wp:docPr id="25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67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841750" cy="3031490"/>
            <wp:effectExtent l="0" t="0" r="6350" b="16510"/>
            <wp:docPr id="257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68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841750" cy="3031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888105" cy="1181100"/>
            <wp:effectExtent l="0" t="0" r="17145" b="0"/>
            <wp:docPr id="258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69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88810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5.12 Worker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5.12.1 Worker.registerWithMaster() 注册</w:t>
      </w:r>
    </w:p>
    <w:p>
      <w:pPr>
        <w:numPr>
          <w:ilvl w:val="0"/>
          <w:numId w:val="0"/>
        </w:numPr>
        <w:ind w:left="420" w:left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1.Worker启动时会向Master注册。</w:t>
      </w:r>
    </w:p>
    <w:p>
      <w:pPr>
        <w:numPr>
          <w:ilvl w:val="0"/>
          <w:numId w:val="0"/>
        </w:numPr>
        <w:ind w:left="420" w:left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3829050" cy="2084070"/>
            <wp:effectExtent l="0" t="0" r="0" b="11430"/>
            <wp:docPr id="2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9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084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2.如果该Worker已经尝试注册过Master，则结束流程；如果没有尝试注册过Master，则向所有的Master进行注册。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716655" cy="2508885"/>
            <wp:effectExtent l="0" t="0" r="17145" b="5715"/>
            <wp:docPr id="20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716655" cy="2508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3.遍历所有的Master地址，对每一个Master地址建立一个rpc连接，去连接Master。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52240" cy="2215515"/>
            <wp:effectExtent l="0" t="0" r="10160" b="13335"/>
            <wp:docPr id="2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1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2215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4.当Master收到Worker的RegisterWorker信息，首先</w:t>
      </w:r>
      <w:r>
        <w:rPr>
          <w:rFonts w:hint="eastAsia"/>
          <w:color w:val="FF0000"/>
          <w:sz w:val="15"/>
          <w:szCs w:val="15"/>
          <w:lang w:val="en-US" w:eastAsia="zh-CN"/>
        </w:rPr>
        <w:t>检查自己是否是standby状态，如果是，则结束流程</w:t>
      </w:r>
      <w:r>
        <w:rPr>
          <w:rFonts w:hint="eastAsia"/>
          <w:color w:val="auto"/>
          <w:sz w:val="15"/>
          <w:szCs w:val="15"/>
          <w:lang w:val="en-US" w:eastAsia="zh-CN"/>
        </w:rPr>
        <w:t>；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如果不是，先</w:t>
      </w:r>
      <w:r>
        <w:rPr>
          <w:rFonts w:hint="eastAsia"/>
          <w:color w:val="FF0000"/>
          <w:sz w:val="15"/>
          <w:szCs w:val="15"/>
          <w:lang w:val="en-US" w:eastAsia="zh-CN"/>
        </w:rPr>
        <w:t>判断</w:t>
      </w:r>
      <w:r>
        <w:rPr>
          <w:rFonts w:hint="eastAsia"/>
          <w:color w:val="auto"/>
          <w:sz w:val="15"/>
          <w:szCs w:val="15"/>
          <w:lang w:val="en-US" w:eastAsia="zh-CN"/>
        </w:rPr>
        <w:t>Master自己的内存中是否已经有这个WorkerId（即</w:t>
      </w:r>
      <w:r>
        <w:rPr>
          <w:rFonts w:hint="eastAsia"/>
          <w:color w:val="FF0000"/>
          <w:sz w:val="15"/>
          <w:szCs w:val="15"/>
          <w:lang w:val="en-US" w:eastAsia="zh-CN"/>
        </w:rPr>
        <w:t>这个Worker是否已经注册过</w:t>
      </w:r>
      <w:r>
        <w:rPr>
          <w:rFonts w:hint="eastAsia"/>
          <w:color w:val="auto"/>
          <w:sz w:val="15"/>
          <w:szCs w:val="15"/>
          <w:lang w:val="en-US" w:eastAsia="zh-CN"/>
        </w:rPr>
        <w:t>），如果注册过，返回Worker注册失败的响应给Worker；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如果当前Master不是standby状态，且该Worker没有注册过，则调用自己的registerWorker()方法开始对该Worker进行注册。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902075" cy="2943860"/>
            <wp:effectExtent l="0" t="0" r="3175" b="8890"/>
            <wp:docPr id="2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2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294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5.如果该Worker的状态的DEAD，则过滤掉；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如果该Worker是从UNKNOWN中恢复过来的（即待注册Worker的地址和其中一个旧Worker的地址相同），则将旧Worker删除（remove），添加新Worker。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558540" cy="2863215"/>
            <wp:effectExtent l="0" t="0" r="3810" b="13335"/>
            <wp:docPr id="2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3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2863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6.如果该Worker</w:t>
      </w:r>
      <w:r>
        <w:rPr>
          <w:rFonts w:hint="eastAsia"/>
          <w:color w:val="FF0000"/>
          <w:sz w:val="15"/>
          <w:szCs w:val="15"/>
          <w:lang w:val="en-US" w:eastAsia="zh-CN"/>
        </w:rPr>
        <w:t>注册成功</w:t>
      </w:r>
      <w:r>
        <w:rPr>
          <w:rFonts w:hint="eastAsia"/>
          <w:color w:val="auto"/>
          <w:sz w:val="15"/>
          <w:szCs w:val="15"/>
          <w:lang w:val="en-US" w:eastAsia="zh-CN"/>
        </w:rPr>
        <w:t>，则将该Worker的信息</w:t>
      </w:r>
      <w:r>
        <w:rPr>
          <w:rFonts w:hint="eastAsia"/>
          <w:color w:val="FF0000"/>
          <w:sz w:val="15"/>
          <w:szCs w:val="15"/>
          <w:lang w:val="en-US" w:eastAsia="zh-CN"/>
        </w:rPr>
        <w:t>使用持久化引擎（ZK/文件系统）持久化</w:t>
      </w:r>
      <w:r>
        <w:rPr>
          <w:rFonts w:hint="eastAsia"/>
          <w:color w:val="auto"/>
          <w:sz w:val="15"/>
          <w:szCs w:val="15"/>
          <w:lang w:val="en-US" w:eastAsia="zh-CN"/>
        </w:rPr>
        <w:t>，然后给该Worker返回注册成功的信息。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245610" cy="2896870"/>
            <wp:effectExtent l="0" t="0" r="2540" b="17780"/>
            <wp:docPr id="2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4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245610" cy="2896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7.最后执行schedule()对该Worker进行调度，例如在该Worker上启动Executor等。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67175" cy="2383790"/>
            <wp:effectExtent l="0" t="0" r="9525" b="16510"/>
            <wp:docPr id="2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5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38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8.Worker收到Master的RegisteredWorker（注册成功）信息后，将自身的注册状态标记成true，修改master的引用，并且定时向master发送心跳。如果开启了Worker Cleanup，则会从Worker目录中清理旧的Application目录。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779645" cy="2559050"/>
            <wp:effectExtent l="0" t="0" r="1905" b="12700"/>
            <wp:docPr id="2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6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779645" cy="255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5.12.2 Worker.launchDriver() 启动Driver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1.Worker收到Master的LanuchDriver的消息后，会创建一个DriverRunner，并调用DriverRunner的start()方法。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971925" cy="1181735"/>
            <wp:effectExtent l="0" t="0" r="9525" b="18415"/>
            <wp:docPr id="16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60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181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18915" cy="2322195"/>
            <wp:effectExtent l="0" t="0" r="635" b="1905"/>
            <wp:docPr id="5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61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2322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2.DriverRunner的start()方法会启动一个线程。这个线程会在Worker节点的本地目录创建一个Driver目录，并将</w:t>
      </w:r>
      <w:r>
        <w:rPr>
          <w:rFonts w:hint="eastAsia"/>
          <w:color w:val="FF0000"/>
          <w:sz w:val="15"/>
          <w:szCs w:val="15"/>
          <w:lang w:val="en-US" w:eastAsia="zh-CN"/>
        </w:rPr>
        <w:t>用户上传到服务器的jar包</w:t>
      </w:r>
      <w:r>
        <w:rPr>
          <w:rFonts w:hint="eastAsia"/>
          <w:sz w:val="15"/>
          <w:szCs w:val="15"/>
          <w:lang w:val="en-US" w:eastAsia="zh-CN"/>
        </w:rPr>
        <w:t>下载到这个Driver目录。然后，会调用launchDriver()方法去启动Driver。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534410" cy="2556510"/>
            <wp:effectExtent l="0" t="0" r="8890" b="15240"/>
            <wp:docPr id="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2556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3.在launchDriver()启动完Driver后，会给Worker返回Driver状态改变的消息，正常情况下是finished，正常启动完成。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328035" cy="2437130"/>
            <wp:effectExtent l="0" t="0" r="5715" b="1270"/>
            <wp:docPr id="2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328035" cy="2437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4.Worker在收到DriverRunner的DriverStateChanged消息后，会向Master发送Driver状态改变的消息。Driver启动完成后，在Worker的内存缓存中标记该Driver完成，并</w:t>
      </w:r>
      <w:r>
        <w:rPr>
          <w:rFonts w:hint="eastAsia"/>
          <w:color w:val="FF0000"/>
          <w:sz w:val="15"/>
          <w:szCs w:val="15"/>
          <w:lang w:val="en-US" w:eastAsia="zh-CN"/>
        </w:rPr>
        <w:t>从该Worker的内存和cores中删除该Driver占用的内存和cores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723005" cy="528320"/>
            <wp:effectExtent l="0" t="0" r="10795" b="5080"/>
            <wp:docPr id="2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8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723005" cy="528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425315" cy="3269615"/>
            <wp:effectExtent l="0" t="0" r="13335" b="6985"/>
            <wp:docPr id="2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9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425315" cy="3269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5.12.3 Worker.launchExecutor() 启动Executor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1.Worker在收到Master的LaunchExecutor消息后，会在Worker节点的本地目录创建一个Executor的目录。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394835" cy="1885950"/>
            <wp:effectExtent l="0" t="0" r="5715" b="0"/>
            <wp:docPr id="2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3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394835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2.然后创建一个ExecutorRunner，调用ExecutorRunner的start()方法启动Executor。最后给Master发送Executor状态改变的消息。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419600" cy="3054985"/>
            <wp:effectExtent l="0" t="0" r="0" b="12065"/>
            <wp:docPr id="2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05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3.ExecutorRunner的start()方法其实就是启动了一个线程去启动Executor。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796030" cy="1529715"/>
            <wp:effectExtent l="0" t="0" r="13970" b="13335"/>
            <wp:docPr id="2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5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796030" cy="152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4.ExecutorRunner的fetchAndRunExecutor()方法会创建一个</w:t>
      </w:r>
      <w:r>
        <w:rPr>
          <w:rFonts w:hint="eastAsia"/>
          <w:color w:val="FF0000"/>
          <w:sz w:val="15"/>
          <w:szCs w:val="15"/>
          <w:lang w:val="en-US" w:eastAsia="zh-CN"/>
        </w:rPr>
        <w:t>ProcessBuilder去封装Executor的启动命令，然后启动Executor</w:t>
      </w:r>
      <w:r>
        <w:rPr>
          <w:rFonts w:hint="eastAsia"/>
          <w:sz w:val="15"/>
          <w:szCs w:val="15"/>
          <w:lang w:val="en-US" w:eastAsia="zh-CN"/>
        </w:rPr>
        <w:t>。然后给Worker发送Executor状态改变的消息。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884295" cy="3257550"/>
            <wp:effectExtent l="0" t="0" r="1905" b="0"/>
            <wp:docPr id="2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6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884295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144010" cy="2271395"/>
            <wp:effectExtent l="0" t="0" r="8890" b="14605"/>
            <wp:docPr id="2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7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144010" cy="2271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5.这个ProcessBuilder执行的command命令实际上是使用java命令执行了一个jar包来启动Executor进程，而这个jar包中只要的类就是CoarseGraindExecutorBackend。这个类启动时会被调用onStart()方法，向Driver发送RegisterExecutor（注册Executor）的消息，实现反向注册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77005" cy="2710180"/>
            <wp:effectExtent l="0" t="0" r="4445" b="13970"/>
            <wp:docPr id="30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5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977005" cy="2710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6.当CoarseGraindExecutorBackend收到Driver发送的RegisteredExecutor（Executor注册成功）的消息后，会创建一个Executor对象。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（注意：CoarseGraindExecutorBackend的大部分功能都是通过底层的executor句柄来实现的）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464685" cy="920750"/>
            <wp:effectExtent l="0" t="0" r="12065" b="12700"/>
            <wp:docPr id="30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6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464685" cy="92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7.Worker收到ExecutorRunner发送的ExecutorStateChanged消息后，会将Executor状态改变的消息发送给Master。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465955" cy="434340"/>
            <wp:effectExtent l="0" t="0" r="10795" b="3810"/>
            <wp:docPr id="2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0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465955" cy="43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210050" cy="3817620"/>
            <wp:effectExtent l="0" t="0" r="0" b="11430"/>
            <wp:docPr id="26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11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3817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5.13 Driver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5.13.1 Driver 注册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1.当通过spark-submit提交一个Spark Application时，会调用Spark Submit的submit()方法。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523615" cy="1962150"/>
            <wp:effectExtent l="0" t="0" r="635" b="0"/>
            <wp:docPr id="2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7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52361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2.首先要准备启动环境。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（1）设置集群管理者（cluster manager）：yarn/spark/mesos/local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10965" cy="1043940"/>
            <wp:effectExtent l="0" t="0" r="13335" b="3810"/>
            <wp:docPr id="2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8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910965" cy="1043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（2）设置部署模式（deploy mode）：client/cluster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081145" cy="990600"/>
            <wp:effectExtent l="0" t="0" r="14605" b="0"/>
            <wp:docPr id="2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9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08114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19"/>
        </w:numPr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使用准备好的启动环境来运行SparkSubmit的子类的main方法。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（注意：如果deploy mode=client，则主类就是spark-submit参数中指定的主类，并且这个类会被添加到类路径中）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（注意：如果是在Spark的standlone cluster模式，则主类是org.apache.spark.deploy.Client）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725545" cy="3749675"/>
            <wp:effectExtent l="0" t="0" r="8255" b="3175"/>
            <wp:docPr id="2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30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725545" cy="374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876040" cy="3588385"/>
            <wp:effectExtent l="0" t="0" r="10160" b="12065"/>
            <wp:docPr id="21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31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358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（注意：如果deploy mode=client，则主类就是spark-submit参数中指定的主类，并且这个类会被添加到类路径中）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898900" cy="1331595"/>
            <wp:effectExtent l="0" t="0" r="6350" b="1905"/>
            <wp:docPr id="21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32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33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rPr>
          <w:rFonts w:hint="eastAsia"/>
          <w:color w:val="auto"/>
          <w:sz w:val="15"/>
          <w:szCs w:val="15"/>
          <w:lang w:val="en-US" w:eastAsia="zh-CN"/>
        </w:rPr>
        <w:t>（注意：如果是在Spark的standlone cluster模式，则主类是org.apache.spark.deploy.Client）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272915" cy="2437765"/>
            <wp:effectExtent l="0" t="0" r="13335" b="635"/>
            <wp:docPr id="22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33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272915" cy="2437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19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Client的main()方法负责启动或终止Driver。它会创建一个ClientEndpoint，ClientEndpoint启动时（onStart()）会向</w:t>
      </w:r>
      <w:r>
        <w:rPr>
          <w:rFonts w:hint="eastAsia"/>
          <w:color w:val="auto"/>
          <w:sz w:val="15"/>
          <w:szCs w:val="15"/>
          <w:lang w:val="en-US" w:eastAsia="zh-CN"/>
        </w:rPr>
        <w:tab/>
      </w:r>
      <w:r>
        <w:rPr>
          <w:rFonts w:hint="eastAsia"/>
          <w:color w:val="auto"/>
          <w:sz w:val="15"/>
          <w:szCs w:val="15"/>
          <w:lang w:val="en-US" w:eastAsia="zh-CN"/>
        </w:rPr>
        <w:t>Master注册Driver。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071620" cy="3489325"/>
            <wp:effectExtent l="0" t="0" r="5080" b="15875"/>
            <wp:docPr id="22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34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071620" cy="3489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319905" cy="4430395"/>
            <wp:effectExtent l="0" t="0" r="4445" b="8255"/>
            <wp:docPr id="22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35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4430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19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Master收到ClientEndpoint发送过来的RequestSubmitDriver消息后，首先会检查自己是不是ALIVE（ALIVE其实就是Active的意思），如果不是则不处理；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如果是，则根据Driver的描述内容创建Driver，用持久化引擎（ZK/文件系统）将Driver持久化，然后将Driver注册到自己的内存缓存中。最后调用schedule()开始调度，然后给Client返回注册成功的消息。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4486910" cy="3001010"/>
            <wp:effectExtent l="0" t="0" r="8890" b="8890"/>
            <wp:docPr id="22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36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486910" cy="3001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/>
        <w:jc w:val="center"/>
      </w:pPr>
    </w:p>
    <w:p>
      <w:pPr>
        <w:widowControl w:val="0"/>
        <w:numPr>
          <w:ilvl w:val="0"/>
          <w:numId w:val="19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shcedule()的过程会将该Driver加入一个等待队列，当有</w:t>
      </w:r>
      <w:r>
        <w:rPr>
          <w:rFonts w:hint="eastAsia"/>
          <w:color w:val="FF0000"/>
          <w:sz w:val="15"/>
          <w:szCs w:val="15"/>
          <w:lang w:val="en-US" w:eastAsia="zh-CN"/>
        </w:rPr>
        <w:t>Worker的可用内存 &gt;= Driver的所需内存</w:t>
      </w:r>
      <w:r>
        <w:rPr>
          <w:rFonts w:hint="eastAsia"/>
          <w:color w:val="auto"/>
          <w:sz w:val="15"/>
          <w:szCs w:val="15"/>
          <w:lang w:val="en-US" w:eastAsia="zh-CN"/>
        </w:rPr>
        <w:t>，</w:t>
      </w:r>
      <w:r>
        <w:rPr>
          <w:rFonts w:hint="eastAsia"/>
          <w:color w:val="FF0000"/>
          <w:sz w:val="15"/>
          <w:szCs w:val="15"/>
          <w:lang w:val="en-US" w:eastAsia="zh-CN"/>
        </w:rPr>
        <w:t>且Worker的可用Core数量 &gt;= Driver的所需Core数量</w:t>
      </w:r>
      <w:r>
        <w:rPr>
          <w:rFonts w:hint="eastAsia"/>
          <w:color w:val="auto"/>
          <w:sz w:val="15"/>
          <w:szCs w:val="15"/>
          <w:lang w:val="en-US" w:eastAsia="zh-CN"/>
        </w:rPr>
        <w:t>，则</w:t>
      </w:r>
      <w:r>
        <w:rPr>
          <w:rFonts w:hint="eastAsia"/>
          <w:color w:val="FF0000"/>
          <w:sz w:val="15"/>
          <w:szCs w:val="15"/>
          <w:lang w:val="en-US" w:eastAsia="zh-CN"/>
        </w:rPr>
        <w:t>启动该Driver</w:t>
      </w:r>
      <w:r>
        <w:rPr>
          <w:rFonts w:hint="eastAsia"/>
          <w:color w:val="auto"/>
          <w:sz w:val="15"/>
          <w:szCs w:val="15"/>
          <w:lang w:val="en-US" w:eastAsia="zh-CN"/>
        </w:rPr>
        <w:t>，并从等待队列删除该Worker。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（注意：Driver不是一注册就启动的，当Worker的可用内存不足，或者Woker的可用Core数量不足时，该Driver会依旧带等待池等待。）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eastAsia="zh-CN"/>
        </w:rPr>
      </w:pPr>
      <w:r>
        <w:drawing>
          <wp:inline distT="0" distB="0" distL="114300" distR="114300">
            <wp:extent cx="3822700" cy="2178050"/>
            <wp:effectExtent l="0" t="0" r="6350" b="12700"/>
            <wp:docPr id="22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37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217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5.13.1 Driver 状态改变处理机制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1.当Driver状态改变时，会向Master发送DriverStateChanged改变的消息。如果该Driver的状态变成error，finished，killed，failed，则会删除该Driver。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1770" cy="1424940"/>
            <wp:effectExtent l="0" t="0" r="5080" b="3810"/>
            <wp:docPr id="23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46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24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2.removeDriver()时，会从Master的内存缓存删除该Driver的信息，然后标记该Driver已经完成。接着使用持久化引擎（ZK/文件系统）删除该Worker的持久化信息。然后从该Driver的所有Worker中删除该Driver。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最后，调用shedule()方法进行调度。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656965" cy="3566795"/>
            <wp:effectExtent l="0" t="0" r="635" b="14605"/>
            <wp:docPr id="23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47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656965" cy="3566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3.从Woker中删除Driver时，会从Worker内存中删除该Driver的driver_id，并释放该Driver占用的内存和Cores。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006090" cy="981710"/>
            <wp:effectExtent l="0" t="0" r="3810" b="8890"/>
            <wp:docPr id="23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48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006090" cy="981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5.14 RDD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5.14.1 RDD.reduceByKey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因为</w:t>
      </w:r>
      <w:r>
        <w:rPr>
          <w:rFonts w:hint="eastAsia"/>
          <w:color w:val="FF0000"/>
          <w:sz w:val="15"/>
          <w:szCs w:val="15"/>
          <w:lang w:val="en-US" w:eastAsia="zh-CN"/>
        </w:rPr>
        <w:t>RDD这个class是没有reduceByKey()</w:t>
      </w:r>
      <w:r>
        <w:rPr>
          <w:rFonts w:hint="eastAsia"/>
          <w:color w:val="auto"/>
          <w:sz w:val="15"/>
          <w:szCs w:val="15"/>
          <w:lang w:val="en-US" w:eastAsia="zh-CN"/>
        </w:rPr>
        <w:t>方法的，reduceByKey()方法在PairRDDFunctions这个class中，即reduceByKey()方法需要PairRDDFunctions类型，却提供的是RDD类型。所以会</w:t>
      </w:r>
      <w:r>
        <w:rPr>
          <w:rFonts w:hint="eastAsia"/>
          <w:color w:val="FF0000"/>
          <w:sz w:val="15"/>
          <w:szCs w:val="15"/>
          <w:lang w:val="en-US" w:eastAsia="zh-CN"/>
        </w:rPr>
        <w:t>自动调用</w:t>
      </w:r>
      <w:r>
        <w:rPr>
          <w:rFonts w:hint="eastAsia"/>
          <w:color w:val="auto"/>
          <w:sz w:val="15"/>
          <w:szCs w:val="15"/>
          <w:lang w:val="en-US" w:eastAsia="zh-CN"/>
        </w:rPr>
        <w:t>RDD内部的</w:t>
      </w:r>
      <w:r>
        <w:rPr>
          <w:rFonts w:hint="eastAsia"/>
          <w:color w:val="FF0000"/>
          <w:sz w:val="15"/>
          <w:szCs w:val="15"/>
          <w:lang w:val="en-US" w:eastAsia="zh-CN"/>
        </w:rPr>
        <w:t>隐式转换函数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324225" cy="1901190"/>
            <wp:effectExtent l="0" t="0" r="9525" b="3810"/>
            <wp:docPr id="2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1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901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694555" cy="2321560"/>
            <wp:effectExtent l="0" t="0" r="10795" b="2540"/>
            <wp:docPr id="2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694555" cy="2321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66690" cy="1706245"/>
            <wp:effectExtent l="0" t="0" r="10160" b="8255"/>
            <wp:docPr id="2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3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06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5.14.2 MapPartitionsRDD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1.MapPartitionsRDD是</w:t>
      </w:r>
      <w:r>
        <w:rPr>
          <w:rFonts w:hint="eastAsia"/>
          <w:color w:val="FF0000"/>
          <w:sz w:val="15"/>
          <w:szCs w:val="15"/>
          <w:lang w:val="en-US" w:eastAsia="zh-CN"/>
        </w:rPr>
        <w:t>经过某个函数后生成的RDD</w:t>
      </w:r>
      <w:r>
        <w:rPr>
          <w:rFonts w:hint="eastAsia"/>
          <w:sz w:val="15"/>
          <w:szCs w:val="15"/>
          <w:lang w:val="en-US" w:eastAsia="zh-CN"/>
        </w:rPr>
        <w:t>，比如：map(),filter(),flapMap()等。MapPartitionsRDD会将函数作用于父RDD的每个分区。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805045" cy="4243070"/>
            <wp:effectExtent l="0" t="0" r="14605" b="5080"/>
            <wp:docPr id="2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8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805045" cy="4243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2.MapPartitionsRDD的泛型有2个，第一个是</w:t>
      </w:r>
      <w:r>
        <w:rPr>
          <w:rFonts w:hint="eastAsia"/>
          <w:sz w:val="15"/>
          <w:szCs w:val="15"/>
          <w:lang w:val="en-US" w:eastAsia="zh-CN"/>
        </w:rPr>
        <w:tab/>
      </w:r>
      <w:r>
        <w:rPr>
          <w:rFonts w:hint="eastAsia"/>
          <w:sz w:val="15"/>
          <w:szCs w:val="15"/>
          <w:lang w:val="en-US" w:eastAsia="zh-CN"/>
        </w:rPr>
        <w:t>新元素的类型，第二个值的旧元素的类型。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502150" cy="2166620"/>
            <wp:effectExtent l="0" t="0" r="12700" b="5080"/>
            <wp:docPr id="27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9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2166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5.14.3 Shuffle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5.14.4 RDD.iterator()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1.Task的实现类（ShuffleMapTask或ResultTask）的runTask()方法会调用RDD的iterator()方法去计算RDD执行某个算子的结果。这时候需要</w:t>
      </w:r>
      <w:r>
        <w:rPr>
          <w:rFonts w:hint="eastAsia"/>
          <w:color w:val="FF0000"/>
          <w:sz w:val="15"/>
          <w:szCs w:val="15"/>
          <w:lang w:val="en-US" w:eastAsia="zh-CN"/>
        </w:rPr>
        <w:t>先读取RDD的数据</w:t>
      </w:r>
      <w:r>
        <w:rPr>
          <w:rFonts w:hint="eastAsia"/>
          <w:sz w:val="15"/>
          <w:szCs w:val="15"/>
          <w:lang w:val="en-US" w:eastAsia="zh-CN"/>
        </w:rPr>
        <w:t>，</w:t>
      </w:r>
      <w:r>
        <w:rPr>
          <w:rFonts w:hint="eastAsia"/>
          <w:color w:val="FF0000"/>
          <w:sz w:val="15"/>
          <w:szCs w:val="15"/>
          <w:lang w:val="en-US" w:eastAsia="zh-CN"/>
        </w:rPr>
        <w:t>才能去计算啊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（如果</w:t>
      </w:r>
      <w:r>
        <w:rPr>
          <w:rFonts w:hint="eastAsia"/>
          <w:color w:val="FF0000"/>
          <w:sz w:val="15"/>
          <w:szCs w:val="15"/>
          <w:lang w:val="en-US" w:eastAsia="zh-CN"/>
        </w:rPr>
        <w:t>该RDD</w:t>
      </w:r>
      <w:r>
        <w:rPr>
          <w:rFonts w:hint="eastAsia"/>
          <w:sz w:val="15"/>
          <w:szCs w:val="15"/>
          <w:lang w:val="en-US" w:eastAsia="zh-CN"/>
        </w:rPr>
        <w:t>的</w:t>
      </w:r>
      <w:r>
        <w:rPr>
          <w:rFonts w:hint="eastAsia"/>
          <w:color w:val="FF0000"/>
          <w:sz w:val="15"/>
          <w:szCs w:val="15"/>
          <w:lang w:val="en-US" w:eastAsia="zh-CN"/>
        </w:rPr>
        <w:t>storageLevel不为空</w:t>
      </w:r>
      <w:r>
        <w:rPr>
          <w:rFonts w:hint="eastAsia"/>
          <w:sz w:val="15"/>
          <w:szCs w:val="15"/>
          <w:lang w:val="en-US" w:eastAsia="zh-CN"/>
        </w:rPr>
        <w:t>，即</w:t>
      </w:r>
      <w:r>
        <w:rPr>
          <w:rFonts w:hint="eastAsia"/>
          <w:color w:val="FF0000"/>
          <w:sz w:val="15"/>
          <w:szCs w:val="15"/>
          <w:lang w:val="en-US" w:eastAsia="zh-CN"/>
        </w:rPr>
        <w:t>曾经持久化</w:t>
      </w:r>
      <w:r>
        <w:rPr>
          <w:rFonts w:hint="eastAsia"/>
          <w:sz w:val="15"/>
          <w:szCs w:val="15"/>
          <w:lang w:val="en-US" w:eastAsia="zh-CN"/>
        </w:rPr>
        <w:t>到</w:t>
      </w:r>
      <w:r>
        <w:rPr>
          <w:rFonts w:hint="eastAsia"/>
          <w:color w:val="FF0000"/>
          <w:sz w:val="15"/>
          <w:szCs w:val="15"/>
          <w:lang w:val="en-US" w:eastAsia="zh-CN"/>
        </w:rPr>
        <w:t>内存或磁盘</w:t>
      </w:r>
      <w:r>
        <w:rPr>
          <w:rFonts w:hint="eastAsia"/>
          <w:sz w:val="15"/>
          <w:szCs w:val="15"/>
          <w:lang w:val="en-US" w:eastAsia="zh-CN"/>
        </w:rPr>
        <w:t>或其他地方，则用</w:t>
      </w:r>
      <w:r>
        <w:rPr>
          <w:rFonts w:hint="eastAsia"/>
          <w:color w:val="FF0000"/>
          <w:sz w:val="15"/>
          <w:szCs w:val="15"/>
          <w:lang w:val="en-US" w:eastAsia="zh-CN"/>
        </w:rPr>
        <w:t>cacheManager去内存或磁盘，checkpoint等地方读取该RDD的数据即可，如果读取不到会重新计算，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最后会持久化</w:t>
      </w:r>
      <w:r>
        <w:rPr>
          <w:rFonts w:hint="eastAsia"/>
          <w:sz w:val="15"/>
          <w:szCs w:val="15"/>
          <w:lang w:val="en-US" w:eastAsia="zh-CN"/>
        </w:rPr>
        <w:t>；如果</w:t>
      </w:r>
      <w:r>
        <w:rPr>
          <w:rFonts w:hint="eastAsia"/>
          <w:color w:val="FF0000"/>
          <w:sz w:val="15"/>
          <w:szCs w:val="15"/>
          <w:lang w:val="en-US" w:eastAsia="zh-CN"/>
        </w:rPr>
        <w:t>storageLevel=None，即没有持久化过，则从checkpoint中读取，如果checkpoint中都没有该RDD的数据，则重新计算该RDD的数据，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最后不会持久化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如果需要重新计算时，就会调用父RDD的相关算子，对父RDD计算得到本RDD的数据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620260" cy="1811655"/>
            <wp:effectExtent l="0" t="0" r="8890" b="17145"/>
            <wp:docPr id="35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8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620260" cy="1811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rPr>
          <w:rFonts w:hint="eastAsia"/>
          <w:sz w:val="15"/>
          <w:szCs w:val="15"/>
          <w:lang w:val="en-US" w:eastAsia="zh-CN"/>
        </w:rPr>
        <w:t>（该RDD可选的StorageLevel）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055" cy="1958340"/>
            <wp:effectExtent l="0" t="0" r="10795" b="3810"/>
            <wp:docPr id="3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9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5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5.14.5 RDD.checkpoint()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RDD的checkpoint机制相比起持久化的优点：</w:t>
      </w:r>
    </w:p>
    <w:p>
      <w:pPr>
        <w:numPr>
          <w:ilvl w:val="0"/>
          <w:numId w:val="27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RDD的持久化只是把RDD的分区数据持久化到分区所在节点的本地内存或本地磁盘中，而checkpoint是将RDD的数据持久化到HDFS这种高容错的文件系统。而节</w:t>
      </w:r>
      <w:r>
        <w:rPr>
          <w:rFonts w:hint="eastAsia"/>
          <w:color w:val="FF0000"/>
          <w:sz w:val="15"/>
          <w:szCs w:val="15"/>
          <w:lang w:val="en-US" w:eastAsia="zh-CN"/>
        </w:rPr>
        <w:t>点宕机是不可避免的，所以checkpoint相比起持久化，checkpoint持久化到HDFS容错性更高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27"/>
        </w:numPr>
        <w:ind w:left="0"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RDD的持久化不会改变该RDD的lineage（血缘关系，依赖关系）；</w:t>
      </w:r>
      <w:r>
        <w:rPr>
          <w:rFonts w:hint="eastAsia"/>
          <w:color w:val="FF0000"/>
          <w:sz w:val="15"/>
          <w:szCs w:val="15"/>
          <w:lang w:val="en-US" w:eastAsia="zh-CN"/>
        </w:rPr>
        <w:t>checkpoint会改变该RDD的lineage（本质的不同）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因为，当</w:t>
      </w:r>
      <w:r>
        <w:rPr>
          <w:rFonts w:hint="eastAsia"/>
          <w:color w:val="FF0000"/>
          <w:sz w:val="15"/>
          <w:szCs w:val="15"/>
          <w:lang w:val="en-US" w:eastAsia="zh-CN"/>
        </w:rPr>
        <w:t>需要执行20多次的transformation操作</w:t>
      </w:r>
      <w:r>
        <w:rPr>
          <w:rFonts w:hint="eastAsia"/>
          <w:sz w:val="15"/>
          <w:szCs w:val="15"/>
          <w:lang w:val="en-US" w:eastAsia="zh-CN"/>
        </w:rPr>
        <w:t>，或者</w:t>
      </w:r>
      <w:r>
        <w:rPr>
          <w:rFonts w:hint="eastAsia"/>
          <w:color w:val="FF0000"/>
          <w:sz w:val="15"/>
          <w:szCs w:val="15"/>
          <w:lang w:val="en-US" w:eastAsia="zh-CN"/>
        </w:rPr>
        <w:t>执行几个小时的Job时</w:t>
      </w:r>
      <w:r>
        <w:rPr>
          <w:rFonts w:hint="eastAsia"/>
          <w:sz w:val="15"/>
          <w:szCs w:val="15"/>
          <w:lang w:val="en-US" w:eastAsia="zh-CN"/>
        </w:rPr>
        <w:t>，更</w:t>
      </w:r>
      <w:r>
        <w:rPr>
          <w:rFonts w:hint="eastAsia"/>
          <w:color w:val="FF0000"/>
          <w:sz w:val="15"/>
          <w:szCs w:val="15"/>
          <w:lang w:val="en-US" w:eastAsia="zh-CN"/>
        </w:rPr>
        <w:t>适合用checkpoint机制</w:t>
      </w:r>
      <w:r>
        <w:rPr>
          <w:rFonts w:hint="eastAsia"/>
          <w:sz w:val="15"/>
          <w:szCs w:val="15"/>
          <w:lang w:val="en-US" w:eastAsia="zh-CN"/>
        </w:rPr>
        <w:t>，因为persist()的持久化</w:t>
      </w:r>
      <w:r>
        <w:rPr>
          <w:rFonts w:hint="eastAsia"/>
          <w:color w:val="FF0000"/>
          <w:sz w:val="15"/>
          <w:szCs w:val="15"/>
          <w:lang w:val="en-US" w:eastAsia="zh-CN"/>
        </w:rPr>
        <w:t>一旦节点宕机</w:t>
      </w:r>
      <w:r>
        <w:rPr>
          <w:rFonts w:hint="eastAsia"/>
          <w:sz w:val="15"/>
          <w:szCs w:val="15"/>
          <w:lang w:val="en-US" w:eastAsia="zh-CN"/>
        </w:rPr>
        <w:t>，则中间的</w:t>
      </w:r>
      <w:r>
        <w:rPr>
          <w:rFonts w:hint="eastAsia"/>
          <w:color w:val="FF0000"/>
          <w:sz w:val="15"/>
          <w:szCs w:val="15"/>
          <w:lang w:val="en-US" w:eastAsia="zh-CN"/>
        </w:rPr>
        <w:t>RDD要从很长的转换链，或者很久的时间中恢复过来</w:t>
      </w:r>
      <w:r>
        <w:rPr>
          <w:rFonts w:hint="eastAsia"/>
          <w:sz w:val="15"/>
          <w:szCs w:val="15"/>
          <w:lang w:val="en-US" w:eastAsia="zh-CN"/>
        </w:rPr>
        <w:t>，对整个Spark应用来说是很惨的。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RDD的checkpoint机制的使用：</w:t>
      </w:r>
    </w:p>
    <w:p>
      <w:pPr>
        <w:numPr>
          <w:ilvl w:val="0"/>
          <w:numId w:val="28"/>
        </w:numPr>
        <w:tabs>
          <w:tab w:val="clear" w:pos="312"/>
        </w:tabs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使用SparkContext的setCheckpointDir()方法设置一个checkpoint目录，比如：HDFS目录就很合适。</w:t>
      </w:r>
    </w:p>
    <w:p>
      <w:pPr>
        <w:numPr>
          <w:ilvl w:val="0"/>
          <w:numId w:val="28"/>
        </w:numPr>
        <w:tabs>
          <w:tab w:val="clear" w:pos="312"/>
        </w:tabs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对RDD调用checkpoint()方法，则在RDD的</w:t>
      </w:r>
      <w:r>
        <w:rPr>
          <w:rFonts w:hint="eastAsia"/>
          <w:color w:val="FF0000"/>
          <w:sz w:val="15"/>
          <w:szCs w:val="15"/>
          <w:lang w:val="en-US" w:eastAsia="zh-CN"/>
        </w:rPr>
        <w:t>action操作的Job执行完后</w:t>
      </w:r>
      <w:r>
        <w:rPr>
          <w:rFonts w:hint="eastAsia"/>
          <w:sz w:val="15"/>
          <w:szCs w:val="15"/>
          <w:lang w:val="en-US" w:eastAsia="zh-CN"/>
        </w:rPr>
        <w:t>，会</w:t>
      </w:r>
      <w:r>
        <w:rPr>
          <w:rFonts w:hint="eastAsia"/>
          <w:color w:val="FF0000"/>
          <w:sz w:val="15"/>
          <w:szCs w:val="15"/>
          <w:lang w:val="en-US" w:eastAsia="zh-CN"/>
        </w:rPr>
        <w:t>单独启动一个Job</w:t>
      </w:r>
      <w:r>
        <w:rPr>
          <w:rFonts w:hint="eastAsia"/>
          <w:sz w:val="15"/>
          <w:szCs w:val="15"/>
          <w:lang w:val="en-US" w:eastAsia="zh-CN"/>
        </w:rPr>
        <w:t>去</w:t>
      </w:r>
      <w:r>
        <w:rPr>
          <w:rFonts w:hint="eastAsia"/>
          <w:color w:val="FF0000"/>
          <w:sz w:val="15"/>
          <w:szCs w:val="15"/>
          <w:lang w:val="en-US" w:eastAsia="zh-CN"/>
        </w:rPr>
        <w:t>将checkpoint()的RDD的数据写入checkpointDir目录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（注意：如果某RDD没有调用persist()方法，但调用了checkpoint()方法，那么在RDD的action操作的Job执行完后，因为没有持久化，所以还需要将RDD血缘关系的父RDD的数据</w:t>
      </w:r>
      <w:r>
        <w:rPr>
          <w:rFonts w:hint="eastAsia"/>
          <w:color w:val="FF0000"/>
          <w:sz w:val="15"/>
          <w:szCs w:val="15"/>
          <w:lang w:val="en-US" w:eastAsia="zh-CN"/>
        </w:rPr>
        <w:t>重新计算后，才能拿到RDD的数据</w:t>
      </w:r>
      <w:r>
        <w:rPr>
          <w:rFonts w:hint="eastAsia"/>
          <w:sz w:val="15"/>
          <w:szCs w:val="15"/>
          <w:lang w:val="en-US" w:eastAsia="zh-CN"/>
        </w:rPr>
        <w:t>，才有东西写入checkpoint目录。所以通常</w:t>
      </w:r>
      <w:r>
        <w:rPr>
          <w:rFonts w:hint="eastAsia"/>
          <w:color w:val="FF0000"/>
          <w:sz w:val="15"/>
          <w:szCs w:val="15"/>
          <w:lang w:val="en-US" w:eastAsia="zh-CN"/>
        </w:rPr>
        <w:t>建议调用了checkpoint()方法的RDD，先调用persist(DISK_PERSIST_ONLY)</w:t>
      </w:r>
      <w:r>
        <w:rPr>
          <w:rFonts w:hint="eastAsia"/>
          <w:sz w:val="15"/>
          <w:szCs w:val="15"/>
          <w:lang w:val="en-US" w:eastAsia="zh-CN"/>
        </w:rPr>
        <w:t>，这样RDD的</w:t>
      </w:r>
      <w:r>
        <w:rPr>
          <w:rFonts w:hint="eastAsia"/>
          <w:color w:val="FF0000"/>
          <w:sz w:val="15"/>
          <w:szCs w:val="15"/>
          <w:lang w:val="en-US" w:eastAsia="zh-CN"/>
        </w:rPr>
        <w:t>action操作的Job执行完后直接持久化到磁盘上，checkpoint时直接从磁盘读取数据，然后checkpoint到HDFS上，这样可以提升checkpoint的效率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（注意：checkpoint()会修改该RDD的lineage：清空该RDD的所有父RDD，然后将唯一的一个CheckpointRDD作为该RDD的父RDD，</w:t>
      </w:r>
      <w:r>
        <w:rPr>
          <w:rFonts w:hint="eastAsia"/>
          <w:color w:val="FF0000"/>
          <w:sz w:val="15"/>
          <w:szCs w:val="15"/>
          <w:lang w:val="en-US" w:eastAsia="zh-CN"/>
        </w:rPr>
        <w:t>CheckpointRDD的compute()方法会去HDFS的checkpoint目录读取数据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5.15 BlockManager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DAGScheduler上的BlockManagerMaster负责维护各个节点上的BlockManager的Block的增删查改的元数据。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color w:val="FF0000"/>
          <w:sz w:val="15"/>
          <w:szCs w:val="15"/>
          <w:lang w:val="en-US" w:eastAsia="zh-CN"/>
        </w:rPr>
        <w:t>每个节点上都有一个BlockManager</w:t>
      </w:r>
      <w:r>
        <w:rPr>
          <w:rFonts w:hint="eastAsia"/>
          <w:sz w:val="15"/>
          <w:szCs w:val="15"/>
          <w:lang w:val="en-US" w:eastAsia="zh-CN"/>
        </w:rPr>
        <w:t>，BlockManager包含4个核心的组件：</w:t>
      </w:r>
    </w:p>
    <w:p>
      <w:pPr>
        <w:numPr>
          <w:ilvl w:val="0"/>
          <w:numId w:val="29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DiskStore：负责本节点的磁盘的读写</w:t>
      </w:r>
    </w:p>
    <w:p>
      <w:pPr>
        <w:numPr>
          <w:ilvl w:val="0"/>
          <w:numId w:val="29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MemoryStore：负责本节点的内存的读写</w:t>
      </w:r>
    </w:p>
    <w:p>
      <w:pPr>
        <w:numPr>
          <w:ilvl w:val="0"/>
          <w:numId w:val="29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ConnectionManager：负责连接远程节点的BlockManager</w:t>
      </w:r>
    </w:p>
    <w:p>
      <w:pPr>
        <w:numPr>
          <w:ilvl w:val="0"/>
          <w:numId w:val="29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BlockTransferService：负责从远程节点的BlockManager中读写数据</w:t>
      </w:r>
      <w:r>
        <w:rPr>
          <w:rFonts w:hint="eastAsia"/>
          <w:sz w:val="15"/>
          <w:szCs w:val="15"/>
          <w:lang w:val="en-US" w:eastAsia="zh-CN"/>
        </w:rPr>
        <w:tab/>
      </w:r>
    </w:p>
    <w:p>
      <w:pPr>
        <w:numPr>
          <w:ilvl w:val="0"/>
          <w:numId w:val="0"/>
        </w:numPr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numPr>
          <w:ilvl w:val="0"/>
          <w:numId w:val="3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每个节点的BlockManager启动后，都会向BlockManagerMaster发起注册，然后BlockManagerMaster会为这个</w:t>
      </w:r>
      <w:r>
        <w:rPr>
          <w:rFonts w:hint="eastAsia"/>
          <w:color w:val="FF0000"/>
          <w:sz w:val="15"/>
          <w:szCs w:val="15"/>
          <w:lang w:val="en-US" w:eastAsia="zh-CN"/>
        </w:rPr>
        <w:t>注册成功的BlockManage</w:t>
      </w:r>
      <w:r>
        <w:rPr>
          <w:rFonts w:hint="eastAsia"/>
          <w:sz w:val="15"/>
          <w:szCs w:val="15"/>
          <w:lang w:val="en-US" w:eastAsia="zh-CN"/>
        </w:rPr>
        <w:t>创建对应的一个</w:t>
      </w:r>
      <w:r>
        <w:rPr>
          <w:rFonts w:hint="eastAsia"/>
          <w:color w:val="FF0000"/>
          <w:sz w:val="15"/>
          <w:szCs w:val="15"/>
          <w:lang w:val="en-US" w:eastAsia="zh-CN"/>
        </w:rPr>
        <w:t>BlockManageInfo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3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BlockManager的数据写入：RDD运行过程产生的一些中间数据，或者手动调用了persist()方法持久化时，BlockManager会将数据写入到本节点内存中，如果内存不足，会根据算法将内存中的部分数据写入到磁盘。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（注意：如果persist()指定了replica，会使用BlockManagerWorker将数据复制一份保存到其他节点的BlockManager上）</w:t>
      </w:r>
    </w:p>
    <w:p>
      <w:pPr>
        <w:numPr>
          <w:ilvl w:val="0"/>
          <w:numId w:val="3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BlockManager的读取数据：如果本地有数据，则使用DiskStore或MemoryStore从本地的磁盘或内存读取数据，如果本地没有想要的数据，则使用BlockTransferService从远程有数据的BlockManager中拉取数据到本地。</w:t>
      </w:r>
    </w:p>
    <w:p>
      <w:pPr>
        <w:numPr>
          <w:ilvl w:val="0"/>
          <w:numId w:val="3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当每个节点上的BlockManager发生了Block发生了增删查改操作，BlockManager需要将这个Block的BlockStatus上报到BlockManagerMaster。BlockManagerMaster会为该BlockManager对应的BlockManagerInfo中的BlockStatus进行增删查改，从而达到对每个节点的BlockManager的Block进行元数据的维护。</w:t>
      </w:r>
    </w:p>
    <w:p>
      <w:pPr>
        <w:numPr>
          <w:ilvl w:val="0"/>
          <w:numId w:val="3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每个BlockManager的内存中自己会维护每个Block的</w:t>
      </w:r>
      <w:r>
        <w:rPr>
          <w:rFonts w:hint="eastAsia"/>
          <w:color w:val="FF0000"/>
          <w:sz w:val="15"/>
          <w:szCs w:val="15"/>
          <w:lang w:val="en-US" w:eastAsia="zh-CN"/>
        </w:rPr>
        <w:t>描述数据（BlockInfo）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（注意：BlockManager的内存中保存的是Block的描述数据，</w:t>
      </w:r>
      <w:r>
        <w:rPr>
          <w:rFonts w:hint="eastAsia"/>
          <w:color w:val="FF0000"/>
          <w:sz w:val="15"/>
          <w:szCs w:val="15"/>
          <w:lang w:val="en-US" w:eastAsia="zh-CN"/>
        </w:rPr>
        <w:t>并不是整个Block的数据都保存在内存中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（每个BlockManager的内存中自己会维护每个Block的描述数据（BlockInfo））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635500" cy="2737485"/>
            <wp:effectExtent l="0" t="0" r="12700" b="5715"/>
            <wp:docPr id="34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76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2737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5.15.1 BlockManagerMaster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1.每个节点的BlockManager启动后，都会向BlockManagerMaster发起注册，然后BlockManagerMaster会为这个</w:t>
      </w:r>
      <w:r>
        <w:rPr>
          <w:rFonts w:hint="eastAsia"/>
          <w:color w:val="FF0000"/>
          <w:sz w:val="15"/>
          <w:szCs w:val="15"/>
          <w:lang w:val="en-US" w:eastAsia="zh-CN"/>
        </w:rPr>
        <w:t>注册成功的BlockManage</w:t>
      </w:r>
      <w:r>
        <w:rPr>
          <w:rFonts w:hint="eastAsia"/>
          <w:sz w:val="15"/>
          <w:szCs w:val="15"/>
          <w:lang w:val="en-US" w:eastAsia="zh-CN"/>
        </w:rPr>
        <w:t>创建对应的一个</w:t>
      </w:r>
      <w:r>
        <w:rPr>
          <w:rFonts w:hint="eastAsia"/>
          <w:color w:val="FF0000"/>
          <w:sz w:val="15"/>
          <w:szCs w:val="15"/>
          <w:lang w:val="en-US" w:eastAsia="zh-CN"/>
        </w:rPr>
        <w:t>BlockManageInfo</w:t>
      </w:r>
      <w:r>
        <w:rPr>
          <w:rFonts w:hint="eastAsia"/>
          <w:sz w:val="15"/>
          <w:szCs w:val="15"/>
          <w:lang w:val="en-US" w:eastAsia="zh-CN"/>
        </w:rPr>
        <w:t>。这个BlockManagerId和BlockManagerInfo的对应关系保存在BlockManagerMasterEndpoint的一个HashMap中。</w:t>
      </w:r>
    </w:p>
    <w:p>
      <w:pPr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（BlockManagerMaster的registerBlockManager会发送RegisterBlockManager消息）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137660" cy="1024255"/>
            <wp:effectExtent l="0" t="0" r="15240" b="4445"/>
            <wp:docPr id="33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66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1024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（BlockManagerMasterEndpoint收到RegisterBlockManager消息后，会调用自己的register()方法）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80510" cy="634365"/>
            <wp:effectExtent l="0" t="0" r="15240" b="13335"/>
            <wp:docPr id="33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68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634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（BlockManagerMasterEndpoint的register()方法会为该BlockManager创建一个BlockManagerInfo，保存在一个HashMap中）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（注意：这里还维护了每个executorId和BlockManagerId的对应关系）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115435" cy="2628900"/>
            <wp:effectExtent l="0" t="0" r="18415" b="0"/>
            <wp:docPr id="33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67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115435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187825" cy="439420"/>
            <wp:effectExtent l="0" t="0" r="3175" b="17780"/>
            <wp:docPr id="33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69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187825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 w:eastAsiaTheme="minorEastAsia"/>
          <w:lang w:eastAsia="zh-CN"/>
        </w:rPr>
      </w:pPr>
      <w:r>
        <w:br w:type="textWrapping"/>
      </w:r>
      <w:r>
        <w:rPr>
          <w:rFonts w:hint="eastAsia"/>
          <w:sz w:val="15"/>
          <w:szCs w:val="15"/>
          <w:lang w:val="en-US" w:eastAsia="zh-CN"/>
        </w:rPr>
        <w:t>（BlockManagerMasterEndpoint中维护了每个executorId和BlockManagerId的对应关系，注意：</w:t>
      </w:r>
      <w:r>
        <w:rPr>
          <w:rFonts w:hint="eastAsia"/>
          <w:color w:val="FF0000"/>
          <w:sz w:val="15"/>
          <w:szCs w:val="15"/>
          <w:lang w:val="en-US" w:eastAsia="zh-CN"/>
        </w:rPr>
        <w:t>BlockManagerId和executorId是一一对应的关系</w:t>
      </w:r>
      <w:r>
        <w:rPr>
          <w:rFonts w:hint="eastAsia"/>
          <w:sz w:val="15"/>
          <w:szCs w:val="15"/>
          <w:lang w:val="en-US" w:eastAsia="zh-CN"/>
        </w:rPr>
        <w:t>，因为BlockManagerId的源码中看出来BlockManagerId是依赖一个executorId创建的）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378325" cy="391795"/>
            <wp:effectExtent l="0" t="0" r="3175" b="8255"/>
            <wp:docPr id="34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72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378325" cy="391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2.每个BlockInfo中维护了每个BlockId和这个Block的BlockStatus的映射关系。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（每个BlockInfo中维护了每个BlockId和这个Block的BlockStatus的映射关系）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47160" cy="2233295"/>
            <wp:effectExtent l="0" t="0" r="15240" b="14605"/>
            <wp:docPr id="34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71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2233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22"/>
        </w:numPr>
        <w:tabs>
          <w:tab w:val="clear" w:pos="312"/>
        </w:tabs>
        <w:ind w:left="420" w:leftChars="0" w:firstLine="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当每个节点上的BlockManager发生了Block发生了增删查改操作，BlockManager需要将这个Block的BlockStatus上报到BlockManagerMaster。BlockManagerMaster会为该BlockManager对应的BlockManagerInfo中的BlockStatus进行增删查改，从而达到对每个节点的BlockManager的Block进行元数据的维护。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（当BlockManagerMasterEndPoint收到了UpdateBlockInfo消息后，调用自己的updateBlockInfo()方法）</w:t>
      </w: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121275" cy="1846580"/>
            <wp:effectExtent l="0" t="0" r="3175" b="1270"/>
            <wp:docPr id="34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73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1846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both"/>
      </w:pPr>
    </w:p>
    <w:p>
      <w:pPr>
        <w:numPr>
          <w:ilvl w:val="0"/>
          <w:numId w:val="0"/>
        </w:numPr>
        <w:ind w:left="420" w:leftChars="0"/>
        <w:jc w:val="both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5.12.2 BlockManager.initialize() 初始化</w:t>
      </w:r>
    </w:p>
    <w:p>
      <w:pPr>
        <w:ind w:firstLine="420" w:firstLineChars="0"/>
        <w:rPr>
          <w:lang w:val="en-US"/>
        </w:rPr>
      </w:pPr>
      <w:r>
        <w:rPr>
          <w:rFonts w:hint="eastAsia"/>
          <w:sz w:val="15"/>
          <w:szCs w:val="15"/>
          <w:lang w:val="en-US" w:eastAsia="zh-CN"/>
        </w:rPr>
        <w:t>1.BlockManager.initialize()首先会初始化用于远程传输Block的BlockTransferService，然后依赖一个executorId创建一个BlockManagerId。接着向BlockManagerMaster注册。</w:t>
      </w: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4231005" cy="3744595"/>
            <wp:effectExtent l="0" t="0" r="17145" b="8255"/>
            <wp:docPr id="34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75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231005" cy="3744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  <w:rPr>
          <w:rFonts w:hint="eastAsia" w:eastAsiaTheme="minorEastAsia"/>
          <w:lang w:eastAsia="zh-CN"/>
        </w:rPr>
      </w:pPr>
      <w:r>
        <w:rPr>
          <w:rFonts w:hint="eastAsia"/>
          <w:sz w:val="15"/>
          <w:szCs w:val="15"/>
          <w:lang w:val="en-US" w:eastAsia="zh-CN"/>
        </w:rPr>
        <w:t>（BlockManagerMasterEndPoint会获取该BlockManagerId对应的BlockManagerInfo，然后调用BlockManagerInfo的updateBlockInfo()方法）</w:t>
      </w: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398645" cy="4863465"/>
            <wp:effectExtent l="0" t="0" r="1905" b="13335"/>
            <wp:docPr id="34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74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398645" cy="4863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5.12.3 BlockManager.doGetLocal/doGetRemote() 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1.BlockManager.doGetLocal()会在本地读取Block。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（如果Block的数据在内存中，用memoryStore从内存读取Block数据）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652010" cy="2202815"/>
            <wp:effectExtent l="0" t="0" r="15240" b="6985"/>
            <wp:docPr id="34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77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652010" cy="2202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（如果Block的数据在磁盘中，则使用diskStore从磁盘读取Block数据，并</w:t>
      </w:r>
      <w:r>
        <w:rPr>
          <w:rFonts w:hint="eastAsia"/>
          <w:color w:val="FF0000"/>
          <w:sz w:val="15"/>
          <w:szCs w:val="15"/>
          <w:lang w:val="en-US" w:eastAsia="zh-CN"/>
        </w:rPr>
        <w:t>尽可能的将Block数据保存在内存中</w:t>
      </w:r>
      <w:r>
        <w:rPr>
          <w:rFonts w:hint="eastAsia"/>
          <w:sz w:val="15"/>
          <w:szCs w:val="15"/>
          <w:lang w:val="en-US" w:eastAsia="zh-CN"/>
        </w:rPr>
        <w:t>，下一次就可以从内存中读取Block数据了）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22545" cy="5148580"/>
            <wp:effectExtent l="0" t="0" r="1905" b="13970"/>
            <wp:docPr id="34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79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122545" cy="5148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numPr>
          <w:ilvl w:val="0"/>
          <w:numId w:val="18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BlockManager.doGetRemote()会从远程节点读取Block数据。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（因为当persist()的replica设置了之后，一个Block的数据会被复制到其他节点的BlockManager上去，即</w:t>
      </w:r>
      <w:r>
        <w:rPr>
          <w:rFonts w:hint="eastAsia"/>
          <w:color w:val="FF0000"/>
          <w:sz w:val="15"/>
          <w:szCs w:val="15"/>
          <w:lang w:val="en-US" w:eastAsia="zh-CN"/>
        </w:rPr>
        <w:t>一个BlockId对应2个以上的BlockManagerId</w:t>
      </w:r>
      <w:r>
        <w:rPr>
          <w:rFonts w:hint="eastAsia"/>
          <w:sz w:val="15"/>
          <w:szCs w:val="15"/>
          <w:lang w:val="en-US" w:eastAsia="zh-CN"/>
        </w:rPr>
        <w:t>，这个</w:t>
      </w:r>
      <w:r>
        <w:rPr>
          <w:rFonts w:hint="eastAsia"/>
          <w:color w:val="FF0000"/>
          <w:sz w:val="15"/>
          <w:szCs w:val="15"/>
          <w:lang w:val="en-US" w:eastAsia="zh-CN"/>
        </w:rPr>
        <w:t>对应关系保存在BlockManagerMasterEndpoint的blockLocations</w:t>
      </w:r>
      <w:r>
        <w:rPr>
          <w:rFonts w:hint="eastAsia"/>
          <w:sz w:val="15"/>
          <w:szCs w:val="15"/>
          <w:lang w:val="en-US" w:eastAsia="zh-CN"/>
        </w:rPr>
        <w:t>中）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434715" cy="1457960"/>
            <wp:effectExtent l="0" t="0" r="13335" b="8890"/>
            <wp:docPr id="35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82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434715" cy="1457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（所以，从远程获取Block时，也要获取该BlockId对应的所有BlockManagerId，从多个BlockManagerId所在远程节点取抓取数据。抓取数据时使用BlockTransferService抓取。</w:t>
      </w:r>
      <w:r>
        <w:rPr>
          <w:rFonts w:hint="eastAsia"/>
          <w:color w:val="FF0000"/>
          <w:sz w:val="15"/>
          <w:szCs w:val="15"/>
          <w:lang w:val="en-US" w:eastAsia="zh-CN"/>
        </w:rPr>
        <w:t>只要从任意一个副本成功获取数据，就不需要从其他BlockManagerId获取了</w:t>
      </w:r>
      <w:r>
        <w:rPr>
          <w:rFonts w:hint="eastAsia"/>
          <w:sz w:val="15"/>
          <w:szCs w:val="15"/>
          <w:lang w:val="en-US" w:eastAsia="zh-CN"/>
        </w:rPr>
        <w:t>，因为如果有2个BlockManagerId，其中第一个宕机了，则需要从第二个获取）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469130" cy="3637915"/>
            <wp:effectExtent l="0" t="0" r="7620" b="635"/>
            <wp:docPr id="35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81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469130" cy="3637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5.12.4 BlockManager.doPut()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1.BlockMnager.Put()负责根据Block的存储级别，将Block数据写入到内存，磁盘等。</w:t>
      </w:r>
    </w:p>
    <w:p>
      <w:p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（为该BlockId创建了一个BlockInfo）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978275" cy="2945765"/>
            <wp:effectExtent l="0" t="0" r="3175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978275" cy="2945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（根据putLevel选择对应的BlockStore）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81145" cy="3062605"/>
            <wp:effectExtent l="0" t="0" r="14605" b="4445"/>
            <wp:docPr id="2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081145" cy="3062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jc w:val="center"/>
      </w:pPr>
      <w:r>
        <w:rPr>
          <w:rFonts w:hint="eastAsia"/>
          <w:sz w:val="15"/>
          <w:szCs w:val="15"/>
          <w:lang w:val="en-US" w:eastAsia="zh-CN"/>
        </w:rPr>
        <w:t>（将Block数据放入具体的BlockStore中）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17670" cy="3345815"/>
            <wp:effectExtent l="0" t="0" r="11430" b="6985"/>
            <wp:docPr id="3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217670" cy="3345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2.将新写入的Block的BlockStatus上报给BlockManagerMaster，以便BlockManagerMaster维护这个Block的元数据。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141470" cy="3407410"/>
            <wp:effectExtent l="0" t="0" r="11430" b="2540"/>
            <wp:docPr id="3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4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3407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rPr>
          <w:rFonts w:hint="eastAsia"/>
          <w:sz w:val="15"/>
          <w:szCs w:val="15"/>
          <w:lang w:val="en-US" w:eastAsia="zh-CN"/>
        </w:rPr>
        <w:t>（MemoryStore.putBytes()方法最终会调用自己的tryToPut()方法，当内存不足时，会先从内存移除一部分数据（</w:t>
      </w:r>
      <w:r>
        <w:rPr>
          <w:rFonts w:hint="eastAsia"/>
          <w:color w:val="FF0000"/>
          <w:sz w:val="15"/>
          <w:szCs w:val="15"/>
          <w:lang w:val="en-US" w:eastAsia="zh-CN"/>
        </w:rPr>
        <w:t>最旧的先移除</w:t>
      </w:r>
      <w:r>
        <w:rPr>
          <w:rFonts w:hint="eastAsia"/>
          <w:sz w:val="15"/>
          <w:szCs w:val="15"/>
          <w:lang w:val="en-US" w:eastAsia="zh-CN"/>
        </w:rPr>
        <w:t>）；如果移除后内存仍不足，如果允许写入磁盘则写入磁盘；如果内存不足，且不允许写入磁盘，则Block数据会被丢弃）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559935" cy="4356100"/>
            <wp:effectExtent l="0" t="0" r="12065" b="6350"/>
            <wp:docPr id="3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5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559935" cy="4356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3.如果persist()指定了replica的方式，则需要复制这个Block的数据到其他节点的BlockManager上。</w:t>
      </w:r>
    </w:p>
    <w:p>
      <w:pPr>
        <w:ind w:firstLine="420" w:firstLineChars="0"/>
        <w:jc w:val="center"/>
        <w:rPr>
          <w:rFonts w:hint="eastAsia" w:eastAsiaTheme="minor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 w:eastAsiaTheme="minor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（调用replicate()方法复制这个Block的数据到其他节点的BlockManager上）</w:t>
      </w:r>
    </w:p>
    <w:p>
      <w:pPr>
        <w:ind w:firstLine="420" w:firstLineChars="0"/>
        <w:jc w:val="center"/>
        <w:rPr>
          <w:rFonts w:hint="eastAsia" w:eastAsiaTheme="minor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5270500" cy="4482465"/>
            <wp:effectExtent l="0" t="0" r="6350" b="13335"/>
            <wp:docPr id="3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6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82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rPr>
          <w:rFonts w:hint="eastAsia"/>
          <w:sz w:val="15"/>
          <w:szCs w:val="15"/>
          <w:lang w:val="en-US" w:eastAsia="zh-CN"/>
        </w:rPr>
        <w:t>（replicate()方法获取一个随机的BlockManager，然后使用BlockTransferService将Block的数据传输到那个BlockManager的节点上）</w:t>
      </w:r>
    </w:p>
    <w:p>
      <w:pPr>
        <w:jc w:val="center"/>
      </w:pPr>
      <w:r>
        <w:drawing>
          <wp:inline distT="0" distB="0" distL="114300" distR="114300">
            <wp:extent cx="4396740" cy="2767965"/>
            <wp:effectExtent l="0" t="0" r="3810" b="13335"/>
            <wp:docPr id="3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7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276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5.16 CacheManager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CacheManager是</w:t>
      </w:r>
      <w:r>
        <w:rPr>
          <w:rFonts w:hint="eastAsia"/>
          <w:color w:val="FF0000"/>
          <w:sz w:val="15"/>
          <w:szCs w:val="15"/>
          <w:lang w:val="en-US" w:eastAsia="zh-CN"/>
        </w:rPr>
        <w:t>配合persist()方法来使用的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5.16.1 CacheManager.getOrCompute()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1.CacheManager.getOrCompute()方法会调用BlockManager的get()方法获取数据。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（CacheManager.getOrCompute()方法会调用BlockManager的get()方法获取数据）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26535" cy="4016375"/>
            <wp:effectExtent l="0" t="0" r="12065" b="3175"/>
            <wp:docPr id="3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10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026535" cy="401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 w:eastAsiaTheme="minorEastAsia"/>
          <w:lang w:eastAsia="zh-CN"/>
        </w:rPr>
      </w:pPr>
    </w:p>
    <w:p>
      <w:pPr>
        <w:ind w:firstLine="420" w:firstLineChars="0"/>
        <w:jc w:val="center"/>
        <w:rPr>
          <w:rFonts w:hint="eastAsia" w:eastAsiaTheme="minorEastAsia"/>
          <w:lang w:eastAsia="zh-CN"/>
        </w:rPr>
      </w:pPr>
      <w:r>
        <w:rPr>
          <w:rFonts w:hint="eastAsia"/>
          <w:sz w:val="15"/>
          <w:szCs w:val="15"/>
          <w:lang w:val="en-US" w:eastAsia="zh-CN"/>
        </w:rPr>
        <w:t>（BlockManager的get()方法先从本地拿数据，如果本地没有再去远程节点的BlockManager拿）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72205" cy="2863215"/>
            <wp:effectExtent l="0" t="0" r="4445" b="13335"/>
            <wp:docPr id="35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11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672205" cy="2863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2.如果BlockManager的get()从本地和远程都获取不要Block的数据，</w:t>
      </w:r>
      <w:r>
        <w:rPr>
          <w:rFonts w:hint="eastAsia"/>
          <w:sz w:val="15"/>
          <w:szCs w:val="15"/>
          <w:lang w:val="en-US" w:eastAsia="zh-CN"/>
        </w:rPr>
        <w:tab/>
      </w:r>
      <w:r>
        <w:rPr>
          <w:rFonts w:hint="eastAsia"/>
          <w:sz w:val="15"/>
          <w:szCs w:val="15"/>
          <w:lang w:val="en-US" w:eastAsia="zh-CN"/>
        </w:rPr>
        <w:t>则尝试从checkpoint获取该RDD的数据。如果Checkpoint获取不到该RDD的数据，则使用父RDD执行算子重新计算。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left="420" w:leftChars="0"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（如果BlockManager的get()从本地和远程都获取不要Block的数据，</w:t>
      </w:r>
      <w:r>
        <w:rPr>
          <w:rFonts w:hint="eastAsia"/>
          <w:sz w:val="15"/>
          <w:szCs w:val="15"/>
          <w:lang w:val="en-US" w:eastAsia="zh-CN"/>
        </w:rPr>
        <w:tab/>
      </w:r>
      <w:r>
        <w:rPr>
          <w:rFonts w:hint="eastAsia"/>
          <w:sz w:val="15"/>
          <w:szCs w:val="15"/>
          <w:lang w:val="en-US" w:eastAsia="zh-CN"/>
        </w:rPr>
        <w:t>则尝试从checkpoint获取该RDD的数据）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404360" cy="3740785"/>
            <wp:effectExtent l="0" t="0" r="15240" b="12065"/>
            <wp:docPr id="3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12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3740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rPr>
          <w:rFonts w:hint="eastAsia"/>
          <w:sz w:val="15"/>
          <w:szCs w:val="15"/>
          <w:lang w:val="en-US" w:eastAsia="zh-CN"/>
        </w:rPr>
        <w:t>（如果Checkpoint获取不到该RDD的数据，则使用父RDD执行算子重新计算）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7325" cy="1238250"/>
            <wp:effectExtent l="0" t="0" r="9525" b="0"/>
            <wp:docPr id="3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13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3.因为既然走到CacheManager.getOrCompute()的逻辑，说明该RDD的storageLevel肯定不为None，所以从Checkpoint读取，或重新计算后，需要使用BlockManager将计算结果持久化。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（从Checkpoint读取，或重新计算后，需要使用BlockManager将计算结果持久化）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4403725"/>
            <wp:effectExtent l="0" t="0" r="4445" b="15875"/>
            <wp:docPr id="35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4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03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rPr>
          <w:rFonts w:hint="eastAsia"/>
          <w:sz w:val="15"/>
          <w:szCs w:val="15"/>
          <w:lang w:val="en-US" w:eastAsia="zh-CN"/>
        </w:rPr>
        <w:t>（持久化时，如果没有指定内存级别，则直接用DiskStore去将计算完的RDD数据写入（持久化到）磁盘）</w:t>
      </w:r>
      <w:r>
        <w:drawing>
          <wp:inline distT="0" distB="0" distL="114300" distR="114300">
            <wp:extent cx="5271135" cy="3626485"/>
            <wp:effectExtent l="0" t="0" r="5715" b="12065"/>
            <wp:docPr id="35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15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26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rPr>
          <w:rFonts w:hint="eastAsia"/>
          <w:sz w:val="15"/>
          <w:szCs w:val="15"/>
          <w:lang w:val="en-US" w:eastAsia="zh-CN"/>
        </w:rPr>
        <w:t>（持久化时，如果有指定内存级别，且内存有足够的空间，则使用MemoryStore将RDD数据持久化到内存；如果内存空间不足，判断是否允许写入磁盘，如果允许，则写入磁盘；如果内存空间不足，且不允许写入磁盘，则无法持久化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36720" cy="3850005"/>
            <wp:effectExtent l="0" t="0" r="11430" b="17145"/>
            <wp:docPr id="36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16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3850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（MemoryStore的unrollSafely()方法会</w:t>
      </w:r>
      <w:r>
        <w:rPr>
          <w:rFonts w:hint="eastAsia"/>
          <w:color w:val="FF0000"/>
          <w:sz w:val="15"/>
          <w:szCs w:val="15"/>
          <w:lang w:val="en-US" w:eastAsia="zh-CN"/>
        </w:rPr>
        <w:t>反复</w:t>
      </w:r>
      <w:r>
        <w:rPr>
          <w:rFonts w:hint="eastAsia"/>
          <w:sz w:val="15"/>
          <w:szCs w:val="15"/>
          <w:lang w:val="en-US" w:eastAsia="zh-CN"/>
        </w:rPr>
        <w:t>去检查</w:t>
      </w:r>
      <w:r>
        <w:rPr>
          <w:rFonts w:hint="eastAsia"/>
          <w:color w:val="FF0000"/>
          <w:sz w:val="15"/>
          <w:szCs w:val="15"/>
          <w:lang w:val="en-US" w:eastAsia="zh-CN"/>
        </w:rPr>
        <w:t>内存是否足够</w:t>
      </w:r>
      <w:r>
        <w:rPr>
          <w:rFonts w:hint="eastAsia"/>
          <w:sz w:val="15"/>
          <w:szCs w:val="15"/>
          <w:lang w:val="en-US" w:eastAsia="zh-CN"/>
        </w:rPr>
        <w:t>，如果不足够会调用</w:t>
      </w:r>
      <w:r>
        <w:rPr>
          <w:rFonts w:hint="eastAsia"/>
          <w:color w:val="FF0000"/>
          <w:sz w:val="15"/>
          <w:szCs w:val="15"/>
          <w:lang w:val="en-US" w:eastAsia="zh-CN"/>
        </w:rPr>
        <w:t>ensureFreeSpace()方法从内存清理一些空间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85945" cy="4168775"/>
            <wp:effectExtent l="0" t="0" r="14605" b="3175"/>
            <wp:docPr id="36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17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385945" cy="416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 Spark性能优化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5.17.1 Spark的性能瓶颈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5.17.2 内存花费在哪里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1.每个Java对象，都有一个对象头，</w:t>
      </w:r>
      <w:r>
        <w:rPr>
          <w:rFonts w:hint="eastAsia"/>
          <w:color w:val="FF0000"/>
          <w:sz w:val="15"/>
          <w:szCs w:val="15"/>
          <w:lang w:val="en-US" w:eastAsia="zh-CN"/>
        </w:rPr>
        <w:t>每个对象头占用16个字节</w:t>
      </w:r>
      <w:r>
        <w:rPr>
          <w:rFonts w:hint="eastAsia"/>
          <w:sz w:val="15"/>
          <w:szCs w:val="15"/>
          <w:lang w:val="en-US" w:eastAsia="zh-CN"/>
        </w:rPr>
        <w:t>。对象头包含了对象的一些元数据信息。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（注意：当对象特别小时，比如：只有一个int类型的field，此时对象头比对象本身还大）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2.每个Java的String对象，使用char[]字符数组来存储底层的字符，在char[]字符数组占用的字节数的基础上，使用</w:t>
      </w:r>
      <w:r>
        <w:rPr>
          <w:rFonts w:hint="eastAsia"/>
          <w:color w:val="FF0000"/>
          <w:sz w:val="15"/>
          <w:szCs w:val="15"/>
          <w:lang w:val="en-US" w:eastAsia="zh-CN"/>
        </w:rPr>
        <w:t>额外的40个字节</w:t>
      </w:r>
      <w:r>
        <w:rPr>
          <w:rFonts w:hint="eastAsia"/>
          <w:sz w:val="15"/>
          <w:szCs w:val="15"/>
          <w:lang w:val="en-US" w:eastAsia="zh-CN"/>
        </w:rPr>
        <w:t>来</w:t>
      </w:r>
      <w:r>
        <w:rPr>
          <w:rFonts w:hint="eastAsia"/>
          <w:color w:val="FF0000"/>
          <w:sz w:val="15"/>
          <w:szCs w:val="15"/>
          <w:lang w:val="en-US" w:eastAsia="zh-CN"/>
        </w:rPr>
        <w:t>存储字符序列长度等信息</w:t>
      </w:r>
      <w:r>
        <w:rPr>
          <w:rFonts w:hint="eastAsia"/>
          <w:sz w:val="15"/>
          <w:szCs w:val="15"/>
          <w:lang w:val="en-US" w:eastAsia="zh-CN"/>
        </w:rPr>
        <w:t>。此外，Character使用unicode 16（1个字符2个字节）来编码，所以</w:t>
      </w:r>
      <w:r>
        <w:rPr>
          <w:rFonts w:hint="eastAsia"/>
          <w:color w:val="FF0000"/>
          <w:sz w:val="15"/>
          <w:szCs w:val="15"/>
          <w:lang w:val="en-US" w:eastAsia="zh-CN"/>
        </w:rPr>
        <w:t>String默认也是unicode 16编码，1个字符占用2个字节</w:t>
      </w:r>
      <w:r>
        <w:rPr>
          <w:rFonts w:hint="eastAsia"/>
          <w:sz w:val="15"/>
          <w:szCs w:val="15"/>
          <w:lang w:val="en-US" w:eastAsia="zh-CN"/>
        </w:rPr>
        <w:t>，即</w:t>
      </w:r>
      <w:r>
        <w:rPr>
          <w:rFonts w:hint="eastAsia"/>
          <w:color w:val="FF0000"/>
          <w:sz w:val="15"/>
          <w:szCs w:val="15"/>
          <w:lang w:val="en-US" w:eastAsia="zh-CN"/>
        </w:rPr>
        <w:t>10个字符的String实际上占用40+10*2=60个字节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3.基于链表数据结构的集合类型，比如：HashMap，LinkedList，</w:t>
      </w:r>
      <w:r>
        <w:rPr>
          <w:rFonts w:hint="eastAsia"/>
          <w:color w:val="FF0000"/>
          <w:sz w:val="15"/>
          <w:szCs w:val="15"/>
          <w:lang w:val="en-US" w:eastAsia="zh-CN"/>
        </w:rPr>
        <w:t>链表中的每一个元素</w:t>
      </w:r>
      <w:r>
        <w:rPr>
          <w:rFonts w:hint="eastAsia"/>
          <w:sz w:val="15"/>
          <w:szCs w:val="15"/>
          <w:lang w:val="en-US" w:eastAsia="zh-CN"/>
        </w:rPr>
        <w:t>都是用</w:t>
      </w:r>
      <w:r>
        <w:rPr>
          <w:rFonts w:hint="eastAsia"/>
          <w:color w:val="FF0000"/>
          <w:sz w:val="15"/>
          <w:szCs w:val="15"/>
          <w:lang w:val="en-US" w:eastAsia="zh-CN"/>
        </w:rPr>
        <w:t>Entry</w:t>
      </w:r>
      <w:r>
        <w:rPr>
          <w:rFonts w:hint="eastAsia"/>
          <w:sz w:val="15"/>
          <w:szCs w:val="15"/>
          <w:lang w:val="en-US" w:eastAsia="zh-CN"/>
        </w:rPr>
        <w:t>来存储，Entry除了包含元素本身，</w:t>
      </w:r>
      <w:r>
        <w:rPr>
          <w:rFonts w:hint="eastAsia"/>
          <w:color w:val="FF0000"/>
          <w:sz w:val="15"/>
          <w:szCs w:val="15"/>
          <w:lang w:val="en-US" w:eastAsia="zh-CN"/>
        </w:rPr>
        <w:t>还包含指向下一个元素的指针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4.Java中存在自动拆箱和</w:t>
      </w:r>
      <w:r>
        <w:rPr>
          <w:rFonts w:hint="eastAsia"/>
          <w:color w:val="FF0000"/>
          <w:sz w:val="15"/>
          <w:szCs w:val="15"/>
          <w:lang w:val="en-US" w:eastAsia="zh-CN"/>
        </w:rPr>
        <w:t>自动装箱，int变成Integer后，Integer中包含对象头</w:t>
      </w:r>
      <w:r>
        <w:rPr>
          <w:rFonts w:hint="eastAsia"/>
          <w:sz w:val="15"/>
          <w:szCs w:val="15"/>
          <w:lang w:val="en-US" w:eastAsia="zh-CN"/>
        </w:rPr>
        <w:t>等信息，会占用额外的空间。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5.17.3  计算一个RDD占用了多少内存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1.创建RDD时指定该RDD的并行度（分区数）。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2.将该RDD持久化到内存（persist()方法默认的存储级别就是MEMORY_ONLY）。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3.查看Driver日志的BlockManagerInfo，可以知道一个分区多少内存，再将该值乘以分区数，得到这个RDD占用多少内存。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（1.创建RDD时指定该RDD的并行度（分区数） 2.将该RDD持久化到内存（MEMORY_ONLY））</w:t>
      </w:r>
    </w:p>
    <w:p>
      <w:pPr>
        <w:ind w:firstLine="420" w:firstLineChars="0"/>
      </w:pPr>
      <w:r>
        <w:drawing>
          <wp:inline distT="0" distB="0" distL="114300" distR="114300">
            <wp:extent cx="5335270" cy="2480945"/>
            <wp:effectExtent l="0" t="0" r="17780" b="14605"/>
            <wp:docPr id="36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18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335270" cy="2480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jc w:val="center"/>
        <w:rPr>
          <w:rFonts w:hint="eastAsia" w:eastAsiaTheme="minorEastAsia"/>
          <w:lang w:eastAsia="zh-CN"/>
        </w:rPr>
      </w:pPr>
      <w:r>
        <w:rPr>
          <w:rFonts w:hint="eastAsia"/>
          <w:sz w:val="15"/>
          <w:szCs w:val="15"/>
          <w:lang w:val="en-US" w:eastAsia="zh-CN"/>
        </w:rPr>
        <w:t>（3.查看Driver日志，可以看到第一个分区占用192B，第二个分区占用128B，第三个分区占用136B，</w:t>
      </w:r>
      <w:r>
        <w:rPr>
          <w:rFonts w:hint="eastAsia"/>
          <w:color w:val="FF0000"/>
          <w:sz w:val="15"/>
          <w:szCs w:val="15"/>
          <w:lang w:val="en-US" w:eastAsia="zh-CN"/>
        </w:rPr>
        <w:t>分区索引从0开始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</w:pPr>
      <w:r>
        <w:drawing>
          <wp:inline distT="0" distB="0" distL="114300" distR="114300">
            <wp:extent cx="5267960" cy="167005"/>
            <wp:effectExtent l="0" t="0" r="8890" b="4445"/>
            <wp:docPr id="36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19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7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6055" cy="191770"/>
            <wp:effectExtent l="0" t="0" r="10795" b="17780"/>
            <wp:docPr id="36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20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1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1135" cy="154940"/>
            <wp:effectExtent l="0" t="0" r="5715" b="16510"/>
            <wp:docPr id="36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21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4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5.17.4 序列化优化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在Spark这种分布式系统中，序列化（转换成二进制字节流）是很重要的。因为</w:t>
      </w:r>
      <w:r>
        <w:rPr>
          <w:rFonts w:hint="eastAsia"/>
          <w:color w:val="FF0000"/>
          <w:sz w:val="15"/>
          <w:szCs w:val="15"/>
          <w:lang w:val="en-US" w:eastAsia="zh-CN"/>
        </w:rPr>
        <w:t>网络传输</w:t>
      </w:r>
      <w:r>
        <w:rPr>
          <w:rFonts w:hint="eastAsia"/>
          <w:sz w:val="15"/>
          <w:szCs w:val="15"/>
          <w:lang w:val="en-US" w:eastAsia="zh-CN"/>
        </w:rPr>
        <w:t>需要序列化后传输，</w:t>
      </w:r>
      <w:r>
        <w:rPr>
          <w:rFonts w:hint="eastAsia"/>
          <w:color w:val="FF0000"/>
          <w:sz w:val="15"/>
          <w:szCs w:val="15"/>
          <w:lang w:val="en-US" w:eastAsia="zh-CN"/>
        </w:rPr>
        <w:t>写入磁盘</w:t>
      </w:r>
      <w:r>
        <w:rPr>
          <w:rFonts w:hint="eastAsia"/>
          <w:sz w:val="15"/>
          <w:szCs w:val="15"/>
          <w:lang w:val="en-US" w:eastAsia="zh-CN"/>
        </w:rPr>
        <w:t>也</w:t>
      </w:r>
      <w:r>
        <w:rPr>
          <w:rFonts w:hint="eastAsia"/>
          <w:color w:val="FF0000"/>
          <w:sz w:val="15"/>
          <w:szCs w:val="15"/>
          <w:lang w:val="en-US" w:eastAsia="zh-CN"/>
        </w:rPr>
        <w:t>需要序列化</w:t>
      </w:r>
      <w:r>
        <w:rPr>
          <w:rFonts w:hint="eastAsia"/>
          <w:sz w:val="15"/>
          <w:szCs w:val="15"/>
          <w:lang w:val="en-US" w:eastAsia="zh-CN"/>
        </w:rPr>
        <w:t>。如果使用的</w:t>
      </w:r>
      <w:r>
        <w:rPr>
          <w:rFonts w:hint="eastAsia"/>
          <w:color w:val="FF0000"/>
          <w:sz w:val="15"/>
          <w:szCs w:val="15"/>
          <w:lang w:val="en-US" w:eastAsia="zh-CN"/>
        </w:rPr>
        <w:t>序列化技术在序列化速度很慢</w:t>
      </w:r>
      <w:r>
        <w:rPr>
          <w:rFonts w:hint="eastAsia"/>
          <w:sz w:val="15"/>
          <w:szCs w:val="15"/>
          <w:lang w:val="en-US" w:eastAsia="zh-CN"/>
        </w:rPr>
        <w:t>，或者</w:t>
      </w:r>
      <w:r>
        <w:rPr>
          <w:rFonts w:hint="eastAsia"/>
          <w:color w:val="FF0000"/>
          <w:sz w:val="15"/>
          <w:szCs w:val="15"/>
          <w:lang w:val="en-US" w:eastAsia="zh-CN"/>
        </w:rPr>
        <w:t>序列化后的数据很大</w:t>
      </w:r>
      <w:r>
        <w:rPr>
          <w:rFonts w:hint="eastAsia"/>
          <w:sz w:val="15"/>
          <w:szCs w:val="15"/>
          <w:lang w:val="en-US" w:eastAsia="zh-CN"/>
        </w:rPr>
        <w:t>，会</w:t>
      </w:r>
      <w:r>
        <w:rPr>
          <w:rFonts w:hint="eastAsia"/>
          <w:color w:val="FF0000"/>
          <w:sz w:val="15"/>
          <w:szCs w:val="15"/>
          <w:lang w:val="en-US" w:eastAsia="zh-CN"/>
        </w:rPr>
        <w:t>对分布式系统的性能造成影响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Spark自身对序列化的</w:t>
      </w:r>
      <w:r>
        <w:rPr>
          <w:rFonts w:hint="eastAsia"/>
          <w:color w:val="FF0000"/>
          <w:sz w:val="15"/>
          <w:szCs w:val="15"/>
          <w:lang w:val="en-US" w:eastAsia="zh-CN"/>
        </w:rPr>
        <w:t>便捷性和性能作了权衡</w:t>
      </w:r>
      <w:r>
        <w:rPr>
          <w:rFonts w:hint="eastAsia"/>
          <w:sz w:val="15"/>
          <w:szCs w:val="15"/>
          <w:lang w:val="en-US" w:eastAsia="zh-CN"/>
        </w:rPr>
        <w:t>后，</w:t>
      </w:r>
      <w:r>
        <w:rPr>
          <w:rFonts w:hint="eastAsia"/>
          <w:color w:val="FF0000"/>
          <w:sz w:val="15"/>
          <w:szCs w:val="15"/>
          <w:lang w:val="en-US" w:eastAsia="zh-CN"/>
        </w:rPr>
        <w:t>默认采用便捷性</w:t>
      </w:r>
      <w:r>
        <w:rPr>
          <w:rFonts w:hint="eastAsia"/>
          <w:sz w:val="15"/>
          <w:szCs w:val="15"/>
          <w:lang w:val="en-US" w:eastAsia="zh-CN"/>
        </w:rPr>
        <w:t>，默认使用Java自身提供的</w:t>
      </w:r>
      <w:r>
        <w:rPr>
          <w:rFonts w:hint="eastAsia"/>
          <w:color w:val="FF0000"/>
          <w:sz w:val="15"/>
          <w:szCs w:val="15"/>
          <w:lang w:val="en-US" w:eastAsia="zh-CN"/>
        </w:rPr>
        <w:t>ObjectInputStream和ObjectOutputStream的序列化机制</w:t>
      </w:r>
      <w:r>
        <w:rPr>
          <w:rFonts w:hint="eastAsia"/>
          <w:sz w:val="15"/>
          <w:szCs w:val="15"/>
          <w:lang w:val="en-US" w:eastAsia="zh-CN"/>
        </w:rPr>
        <w:t>。这种方式很方便，但缺点是这种序列化机制</w:t>
      </w:r>
      <w:r>
        <w:rPr>
          <w:rFonts w:hint="eastAsia"/>
          <w:color w:val="FF0000"/>
          <w:sz w:val="15"/>
          <w:szCs w:val="15"/>
          <w:lang w:val="en-US" w:eastAsia="zh-CN"/>
        </w:rPr>
        <w:t>序列化速度慢</w:t>
      </w:r>
      <w:r>
        <w:rPr>
          <w:rFonts w:hint="eastAsia"/>
          <w:sz w:val="15"/>
          <w:szCs w:val="15"/>
          <w:lang w:val="en-US" w:eastAsia="zh-CN"/>
        </w:rPr>
        <w:t>，而且</w:t>
      </w:r>
      <w:r>
        <w:rPr>
          <w:rFonts w:hint="eastAsia"/>
          <w:color w:val="FF0000"/>
          <w:sz w:val="15"/>
          <w:szCs w:val="15"/>
          <w:lang w:val="en-US" w:eastAsia="zh-CN"/>
        </w:rPr>
        <w:t>序列化后的对象大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Spark支持的序列化机制：</w:t>
      </w:r>
    </w:p>
    <w:p>
      <w:pPr>
        <w:numPr>
          <w:ilvl w:val="0"/>
          <w:numId w:val="31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Java序列化机制：使用Java提供的ObjectInputStream和ObjectOutputStream机制来实现对象的序列化。只要你的类实现了Serializable接口，就可以使用Java序列化机制来序列化。此外，还可以实现Externalizable来自定义序列化算法，来针对每个对象来自定义序列化算法。</w:t>
      </w:r>
    </w:p>
    <w:p>
      <w:pPr>
        <w:numPr>
          <w:ilvl w:val="0"/>
          <w:numId w:val="31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Kryo序列化机制：使用</w:t>
      </w:r>
      <w:r>
        <w:rPr>
          <w:rFonts w:hint="eastAsia"/>
          <w:color w:val="FF0000"/>
          <w:sz w:val="15"/>
          <w:szCs w:val="15"/>
          <w:lang w:val="en-US" w:eastAsia="zh-CN"/>
        </w:rPr>
        <w:t>Kryo类库</w:t>
      </w:r>
      <w:r>
        <w:rPr>
          <w:rFonts w:hint="eastAsia"/>
          <w:sz w:val="15"/>
          <w:szCs w:val="15"/>
          <w:lang w:val="en-US" w:eastAsia="zh-CN"/>
        </w:rPr>
        <w:t>来进行序列化。Kryo序列化机制比Java序列化机制的</w:t>
      </w:r>
      <w:r>
        <w:rPr>
          <w:rFonts w:hint="eastAsia"/>
          <w:color w:val="FF0000"/>
          <w:sz w:val="15"/>
          <w:szCs w:val="15"/>
          <w:lang w:val="en-US" w:eastAsia="zh-CN"/>
        </w:rPr>
        <w:t>序列化速度快</w:t>
      </w:r>
      <w:r>
        <w:rPr>
          <w:rFonts w:hint="eastAsia"/>
          <w:sz w:val="15"/>
          <w:szCs w:val="15"/>
          <w:lang w:val="en-US" w:eastAsia="zh-CN"/>
        </w:rPr>
        <w:t>，而且Kryo序列化机制</w:t>
      </w:r>
      <w:r>
        <w:rPr>
          <w:rFonts w:hint="eastAsia"/>
          <w:color w:val="FF0000"/>
          <w:sz w:val="15"/>
          <w:szCs w:val="15"/>
          <w:lang w:val="en-US" w:eastAsia="zh-CN"/>
        </w:rPr>
        <w:t>序列化后的数据占用空间</w:t>
      </w:r>
      <w:r>
        <w:rPr>
          <w:rFonts w:hint="eastAsia"/>
          <w:sz w:val="15"/>
          <w:szCs w:val="15"/>
          <w:lang w:val="en-US" w:eastAsia="zh-CN"/>
        </w:rPr>
        <w:t>比Java序列化机制</w:t>
      </w:r>
      <w:r>
        <w:rPr>
          <w:rFonts w:hint="eastAsia"/>
          <w:color w:val="FF0000"/>
          <w:sz w:val="15"/>
          <w:szCs w:val="15"/>
          <w:lang w:val="en-US" w:eastAsia="zh-CN"/>
        </w:rPr>
        <w:t>小10倍</w:t>
      </w:r>
      <w:r>
        <w:rPr>
          <w:rFonts w:hint="eastAsia"/>
          <w:sz w:val="15"/>
          <w:szCs w:val="15"/>
          <w:lang w:val="en-US" w:eastAsia="zh-CN"/>
        </w:rPr>
        <w:t>。Kryo序列化机制之所以不是Spark默认序列化机制的原因是：（1）即使类实现了Serializable接口，Kryo序列化机制也</w:t>
      </w:r>
      <w:r>
        <w:rPr>
          <w:rFonts w:hint="eastAsia"/>
          <w:color w:val="FF0000"/>
          <w:sz w:val="15"/>
          <w:szCs w:val="15"/>
          <w:lang w:val="en-US" w:eastAsia="zh-CN"/>
        </w:rPr>
        <w:t>不一定能对所有类实现序列化（不全）</w:t>
      </w:r>
      <w:r>
        <w:rPr>
          <w:rFonts w:hint="eastAsia"/>
          <w:sz w:val="15"/>
          <w:szCs w:val="15"/>
          <w:lang w:val="en-US" w:eastAsia="zh-CN"/>
        </w:rPr>
        <w:t>；（2）如果要使用Kryo序列化机制的最佳性能，还要在Spark应用程序中</w:t>
      </w:r>
      <w:r>
        <w:rPr>
          <w:rFonts w:hint="eastAsia"/>
          <w:color w:val="FF0000"/>
          <w:sz w:val="15"/>
          <w:szCs w:val="15"/>
          <w:lang w:val="en-US" w:eastAsia="zh-CN"/>
        </w:rPr>
        <w:t>对需要序列化的类型进行注册（麻烦）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什么时候使用Kryo序列化机制？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</w:t>
      </w:r>
      <w:r>
        <w:rPr>
          <w:rFonts w:hint="eastAsia"/>
          <w:color w:val="FF0000"/>
          <w:sz w:val="15"/>
          <w:szCs w:val="15"/>
          <w:lang w:val="en-US" w:eastAsia="zh-CN"/>
        </w:rPr>
        <w:t>算子内部使用了算子外部的大数据变量</w:t>
      </w:r>
      <w:r>
        <w:rPr>
          <w:rFonts w:hint="eastAsia"/>
          <w:sz w:val="15"/>
          <w:szCs w:val="15"/>
          <w:lang w:val="en-US" w:eastAsia="zh-CN"/>
        </w:rPr>
        <w:t>：比如在算子外部定义了一个MyConfiguration对象保存自定义的配置信息，这个对象有100M，然后算子内部使用了这个MyConfiguration对象。使用该共享变量时，Spark首先会序列化它，然后将它拷贝到每个执行算子的Task中。</w:t>
      </w:r>
      <w:r>
        <w:rPr>
          <w:rFonts w:hint="eastAsia"/>
          <w:color w:val="FF0000"/>
          <w:sz w:val="15"/>
          <w:szCs w:val="15"/>
          <w:lang w:val="en-US" w:eastAsia="zh-CN"/>
        </w:rPr>
        <w:t>这个序列化速度慢，而且序列化后的对象大，特别占空间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5.17.4.1 使用Kryo序列化机制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1.将Spark默认的序列化机制设置成KryoSerializer（通过设置SparkConf）。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2.因为Kryo如果不注册类的情况下，对于Kryo要序列化的对象，都会为它时刻保存类的全限定类名（包含了包名），这个</w:t>
      </w:r>
      <w:r>
        <w:rPr>
          <w:rFonts w:hint="eastAsia"/>
          <w:color w:val="FF0000"/>
          <w:sz w:val="15"/>
          <w:szCs w:val="15"/>
          <w:lang w:val="en-US" w:eastAsia="zh-CN"/>
        </w:rPr>
        <w:t>全限定类名占用了不少内存（全限定类名是很长的String，很长的String很占用内存）</w:t>
      </w:r>
      <w:r>
        <w:rPr>
          <w:rFonts w:hint="eastAsia"/>
          <w:sz w:val="15"/>
          <w:szCs w:val="15"/>
          <w:lang w:val="en-US" w:eastAsia="zh-CN"/>
        </w:rPr>
        <w:t>。所以如果</w:t>
      </w:r>
      <w:r>
        <w:rPr>
          <w:rFonts w:hint="eastAsia"/>
          <w:color w:val="FF0000"/>
          <w:sz w:val="15"/>
          <w:szCs w:val="15"/>
          <w:lang w:val="en-US" w:eastAsia="zh-CN"/>
        </w:rPr>
        <w:t>想获得Kryo的最佳性能</w:t>
      </w:r>
      <w:r>
        <w:rPr>
          <w:rFonts w:hint="eastAsia"/>
          <w:sz w:val="15"/>
          <w:szCs w:val="15"/>
          <w:lang w:val="en-US" w:eastAsia="zh-CN"/>
        </w:rPr>
        <w:t>，需要</w:t>
      </w:r>
      <w:r>
        <w:rPr>
          <w:rFonts w:hint="eastAsia"/>
          <w:color w:val="FF0000"/>
          <w:sz w:val="15"/>
          <w:szCs w:val="15"/>
          <w:lang w:val="en-US" w:eastAsia="zh-CN"/>
        </w:rPr>
        <w:t>将要序列化的类注册到Kryo</w:t>
      </w:r>
      <w:r>
        <w:rPr>
          <w:rFonts w:hint="eastAsia"/>
          <w:sz w:val="15"/>
          <w:szCs w:val="15"/>
          <w:lang w:val="en-US" w:eastAsia="zh-CN"/>
        </w:rPr>
        <w:t>中。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（注意：Spark默认为常用的类已经注册到Kryo中了，都在AllScalaRegistry类中；但是</w:t>
      </w:r>
      <w:r>
        <w:rPr>
          <w:rFonts w:hint="eastAsia"/>
          <w:color w:val="FF0000"/>
          <w:sz w:val="15"/>
          <w:szCs w:val="15"/>
          <w:lang w:val="en-US" w:eastAsia="zh-CN"/>
        </w:rPr>
        <w:t>对于我们自定义的类，是肯定需要注册到Kryo中的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如果要序列化的自定义类型很大，比如有100个field，超过了Kyro内部的缓存大小，即Kryo存不下这么大的对象去序列化。此时需要调大spark.kryoserializer.buffer.mb参数的值，默认是2，表示2M，建议调整到10，表示10M）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（1.将Spark默认的序列化机制设置成KryoSerializer；2.需要</w:t>
      </w:r>
      <w:r>
        <w:rPr>
          <w:rFonts w:hint="eastAsia"/>
          <w:color w:val="FF0000"/>
          <w:sz w:val="15"/>
          <w:szCs w:val="15"/>
          <w:lang w:val="en-US" w:eastAsia="zh-CN"/>
        </w:rPr>
        <w:t>将要序列化的类注册到Kryo</w:t>
      </w:r>
      <w:r>
        <w:rPr>
          <w:rFonts w:hint="eastAsia"/>
          <w:sz w:val="15"/>
          <w:szCs w:val="15"/>
          <w:lang w:val="en-US" w:eastAsia="zh-CN"/>
        </w:rPr>
        <w:t>中）</w:t>
      </w:r>
    </w:p>
    <w:p>
      <w:pPr>
        <w:ind w:firstLine="420" w:firstLineChars="0"/>
      </w:pPr>
      <w:r>
        <w:drawing>
          <wp:inline distT="0" distB="0" distL="114300" distR="114300">
            <wp:extent cx="5266055" cy="2517140"/>
            <wp:effectExtent l="0" t="0" r="10795" b="16510"/>
            <wp:docPr id="36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22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17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jc w:val="center"/>
      </w:pPr>
      <w:r>
        <w:rPr>
          <w:rFonts w:hint="eastAsia"/>
          <w:sz w:val="15"/>
          <w:szCs w:val="15"/>
          <w:lang w:val="en-US" w:eastAsia="zh-CN"/>
        </w:rPr>
        <w:t>（调大spark.kryoserializer.buffer.mb参数的值）</w:t>
      </w:r>
    </w:p>
    <w:p>
      <w:pPr>
        <w:ind w:firstLine="420" w:firstLineChars="0"/>
      </w:pPr>
      <w:r>
        <w:drawing>
          <wp:inline distT="0" distB="0" distL="114300" distR="114300">
            <wp:extent cx="5645150" cy="2412365"/>
            <wp:effectExtent l="0" t="0" r="12700" b="6985"/>
            <wp:docPr id="36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23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2412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5.17.5 数据结构优化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对于</w:t>
      </w:r>
      <w:r>
        <w:rPr>
          <w:rFonts w:hint="eastAsia"/>
          <w:color w:val="FF0000"/>
          <w:sz w:val="15"/>
          <w:szCs w:val="15"/>
          <w:lang w:val="en-US" w:eastAsia="zh-CN"/>
        </w:rPr>
        <w:t>算子函数内部或用到的外部的数据结构</w:t>
      </w:r>
      <w:r>
        <w:rPr>
          <w:rFonts w:hint="eastAsia"/>
          <w:sz w:val="15"/>
          <w:szCs w:val="15"/>
          <w:lang w:val="en-US" w:eastAsia="zh-CN"/>
        </w:rPr>
        <w:t>：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</w:t>
      </w:r>
      <w:r>
        <w:rPr>
          <w:rFonts w:hint="eastAsia"/>
          <w:color w:val="FF0000"/>
          <w:sz w:val="15"/>
          <w:szCs w:val="15"/>
          <w:lang w:val="en-US" w:eastAsia="zh-CN"/>
        </w:rPr>
        <w:t>优先使用字符串和数组</w:t>
      </w:r>
      <w:r>
        <w:rPr>
          <w:rFonts w:hint="eastAsia"/>
          <w:sz w:val="15"/>
          <w:szCs w:val="15"/>
          <w:lang w:val="en-US" w:eastAsia="zh-CN"/>
        </w:rPr>
        <w:t>，而不是集合（ArrayList，LinkedList，HashMap）。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比如：List&lt;Interger&gt; list = new ArrayList&lt;&gt;();改成int[] arr = new int[]，首先Integer变成int，每个元素减少了对象头的内存占用，Array比List减少了额外的存储开销。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比如：对List和HashMap，可以使用字符串表示。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</w:t>
      </w:r>
      <w:r>
        <w:rPr>
          <w:rFonts w:hint="eastAsia"/>
          <w:color w:val="FF0000"/>
          <w:sz w:val="15"/>
          <w:szCs w:val="15"/>
          <w:lang w:val="en-US" w:eastAsia="zh-CN"/>
        </w:rPr>
        <w:t>避免多层嵌套的对象结构</w:t>
      </w:r>
      <w:r>
        <w:rPr>
          <w:rFonts w:hint="eastAsia"/>
          <w:sz w:val="15"/>
          <w:szCs w:val="15"/>
          <w:lang w:val="en-US" w:eastAsia="zh-CN"/>
        </w:rPr>
        <w:t>，因为多层嵌套会导致内存的大量占用，</w:t>
      </w:r>
      <w:r>
        <w:rPr>
          <w:rFonts w:hint="eastAsia"/>
          <w:color w:val="FF0000"/>
          <w:sz w:val="15"/>
          <w:szCs w:val="15"/>
          <w:lang w:val="en-US" w:eastAsia="zh-CN"/>
        </w:rPr>
        <w:t>可以使用json字符串代替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</w:t>
      </w:r>
      <w:r>
        <w:rPr>
          <w:rFonts w:hint="eastAsia"/>
          <w:color w:val="FF0000"/>
          <w:sz w:val="15"/>
          <w:szCs w:val="15"/>
          <w:lang w:val="en-US" w:eastAsia="zh-CN"/>
        </w:rPr>
        <w:t>尽量用int代替String</w:t>
      </w:r>
      <w:r>
        <w:rPr>
          <w:rFonts w:hint="eastAsia"/>
          <w:sz w:val="15"/>
          <w:szCs w:val="15"/>
          <w:lang w:val="en-US" w:eastAsia="zh-CN"/>
        </w:rPr>
        <w:t>，因为String还是有一些数组长度等的额外40个字节的内存开销。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5.17.6 多次使用的RDD进行持久化或Checkpoint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如果</w:t>
      </w:r>
      <w:r>
        <w:rPr>
          <w:rFonts w:hint="eastAsia"/>
          <w:color w:val="FF0000"/>
          <w:sz w:val="15"/>
          <w:szCs w:val="15"/>
          <w:lang w:val="en-US" w:eastAsia="zh-CN"/>
        </w:rPr>
        <w:t>一个RDD经过了多次transformation或action操作才计算得到</w:t>
      </w:r>
      <w:r>
        <w:rPr>
          <w:rFonts w:hint="eastAsia"/>
          <w:sz w:val="15"/>
          <w:szCs w:val="15"/>
          <w:lang w:val="en-US" w:eastAsia="zh-CN"/>
        </w:rPr>
        <w:t>，且这个RDD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后续有被多次使用</w:t>
      </w:r>
      <w:r>
        <w:rPr>
          <w:rFonts w:hint="eastAsia"/>
          <w:sz w:val="15"/>
          <w:szCs w:val="15"/>
          <w:lang w:val="en-US" w:eastAsia="zh-CN"/>
        </w:rPr>
        <w:t>，则这个RDD有必要进行</w:t>
      </w:r>
      <w:r>
        <w:rPr>
          <w:rFonts w:hint="eastAsia"/>
          <w:color w:val="FF0000"/>
          <w:sz w:val="15"/>
          <w:szCs w:val="15"/>
          <w:lang w:val="en-US" w:eastAsia="zh-CN"/>
        </w:rPr>
        <w:t>持久化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如果担心持久化在BlockManager中的数据会丢失，则可以对该RDD进行checkpoint。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5.17.7 合理选用持久化策略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参照4.6.5.2 如何选择RDD持久化策略。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5.17.8 GC优化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因为Java虚拟机会定期GC，去清除不再使用的对象，而每次GC都是会消耗性能的。所以，</w:t>
      </w:r>
      <w:r>
        <w:rPr>
          <w:rFonts w:hint="eastAsia"/>
          <w:color w:val="FF0000"/>
          <w:sz w:val="15"/>
          <w:szCs w:val="15"/>
          <w:lang w:val="en-US" w:eastAsia="zh-CN"/>
        </w:rPr>
        <w:t>减少GC的次数</w:t>
      </w:r>
      <w:r>
        <w:rPr>
          <w:rFonts w:hint="eastAsia"/>
          <w:sz w:val="15"/>
          <w:szCs w:val="15"/>
          <w:lang w:val="en-US" w:eastAsia="zh-CN"/>
        </w:rPr>
        <w:t>，</w:t>
      </w:r>
      <w:r>
        <w:rPr>
          <w:rFonts w:hint="eastAsia"/>
          <w:color w:val="FF0000"/>
          <w:sz w:val="15"/>
          <w:szCs w:val="15"/>
          <w:lang w:val="en-US" w:eastAsia="zh-CN"/>
        </w:rPr>
        <w:t>减少GC时清除的对象的数据量（加快每次GC的速度）</w:t>
      </w:r>
      <w:r>
        <w:rPr>
          <w:rFonts w:hint="eastAsia"/>
          <w:sz w:val="15"/>
          <w:szCs w:val="15"/>
          <w:lang w:val="en-US" w:eastAsia="zh-CN"/>
        </w:rPr>
        <w:t>，可以提升性能。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因为</w:t>
      </w:r>
      <w:r>
        <w:rPr>
          <w:rFonts w:hint="eastAsia"/>
          <w:color w:val="FF0000"/>
          <w:sz w:val="15"/>
          <w:szCs w:val="15"/>
          <w:lang w:val="en-US" w:eastAsia="zh-CN"/>
        </w:rPr>
        <w:t>GC运行</w:t>
      </w:r>
      <w:r>
        <w:rPr>
          <w:rFonts w:hint="eastAsia"/>
          <w:sz w:val="15"/>
          <w:szCs w:val="15"/>
          <w:lang w:val="en-US" w:eastAsia="zh-CN"/>
        </w:rPr>
        <w:t>的时候，</w:t>
      </w:r>
      <w:r>
        <w:rPr>
          <w:rFonts w:hint="eastAsia"/>
          <w:color w:val="FF0000"/>
          <w:sz w:val="15"/>
          <w:szCs w:val="15"/>
          <w:lang w:val="en-US" w:eastAsia="zh-CN"/>
        </w:rPr>
        <w:t>GC线程会让其他的工作线程全部停止</w:t>
      </w:r>
      <w:r>
        <w:rPr>
          <w:rFonts w:hint="eastAsia"/>
          <w:sz w:val="15"/>
          <w:szCs w:val="15"/>
          <w:lang w:val="en-US" w:eastAsia="zh-CN"/>
        </w:rPr>
        <w:t>，导致Task工作线程频繁停止，从而影响Spark性能。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5.17.8.1 查看GC日志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方法1：通过在SparkConf设置spark.executor.extraJavaOptions=-verbose:gc -XX + printGCDetails -XX +printGCTimeStamps来在Worker节点打印日志。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（注意：这种方法日志打印在Worker的日志，而不是Driver的日志）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方法2：在SparkUI（4040）端口查看GC情况。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5.17.8.2 Executor内存分配调整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一个Executor的内存大致</w:t>
      </w:r>
      <w:r>
        <w:rPr>
          <w:rFonts w:hint="eastAsia"/>
          <w:color w:val="FF0000"/>
          <w:sz w:val="15"/>
          <w:szCs w:val="15"/>
          <w:lang w:val="en-US" w:eastAsia="zh-CN"/>
        </w:rPr>
        <w:t>划分为2块</w:t>
      </w:r>
      <w:r>
        <w:rPr>
          <w:rFonts w:hint="eastAsia"/>
          <w:sz w:val="15"/>
          <w:szCs w:val="15"/>
          <w:lang w:val="en-US" w:eastAsia="zh-CN"/>
        </w:rPr>
        <w:t>：第一块用来</w:t>
      </w:r>
      <w:r>
        <w:rPr>
          <w:rFonts w:hint="eastAsia"/>
          <w:color w:val="FF0000"/>
          <w:sz w:val="15"/>
          <w:szCs w:val="15"/>
          <w:lang w:val="en-US" w:eastAsia="zh-CN"/>
        </w:rPr>
        <w:t>缓存RDD的分区数据</w:t>
      </w:r>
      <w:r>
        <w:rPr>
          <w:rFonts w:hint="eastAsia"/>
          <w:sz w:val="15"/>
          <w:szCs w:val="15"/>
          <w:lang w:val="en-US" w:eastAsia="zh-CN"/>
        </w:rPr>
        <w:t>（默认占Executor的60%内存）；第二块用来存储多个Task的</w:t>
      </w:r>
      <w:r>
        <w:rPr>
          <w:rFonts w:hint="eastAsia"/>
          <w:color w:val="FF0000"/>
          <w:sz w:val="15"/>
          <w:szCs w:val="15"/>
          <w:lang w:val="en-US" w:eastAsia="zh-CN"/>
        </w:rPr>
        <w:t>每个Task产生的对象（40%）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这种默认分配情况下，可能会导致所有Task使用的内存过小，导致Task创建的对象频繁达到内存上限而GC，从而影响Task运行速度。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color w:val="FF0000"/>
          <w:sz w:val="15"/>
          <w:szCs w:val="15"/>
          <w:lang w:val="en-US" w:eastAsia="zh-CN"/>
        </w:rPr>
        <w:t>通过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调低</w:t>
      </w:r>
      <w:r>
        <w:rPr>
          <w:rFonts w:hint="eastAsia"/>
          <w:color w:val="FF0000"/>
          <w:sz w:val="15"/>
          <w:szCs w:val="15"/>
          <w:lang w:val="en-US" w:eastAsia="zh-CN"/>
        </w:rPr>
        <w:t>SparkConf的spark.storage.memoryFraction参数的值，默认是0.6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此外，因为划分给Task的内存主要是堆内存，堆内存分为新生代和老年代；新生代又分为Eden区，Survivor1和Survivor2三部分。</w:t>
      </w:r>
      <w:r>
        <w:rPr>
          <w:rFonts w:hint="eastAsia"/>
          <w:color w:val="FF0000"/>
          <w:sz w:val="15"/>
          <w:szCs w:val="15"/>
          <w:lang w:val="en-US" w:eastAsia="zh-CN"/>
        </w:rPr>
        <w:t>当Survivor2空间不足时</w:t>
      </w:r>
      <w:r>
        <w:rPr>
          <w:rFonts w:hint="eastAsia"/>
          <w:sz w:val="15"/>
          <w:szCs w:val="15"/>
          <w:lang w:val="en-US" w:eastAsia="zh-CN"/>
        </w:rPr>
        <w:t>，Major GC清理的存活对象不能进入Survivor2，所以这些</w:t>
      </w:r>
      <w:r>
        <w:rPr>
          <w:rFonts w:hint="eastAsia"/>
          <w:color w:val="FF0000"/>
          <w:sz w:val="15"/>
          <w:szCs w:val="15"/>
          <w:lang w:val="en-US" w:eastAsia="zh-CN"/>
        </w:rPr>
        <w:t>年轻对象也只能进入老年代，导致老年代很快会占满，从而频繁触发FULL GC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因此，当发现大量FULL GC时，除了调低</w:t>
      </w:r>
      <w:r>
        <w:rPr>
          <w:rFonts w:hint="eastAsia"/>
          <w:color w:val="FF0000"/>
          <w:sz w:val="15"/>
          <w:szCs w:val="15"/>
          <w:lang w:val="en-US" w:eastAsia="zh-CN"/>
        </w:rPr>
        <w:t>SparkConf的spark.storage.memoryFraction参数的值</w:t>
      </w:r>
      <w:r>
        <w:rPr>
          <w:rFonts w:hint="eastAsia"/>
          <w:sz w:val="15"/>
          <w:szCs w:val="15"/>
          <w:lang w:val="en-US" w:eastAsia="zh-CN"/>
        </w:rPr>
        <w:t>，还可以给Eden区分配更大的空间（-Xmn），设置成堆内存的四分之三。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5.17.9 RDD并行度优化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如果集群中有10个CPU Core，但我们指定某个RDD的并行度为5，则该RDD被分为5个分区，一个分区一个Task，一个Task占用一个CPU Core，那么有5个CPU Core会造成浪费。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官方建议，把</w:t>
      </w:r>
      <w:r>
        <w:rPr>
          <w:rFonts w:hint="eastAsia"/>
          <w:color w:val="FF0000"/>
          <w:sz w:val="15"/>
          <w:szCs w:val="15"/>
          <w:lang w:val="en-US" w:eastAsia="zh-CN"/>
        </w:rPr>
        <w:t>RDD并行度设置为集群中分配给该Application的总Core数的2到3倍</w:t>
      </w:r>
      <w:r>
        <w:rPr>
          <w:rFonts w:hint="eastAsia"/>
          <w:sz w:val="15"/>
          <w:szCs w:val="15"/>
          <w:lang w:val="en-US" w:eastAsia="zh-CN"/>
        </w:rPr>
        <w:t>，从而让分配给该Application的每一个CPU Core可以有2~3个Task在排队运行。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</w:t>
      </w:r>
      <w:r>
        <w:rPr>
          <w:rFonts w:hint="eastAsia"/>
          <w:color w:val="FF0000"/>
          <w:sz w:val="15"/>
          <w:szCs w:val="15"/>
          <w:lang w:val="en-US" w:eastAsia="zh-CN"/>
        </w:rPr>
        <w:t>默认情况下，Spark会为每一个HDFS文件的每一个block设置一个partition</w:t>
      </w:r>
      <w:r>
        <w:rPr>
          <w:rFonts w:hint="eastAsia"/>
          <w:sz w:val="15"/>
          <w:szCs w:val="15"/>
          <w:lang w:val="en-US" w:eastAsia="zh-CN"/>
        </w:rPr>
        <w:t>，如果该文件由500个block，那么就有500个partition，500个Task）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（注意：如果想手动设置并行度，可以通过textFile()、parallize()的第二个参数来指定并行度，也可以通过设置SparkConf的spark.default.parallelism参数来设置统一的并行度）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5.17.10 共享变量优化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假设我们需要在RDD的算子操作中，关联某个表的数据。这个表的数据可以在算子操作开始前先加载到Driver的内存，然后定义成共享变量，这样在进行算子操作时，会把该表的数据从Driver复制到每个Task的内存中。</w:t>
      </w:r>
      <w:r>
        <w:rPr>
          <w:rFonts w:hint="eastAsia"/>
          <w:color w:val="FF0000"/>
          <w:sz w:val="15"/>
          <w:szCs w:val="15"/>
          <w:lang w:val="en-US" w:eastAsia="zh-CN"/>
        </w:rPr>
        <w:t>但是假设表的数据有100M，同一个节点有多个Task，就会造成同一个节点的内存的重复浪费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这时候可以使用</w:t>
      </w:r>
      <w:r>
        <w:rPr>
          <w:rFonts w:hint="eastAsia"/>
          <w:color w:val="FF0000"/>
          <w:sz w:val="15"/>
          <w:szCs w:val="15"/>
          <w:lang w:val="en-US" w:eastAsia="zh-CN"/>
        </w:rPr>
        <w:t>广播变量广播它，让它只复制到每个节点的内存中</w:t>
      </w:r>
      <w:r>
        <w:rPr>
          <w:rFonts w:hint="eastAsia"/>
          <w:sz w:val="15"/>
          <w:szCs w:val="15"/>
          <w:lang w:val="en-US" w:eastAsia="zh-CN"/>
        </w:rPr>
        <w:t>，而不是每个Task的内存。这种方式</w:t>
      </w:r>
      <w:r>
        <w:rPr>
          <w:rFonts w:hint="eastAsia"/>
          <w:color w:val="FF0000"/>
          <w:sz w:val="15"/>
          <w:szCs w:val="15"/>
          <w:lang w:val="en-US" w:eastAsia="zh-CN"/>
        </w:rPr>
        <w:t>不仅减少了内存的消耗</w:t>
      </w:r>
      <w:r>
        <w:rPr>
          <w:rFonts w:hint="eastAsia"/>
          <w:sz w:val="15"/>
          <w:szCs w:val="15"/>
          <w:lang w:val="en-US" w:eastAsia="zh-CN"/>
        </w:rPr>
        <w:t>，也</w:t>
      </w:r>
      <w:r>
        <w:rPr>
          <w:rFonts w:hint="eastAsia"/>
          <w:color w:val="FF0000"/>
          <w:sz w:val="15"/>
          <w:szCs w:val="15"/>
          <w:lang w:val="en-US" w:eastAsia="zh-CN"/>
        </w:rPr>
        <w:t>减少了网络传输的消耗（一个节点网络上只传输一次）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5.17.11 数据本地化优化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数据本地化，是指数据离计算它的代码有多近。根据这个数据和计算它的代码的距离，分为以下几个级别：</w:t>
      </w:r>
    </w:p>
    <w:p>
      <w:pPr>
        <w:numPr>
          <w:ilvl w:val="0"/>
          <w:numId w:val="32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PROCESS_LOCAL：数据和计算它的代码在同一个JVM进程中。即</w:t>
      </w:r>
      <w:r>
        <w:rPr>
          <w:rFonts w:hint="eastAsia"/>
          <w:color w:val="FF0000"/>
          <w:sz w:val="15"/>
          <w:szCs w:val="15"/>
          <w:lang w:val="en-US" w:eastAsia="zh-CN"/>
        </w:rPr>
        <w:t>数据和Task（线程）在同一个Executor中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32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NODE_LOCAL：数据和计算它的代码不在同一个进程中，但在同一个节点上。 即可能数据在Executor1的BlockManager上，Task在Executor2上，需要跨进程传输数据。</w:t>
      </w:r>
    </w:p>
    <w:p>
      <w:pPr>
        <w:numPr>
          <w:ilvl w:val="0"/>
          <w:numId w:val="32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NO_PREF：数据从哪里过来，性能都是一样的。</w:t>
      </w:r>
    </w:p>
    <w:p>
      <w:pPr>
        <w:numPr>
          <w:ilvl w:val="0"/>
          <w:numId w:val="32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RACK_LOCAL：数据和计算它的代码在同一个机架中，即数据和Task已经不在同一个节点上了，需要跨节点传输数据。</w:t>
      </w:r>
    </w:p>
    <w:p>
      <w:pPr>
        <w:numPr>
          <w:ilvl w:val="0"/>
          <w:numId w:val="32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ANY：数据可能在任意地方，可能是其他网络环境，可能是其他机架上，即可能要跨网络传输数据。</w:t>
      </w:r>
    </w:p>
    <w:p>
      <w:pPr>
        <w:numPr>
          <w:ilvl w:val="0"/>
          <w:numId w:val="0"/>
        </w:numPr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DeploySchedulerBackend的resourceOffers()方法，该方法目的是将TaskSet中的每个Task分配到一个WorkerOffer上。这时候，SparkDeploySchedulerBackend会根据数据本地化级别的好坏，优先选择PROCESS_LOCAL去在数据所在的Executor上分配Task，但是如果该Executor没有空闲资源（内存或CPU Core），且等待了一会都还没有资源（</w:t>
      </w:r>
      <w:r>
        <w:rPr>
          <w:rFonts w:hint="eastAsia"/>
          <w:color w:val="FF0000"/>
          <w:sz w:val="15"/>
          <w:szCs w:val="15"/>
          <w:lang w:val="en-US" w:eastAsia="zh-CN"/>
        </w:rPr>
        <w:t>这个时间可以调优，通过调节spark.locallity.wait系列的参数</w:t>
      </w:r>
      <w:r>
        <w:rPr>
          <w:rFonts w:hint="eastAsia"/>
          <w:sz w:val="15"/>
          <w:szCs w:val="15"/>
          <w:lang w:val="en-US" w:eastAsia="zh-CN"/>
        </w:rPr>
        <w:t>），则尝试下一个数据本地化级别。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（注意：从源码看出来，</w:t>
      </w:r>
      <w:r>
        <w:rPr>
          <w:rFonts w:hint="eastAsia"/>
          <w:color w:val="FF0000"/>
          <w:sz w:val="15"/>
          <w:szCs w:val="15"/>
          <w:lang w:val="en-US" w:eastAsia="zh-CN"/>
        </w:rPr>
        <w:t>一个Task只会被分配到一个WorkerOffer上</w:t>
      </w:r>
      <w:r>
        <w:rPr>
          <w:rFonts w:hint="eastAsia"/>
          <w:sz w:val="15"/>
          <w:szCs w:val="15"/>
          <w:lang w:val="en-US" w:eastAsia="zh-CN"/>
        </w:rPr>
        <w:t>）。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5.17.12 reduceByKey和groupByKey优化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能用reduceByKey，就不要用groupByKey，因为</w:t>
      </w:r>
      <w:r>
        <w:rPr>
          <w:rFonts w:hint="eastAsia"/>
          <w:color w:val="FF0000"/>
          <w:sz w:val="15"/>
          <w:szCs w:val="15"/>
          <w:lang w:val="en-US" w:eastAsia="zh-CN"/>
        </w:rPr>
        <w:t>reduceByKey会在本地先进行combine，大大减少在网络中传输的数据量</w:t>
      </w:r>
      <w:r>
        <w:rPr>
          <w:rFonts w:hint="eastAsia"/>
          <w:sz w:val="15"/>
          <w:szCs w:val="15"/>
          <w:lang w:val="en-US" w:eastAsia="zh-CN"/>
        </w:rPr>
        <w:t>。只有当真的用reduceByKey解决不了时，采用groupByKey().map()来解决。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5.17.13 Shuffle优化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1.开启spark.shuffle.</w:t>
      </w:r>
      <w:r>
        <w:rPr>
          <w:rFonts w:hint="eastAsia"/>
          <w:color w:val="auto"/>
          <w:sz w:val="15"/>
          <w:szCs w:val="15"/>
          <w:lang w:val="en-US" w:eastAsia="zh-CN"/>
        </w:rPr>
        <w:t>consolidateShuffleFiles=true（是否开启shuffle block file的合并，默认是false）。在普通的Shuffle中，</w:t>
      </w:r>
      <w:r>
        <w:rPr>
          <w:rFonts w:hint="eastAsia"/>
          <w:color w:val="FF0000"/>
          <w:sz w:val="15"/>
          <w:szCs w:val="15"/>
          <w:lang w:val="en-US" w:eastAsia="zh-CN"/>
        </w:rPr>
        <w:t>1个ShuffleMapTask</w:t>
      </w:r>
      <w:r>
        <w:rPr>
          <w:rFonts w:hint="eastAsia"/>
          <w:color w:val="auto"/>
          <w:sz w:val="15"/>
          <w:szCs w:val="15"/>
          <w:lang w:val="en-US" w:eastAsia="zh-CN"/>
        </w:rPr>
        <w:t>就会为</w:t>
      </w:r>
      <w:r>
        <w:rPr>
          <w:rFonts w:hint="eastAsia"/>
          <w:color w:val="FF0000"/>
          <w:sz w:val="15"/>
          <w:szCs w:val="15"/>
          <w:lang w:val="en-US" w:eastAsia="zh-CN"/>
        </w:rPr>
        <w:t>每一个ResultTask创建一个磁盘文件</w:t>
      </w:r>
      <w:r>
        <w:rPr>
          <w:rFonts w:hint="eastAsia"/>
          <w:color w:val="auto"/>
          <w:sz w:val="15"/>
          <w:szCs w:val="15"/>
          <w:lang w:val="en-US" w:eastAsia="zh-CN"/>
        </w:rPr>
        <w:t>，磁盘文件数=ShuffleMapTask数 * ResultTask数 ；在</w:t>
      </w:r>
      <w:r>
        <w:rPr>
          <w:rFonts w:hint="eastAsia"/>
          <w:color w:val="FF0000"/>
          <w:sz w:val="15"/>
          <w:szCs w:val="15"/>
          <w:lang w:val="en-US" w:eastAsia="zh-CN"/>
        </w:rPr>
        <w:t>consolidateShuffleFiles=true</w:t>
      </w:r>
      <w:r>
        <w:rPr>
          <w:rFonts w:hint="eastAsia"/>
          <w:color w:val="auto"/>
          <w:sz w:val="15"/>
          <w:szCs w:val="15"/>
          <w:lang w:val="en-US" w:eastAsia="zh-CN"/>
        </w:rPr>
        <w:t>中，磁盘文件数= 并行ShuffledMapTask数 * ResultTask数。</w:t>
      </w:r>
      <w:r>
        <w:rPr>
          <w:rFonts w:hint="eastAsia"/>
          <w:color w:val="FF0000"/>
          <w:sz w:val="15"/>
          <w:szCs w:val="15"/>
          <w:lang w:val="en-US" w:eastAsia="zh-CN"/>
        </w:rPr>
        <w:t>这样可以减少map端创建大量的磁盘文件，以及大量的磁盘写入造成的性能开销；也能减少reduce端需要抓取大量磁盘文件的性能开销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2.reduce端的Task抓取过程先将远程数据抓取到本地，然后再从本地抓取数据。这里有一个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调优参数，spark.reducer.maxBytesInFlights（reduce task的拉取缓存，默认48M）</w:t>
      </w:r>
      <w:r>
        <w:rPr>
          <w:rFonts w:hint="eastAsia"/>
          <w:color w:val="auto"/>
          <w:sz w:val="15"/>
          <w:szCs w:val="15"/>
          <w:lang w:val="en-US" w:eastAsia="zh-CN"/>
        </w:rPr>
        <w:t>，这个参数决定了</w:t>
      </w:r>
      <w:r>
        <w:rPr>
          <w:rFonts w:hint="eastAsia"/>
          <w:color w:val="FF0000"/>
          <w:sz w:val="15"/>
          <w:szCs w:val="15"/>
          <w:lang w:val="en-US" w:eastAsia="zh-CN"/>
        </w:rPr>
        <w:t>最多抓取多少数据到本地，就要开始执行我们的reduceByKey等算子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  <w:r>
        <w:rPr>
          <w:rFonts w:hint="eastAsia"/>
          <w:color w:val="FF0000"/>
          <w:sz w:val="15"/>
          <w:szCs w:val="15"/>
          <w:lang w:val="en-US" w:eastAsia="zh-CN"/>
        </w:rPr>
        <w:t>可以适当调大，减少抓取次数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3.map端在溢写到磁盘之前，会先写入到一个缓存，缓存满了再溢写到磁盘。这个参数可以通过spark.shuffle.file.buffer（map task的写磁盘缓存，默认32K）来调整。</w:t>
      </w:r>
      <w:r>
        <w:rPr>
          <w:rFonts w:hint="eastAsia"/>
          <w:color w:val="FF0000"/>
          <w:sz w:val="15"/>
          <w:szCs w:val="15"/>
          <w:lang w:val="en-US" w:eastAsia="zh-CN"/>
        </w:rPr>
        <w:t>可以适当调大，从而减少溢写次数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4.reduce Task在拉取数据的时候，如果map端或reduce 端发生了full gc，导致了拉取数据失败。这时候可以通过spark.shuffle.io.maxRetries（拉取失败的最大重试次数，默认3次），以及spark.shuffle.io.retryWait（拉取失败后等待多少秒再尝试拉取，默认5秒）来调整。</w:t>
      </w:r>
      <w:r>
        <w:rPr>
          <w:rFonts w:hint="eastAsia"/>
          <w:color w:val="FF0000"/>
          <w:sz w:val="15"/>
          <w:szCs w:val="15"/>
          <w:lang w:val="en-US" w:eastAsia="zh-CN"/>
        </w:rPr>
        <w:t>可以适当调大，来应对full gc时间特别长的特殊情况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（注意：如果gc没有优化好，导致一次full gc花费了1分钟。而默认的重试时间和=3*5=15秒，从而导致很多文件拉取失败，就会报shuffle output file lost的异常，最后导致application挂掉）</w:t>
      </w:r>
    </w:p>
    <w:p>
      <w:pPr>
        <w:numPr>
          <w:ilvl w:val="0"/>
          <w:numId w:val="32"/>
        </w:numPr>
        <w:ind w:left="0"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reduce端拉取过来的数据，会先拉取到reduce端的缓存，然后移动到Task端的内存中，进行聚合。如果从缓存移动过来的数据达到Task的内存上限，则会马上进行聚合。</w:t>
      </w:r>
      <w:r>
        <w:rPr>
          <w:rFonts w:hint="eastAsia"/>
          <w:color w:val="FF0000"/>
          <w:sz w:val="15"/>
          <w:szCs w:val="15"/>
          <w:lang w:val="en-US" w:eastAsia="zh-CN"/>
        </w:rPr>
        <w:t>通过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调低</w:t>
      </w:r>
      <w:r>
        <w:rPr>
          <w:rFonts w:hint="eastAsia"/>
          <w:color w:val="FF0000"/>
          <w:sz w:val="15"/>
          <w:szCs w:val="15"/>
          <w:lang w:val="en-US" w:eastAsia="zh-CN"/>
        </w:rPr>
        <w:t>SparkConf的spark.storage.memoryFraction参数的值，默认是0.6，从而增大Task的内存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5.17.14 SparkStreaming性能调优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5.17.14.1 数据接收并行度调优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方法1：</w:t>
      </w:r>
      <w:r>
        <w:rPr>
          <w:rFonts w:hint="eastAsia"/>
          <w:color w:val="FF0000"/>
          <w:sz w:val="15"/>
          <w:szCs w:val="15"/>
          <w:lang w:val="en-US" w:eastAsia="zh-CN"/>
        </w:rPr>
        <w:t>对同一个数据源的不同分区创建多个DStream（即多个Receiver）</w:t>
      </w:r>
      <w:r>
        <w:rPr>
          <w:rFonts w:hint="eastAsia"/>
          <w:color w:val="auto"/>
          <w:sz w:val="15"/>
          <w:szCs w:val="15"/>
          <w:lang w:val="en-US" w:eastAsia="zh-CN"/>
        </w:rPr>
        <w:t>：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因为每一个DStream都会在Executor上启动一个Receiver，通过该Receiver接收数据，然后保存在Executor的内存中。因此，如果接收同一个数据源的时候，创建2个DStream，即2个Receiver</w:t>
      </w:r>
      <w:r>
        <w:rPr>
          <w:rFonts w:hint="eastAsia"/>
          <w:color w:val="FF0000"/>
          <w:sz w:val="15"/>
          <w:szCs w:val="15"/>
          <w:lang w:val="en-US" w:eastAsia="zh-CN"/>
        </w:rPr>
        <w:t>分别接收这个数据源的不同分区的数据</w:t>
      </w:r>
      <w:r>
        <w:rPr>
          <w:rFonts w:hint="eastAsia"/>
          <w:color w:val="auto"/>
          <w:sz w:val="15"/>
          <w:szCs w:val="15"/>
          <w:lang w:val="en-US" w:eastAsia="zh-CN"/>
        </w:rPr>
        <w:t>，就可以提高数据接收的并行度。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比如，原本用一个DStream接收Kafka的2个Topic的数据，可以用2个DStream分别去接收Kafka一个Topic的数据。多个DStream可以使用union聚合成一个新的DStream。然后</w:t>
      </w:r>
      <w:r>
        <w:rPr>
          <w:rFonts w:hint="eastAsia"/>
          <w:color w:val="FF0000"/>
          <w:sz w:val="15"/>
          <w:szCs w:val="15"/>
          <w:lang w:val="en-US" w:eastAsia="zh-CN"/>
        </w:rPr>
        <w:t>对这个合并后的DStream进行后续的transformation操作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方法2：</w:t>
      </w:r>
      <w:r>
        <w:rPr>
          <w:rFonts w:hint="eastAsia"/>
          <w:color w:val="FF0000"/>
          <w:sz w:val="15"/>
          <w:szCs w:val="15"/>
          <w:lang w:val="en-US" w:eastAsia="zh-CN"/>
        </w:rPr>
        <w:t>增大RDD的分区数</w:t>
      </w:r>
      <w:r>
        <w:rPr>
          <w:rFonts w:hint="eastAsia"/>
          <w:color w:val="auto"/>
          <w:sz w:val="15"/>
          <w:szCs w:val="15"/>
          <w:lang w:val="en-US" w:eastAsia="zh-CN"/>
        </w:rPr>
        <w:t>：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因为blockIntervalTimer每隔spark.streaming.blockInterval的时间（默认200毫秒），会从currentBuffer中读取数据，然后封装成一个Block。又因为Block的数据=RDD的分区的数量，且一个RDD是一个batch interval生成的。</w:t>
      </w:r>
      <w:r>
        <w:rPr>
          <w:rFonts w:hint="eastAsia"/>
          <w:color w:val="FF0000"/>
          <w:sz w:val="15"/>
          <w:szCs w:val="15"/>
          <w:lang w:val="en-US" w:eastAsia="zh-CN"/>
        </w:rPr>
        <w:t>因此，RDD的分区数=batch interval / spark.streaming.blockInterval ，即如果batch interval=2秒（2秒一个批次），spark.streaming.blockInterval=200毫秒，则RDD的分区数=2*1000/200=10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因为RDD的分区数也等于Task的数量，所以所有Task占用10个CPU Core。如果分配给该Application的总Core 有20个，这时候就是很浪费了。此时，</w:t>
      </w:r>
      <w:r>
        <w:rPr>
          <w:rFonts w:hint="eastAsia"/>
          <w:color w:val="FF0000"/>
          <w:sz w:val="15"/>
          <w:szCs w:val="15"/>
          <w:lang w:val="en-US" w:eastAsia="zh-CN"/>
        </w:rPr>
        <w:t>适当调低spark.streaming.blockInterval（建议最低50毫秒，否则大量Task的启动开销很大）</w:t>
      </w:r>
      <w:r>
        <w:rPr>
          <w:rFonts w:hint="eastAsia"/>
          <w:color w:val="auto"/>
          <w:sz w:val="15"/>
          <w:szCs w:val="15"/>
          <w:lang w:val="en-US" w:eastAsia="zh-CN"/>
        </w:rPr>
        <w:t>，从而增加RDD的分区数，从而增加Task的数量。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（blockIntervalTimer每隔spark.streaming.blockInterval的时间（默认200毫秒），会从currentBuffer中读取数据，然后封装成一个Block）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38295" cy="1993900"/>
            <wp:effectExtent l="0" t="0" r="14605" b="6350"/>
            <wp:docPr id="40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21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138295" cy="199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方法3：使用inputStream.repartition(&lt;number of partitions&gt;)的方式对接收到的数据重分区：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使用inputStream.repartition(&lt;number of partitions&gt;)的方式对接收到的数据重分区，让接收到的</w:t>
      </w:r>
      <w:r>
        <w:rPr>
          <w:rFonts w:hint="eastAsia"/>
          <w:color w:val="FF0000"/>
          <w:sz w:val="15"/>
          <w:szCs w:val="15"/>
          <w:lang w:val="en-US" w:eastAsia="zh-CN"/>
        </w:rPr>
        <w:t>每个batch的RDD重新分布到指定数量的机器上</w:t>
      </w:r>
      <w:r>
        <w:rPr>
          <w:rFonts w:hint="eastAsia"/>
          <w:color w:val="auto"/>
          <w:sz w:val="15"/>
          <w:szCs w:val="15"/>
          <w:lang w:val="en-US" w:eastAsia="zh-CN"/>
        </w:rPr>
        <w:t>，再进行后续的操作。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5.17.14.2 Task启动调优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如果每秒启动的Task过多，导致大量Task造成了大量的启动开销（主要是</w:t>
      </w:r>
      <w:r>
        <w:rPr>
          <w:rFonts w:hint="eastAsia"/>
          <w:color w:val="FF0000"/>
          <w:sz w:val="15"/>
          <w:szCs w:val="15"/>
          <w:lang w:val="en-US" w:eastAsia="zh-CN"/>
        </w:rPr>
        <w:t>Task的启动时间</w:t>
      </w:r>
      <w:r>
        <w:rPr>
          <w:rFonts w:hint="eastAsia"/>
          <w:color w:val="auto"/>
          <w:sz w:val="15"/>
          <w:szCs w:val="15"/>
          <w:lang w:val="en-US" w:eastAsia="zh-CN"/>
        </w:rPr>
        <w:t>，</w:t>
      </w:r>
      <w:r>
        <w:rPr>
          <w:rFonts w:hint="eastAsia"/>
          <w:color w:val="FF0000"/>
          <w:sz w:val="15"/>
          <w:szCs w:val="15"/>
          <w:lang w:val="en-US" w:eastAsia="zh-CN"/>
        </w:rPr>
        <w:t>Task的序列化开销</w:t>
      </w:r>
      <w:r>
        <w:rPr>
          <w:rFonts w:hint="eastAsia"/>
          <w:color w:val="auto"/>
          <w:sz w:val="15"/>
          <w:szCs w:val="15"/>
          <w:lang w:val="en-US" w:eastAsia="zh-CN"/>
        </w:rPr>
        <w:t>，以及</w:t>
      </w:r>
      <w:r>
        <w:rPr>
          <w:rFonts w:hint="eastAsia"/>
          <w:color w:val="FF0000"/>
          <w:sz w:val="15"/>
          <w:szCs w:val="15"/>
          <w:lang w:val="en-US" w:eastAsia="zh-CN"/>
        </w:rPr>
        <w:t>Task发送到Executor上的网络开销</w:t>
      </w:r>
      <w:r>
        <w:rPr>
          <w:rFonts w:hint="eastAsia"/>
          <w:color w:val="auto"/>
          <w:sz w:val="15"/>
          <w:szCs w:val="15"/>
          <w:lang w:val="en-US" w:eastAsia="zh-CN"/>
        </w:rPr>
        <w:t>）。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方法1：使用Kryo序列化机制来序列化Task：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使用Kryo序列化机制来序列化Task，可以</w:t>
      </w:r>
      <w:r>
        <w:rPr>
          <w:rFonts w:hint="eastAsia"/>
          <w:color w:val="FF0000"/>
          <w:sz w:val="15"/>
          <w:szCs w:val="15"/>
          <w:lang w:val="en-US" w:eastAsia="zh-CN"/>
        </w:rPr>
        <w:t>加快Task的序列化速度</w:t>
      </w:r>
      <w:r>
        <w:rPr>
          <w:rFonts w:hint="eastAsia"/>
          <w:color w:val="auto"/>
          <w:sz w:val="15"/>
          <w:szCs w:val="15"/>
          <w:lang w:val="en-US" w:eastAsia="zh-CN"/>
        </w:rPr>
        <w:t>，而且</w:t>
      </w:r>
      <w:r>
        <w:rPr>
          <w:rFonts w:hint="eastAsia"/>
          <w:color w:val="FF0000"/>
          <w:sz w:val="15"/>
          <w:szCs w:val="15"/>
          <w:lang w:val="en-US" w:eastAsia="zh-CN"/>
        </w:rPr>
        <w:t>减少序列化后的文件大小，从而减少Task在网络传输上造成的开销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方法2：在Standalone模式下运行Spark：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官方建议：在Standalone模式下运行Spark，可以减少Task的启动时间。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5.17.14.3 算子处理的Task数量调优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像reduceByKey和reduceByKeyAndWindow的算子，并行的Task数默认是取spark.default.parallelism参数的值。也可以在r</w:t>
      </w:r>
      <w:r>
        <w:rPr>
          <w:rFonts w:hint="eastAsia"/>
          <w:color w:val="FF0000"/>
          <w:sz w:val="15"/>
          <w:szCs w:val="15"/>
          <w:lang w:val="en-US" w:eastAsia="zh-CN"/>
        </w:rPr>
        <w:t>educeByKey的第二个参数中，手动指定并行度</w:t>
      </w:r>
      <w:r>
        <w:rPr>
          <w:rFonts w:hint="eastAsia"/>
          <w:color w:val="auto"/>
          <w:sz w:val="15"/>
          <w:szCs w:val="15"/>
          <w:lang w:val="en-US" w:eastAsia="zh-CN"/>
        </w:rPr>
        <w:t>。增加了Task的数量，从而增加数据处理的速度。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当然，也可以</w:t>
      </w:r>
      <w:r>
        <w:rPr>
          <w:rFonts w:hint="eastAsia"/>
          <w:color w:val="FF0000"/>
          <w:sz w:val="15"/>
          <w:szCs w:val="15"/>
          <w:lang w:val="en-US" w:eastAsia="zh-CN"/>
        </w:rPr>
        <w:t>调节全局的spark.default.parallelism参数的值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5.17.14.4 数据序列化调优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在Spark Streaming流式处理中，有2种类型的数据需要被序列化：</w:t>
      </w:r>
    </w:p>
    <w:p>
      <w:pPr>
        <w:numPr>
          <w:ilvl w:val="0"/>
          <w:numId w:val="33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Receiver接收到的数据，默认的存储级别是MEMORY_AND_DISK_SEQ_2。</w:t>
      </w:r>
      <w:r>
        <w:rPr>
          <w:rFonts w:hint="eastAsia"/>
          <w:color w:val="FF0000"/>
          <w:sz w:val="15"/>
          <w:szCs w:val="15"/>
          <w:lang w:val="en-US" w:eastAsia="zh-CN"/>
        </w:rPr>
        <w:t>SEQ会把接收到的数据序列化，再保存到BlockManager中，并且_2会发送一份数据到其他节点的Executor上以便容错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此外，</w:t>
      </w:r>
      <w:r>
        <w:rPr>
          <w:rFonts w:hint="eastAsia"/>
          <w:color w:val="FF0000"/>
          <w:sz w:val="15"/>
          <w:szCs w:val="15"/>
          <w:lang w:val="en-US" w:eastAsia="zh-CN"/>
        </w:rPr>
        <w:t>MEMORY_AND_DISK首先会把数据存储在内存中，当内容不足时，会溢写到磁盘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numPr>
          <w:ilvl w:val="0"/>
          <w:numId w:val="33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Receiver接收到的数据，默认的存储级别是MEMORY_AND_DISK_SEQ_2；但计算操作生成的RDD，默认的存储级别是MEMORY_ONLY_SER，默认会减少存储空间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（注意：在Spark Core中，RDD默认的存储级别是MEMORY_ONLY，而不是MEMORY_ONLY_SER）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因为对应以上2种情况，有以下的优化方法：</w:t>
      </w:r>
    </w:p>
    <w:p>
      <w:pPr>
        <w:widowControl w:val="0"/>
        <w:numPr>
          <w:ilvl w:val="0"/>
          <w:numId w:val="34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使用Kyro序列化机制，加快序列化速度，以及减少序列化产生的文件的大小。</w:t>
      </w:r>
    </w:p>
    <w:p>
      <w:pPr>
        <w:widowControl w:val="0"/>
        <w:numPr>
          <w:ilvl w:val="0"/>
          <w:numId w:val="34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对于一些特殊的场景，可以手动将计算操作生成的RDD的存储级别设置为MEMORY_ONLY，从而减少序列化带来的开销。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5.17.14.5 batch interval调优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可以通过Spark UI观察每个batch的处理时间，注意：batch的处理时间必须要小于batch interval的时间。比如，一秒1个batch，但是，每个batch却要处理2秒，这肯定是不行的。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建议</w:t>
      </w:r>
      <w:r>
        <w:rPr>
          <w:rFonts w:hint="eastAsia"/>
          <w:color w:val="FF0000"/>
          <w:sz w:val="15"/>
          <w:szCs w:val="15"/>
          <w:lang w:val="en-US" w:eastAsia="zh-CN"/>
        </w:rPr>
        <w:t>一开始设一个比较大的batch interval</w:t>
      </w:r>
      <w:r>
        <w:rPr>
          <w:rFonts w:hint="eastAsia"/>
          <w:color w:val="auto"/>
          <w:sz w:val="15"/>
          <w:szCs w:val="15"/>
          <w:lang w:val="en-US" w:eastAsia="zh-CN"/>
        </w:rPr>
        <w:t>（比如：5秒），然后通过Spark UI观察每个batch的处理时间（实际2秒），然后</w:t>
      </w:r>
      <w:r>
        <w:rPr>
          <w:rFonts w:hint="eastAsia"/>
          <w:color w:val="FF0000"/>
          <w:sz w:val="15"/>
          <w:szCs w:val="15"/>
          <w:lang w:val="en-US" w:eastAsia="zh-CN"/>
        </w:rPr>
        <w:t>一点一点缩短batch interval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5.17.14.6 内存调优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方法1：提供足够的内存资源来存储一个batch或一个Window的数据：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因为Receiver接收到的数据，默认的存储级别是MEMORY_AND_DISK_SEQ_2。</w:t>
      </w:r>
      <w:r>
        <w:rPr>
          <w:rFonts w:hint="eastAsia"/>
          <w:color w:val="FF0000"/>
          <w:sz w:val="15"/>
          <w:szCs w:val="15"/>
          <w:lang w:val="en-US" w:eastAsia="zh-CN"/>
        </w:rPr>
        <w:t>MEMORY_AND_DISK首先会把数据存储在内存中，当内容不足时，会溢写到磁盘</w:t>
      </w:r>
      <w:r>
        <w:rPr>
          <w:rFonts w:hint="eastAsia"/>
          <w:color w:val="auto"/>
          <w:sz w:val="15"/>
          <w:szCs w:val="15"/>
          <w:lang w:val="en-US" w:eastAsia="zh-CN"/>
        </w:rPr>
        <w:t>。但是，</w:t>
      </w:r>
      <w:r>
        <w:rPr>
          <w:rFonts w:hint="eastAsia"/>
          <w:color w:val="FF0000"/>
          <w:sz w:val="15"/>
          <w:szCs w:val="15"/>
          <w:lang w:val="en-US" w:eastAsia="zh-CN"/>
        </w:rPr>
        <w:t>溢写到磁盘，磁盘IO是会造成性能开销</w:t>
      </w:r>
      <w:r>
        <w:rPr>
          <w:rFonts w:hint="eastAsia"/>
          <w:color w:val="auto"/>
          <w:sz w:val="15"/>
          <w:szCs w:val="15"/>
          <w:lang w:val="en-US" w:eastAsia="zh-CN"/>
        </w:rPr>
        <w:t>的，所以</w:t>
      </w:r>
      <w:r>
        <w:rPr>
          <w:rFonts w:hint="eastAsia"/>
          <w:color w:val="FF0000"/>
          <w:sz w:val="15"/>
          <w:szCs w:val="15"/>
          <w:lang w:val="en-US" w:eastAsia="zh-CN"/>
        </w:rPr>
        <w:t>最好提供足够的内存来存储一个batch（如果有Window操作（假设窗口长度为10分钟），最好有足够内存保存10分钟的数据）的数据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（注意：如果</w:t>
      </w:r>
      <w:r>
        <w:rPr>
          <w:rFonts w:hint="eastAsia"/>
          <w:color w:val="FF0000"/>
          <w:sz w:val="15"/>
          <w:szCs w:val="15"/>
          <w:lang w:val="en-US" w:eastAsia="zh-CN"/>
        </w:rPr>
        <w:t>还使用了UpdateStateByKey这种维护很多key的state的算子，则需要更多的内存资源</w:t>
      </w:r>
      <w:r>
        <w:rPr>
          <w:rFonts w:hint="eastAsia"/>
          <w:color w:val="auto"/>
          <w:sz w:val="15"/>
          <w:szCs w:val="15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方法2：通过参数来降低内存使用，和降低GC开销：</w:t>
      </w:r>
    </w:p>
    <w:p>
      <w:pPr>
        <w:widowControl w:val="0"/>
        <w:numPr>
          <w:ilvl w:val="0"/>
          <w:numId w:val="35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Receiver接收到的数据，以及计算结果产生的RDD，默认都需要SER，即默认都需要序列化成字节，序列化相比起非序列化，因为序列化成字节后，</w:t>
      </w:r>
      <w:r>
        <w:rPr>
          <w:rFonts w:hint="eastAsia"/>
          <w:color w:val="FF0000"/>
          <w:sz w:val="15"/>
          <w:szCs w:val="15"/>
          <w:lang w:val="en-US" w:eastAsia="zh-CN"/>
        </w:rPr>
        <w:t>内存消耗更小，从而降低GC开销</w:t>
      </w:r>
      <w:r>
        <w:rPr>
          <w:rFonts w:hint="eastAsia"/>
          <w:color w:val="auto"/>
          <w:sz w:val="15"/>
          <w:szCs w:val="15"/>
          <w:lang w:val="en-US" w:eastAsia="zh-CN"/>
        </w:rPr>
        <w:t>。可以使用</w:t>
      </w:r>
      <w:r>
        <w:rPr>
          <w:rFonts w:hint="eastAsia"/>
          <w:color w:val="FF0000"/>
          <w:sz w:val="15"/>
          <w:szCs w:val="15"/>
          <w:lang w:val="en-US" w:eastAsia="zh-CN"/>
        </w:rPr>
        <w:t>Kyro序列化机制进一步降低内存消耗和GC开销</w:t>
      </w:r>
      <w:r>
        <w:rPr>
          <w:rFonts w:hint="eastAsia"/>
          <w:color w:val="auto"/>
          <w:sz w:val="15"/>
          <w:szCs w:val="15"/>
          <w:lang w:val="en-US" w:eastAsia="zh-CN"/>
        </w:rPr>
        <w:t>。如果要</w:t>
      </w:r>
      <w:r>
        <w:rPr>
          <w:rFonts w:hint="eastAsia"/>
          <w:color w:val="FF0000"/>
          <w:sz w:val="15"/>
          <w:szCs w:val="15"/>
          <w:lang w:val="en-US" w:eastAsia="zh-CN"/>
        </w:rPr>
        <w:t>进一步降低内存消耗，可以将spark.rdd.compress设置为true</w:t>
      </w:r>
      <w:r>
        <w:rPr>
          <w:rFonts w:hint="eastAsia"/>
          <w:color w:val="auto"/>
          <w:sz w:val="15"/>
          <w:szCs w:val="15"/>
          <w:lang w:val="en-US" w:eastAsia="zh-CN"/>
        </w:rPr>
        <w:t>（默认为false）对RDD数据进行压缩。</w:t>
      </w:r>
    </w:p>
    <w:p>
      <w:pPr>
        <w:widowControl w:val="0"/>
        <w:numPr>
          <w:ilvl w:val="0"/>
          <w:numId w:val="35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因为Receiver接收到的数据，以及计算结果产生的RDD，如果不persist()的情况下，只会保留一个batch interval（如果有Window操作，则保留一个窗口长度的时间）的时间。如果某些特殊场景，比如：另起一个异步线程用Spark SQL对这些batch的RDD进行操作，则可以用StreamingContext.remember()方法记住指定的时间。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（持久化会一直保存，而Streaming的应用程序是7*24小时运行的，对于这种场景持久化会浪费很多存储空间，反正用rememver()可以更弹性的控制保存时间）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5.17.15 SparkSQL性能调优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5.18 StreamingContext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5.18.1 new StreamingContext() 初始化</w:t>
      </w:r>
    </w:p>
    <w:p>
      <w:pPr>
        <w:numPr>
          <w:ilvl w:val="0"/>
          <w:numId w:val="36"/>
        </w:numPr>
        <w:ind w:left="425" w:leftChars="0" w:firstLine="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StreamingContext创建时会创建3个重要的内部组件：DStreamGraph，JobScheduler。JobScheduler创建时会创建JobGenerator。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（创建DStreamGraph）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389120" cy="1990090"/>
            <wp:effectExtent l="0" t="0" r="11430" b="10160"/>
            <wp:docPr id="3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1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1990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rPr>
          <w:rFonts w:hint="eastAsia"/>
          <w:color w:val="auto"/>
          <w:sz w:val="15"/>
          <w:szCs w:val="15"/>
          <w:lang w:val="en-US" w:eastAsia="zh-CN"/>
        </w:rPr>
        <w:t>（创建JobScheduler）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189730" cy="485140"/>
            <wp:effectExtent l="0" t="0" r="1270" b="10160"/>
            <wp:docPr id="3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2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189730" cy="48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rPr>
          <w:rFonts w:hint="eastAsia"/>
          <w:color w:val="auto"/>
          <w:sz w:val="15"/>
          <w:szCs w:val="15"/>
          <w:lang w:val="en-US" w:eastAsia="zh-CN"/>
        </w:rPr>
        <w:t>（JobScheduler创建时会创建JobGenerator）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46370" cy="1797050"/>
            <wp:effectExtent l="0" t="0" r="11430" b="12700"/>
            <wp:docPr id="3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1797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pStyle w:val="4"/>
      </w:pPr>
      <w:r>
        <w:rPr>
          <w:rFonts w:hint="eastAsia"/>
          <w:lang w:val="en-US" w:eastAsia="zh-CN"/>
        </w:rPr>
        <w:t>5.18.2 StreamingContext.start() 启动StreamingContext</w:t>
      </w:r>
    </w:p>
    <w:p>
      <w:pPr>
        <w:widowControl w:val="0"/>
        <w:numPr>
          <w:ilvl w:val="0"/>
          <w:numId w:val="37"/>
        </w:numPr>
        <w:ind w:left="420" w:leftChars="0" w:firstLine="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StreamingContext.start()会创建1个重要的内部组件：ReceiverTracker。</w:t>
      </w:r>
      <w:r>
        <w:rPr>
          <w:rFonts w:hint="eastAsia"/>
          <w:color w:val="auto"/>
          <w:sz w:val="15"/>
          <w:szCs w:val="15"/>
          <w:lang w:val="en-US" w:eastAsia="zh-CN"/>
        </w:rPr>
        <w:br w:type="textWrapping"/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（StreamingContext.start()调用了JobScheduler.start()方法）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302760" cy="3366770"/>
            <wp:effectExtent l="0" t="0" r="2540" b="5080"/>
            <wp:docPr id="3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3366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</w:pPr>
      <w:r>
        <w:rPr>
          <w:rFonts w:hint="eastAsia"/>
          <w:color w:val="auto"/>
          <w:sz w:val="15"/>
          <w:szCs w:val="15"/>
          <w:lang w:val="en-US" w:eastAsia="zh-CN"/>
        </w:rPr>
        <w:t>（JobScheduler.start()方法创建了ReciverTracker，然后调用了ReciverTracker.start()和JobGenerator.start()方法）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545330" cy="3084195"/>
            <wp:effectExtent l="0" t="0" r="7620" b="1905"/>
            <wp:docPr id="3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5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3084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37"/>
        </w:numPr>
        <w:ind w:left="420" w:leftChars="0" w:firstLine="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ReciverTracker.start()为所有的输入DStream启动对应的Receiver。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</w:t>
      </w:r>
      <w:r>
        <w:rPr>
          <w:rFonts w:hint="eastAsia"/>
          <w:color w:val="auto"/>
          <w:sz w:val="15"/>
          <w:szCs w:val="15"/>
          <w:lang w:val="en-US" w:eastAsia="zh-CN"/>
        </w:rPr>
        <w:t>ReciverTracker.start()调用了自己内部的launchReceivers()方法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07485" cy="2178050"/>
            <wp:effectExtent l="0" t="0" r="12065" b="1270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217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</w:t>
      </w:r>
      <w:r>
        <w:rPr>
          <w:rFonts w:hint="eastAsia"/>
          <w:color w:val="auto"/>
          <w:sz w:val="15"/>
          <w:szCs w:val="15"/>
          <w:lang w:val="en-US" w:eastAsia="zh-CN"/>
        </w:rPr>
        <w:t>ReceiverTracker.launchReceivers()从</w:t>
      </w:r>
      <w:r>
        <w:rPr>
          <w:rFonts w:hint="eastAsia"/>
          <w:sz w:val="15"/>
          <w:szCs w:val="15"/>
          <w:lang w:val="en-US" w:eastAsia="zh-CN"/>
        </w:rPr>
        <w:t>receiverInputStreams</w:t>
      </w:r>
      <w:r>
        <w:rPr>
          <w:rFonts w:hint="eastAsia"/>
          <w:color w:val="auto"/>
          <w:sz w:val="15"/>
          <w:szCs w:val="15"/>
          <w:lang w:val="en-US" w:eastAsia="zh-CN"/>
        </w:rPr>
        <w:t>获取所有输入DStream对应的Receiver，然后向ReceiverTrackerEndPoint发送了StartAllReceivers消息，去启动这些Receiver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</w:t>
      </w:r>
      <w:r>
        <w:rPr>
          <w:rFonts w:hint="eastAsia"/>
          <w:color w:val="FF0000"/>
          <w:sz w:val="15"/>
          <w:szCs w:val="15"/>
          <w:lang w:val="en-US" w:eastAsia="zh-CN"/>
        </w:rPr>
        <w:t>每当使用StreamingContetx去创建一个DStream时，该DStream都会被加入receiverInputStreams</w:t>
      </w:r>
      <w:r>
        <w:rPr>
          <w:rFonts w:hint="eastAsia"/>
          <w:sz w:val="15"/>
          <w:szCs w:val="15"/>
          <w:lang w:val="en-US" w:eastAsia="zh-CN"/>
        </w:rPr>
        <w:t>中，调用receiverInputStreams中的</w:t>
      </w:r>
      <w:r>
        <w:rPr>
          <w:rFonts w:hint="eastAsia"/>
          <w:color w:val="FF0000"/>
          <w:sz w:val="15"/>
          <w:szCs w:val="15"/>
          <w:lang w:val="en-US" w:eastAsia="zh-CN"/>
        </w:rPr>
        <w:t>每个ReceiverInputStream的getReceiver()方法获取该DStream对应的Receiver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515485" cy="2718435"/>
            <wp:effectExtent l="0" t="0" r="18415" b="5715"/>
            <wp:docPr id="3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7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515485" cy="2718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rPr>
          <w:rFonts w:hint="eastAsia"/>
          <w:color w:val="auto"/>
          <w:sz w:val="15"/>
          <w:szCs w:val="15"/>
          <w:lang w:val="en-US" w:eastAsia="zh-CN"/>
        </w:rPr>
        <w:t>（ReceiverTrackerEndPoint收到StartAllReceivers消息后，为每个Receiver分配Executor，然后在这些Executor上启动Receiver）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1844040"/>
            <wp:effectExtent l="0" t="0" r="5080" b="3810"/>
            <wp:docPr id="3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8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4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（ReceiverTrackerEndPoint的startReceiver()方法会调用ReceiverSupervisorImpl的start()方法）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337685" cy="4577715"/>
            <wp:effectExtent l="0" t="0" r="5715" b="13335"/>
            <wp:docPr id="3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9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337685" cy="4577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37"/>
        </w:numPr>
        <w:ind w:left="420" w:leftChars="0" w:firstLine="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FF0000"/>
          <w:sz w:val="15"/>
          <w:szCs w:val="15"/>
          <w:lang w:val="en-US" w:eastAsia="zh-CN"/>
        </w:rPr>
        <w:t>ReceiverSupervisor的start()方法会调用自己内部的onStart()和startReceiver()方法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（ReceiverSupervisor的start()方法会调用自己内部的onStart()和startReceiver()方法）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1790700" cy="857250"/>
            <wp:effectExtent l="0" t="0" r="0" b="0"/>
            <wp:docPr id="3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11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</w:pPr>
      <w:r>
        <w:rPr>
          <w:rFonts w:hint="eastAsia"/>
          <w:color w:val="auto"/>
          <w:sz w:val="15"/>
          <w:szCs w:val="15"/>
          <w:lang w:val="en-US" w:eastAsia="zh-CN"/>
        </w:rPr>
        <w:t>（ReceiverSupervisorImpl的onStart()方法会调用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BlockGenerator的start()方法</w:t>
      </w:r>
      <w:r>
        <w:rPr>
          <w:rFonts w:hint="eastAsia"/>
          <w:color w:val="auto"/>
          <w:sz w:val="15"/>
          <w:szCs w:val="15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016375" cy="2717165"/>
            <wp:effectExtent l="0" t="0" r="3175" b="6985"/>
            <wp:docPr id="3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0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016375" cy="2717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（ReceiverSupervisor的startReceiver()方法最终会调用Receiver的实现类的onStart()方法，</w:t>
      </w:r>
      <w:r>
        <w:rPr>
          <w:rFonts w:hint="eastAsia"/>
          <w:color w:val="FF0000"/>
          <w:sz w:val="15"/>
          <w:szCs w:val="15"/>
          <w:lang w:val="en-US" w:eastAsia="zh-CN"/>
        </w:rPr>
        <w:t>启动一个线程去执行自己的receive()方法</w:t>
      </w:r>
      <w:r>
        <w:rPr>
          <w:rFonts w:hint="eastAsia"/>
          <w:color w:val="auto"/>
          <w:sz w:val="15"/>
          <w:szCs w:val="15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825240" cy="3280410"/>
            <wp:effectExtent l="0" t="0" r="3810" b="15240"/>
            <wp:docPr id="3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12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3280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  <w:rPr>
          <w:lang w:val="en-US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（SocketReceiver的receive()方法从Socket端口接收数据）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016375" cy="2904490"/>
            <wp:effectExtent l="0" t="0" r="3175" b="10160"/>
            <wp:docPr id="3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13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016375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37"/>
        </w:numPr>
        <w:ind w:left="420" w:leftChars="0" w:firstLine="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ReceiverSupervisorImpl的onStart()调用了BlockGenerator的start()方法。BlockGenerator的start()方法</w:t>
      </w:r>
      <w:r>
        <w:rPr>
          <w:rFonts w:hint="eastAsia"/>
          <w:color w:val="FF0000"/>
          <w:sz w:val="15"/>
          <w:szCs w:val="15"/>
          <w:lang w:val="en-US" w:eastAsia="zh-CN"/>
        </w:rPr>
        <w:t>启动了1个定时器：blockIntervalTimer，以及一个线程blockPushingThread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Receiver接收到的数据的数据先会保存在一个currentbuffer中，然后blockIntervalTimer会定时去将currentbuffer中的数据打包成一个一个的Block，并推入blocksForPushing中。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</w:t>
      </w:r>
      <w:r>
        <w:rPr>
          <w:rFonts w:hint="eastAsia"/>
          <w:color w:val="FF0000"/>
          <w:sz w:val="15"/>
          <w:szCs w:val="15"/>
          <w:lang w:val="en-US" w:eastAsia="zh-CN"/>
        </w:rPr>
        <w:t>blockIntervalTimer的定时时间可以通过spark.streaming.blockInterval来调优，控制从currentbuffer打包成Block的定时间隔，默认是200毫秒</w:t>
      </w:r>
      <w:r>
        <w:rPr>
          <w:rFonts w:hint="eastAsia"/>
          <w:color w:val="auto"/>
          <w:sz w:val="15"/>
          <w:szCs w:val="15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blockPushingThread负责将blocksForPushing中的Block保存在BlockManager中。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（注意：blocksForPushing这个队列的长度是可以优化的，通过参数spark.streaming.blockQueueSize调节，默认是10）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（ReceiverSupervisorImpl的onStart()调用了BlockGenerator的start()方法）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434715" cy="732790"/>
            <wp:effectExtent l="0" t="0" r="13335" b="10160"/>
            <wp:docPr id="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1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434715" cy="732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（BlockGenerator的start()方法启动了1个定时器：blockIntervalTimer，以及一个线程blockPushingThread）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1135" cy="2581910"/>
            <wp:effectExtent l="0" t="0" r="5715" b="8890"/>
            <wp:docPr id="3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81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</w:pPr>
      <w:r>
        <w:rPr>
          <w:rFonts w:hint="eastAsia"/>
          <w:color w:val="auto"/>
          <w:sz w:val="15"/>
          <w:szCs w:val="15"/>
          <w:lang w:val="en-US" w:eastAsia="zh-CN"/>
        </w:rPr>
        <w:t>（注意：</w:t>
      </w:r>
      <w:r>
        <w:rPr>
          <w:rFonts w:hint="eastAsia"/>
          <w:color w:val="FF0000"/>
          <w:sz w:val="15"/>
          <w:szCs w:val="15"/>
          <w:lang w:val="en-US" w:eastAsia="zh-CN"/>
        </w:rPr>
        <w:t>blockIntervalTimer的定时时间可以通过spark.streaming.blockInterval来调优，控制从currentbuffer打包成Block的定时间隔，默认是200毫秒</w:t>
      </w:r>
      <w:r>
        <w:rPr>
          <w:rFonts w:hint="eastAsia"/>
          <w:color w:val="auto"/>
          <w:sz w:val="15"/>
          <w:szCs w:val="15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3040" cy="807720"/>
            <wp:effectExtent l="0" t="0" r="3810" b="11430"/>
            <wp:docPr id="3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4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07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（blockIntervalTimer其实就是定期（</w:t>
      </w:r>
      <w:r>
        <w:rPr>
          <w:rFonts w:hint="eastAsia"/>
          <w:color w:val="FF0000"/>
          <w:sz w:val="15"/>
          <w:szCs w:val="15"/>
          <w:lang w:val="en-US" w:eastAsia="zh-CN"/>
        </w:rPr>
        <w:t>spark.streaming.blockInterval</w:t>
      </w:r>
      <w:r>
        <w:rPr>
          <w:rFonts w:hint="eastAsia"/>
          <w:color w:val="auto"/>
          <w:sz w:val="15"/>
          <w:szCs w:val="15"/>
          <w:lang w:val="en-US" w:eastAsia="zh-CN"/>
        </w:rPr>
        <w:t>）去执行BlockGenerator的updateCurrentBuffer()方法，清空currentBuffer，并将那部分数据封装成一个Block；并将该Block放入blocksForPushing中，</w:t>
      </w:r>
      <w:r>
        <w:rPr>
          <w:rFonts w:hint="eastAsia"/>
          <w:color w:val="FF0000"/>
          <w:sz w:val="15"/>
          <w:szCs w:val="15"/>
          <w:lang w:val="en-US" w:eastAsia="zh-CN"/>
        </w:rPr>
        <w:t>blocksForPushing是一个FIFO的队列</w:t>
      </w:r>
      <w:r>
        <w:rPr>
          <w:rFonts w:hint="eastAsia"/>
          <w:color w:val="auto"/>
          <w:sz w:val="15"/>
          <w:szCs w:val="15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704715" cy="4727575"/>
            <wp:effectExtent l="0" t="0" r="635" b="15875"/>
            <wp:docPr id="3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5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704715" cy="4727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（注意：blocksForPushing这个队列的长度是可以优化的，通过参数spark.streaming.blockQueueSize调节，默认是10）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67325" cy="931545"/>
            <wp:effectExtent l="0" t="0" r="9525" b="1905"/>
            <wp:docPr id="3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6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31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（注意：blockPushingThread是一个线程，不断的运行keepPushingBlocks()方法）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69865" cy="913130"/>
            <wp:effectExtent l="0" t="0" r="6985" b="1270"/>
            <wp:docPr id="3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7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13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rPr>
          <w:rFonts w:hint="eastAsia"/>
          <w:color w:val="auto"/>
          <w:sz w:val="15"/>
          <w:szCs w:val="15"/>
          <w:lang w:val="en-US" w:eastAsia="zh-CN"/>
        </w:rPr>
        <w:t>（keepPushingBlocks()方法从blocksForPushing中拿出一个Block，然后调用pushBlock()方法）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67960" cy="5621655"/>
            <wp:effectExtent l="0" t="0" r="8890" b="17145"/>
            <wp:docPr id="3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8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621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rPr>
          <w:rFonts w:hint="eastAsia"/>
          <w:color w:val="auto"/>
          <w:sz w:val="15"/>
          <w:szCs w:val="15"/>
          <w:lang w:val="en-US" w:eastAsia="zh-CN"/>
        </w:rPr>
        <w:t>（BlockGenerator的pushBlock()方法会调用BlockGeneratorListener的onPushBlock()方法）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196590" cy="764540"/>
            <wp:effectExtent l="0" t="0" r="3810" b="16510"/>
            <wp:docPr id="3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9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3196590" cy="764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（BlockGeneratorListener的onPushBlock()方法最终调用ReceiverSupervisorImpl的pushAndReportBlock()方法，ReceiverSupervisorImpl的pushAndReportBlock()会使用receivedBlockHander的storeBlock()方法，最终会将Block存储到BlockManeger上）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264025" cy="1901825"/>
            <wp:effectExtent l="0" t="0" r="3175" b="3175"/>
            <wp:docPr id="3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10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264025" cy="1901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</w:pPr>
      <w:r>
        <w:rPr>
          <w:rFonts w:hint="eastAsia"/>
          <w:color w:val="auto"/>
          <w:sz w:val="15"/>
          <w:szCs w:val="15"/>
          <w:lang w:val="en-US" w:eastAsia="zh-CN"/>
        </w:rPr>
        <w:t>（注意：ReceivedBlockHander有2个实现类，一个是有WAL的，另一个是没有WAL的）</w:t>
      </w:r>
      <w:r>
        <w:drawing>
          <wp:inline distT="0" distB="0" distL="114300" distR="114300">
            <wp:extent cx="5274310" cy="2564765"/>
            <wp:effectExtent l="0" t="0" r="2540" b="6985"/>
            <wp:docPr id="3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11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</w:pPr>
      <w:r>
        <w:rPr>
          <w:rFonts w:hint="eastAsia"/>
          <w:color w:val="auto"/>
          <w:sz w:val="15"/>
          <w:szCs w:val="15"/>
          <w:lang w:val="en-US" w:eastAsia="zh-CN"/>
        </w:rPr>
        <w:t>（注意：WriteAheadLogBaseBlockHandler的storeBlock()方法</w:t>
      </w:r>
      <w:r>
        <w:rPr>
          <w:rFonts w:hint="eastAsia"/>
          <w:color w:val="FF0000"/>
          <w:sz w:val="15"/>
          <w:szCs w:val="15"/>
          <w:lang w:val="en-US" w:eastAsia="zh-CN"/>
        </w:rPr>
        <w:t>先将数据用BlockManager保存</w:t>
      </w:r>
      <w:r>
        <w:rPr>
          <w:rFonts w:hint="eastAsia"/>
          <w:color w:val="auto"/>
          <w:sz w:val="15"/>
          <w:szCs w:val="15"/>
          <w:lang w:val="en-US" w:eastAsia="zh-CN"/>
        </w:rPr>
        <w:t>，默认是带SER和带_2的存储级别；</w:t>
      </w:r>
      <w:r>
        <w:rPr>
          <w:rFonts w:hint="eastAsia"/>
          <w:color w:val="FF0000"/>
          <w:sz w:val="15"/>
          <w:szCs w:val="15"/>
          <w:lang w:val="en-US" w:eastAsia="zh-CN"/>
        </w:rPr>
        <w:t>然后写入日志</w:t>
      </w:r>
      <w:r>
        <w:rPr>
          <w:rFonts w:hint="eastAsia"/>
          <w:color w:val="auto"/>
          <w:sz w:val="15"/>
          <w:szCs w:val="15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969510" cy="3093720"/>
            <wp:effectExtent l="0" t="0" r="2540" b="11430"/>
            <wp:docPr id="3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12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969510" cy="3093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（注意：ReceiverSupervisor的pushAndReportBlock()方法最后向ReceiverTracker发送了AddBlock的消息）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832985" cy="2571115"/>
            <wp:effectExtent l="0" t="0" r="5715" b="635"/>
            <wp:docPr id="3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13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4832985" cy="2571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37"/>
        </w:numPr>
        <w:ind w:left="420" w:leftChars="0" w:firstLine="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ReceiverTracker收到AddBlock消息后，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（ReceiverTracker收到AddBlock消息后，调用自己的addBlock()方法）</w:t>
      </w:r>
    </w:p>
    <w:p>
      <w:pPr>
        <w:widowControl w:val="0"/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4361180" cy="2649220"/>
            <wp:effectExtent l="0" t="0" r="1270" b="17780"/>
            <wp:docPr id="39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14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2649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/>
        <w:jc w:val="center"/>
      </w:pPr>
    </w:p>
    <w:p>
      <w:pPr>
        <w:widowControl w:val="0"/>
        <w:numPr>
          <w:ilvl w:val="0"/>
          <w:numId w:val="0"/>
        </w:numPr>
        <w:ind w:left="420" w:leftChars="0"/>
        <w:jc w:val="center"/>
      </w:pPr>
      <w:r>
        <w:rPr>
          <w:rFonts w:hint="eastAsia"/>
          <w:color w:val="auto"/>
          <w:sz w:val="15"/>
          <w:szCs w:val="15"/>
          <w:lang w:val="en-US" w:eastAsia="zh-CN"/>
        </w:rPr>
        <w:t>（ReceiverTracker的addBlock()方法又调用了ReceivedBlockTracker的addBlock()方法）</w:t>
      </w:r>
    </w:p>
    <w:p>
      <w:pPr>
        <w:widowControl w:val="0"/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4486275" cy="802005"/>
            <wp:effectExtent l="0" t="0" r="9525" b="17145"/>
            <wp:docPr id="39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5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802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/>
        <w:jc w:val="center"/>
      </w:pPr>
    </w:p>
    <w:p>
      <w:pPr>
        <w:widowControl w:val="0"/>
        <w:numPr>
          <w:ilvl w:val="0"/>
          <w:numId w:val="0"/>
        </w:numPr>
        <w:ind w:left="420" w:leftChars="0"/>
        <w:jc w:val="center"/>
      </w:pPr>
      <w:r>
        <w:rPr>
          <w:rFonts w:hint="eastAsia"/>
          <w:color w:val="auto"/>
          <w:sz w:val="15"/>
          <w:szCs w:val="15"/>
          <w:lang w:val="en-US" w:eastAsia="zh-CN"/>
        </w:rPr>
        <w:t>（ReceivedBlockTracker的addBlock()方法记录了这个Block已经被Add到BlockManager的</w:t>
      </w:r>
      <w:r>
        <w:rPr>
          <w:rFonts w:hint="eastAsia"/>
          <w:color w:val="FF0000"/>
          <w:sz w:val="15"/>
          <w:szCs w:val="15"/>
          <w:lang w:val="en-US" w:eastAsia="zh-CN"/>
        </w:rPr>
        <w:t>描述信息</w:t>
      </w:r>
      <w:r>
        <w:rPr>
          <w:rFonts w:hint="eastAsia"/>
          <w:color w:val="auto"/>
          <w:sz w:val="15"/>
          <w:szCs w:val="15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ind w:left="420"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371090"/>
            <wp:effectExtent l="0" t="0" r="7620" b="10160"/>
            <wp:docPr id="3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6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1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5.18.2 JobGenerator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因为ReceiverTracker中已经记录了接收到的Block的描述信息。JobGenerator会从ReceiverTracker中</w:t>
      </w:r>
      <w:r>
        <w:rPr>
          <w:rFonts w:hint="eastAsia"/>
          <w:color w:val="FF0000"/>
          <w:sz w:val="15"/>
          <w:szCs w:val="15"/>
          <w:lang w:val="en-US" w:eastAsia="zh-CN"/>
        </w:rPr>
        <w:t>读取一个batch interval时间内产生的那几个Block，然后封装成一个batch，然后将整个batch封装成一个RDD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</w:t>
      </w:r>
      <w:r>
        <w:rPr>
          <w:rFonts w:hint="eastAsia"/>
          <w:color w:val="FF0000"/>
          <w:sz w:val="15"/>
          <w:szCs w:val="15"/>
          <w:lang w:val="en-US" w:eastAsia="zh-CN"/>
        </w:rPr>
        <w:t>一个batch interval时间段内有多少个Block，封装后的RDD就有多少个partition，这个partition其实就是数据初的并行度，这个并行度和Spark Steaming的性能息息相关</w:t>
      </w:r>
      <w:r>
        <w:rPr>
          <w:rFonts w:hint="eastAsia"/>
          <w:color w:val="auto"/>
          <w:sz w:val="15"/>
          <w:szCs w:val="15"/>
          <w:lang w:val="en-US" w:eastAsia="zh-CN"/>
        </w:rPr>
        <w:t>）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1.SparkStreaming的start()方法会调用JobScheduler的start()方法，JobScheduler的start()方法会调用JobGenerator的start()方法。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（SparkStreaming的start()方法会调用JobScheduler的start()方法，JobScheduler的start()方法会调用JobGenerator的start()方法）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588510" cy="3138170"/>
            <wp:effectExtent l="0" t="0" r="2540" b="5080"/>
            <wp:docPr id="39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17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4588510" cy="3138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 w:eastAsiaTheme="minorEastAsia"/>
          <w:lang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（JobGenerator的start()方法会调用自己的startFirstTime()方法）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4016375"/>
            <wp:effectExtent l="0" t="0" r="5715" b="3175"/>
            <wp:docPr id="39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8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1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（startFirstTime()方法启动了DStreamGraph和RecurringTimer）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886200" cy="1511935"/>
            <wp:effectExtent l="0" t="0" r="0" b="12065"/>
            <wp:docPr id="39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9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511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（RecurringTimer最终会调用JobGenerator的generatorJobs()方法，将一个batch interval时间段内的Block转换成一个batch）</w:t>
      </w:r>
    </w:p>
    <w:p>
      <w:p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530090" cy="2533650"/>
            <wp:effectExtent l="0" t="0" r="3810" b="0"/>
            <wp:docPr id="40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20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53009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5.19 Receiver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 Spark 2.0新特性</w:t>
      </w:r>
    </w:p>
    <w:p>
      <w:pPr>
        <w:pStyle w:val="3"/>
        <w:numPr>
          <w:ilvl w:val="1"/>
          <w:numId w:val="3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Core</w:t>
      </w:r>
    </w:p>
    <w:p>
      <w:pPr>
        <w:pStyle w:val="4"/>
        <w:numPr>
          <w:ilvl w:val="2"/>
          <w:numId w:val="3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Dataset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DataSet是一个分布式数据集。DataSet是从Spark 1.6开始提供的新接口，它集合了RDD的优点，以及Spark SQL的优点。</w:t>
      </w:r>
    </w:p>
    <w:p>
      <w:pPr>
        <w:pStyle w:val="5"/>
        <w:numPr>
          <w:ilvl w:val="3"/>
          <w:numId w:val="3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创建Dataset</w:t>
      </w:r>
    </w:p>
    <w:p>
      <w:pPr>
        <w:pStyle w:val="6"/>
        <w:numPr>
          <w:ilvl w:val="4"/>
          <w:numId w:val="3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(xxx).toDS 从JVM集合创建Dataset</w:t>
      </w:r>
    </w:p>
    <w:p>
      <w:pPr>
        <w:numPr>
          <w:ilvl w:val="0"/>
          <w:numId w:val="0"/>
        </w:numPr>
        <w:ind w:leftChars="0"/>
        <w:jc w:val="center"/>
        <w:rPr>
          <w:lang w:val="en-US"/>
        </w:rPr>
      </w:pPr>
      <w:r>
        <w:rPr>
          <w:rFonts w:hint="eastAsia"/>
          <w:sz w:val="15"/>
          <w:szCs w:val="15"/>
          <w:lang w:val="en-US" w:eastAsia="zh-CN"/>
        </w:rPr>
        <w:t>（(xxx).toDS 从JVM集合创建Dataset）</w:t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4159885" cy="762000"/>
            <wp:effectExtent l="0" t="0" r="12065" b="0"/>
            <wp:docPr id="40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8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159885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3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DataFrame.as[] 将DataFrame转换成Dataset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  <w:r>
        <w:rPr>
          <w:rFonts w:hint="eastAsia"/>
          <w:sz w:val="15"/>
          <w:szCs w:val="15"/>
          <w:lang w:val="en-US" w:eastAsia="zh-CN"/>
        </w:rPr>
        <w:t>（DataFrame.as[]将DataFrame转换成Dataset）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10125" cy="824865"/>
            <wp:effectExtent l="0" t="0" r="9525" b="13335"/>
            <wp:docPr id="41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29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824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355725" cy="1243330"/>
            <wp:effectExtent l="0" t="0" r="15875" b="13970"/>
            <wp:docPr id="41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30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1355725" cy="1243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3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SparkSession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在Spark 2.0中，SparkSession统一了SQLContext和HiveContext，新的上下文入口，替代了SQLContext和HiveContext。</w:t>
      </w:r>
    </w:p>
    <w:p>
      <w:pPr>
        <w:pStyle w:val="5"/>
        <w:numPr>
          <w:ilvl w:val="3"/>
          <w:numId w:val="3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创建SparkSession</w:t>
      </w:r>
    </w:p>
    <w:p>
      <w:pPr>
        <w:pStyle w:val="6"/>
        <w:numPr>
          <w:ilvl w:val="4"/>
          <w:numId w:val="3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SparkSession.builder() 创建SparkSession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（注意：创建SparkSession时需要用</w:t>
      </w:r>
      <w:r>
        <w:rPr>
          <w:rFonts w:hint="eastAsia"/>
          <w:color w:val="FF0000"/>
          <w:sz w:val="15"/>
          <w:szCs w:val="15"/>
          <w:lang w:val="en-US" w:eastAsia="zh-CN"/>
        </w:rPr>
        <w:t>spark.sql.warehouse.dir指定元数据仓库目录</w:t>
      </w:r>
      <w:r>
        <w:rPr>
          <w:rFonts w:hint="eastAsia"/>
          <w:sz w:val="15"/>
          <w:szCs w:val="15"/>
          <w:lang w:val="en-US" w:eastAsia="zh-CN"/>
        </w:rPr>
        <w:t>。）</w:t>
      </w:r>
    </w:p>
    <w:p>
      <w:pPr>
        <w:jc w:val="center"/>
        <w:rPr>
          <w:rFonts w:hint="eastAsia"/>
          <w:sz w:val="15"/>
          <w:szCs w:val="15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（SparkSession.builder()创建SparkSession）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702175" cy="2692400"/>
            <wp:effectExtent l="0" t="0" r="3175" b="12700"/>
            <wp:docPr id="40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22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702175" cy="2692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3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SQL</w:t>
      </w:r>
    </w:p>
    <w:p>
      <w:pPr>
        <w:pStyle w:val="4"/>
        <w:numPr>
          <w:ilvl w:val="2"/>
          <w:numId w:val="3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DataFrame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在Spark 2.0中，将DataFrame和Dataset统一，即DataFrame只是Dataset[Row]的类型别名。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（注意：在Spark 2.0中，</w:t>
      </w:r>
      <w:r>
        <w:rPr>
          <w:rFonts w:hint="eastAsia"/>
          <w:color w:val="FF0000"/>
          <w:sz w:val="15"/>
          <w:szCs w:val="15"/>
          <w:lang w:val="en-US" w:eastAsia="zh-CN"/>
        </w:rPr>
        <w:t>DataFrame仅仅是一个别名</w:t>
      </w:r>
      <w:r>
        <w:rPr>
          <w:rFonts w:hint="eastAsia"/>
          <w:sz w:val="15"/>
          <w:szCs w:val="15"/>
          <w:lang w:val="en-US" w:eastAsia="zh-CN"/>
        </w:rPr>
        <w:t>，只是一个概念，并不是一个具体的类了）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（注意：在Java中，需要用Dataset&lt;Row&gt;来表示一个DataFrame）</w:t>
      </w:r>
    </w:p>
    <w:p>
      <w:pPr>
        <w:pStyle w:val="5"/>
        <w:numPr>
          <w:ilvl w:val="3"/>
          <w:numId w:val="3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untyped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untyped指的是一个数据集中</w:t>
      </w:r>
      <w:r>
        <w:rPr>
          <w:rFonts w:hint="eastAsia"/>
          <w:color w:val="FF0000"/>
          <w:sz w:val="15"/>
          <w:szCs w:val="15"/>
          <w:lang w:val="en-US" w:eastAsia="zh-CN"/>
        </w:rPr>
        <w:t>每一条记录的结构都是不固定</w:t>
      </w:r>
      <w:r>
        <w:rPr>
          <w:rFonts w:hint="eastAsia"/>
          <w:sz w:val="15"/>
          <w:szCs w:val="15"/>
          <w:lang w:val="en-US" w:eastAsia="zh-CN"/>
        </w:rPr>
        <w:t>的。比如：第一条记录有A，B两个字段，但第二条记录有B，C两个字段。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typed指的是</w:t>
      </w:r>
      <w:r>
        <w:rPr>
          <w:rFonts w:hint="eastAsia"/>
          <w:color w:val="FF0000"/>
          <w:sz w:val="15"/>
          <w:szCs w:val="15"/>
          <w:lang w:val="en-US" w:eastAsia="zh-CN"/>
        </w:rPr>
        <w:t>每一条记录的结构都是固定的</w:t>
      </w:r>
      <w:r>
        <w:rPr>
          <w:rFonts w:hint="eastAsia"/>
          <w:sz w:val="15"/>
          <w:szCs w:val="15"/>
          <w:lang w:val="en-US" w:eastAsia="zh-CN"/>
        </w:rPr>
        <w:t>。比如：自定义的Student类，第一条记录和第二条记录都肯定有id，name，age三个字段，尽管</w:t>
      </w:r>
      <w:r>
        <w:rPr>
          <w:rFonts w:hint="eastAsia"/>
          <w:color w:val="FF0000"/>
          <w:sz w:val="15"/>
          <w:szCs w:val="15"/>
          <w:lang w:val="en-US" w:eastAsia="zh-CN"/>
        </w:rPr>
        <w:t>字段值可能为空，但字段这个属性肯定是存在的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pStyle w:val="5"/>
        <w:numPr>
          <w:ilvl w:val="3"/>
          <w:numId w:val="3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创建DataFrame</w:t>
      </w:r>
    </w:p>
    <w:p>
      <w:pPr>
        <w:pStyle w:val="6"/>
        <w:numPr>
          <w:ilvl w:val="4"/>
          <w:numId w:val="3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spark.read.json() 从json文件创建DataFrame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（注意：spark.read.json()方法</w:t>
      </w:r>
      <w:r>
        <w:rPr>
          <w:rFonts w:hint="eastAsia"/>
          <w:color w:val="FF0000"/>
          <w:sz w:val="15"/>
          <w:szCs w:val="15"/>
          <w:lang w:val="en-US" w:eastAsia="zh-CN"/>
        </w:rPr>
        <w:t>创建出来的DataFrame是untyped的，即Dataset[Row]，不是强类型的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numPr>
          <w:ilvl w:val="0"/>
          <w:numId w:val="0"/>
        </w:numPr>
        <w:ind w:leftChars="0"/>
        <w:jc w:val="center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  <w:rPr>
          <w:rFonts w:hint="eastAsia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（spark.read.json() 从json文件创建DataFrame）</w:t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5150485" cy="3055620"/>
            <wp:effectExtent l="0" t="0" r="12065" b="11430"/>
            <wp:docPr id="40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23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150485" cy="3055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3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DataFrame.select()</w:t>
      </w:r>
    </w:p>
    <w:p>
      <w:pPr>
        <w:numPr>
          <w:ilvl w:val="0"/>
          <w:numId w:val="0"/>
        </w:numPr>
        <w:ind w:left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（DataFrame.select()方法筛选DataFrame的字段）</w:t>
      </w:r>
    </w:p>
    <w:p>
      <w:pPr>
        <w:numPr>
          <w:ilvl w:val="0"/>
          <w:numId w:val="0"/>
        </w:numPr>
        <w:ind w:left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</w:t>
      </w:r>
      <w:r>
        <w:rPr>
          <w:rFonts w:hint="eastAsia"/>
          <w:color w:val="FF0000"/>
          <w:sz w:val="15"/>
          <w:szCs w:val="15"/>
          <w:lang w:val="en-US" w:eastAsia="zh-CN"/>
        </w:rPr>
        <w:t>如果要操作字段值，需要在字段名前加$前缀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jc w:val="center"/>
      </w:pPr>
      <w:r>
        <w:drawing>
          <wp:inline distT="0" distB="0" distL="114300" distR="114300">
            <wp:extent cx="5267960" cy="990600"/>
            <wp:effectExtent l="0" t="0" r="8890" b="0"/>
            <wp:docPr id="40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24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3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DataFrame.filter()</w:t>
      </w:r>
    </w:p>
    <w:p>
      <w:pPr>
        <w:numPr>
          <w:ilvl w:val="0"/>
          <w:numId w:val="0"/>
        </w:numPr>
        <w:ind w:left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（DataFrame.filter()方法过滤记录）</w:t>
      </w:r>
    </w:p>
    <w:p>
      <w:pPr>
        <w:numPr>
          <w:ilvl w:val="0"/>
          <w:numId w:val="0"/>
        </w:numPr>
        <w:ind w:left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</w:t>
      </w:r>
      <w:r>
        <w:rPr>
          <w:rFonts w:hint="eastAsia"/>
          <w:color w:val="FF0000"/>
          <w:sz w:val="15"/>
          <w:szCs w:val="15"/>
          <w:lang w:val="en-US" w:eastAsia="zh-CN"/>
        </w:rPr>
        <w:t>如果要操作字段值，需要在字段名前加$前缀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jc w:val="center"/>
      </w:pPr>
      <w:r>
        <w:drawing>
          <wp:inline distT="0" distB="0" distL="114300" distR="114300">
            <wp:extent cx="5274310" cy="508635"/>
            <wp:effectExtent l="0" t="0" r="2540" b="5715"/>
            <wp:docPr id="40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5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1012825" cy="1019810"/>
            <wp:effectExtent l="0" t="0" r="15875" b="8890"/>
            <wp:docPr id="40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6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1012825" cy="1019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</w:p>
    <w:p>
      <w:pPr>
        <w:pStyle w:val="5"/>
        <w:numPr>
          <w:ilvl w:val="3"/>
          <w:numId w:val="3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spark.sql() 查询DataFrame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需要先将待查询的DataFrame注册成临时</w:t>
      </w:r>
      <w:r>
        <w:rPr>
          <w:rFonts w:hint="eastAsia"/>
          <w:color w:val="FF0000"/>
          <w:sz w:val="15"/>
          <w:szCs w:val="15"/>
          <w:lang w:val="en-US" w:eastAsia="zh-CN"/>
        </w:rPr>
        <w:t>视图</w:t>
      </w:r>
      <w:r>
        <w:rPr>
          <w:rFonts w:hint="eastAsia"/>
          <w:sz w:val="15"/>
          <w:szCs w:val="15"/>
          <w:lang w:val="en-US" w:eastAsia="zh-CN"/>
        </w:rPr>
        <w:t>，然后用spark.sql()查询该临时视图，</w:t>
      </w:r>
      <w:r>
        <w:rPr>
          <w:rFonts w:hint="eastAsia"/>
          <w:color w:val="FF0000"/>
          <w:sz w:val="15"/>
          <w:szCs w:val="15"/>
          <w:lang w:val="en-US" w:eastAsia="zh-CN"/>
        </w:rPr>
        <w:t>得到一个新的DataFrame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（注意：在Spark 1.x是注册成临时表，在Spark 2.x是注册成临时视图）</w:t>
      </w:r>
    </w:p>
    <w:p>
      <w:pPr>
        <w:numPr>
          <w:ilvl w:val="0"/>
          <w:numId w:val="0"/>
        </w:numPr>
        <w:ind w:leftChars="0"/>
        <w:jc w:val="center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</w:pPr>
      <w:r>
        <w:rPr>
          <w:rFonts w:hint="eastAsia"/>
          <w:sz w:val="15"/>
          <w:szCs w:val="15"/>
          <w:lang w:val="en-US" w:eastAsia="zh-CN"/>
        </w:rPr>
        <w:t>（先将待查询的DataFrame注册成临时视图，然后用spark.sql()查询该临时视图，得到一个新的DataFrame）</w:t>
      </w:r>
      <w:r>
        <w:drawing>
          <wp:inline distT="0" distB="0" distL="114300" distR="114300">
            <wp:extent cx="5266055" cy="822960"/>
            <wp:effectExtent l="0" t="0" r="10795" b="15240"/>
            <wp:docPr id="40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7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2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3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spark.sql() 执行HQL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先在SparkSession开启Hive支持，然后就可以用SparkSession.sql()执行HSQL了。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（先在SparkSession开启Hive支持，然后就可以用SparkSession.sql()执行HSQL了</w:t>
      </w:r>
      <w:bookmarkStart w:id="0" w:name="_GoBack"/>
      <w:bookmarkEnd w:id="0"/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5272405" cy="2494280"/>
            <wp:effectExtent l="0" t="0" r="4445" b="1270"/>
            <wp:docPr id="3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1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94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pStyle w:val="3"/>
        <w:numPr>
          <w:ilvl w:val="1"/>
          <w:numId w:val="3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E72D2B0"/>
    <w:multiLevelType w:val="singleLevel"/>
    <w:tmpl w:val="8E72D2B0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9F2546EB"/>
    <w:multiLevelType w:val="singleLevel"/>
    <w:tmpl w:val="9F2546EB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9F5B1ED4"/>
    <w:multiLevelType w:val="singleLevel"/>
    <w:tmpl w:val="9F5B1ED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B8D12B4F"/>
    <w:multiLevelType w:val="singleLevel"/>
    <w:tmpl w:val="B8D12B4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BB33E1A0"/>
    <w:multiLevelType w:val="singleLevel"/>
    <w:tmpl w:val="BB33E1A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BD79B7FD"/>
    <w:multiLevelType w:val="singleLevel"/>
    <w:tmpl w:val="BD79B7F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C394F589"/>
    <w:multiLevelType w:val="singleLevel"/>
    <w:tmpl w:val="C394F58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7">
    <w:nsid w:val="C4D52069"/>
    <w:multiLevelType w:val="singleLevel"/>
    <w:tmpl w:val="C4D5206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C9A035DD"/>
    <w:multiLevelType w:val="singleLevel"/>
    <w:tmpl w:val="C9A035D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CA42E5F0"/>
    <w:multiLevelType w:val="singleLevel"/>
    <w:tmpl w:val="CA42E5F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CDC44A34"/>
    <w:multiLevelType w:val="singleLevel"/>
    <w:tmpl w:val="CDC44A3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1">
    <w:nsid w:val="CF7219C2"/>
    <w:multiLevelType w:val="singleLevel"/>
    <w:tmpl w:val="CF7219C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2">
    <w:nsid w:val="DC24CE9A"/>
    <w:multiLevelType w:val="singleLevel"/>
    <w:tmpl w:val="DC24CE9A"/>
    <w:lvl w:ilvl="0" w:tentative="0">
      <w:start w:val="1"/>
      <w:numFmt w:val="decimal"/>
      <w:suff w:val="nothing"/>
      <w:lvlText w:val="（%1）"/>
      <w:lvlJc w:val="left"/>
    </w:lvl>
  </w:abstractNum>
  <w:abstractNum w:abstractNumId="13">
    <w:nsid w:val="EA5F4EDC"/>
    <w:multiLevelType w:val="singleLevel"/>
    <w:tmpl w:val="EA5F4EDC"/>
    <w:lvl w:ilvl="0" w:tentative="0">
      <w:start w:val="1"/>
      <w:numFmt w:val="decimal"/>
      <w:suff w:val="nothing"/>
      <w:lvlText w:val="（%1）"/>
      <w:lvlJc w:val="left"/>
    </w:lvl>
  </w:abstractNum>
  <w:abstractNum w:abstractNumId="14">
    <w:nsid w:val="069C4DB9"/>
    <w:multiLevelType w:val="singleLevel"/>
    <w:tmpl w:val="069C4DB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5">
    <w:nsid w:val="0A4CD297"/>
    <w:multiLevelType w:val="singleLevel"/>
    <w:tmpl w:val="0A4CD297"/>
    <w:lvl w:ilvl="0" w:tentative="0">
      <w:start w:val="1"/>
      <w:numFmt w:val="decimal"/>
      <w:suff w:val="nothing"/>
      <w:lvlText w:val="（%1）"/>
      <w:lvlJc w:val="left"/>
    </w:lvl>
  </w:abstractNum>
  <w:abstractNum w:abstractNumId="16">
    <w:nsid w:val="0CA7ADF0"/>
    <w:multiLevelType w:val="singleLevel"/>
    <w:tmpl w:val="0CA7ADF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7">
    <w:nsid w:val="294796EF"/>
    <w:multiLevelType w:val="singleLevel"/>
    <w:tmpl w:val="294796E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8">
    <w:nsid w:val="2C1C2684"/>
    <w:multiLevelType w:val="singleLevel"/>
    <w:tmpl w:val="2C1C268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9">
    <w:nsid w:val="3352184B"/>
    <w:multiLevelType w:val="multilevel"/>
    <w:tmpl w:val="3352184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20">
    <w:nsid w:val="37078147"/>
    <w:multiLevelType w:val="multilevel"/>
    <w:tmpl w:val="3707814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21">
    <w:nsid w:val="3DB908AB"/>
    <w:multiLevelType w:val="singleLevel"/>
    <w:tmpl w:val="3DB908A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2">
    <w:nsid w:val="47B23880"/>
    <w:multiLevelType w:val="singleLevel"/>
    <w:tmpl w:val="47B2388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3">
    <w:nsid w:val="482C0881"/>
    <w:multiLevelType w:val="singleLevel"/>
    <w:tmpl w:val="482C0881"/>
    <w:lvl w:ilvl="0" w:tentative="0">
      <w:start w:val="1"/>
      <w:numFmt w:val="decimal"/>
      <w:suff w:val="nothing"/>
      <w:lvlText w:val="（%1）"/>
      <w:lvlJc w:val="left"/>
    </w:lvl>
  </w:abstractNum>
  <w:abstractNum w:abstractNumId="24">
    <w:nsid w:val="4BC5DA31"/>
    <w:multiLevelType w:val="singleLevel"/>
    <w:tmpl w:val="4BC5DA3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5">
    <w:nsid w:val="5612319A"/>
    <w:multiLevelType w:val="multilevel"/>
    <w:tmpl w:val="5612319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6">
    <w:nsid w:val="563AD63E"/>
    <w:multiLevelType w:val="singleLevel"/>
    <w:tmpl w:val="563AD63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7">
    <w:nsid w:val="5687019A"/>
    <w:multiLevelType w:val="singleLevel"/>
    <w:tmpl w:val="5687019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8">
    <w:nsid w:val="59829766"/>
    <w:multiLevelType w:val="singleLevel"/>
    <w:tmpl w:val="59829766"/>
    <w:lvl w:ilvl="0" w:tentative="0">
      <w:start w:val="10"/>
      <w:numFmt w:val="decimal"/>
      <w:lvlText w:val="%1."/>
      <w:lvlJc w:val="left"/>
      <w:pPr>
        <w:tabs>
          <w:tab w:val="left" w:pos="312"/>
        </w:tabs>
      </w:pPr>
    </w:lvl>
  </w:abstractNum>
  <w:abstractNum w:abstractNumId="29">
    <w:nsid w:val="5994D5D0"/>
    <w:multiLevelType w:val="singleLevel"/>
    <w:tmpl w:val="5994D5D0"/>
    <w:lvl w:ilvl="0" w:tentative="0">
      <w:start w:val="1"/>
      <w:numFmt w:val="decimal"/>
      <w:suff w:val="nothing"/>
      <w:lvlText w:val="（%1）"/>
      <w:lvlJc w:val="left"/>
    </w:lvl>
  </w:abstractNum>
  <w:abstractNum w:abstractNumId="30">
    <w:nsid w:val="5FBD2007"/>
    <w:multiLevelType w:val="singleLevel"/>
    <w:tmpl w:val="5FBD2007"/>
    <w:lvl w:ilvl="0" w:tentative="0">
      <w:start w:val="1"/>
      <w:numFmt w:val="decimal"/>
      <w:suff w:val="nothing"/>
      <w:lvlText w:val="（%1）"/>
      <w:lvlJc w:val="left"/>
    </w:lvl>
  </w:abstractNum>
  <w:abstractNum w:abstractNumId="31">
    <w:nsid w:val="65809492"/>
    <w:multiLevelType w:val="singleLevel"/>
    <w:tmpl w:val="6580949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2">
    <w:nsid w:val="69D6638F"/>
    <w:multiLevelType w:val="multilevel"/>
    <w:tmpl w:val="69D6638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33">
    <w:nsid w:val="6A9B06D7"/>
    <w:multiLevelType w:val="multilevel"/>
    <w:tmpl w:val="6A9B06D7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34">
    <w:nsid w:val="717054F1"/>
    <w:multiLevelType w:val="singleLevel"/>
    <w:tmpl w:val="717054F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5">
    <w:nsid w:val="75FC61C1"/>
    <w:multiLevelType w:val="singleLevel"/>
    <w:tmpl w:val="75FC61C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6">
    <w:nsid w:val="7C0B0918"/>
    <w:multiLevelType w:val="multilevel"/>
    <w:tmpl w:val="7C0B091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33"/>
  </w:num>
  <w:num w:numId="2">
    <w:abstractNumId w:val="3"/>
  </w:num>
  <w:num w:numId="3">
    <w:abstractNumId w:val="2"/>
  </w:num>
  <w:num w:numId="4">
    <w:abstractNumId w:val="36"/>
  </w:num>
  <w:num w:numId="5">
    <w:abstractNumId w:val="29"/>
  </w:num>
  <w:num w:numId="6">
    <w:abstractNumId w:val="7"/>
  </w:num>
  <w:num w:numId="7">
    <w:abstractNumId w:val="5"/>
  </w:num>
  <w:num w:numId="8">
    <w:abstractNumId w:val="31"/>
  </w:num>
  <w:num w:numId="9">
    <w:abstractNumId w:val="14"/>
  </w:num>
  <w:num w:numId="10">
    <w:abstractNumId w:val="13"/>
  </w:num>
  <w:num w:numId="11">
    <w:abstractNumId w:val="12"/>
  </w:num>
  <w:num w:numId="12">
    <w:abstractNumId w:val="35"/>
  </w:num>
  <w:num w:numId="13">
    <w:abstractNumId w:val="19"/>
  </w:num>
  <w:num w:numId="14">
    <w:abstractNumId w:val="23"/>
  </w:num>
  <w:num w:numId="15">
    <w:abstractNumId w:val="26"/>
  </w:num>
  <w:num w:numId="16">
    <w:abstractNumId w:val="8"/>
  </w:num>
  <w:num w:numId="17">
    <w:abstractNumId w:val="32"/>
  </w:num>
  <w:num w:numId="18">
    <w:abstractNumId w:val="4"/>
  </w:num>
  <w:num w:numId="19">
    <w:abstractNumId w:val="17"/>
  </w:num>
  <w:num w:numId="20">
    <w:abstractNumId w:val="34"/>
  </w:num>
  <w:num w:numId="21">
    <w:abstractNumId w:val="9"/>
  </w:num>
  <w:num w:numId="22">
    <w:abstractNumId w:val="22"/>
  </w:num>
  <w:num w:numId="23">
    <w:abstractNumId w:val="28"/>
  </w:num>
  <w:num w:numId="24">
    <w:abstractNumId w:val="15"/>
  </w:num>
  <w:num w:numId="25">
    <w:abstractNumId w:val="11"/>
  </w:num>
  <w:num w:numId="26">
    <w:abstractNumId w:val="27"/>
  </w:num>
  <w:num w:numId="27">
    <w:abstractNumId w:val="21"/>
  </w:num>
  <w:num w:numId="28">
    <w:abstractNumId w:val="10"/>
  </w:num>
  <w:num w:numId="29">
    <w:abstractNumId w:val="0"/>
  </w:num>
  <w:num w:numId="30">
    <w:abstractNumId w:val="18"/>
  </w:num>
  <w:num w:numId="31">
    <w:abstractNumId w:val="16"/>
  </w:num>
  <w:num w:numId="32">
    <w:abstractNumId w:val="20"/>
  </w:num>
  <w:num w:numId="33">
    <w:abstractNumId w:val="24"/>
  </w:num>
  <w:num w:numId="34">
    <w:abstractNumId w:val="1"/>
  </w:num>
  <w:num w:numId="35">
    <w:abstractNumId w:val="30"/>
  </w:num>
  <w:num w:numId="36">
    <w:abstractNumId w:val="6"/>
  </w:num>
  <w:num w:numId="37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653BC"/>
    <w:rsid w:val="0017238C"/>
    <w:rsid w:val="001A51BE"/>
    <w:rsid w:val="00270513"/>
    <w:rsid w:val="00273AAD"/>
    <w:rsid w:val="002761F7"/>
    <w:rsid w:val="002E4F76"/>
    <w:rsid w:val="0034175B"/>
    <w:rsid w:val="003E4045"/>
    <w:rsid w:val="004E72E3"/>
    <w:rsid w:val="005F167E"/>
    <w:rsid w:val="0060229B"/>
    <w:rsid w:val="00634CD0"/>
    <w:rsid w:val="0067296C"/>
    <w:rsid w:val="006C11B4"/>
    <w:rsid w:val="006C7F54"/>
    <w:rsid w:val="006E412F"/>
    <w:rsid w:val="00747525"/>
    <w:rsid w:val="00845A8B"/>
    <w:rsid w:val="008D764C"/>
    <w:rsid w:val="00985138"/>
    <w:rsid w:val="009B4377"/>
    <w:rsid w:val="009F16D4"/>
    <w:rsid w:val="00A376DB"/>
    <w:rsid w:val="00AF1232"/>
    <w:rsid w:val="00B733DE"/>
    <w:rsid w:val="00C36234"/>
    <w:rsid w:val="00C43CA6"/>
    <w:rsid w:val="00C47F2B"/>
    <w:rsid w:val="00CC2E85"/>
    <w:rsid w:val="00D84F21"/>
    <w:rsid w:val="00DF6DD9"/>
    <w:rsid w:val="00E171BD"/>
    <w:rsid w:val="00E34C51"/>
    <w:rsid w:val="00E35243"/>
    <w:rsid w:val="00E80C8C"/>
    <w:rsid w:val="00E94AC0"/>
    <w:rsid w:val="00EA54F4"/>
    <w:rsid w:val="01033BB1"/>
    <w:rsid w:val="0109260B"/>
    <w:rsid w:val="010E2E5A"/>
    <w:rsid w:val="010F35A6"/>
    <w:rsid w:val="013845CB"/>
    <w:rsid w:val="013E710B"/>
    <w:rsid w:val="01414094"/>
    <w:rsid w:val="014464BA"/>
    <w:rsid w:val="0146572E"/>
    <w:rsid w:val="014753F7"/>
    <w:rsid w:val="01490591"/>
    <w:rsid w:val="01503DDD"/>
    <w:rsid w:val="015C3F27"/>
    <w:rsid w:val="015E0845"/>
    <w:rsid w:val="01667468"/>
    <w:rsid w:val="016B36AF"/>
    <w:rsid w:val="016E71B7"/>
    <w:rsid w:val="01732EDA"/>
    <w:rsid w:val="018A6A75"/>
    <w:rsid w:val="01901179"/>
    <w:rsid w:val="01A358E8"/>
    <w:rsid w:val="01A37B23"/>
    <w:rsid w:val="01A87285"/>
    <w:rsid w:val="01AB6DAE"/>
    <w:rsid w:val="01AF7EFC"/>
    <w:rsid w:val="01B309C8"/>
    <w:rsid w:val="01B509F0"/>
    <w:rsid w:val="01BB5BD7"/>
    <w:rsid w:val="01BE1FA2"/>
    <w:rsid w:val="01C51340"/>
    <w:rsid w:val="01D21B44"/>
    <w:rsid w:val="01D53E21"/>
    <w:rsid w:val="01DD1DFB"/>
    <w:rsid w:val="01DE6A1F"/>
    <w:rsid w:val="01ED6983"/>
    <w:rsid w:val="01F92FEB"/>
    <w:rsid w:val="020341B7"/>
    <w:rsid w:val="02051B6B"/>
    <w:rsid w:val="02090758"/>
    <w:rsid w:val="020D6C55"/>
    <w:rsid w:val="020E050D"/>
    <w:rsid w:val="02141EA7"/>
    <w:rsid w:val="0214653A"/>
    <w:rsid w:val="02184DC3"/>
    <w:rsid w:val="021902CE"/>
    <w:rsid w:val="021B14E5"/>
    <w:rsid w:val="021B15E0"/>
    <w:rsid w:val="021F6B02"/>
    <w:rsid w:val="02255F46"/>
    <w:rsid w:val="02260436"/>
    <w:rsid w:val="02285931"/>
    <w:rsid w:val="022E508E"/>
    <w:rsid w:val="023016EE"/>
    <w:rsid w:val="02315753"/>
    <w:rsid w:val="02321796"/>
    <w:rsid w:val="023A4334"/>
    <w:rsid w:val="023F2683"/>
    <w:rsid w:val="02421863"/>
    <w:rsid w:val="024A1754"/>
    <w:rsid w:val="024F42B6"/>
    <w:rsid w:val="025625CE"/>
    <w:rsid w:val="025F68F6"/>
    <w:rsid w:val="0264436F"/>
    <w:rsid w:val="02653E0A"/>
    <w:rsid w:val="026F7083"/>
    <w:rsid w:val="026F71D4"/>
    <w:rsid w:val="027504FB"/>
    <w:rsid w:val="027B1601"/>
    <w:rsid w:val="027B31DA"/>
    <w:rsid w:val="027B516C"/>
    <w:rsid w:val="028077BB"/>
    <w:rsid w:val="0284262D"/>
    <w:rsid w:val="02854C57"/>
    <w:rsid w:val="028745CD"/>
    <w:rsid w:val="02892732"/>
    <w:rsid w:val="028B5D0E"/>
    <w:rsid w:val="028C2983"/>
    <w:rsid w:val="029419D4"/>
    <w:rsid w:val="02945439"/>
    <w:rsid w:val="029B3884"/>
    <w:rsid w:val="02A372F6"/>
    <w:rsid w:val="02AD776F"/>
    <w:rsid w:val="02B33020"/>
    <w:rsid w:val="02BC07B6"/>
    <w:rsid w:val="02BD56F8"/>
    <w:rsid w:val="02BD5994"/>
    <w:rsid w:val="02C0274F"/>
    <w:rsid w:val="02C05E34"/>
    <w:rsid w:val="02C11591"/>
    <w:rsid w:val="02C50CB5"/>
    <w:rsid w:val="02C56F1F"/>
    <w:rsid w:val="02C64E51"/>
    <w:rsid w:val="02D578CD"/>
    <w:rsid w:val="02D77A87"/>
    <w:rsid w:val="02E72199"/>
    <w:rsid w:val="02EC0B92"/>
    <w:rsid w:val="02EE0F55"/>
    <w:rsid w:val="02F56BAA"/>
    <w:rsid w:val="02FA6131"/>
    <w:rsid w:val="02FB5BE1"/>
    <w:rsid w:val="02FD0BEC"/>
    <w:rsid w:val="02FF00B0"/>
    <w:rsid w:val="02FF0EF9"/>
    <w:rsid w:val="03027267"/>
    <w:rsid w:val="030834A5"/>
    <w:rsid w:val="030936EC"/>
    <w:rsid w:val="03233A30"/>
    <w:rsid w:val="032364A6"/>
    <w:rsid w:val="03294E74"/>
    <w:rsid w:val="032A00B1"/>
    <w:rsid w:val="032B4CF4"/>
    <w:rsid w:val="032C35B9"/>
    <w:rsid w:val="03301763"/>
    <w:rsid w:val="0337557D"/>
    <w:rsid w:val="033A3C95"/>
    <w:rsid w:val="0344300B"/>
    <w:rsid w:val="034A3680"/>
    <w:rsid w:val="034B0958"/>
    <w:rsid w:val="035004CE"/>
    <w:rsid w:val="03523E56"/>
    <w:rsid w:val="03585F2E"/>
    <w:rsid w:val="0360742A"/>
    <w:rsid w:val="03654D96"/>
    <w:rsid w:val="0366061C"/>
    <w:rsid w:val="036A643C"/>
    <w:rsid w:val="03706294"/>
    <w:rsid w:val="03733FE4"/>
    <w:rsid w:val="037A00CF"/>
    <w:rsid w:val="037C7218"/>
    <w:rsid w:val="037D6798"/>
    <w:rsid w:val="038003E0"/>
    <w:rsid w:val="038E77DC"/>
    <w:rsid w:val="038F635D"/>
    <w:rsid w:val="03982A78"/>
    <w:rsid w:val="039C00A2"/>
    <w:rsid w:val="039F73A7"/>
    <w:rsid w:val="03A615EF"/>
    <w:rsid w:val="03A648B3"/>
    <w:rsid w:val="03AB1124"/>
    <w:rsid w:val="03B13453"/>
    <w:rsid w:val="03B55298"/>
    <w:rsid w:val="03B774D3"/>
    <w:rsid w:val="03B87123"/>
    <w:rsid w:val="03BE73D5"/>
    <w:rsid w:val="03C07E94"/>
    <w:rsid w:val="03C92752"/>
    <w:rsid w:val="03D24FFE"/>
    <w:rsid w:val="03E02DBC"/>
    <w:rsid w:val="03E16CCC"/>
    <w:rsid w:val="03E32F53"/>
    <w:rsid w:val="03EB771A"/>
    <w:rsid w:val="03F31C61"/>
    <w:rsid w:val="03F55322"/>
    <w:rsid w:val="03F84CAA"/>
    <w:rsid w:val="03F9026D"/>
    <w:rsid w:val="040522D4"/>
    <w:rsid w:val="040A04F7"/>
    <w:rsid w:val="040E3A19"/>
    <w:rsid w:val="04111178"/>
    <w:rsid w:val="041477F0"/>
    <w:rsid w:val="04151A9C"/>
    <w:rsid w:val="041852C6"/>
    <w:rsid w:val="041E415D"/>
    <w:rsid w:val="041F1DBA"/>
    <w:rsid w:val="04232874"/>
    <w:rsid w:val="04233003"/>
    <w:rsid w:val="042611AF"/>
    <w:rsid w:val="043164C3"/>
    <w:rsid w:val="04322012"/>
    <w:rsid w:val="0432249D"/>
    <w:rsid w:val="0435547A"/>
    <w:rsid w:val="04402341"/>
    <w:rsid w:val="044C4BE0"/>
    <w:rsid w:val="04652265"/>
    <w:rsid w:val="04724DE6"/>
    <w:rsid w:val="04753971"/>
    <w:rsid w:val="0475767B"/>
    <w:rsid w:val="04790144"/>
    <w:rsid w:val="04790FDF"/>
    <w:rsid w:val="0479770B"/>
    <w:rsid w:val="047B5E66"/>
    <w:rsid w:val="047F5A09"/>
    <w:rsid w:val="04866088"/>
    <w:rsid w:val="04867A18"/>
    <w:rsid w:val="04890DCC"/>
    <w:rsid w:val="04961019"/>
    <w:rsid w:val="04992EE9"/>
    <w:rsid w:val="04A44EDC"/>
    <w:rsid w:val="04A831E5"/>
    <w:rsid w:val="04BC0137"/>
    <w:rsid w:val="04BF03F1"/>
    <w:rsid w:val="04C36E9B"/>
    <w:rsid w:val="04CF3D4E"/>
    <w:rsid w:val="04D8192E"/>
    <w:rsid w:val="04D9261C"/>
    <w:rsid w:val="04DB4DB8"/>
    <w:rsid w:val="04DC1DED"/>
    <w:rsid w:val="04DD674E"/>
    <w:rsid w:val="04E57D60"/>
    <w:rsid w:val="04EB0413"/>
    <w:rsid w:val="04ED4E5C"/>
    <w:rsid w:val="05004A73"/>
    <w:rsid w:val="05082B0E"/>
    <w:rsid w:val="05146DB9"/>
    <w:rsid w:val="05154B9E"/>
    <w:rsid w:val="05175B5E"/>
    <w:rsid w:val="051B273E"/>
    <w:rsid w:val="05213B52"/>
    <w:rsid w:val="05301CBA"/>
    <w:rsid w:val="0531260B"/>
    <w:rsid w:val="05355FEF"/>
    <w:rsid w:val="053C2B62"/>
    <w:rsid w:val="053D68F4"/>
    <w:rsid w:val="0542373F"/>
    <w:rsid w:val="05443133"/>
    <w:rsid w:val="05476831"/>
    <w:rsid w:val="054C2CA2"/>
    <w:rsid w:val="05517818"/>
    <w:rsid w:val="055E5CCD"/>
    <w:rsid w:val="05657E56"/>
    <w:rsid w:val="057933B0"/>
    <w:rsid w:val="057C186A"/>
    <w:rsid w:val="05800418"/>
    <w:rsid w:val="058D538A"/>
    <w:rsid w:val="0596223B"/>
    <w:rsid w:val="059F2FF4"/>
    <w:rsid w:val="05A77625"/>
    <w:rsid w:val="05AD77C1"/>
    <w:rsid w:val="05AF6922"/>
    <w:rsid w:val="05B33221"/>
    <w:rsid w:val="05B3427D"/>
    <w:rsid w:val="05B61F63"/>
    <w:rsid w:val="05B824B3"/>
    <w:rsid w:val="05BA672E"/>
    <w:rsid w:val="05BC77A6"/>
    <w:rsid w:val="05CA63B7"/>
    <w:rsid w:val="05D03FFF"/>
    <w:rsid w:val="05D12F86"/>
    <w:rsid w:val="05D76836"/>
    <w:rsid w:val="05DA363F"/>
    <w:rsid w:val="05E1449D"/>
    <w:rsid w:val="05F77CD4"/>
    <w:rsid w:val="05FD3011"/>
    <w:rsid w:val="060E2CB7"/>
    <w:rsid w:val="060F27DE"/>
    <w:rsid w:val="061015D3"/>
    <w:rsid w:val="06175E5E"/>
    <w:rsid w:val="061B6A8E"/>
    <w:rsid w:val="0625103F"/>
    <w:rsid w:val="06285969"/>
    <w:rsid w:val="0628627D"/>
    <w:rsid w:val="062A2C2F"/>
    <w:rsid w:val="062B361A"/>
    <w:rsid w:val="06371153"/>
    <w:rsid w:val="063E3BAC"/>
    <w:rsid w:val="06406D06"/>
    <w:rsid w:val="06416EF3"/>
    <w:rsid w:val="06472268"/>
    <w:rsid w:val="06485BAB"/>
    <w:rsid w:val="06494C41"/>
    <w:rsid w:val="064F1A00"/>
    <w:rsid w:val="064F6760"/>
    <w:rsid w:val="065C7ECB"/>
    <w:rsid w:val="06621140"/>
    <w:rsid w:val="066A4929"/>
    <w:rsid w:val="06777E1E"/>
    <w:rsid w:val="067F2444"/>
    <w:rsid w:val="067F5D5B"/>
    <w:rsid w:val="06880EBD"/>
    <w:rsid w:val="06933853"/>
    <w:rsid w:val="06951344"/>
    <w:rsid w:val="069B5AC9"/>
    <w:rsid w:val="069F613F"/>
    <w:rsid w:val="06A56699"/>
    <w:rsid w:val="06A941AC"/>
    <w:rsid w:val="06AD419C"/>
    <w:rsid w:val="06AF1F88"/>
    <w:rsid w:val="06BB1343"/>
    <w:rsid w:val="06C24084"/>
    <w:rsid w:val="06C46DDF"/>
    <w:rsid w:val="06C57851"/>
    <w:rsid w:val="06C61E39"/>
    <w:rsid w:val="06CA3DCC"/>
    <w:rsid w:val="06CB3FDD"/>
    <w:rsid w:val="06CD5B76"/>
    <w:rsid w:val="06D26741"/>
    <w:rsid w:val="06DD4EFE"/>
    <w:rsid w:val="06DE5914"/>
    <w:rsid w:val="06EC10D6"/>
    <w:rsid w:val="06F31AB9"/>
    <w:rsid w:val="06FB7E15"/>
    <w:rsid w:val="06FD3BEE"/>
    <w:rsid w:val="07114770"/>
    <w:rsid w:val="071161E4"/>
    <w:rsid w:val="07233E0E"/>
    <w:rsid w:val="07295B4E"/>
    <w:rsid w:val="07311B1B"/>
    <w:rsid w:val="073F30C0"/>
    <w:rsid w:val="074161A1"/>
    <w:rsid w:val="07473B92"/>
    <w:rsid w:val="074E1FED"/>
    <w:rsid w:val="07590AEC"/>
    <w:rsid w:val="075A6E32"/>
    <w:rsid w:val="075C1C90"/>
    <w:rsid w:val="075D4C7F"/>
    <w:rsid w:val="07614E1D"/>
    <w:rsid w:val="076F3824"/>
    <w:rsid w:val="077145B6"/>
    <w:rsid w:val="07747568"/>
    <w:rsid w:val="07770233"/>
    <w:rsid w:val="077A138B"/>
    <w:rsid w:val="077A764C"/>
    <w:rsid w:val="077C63C4"/>
    <w:rsid w:val="07805B1F"/>
    <w:rsid w:val="07807D63"/>
    <w:rsid w:val="078249D8"/>
    <w:rsid w:val="07862BA9"/>
    <w:rsid w:val="07866980"/>
    <w:rsid w:val="078737AE"/>
    <w:rsid w:val="078E15D9"/>
    <w:rsid w:val="07904771"/>
    <w:rsid w:val="079A5B23"/>
    <w:rsid w:val="07A00CA6"/>
    <w:rsid w:val="07A3160E"/>
    <w:rsid w:val="07AC0E11"/>
    <w:rsid w:val="07AF6162"/>
    <w:rsid w:val="07B25028"/>
    <w:rsid w:val="07BC6AD7"/>
    <w:rsid w:val="07C15E7D"/>
    <w:rsid w:val="07C210AF"/>
    <w:rsid w:val="07CB08A9"/>
    <w:rsid w:val="07CD4B39"/>
    <w:rsid w:val="07D17DCB"/>
    <w:rsid w:val="07DE3914"/>
    <w:rsid w:val="07E12336"/>
    <w:rsid w:val="07E24C95"/>
    <w:rsid w:val="07E94774"/>
    <w:rsid w:val="07EC44C4"/>
    <w:rsid w:val="07F9153E"/>
    <w:rsid w:val="0802043A"/>
    <w:rsid w:val="080248B3"/>
    <w:rsid w:val="08042587"/>
    <w:rsid w:val="08060A3E"/>
    <w:rsid w:val="081F0414"/>
    <w:rsid w:val="08211BB0"/>
    <w:rsid w:val="08230720"/>
    <w:rsid w:val="08247377"/>
    <w:rsid w:val="0825769A"/>
    <w:rsid w:val="08257F00"/>
    <w:rsid w:val="08294D31"/>
    <w:rsid w:val="082B5D41"/>
    <w:rsid w:val="082F7654"/>
    <w:rsid w:val="084179CE"/>
    <w:rsid w:val="08441982"/>
    <w:rsid w:val="08510530"/>
    <w:rsid w:val="08531BF9"/>
    <w:rsid w:val="08590A03"/>
    <w:rsid w:val="08601CB1"/>
    <w:rsid w:val="08606855"/>
    <w:rsid w:val="08660AD3"/>
    <w:rsid w:val="08661074"/>
    <w:rsid w:val="0867551F"/>
    <w:rsid w:val="086B6820"/>
    <w:rsid w:val="087737FF"/>
    <w:rsid w:val="08791091"/>
    <w:rsid w:val="087A48CB"/>
    <w:rsid w:val="08824B14"/>
    <w:rsid w:val="08847D4B"/>
    <w:rsid w:val="088A0FAA"/>
    <w:rsid w:val="088B7310"/>
    <w:rsid w:val="08901723"/>
    <w:rsid w:val="08995EBA"/>
    <w:rsid w:val="08A0085A"/>
    <w:rsid w:val="08AE4D56"/>
    <w:rsid w:val="08AE6987"/>
    <w:rsid w:val="08AF66B0"/>
    <w:rsid w:val="08B23222"/>
    <w:rsid w:val="08B33CBF"/>
    <w:rsid w:val="08B53D9B"/>
    <w:rsid w:val="08B63FF3"/>
    <w:rsid w:val="08B65810"/>
    <w:rsid w:val="08B96BA5"/>
    <w:rsid w:val="08C62FC0"/>
    <w:rsid w:val="08CB4CD6"/>
    <w:rsid w:val="08CE2C6B"/>
    <w:rsid w:val="08D93B97"/>
    <w:rsid w:val="08DE2AE3"/>
    <w:rsid w:val="08DE7905"/>
    <w:rsid w:val="08E01E1C"/>
    <w:rsid w:val="08E46D68"/>
    <w:rsid w:val="08EE02E5"/>
    <w:rsid w:val="08EF0440"/>
    <w:rsid w:val="08F8735C"/>
    <w:rsid w:val="08FB2B80"/>
    <w:rsid w:val="08FE2B57"/>
    <w:rsid w:val="08FF33E6"/>
    <w:rsid w:val="090D6800"/>
    <w:rsid w:val="091116FD"/>
    <w:rsid w:val="091C635B"/>
    <w:rsid w:val="09250F62"/>
    <w:rsid w:val="092A6C40"/>
    <w:rsid w:val="09394E6E"/>
    <w:rsid w:val="09431C4C"/>
    <w:rsid w:val="094A7E71"/>
    <w:rsid w:val="094E3049"/>
    <w:rsid w:val="095C1B95"/>
    <w:rsid w:val="095D0AFC"/>
    <w:rsid w:val="09696C5A"/>
    <w:rsid w:val="097072D2"/>
    <w:rsid w:val="09712B52"/>
    <w:rsid w:val="097C3D45"/>
    <w:rsid w:val="098778D3"/>
    <w:rsid w:val="098B7703"/>
    <w:rsid w:val="099109C4"/>
    <w:rsid w:val="09960CF9"/>
    <w:rsid w:val="0999391A"/>
    <w:rsid w:val="099A0D8F"/>
    <w:rsid w:val="099B0905"/>
    <w:rsid w:val="099C7878"/>
    <w:rsid w:val="09A03F9B"/>
    <w:rsid w:val="09AB1238"/>
    <w:rsid w:val="09AE4DF2"/>
    <w:rsid w:val="09B16169"/>
    <w:rsid w:val="09B24ACD"/>
    <w:rsid w:val="09B568A6"/>
    <w:rsid w:val="09B57B86"/>
    <w:rsid w:val="09BF786D"/>
    <w:rsid w:val="09C0272C"/>
    <w:rsid w:val="09C96847"/>
    <w:rsid w:val="09CB6070"/>
    <w:rsid w:val="09CD26BB"/>
    <w:rsid w:val="09EA7A65"/>
    <w:rsid w:val="09F41880"/>
    <w:rsid w:val="09F67983"/>
    <w:rsid w:val="09F8754B"/>
    <w:rsid w:val="09FE0D11"/>
    <w:rsid w:val="0A0F05AD"/>
    <w:rsid w:val="0A1017CA"/>
    <w:rsid w:val="0A122BAF"/>
    <w:rsid w:val="0A1611B2"/>
    <w:rsid w:val="0A1852F0"/>
    <w:rsid w:val="0A227FFE"/>
    <w:rsid w:val="0A2C2D58"/>
    <w:rsid w:val="0A2F0837"/>
    <w:rsid w:val="0A3276E2"/>
    <w:rsid w:val="0A3C0BD7"/>
    <w:rsid w:val="0A46505C"/>
    <w:rsid w:val="0A480B8D"/>
    <w:rsid w:val="0A483531"/>
    <w:rsid w:val="0A4A65FA"/>
    <w:rsid w:val="0A4C49CB"/>
    <w:rsid w:val="0A56511B"/>
    <w:rsid w:val="0A565CAF"/>
    <w:rsid w:val="0A62323E"/>
    <w:rsid w:val="0A7D7E8E"/>
    <w:rsid w:val="0A800082"/>
    <w:rsid w:val="0A811AD2"/>
    <w:rsid w:val="0A8471C5"/>
    <w:rsid w:val="0A851592"/>
    <w:rsid w:val="0A865866"/>
    <w:rsid w:val="0A953239"/>
    <w:rsid w:val="0AA33BF2"/>
    <w:rsid w:val="0AA42DB8"/>
    <w:rsid w:val="0AAA5283"/>
    <w:rsid w:val="0AAB7A68"/>
    <w:rsid w:val="0AAE0391"/>
    <w:rsid w:val="0AB22CF5"/>
    <w:rsid w:val="0AB95E84"/>
    <w:rsid w:val="0ABD1632"/>
    <w:rsid w:val="0AC363E3"/>
    <w:rsid w:val="0AC60ED4"/>
    <w:rsid w:val="0ACB1448"/>
    <w:rsid w:val="0ACE5B14"/>
    <w:rsid w:val="0AD551B0"/>
    <w:rsid w:val="0ADB45A5"/>
    <w:rsid w:val="0ADF5540"/>
    <w:rsid w:val="0AE54B0A"/>
    <w:rsid w:val="0AEF7E74"/>
    <w:rsid w:val="0AF9037A"/>
    <w:rsid w:val="0AF933EB"/>
    <w:rsid w:val="0B007744"/>
    <w:rsid w:val="0B010F27"/>
    <w:rsid w:val="0B0F47CE"/>
    <w:rsid w:val="0B1B262A"/>
    <w:rsid w:val="0B224ACA"/>
    <w:rsid w:val="0B2F3F00"/>
    <w:rsid w:val="0B3D0BFB"/>
    <w:rsid w:val="0B4001ED"/>
    <w:rsid w:val="0B415DBE"/>
    <w:rsid w:val="0B4B68BF"/>
    <w:rsid w:val="0B4D1E37"/>
    <w:rsid w:val="0B4E232D"/>
    <w:rsid w:val="0B60602C"/>
    <w:rsid w:val="0B6F3A3E"/>
    <w:rsid w:val="0B7202BD"/>
    <w:rsid w:val="0B7719DA"/>
    <w:rsid w:val="0B772042"/>
    <w:rsid w:val="0B803E06"/>
    <w:rsid w:val="0B844613"/>
    <w:rsid w:val="0B880253"/>
    <w:rsid w:val="0B8D6666"/>
    <w:rsid w:val="0B955D7D"/>
    <w:rsid w:val="0B981E5E"/>
    <w:rsid w:val="0BA06040"/>
    <w:rsid w:val="0BA75D96"/>
    <w:rsid w:val="0BA86BCE"/>
    <w:rsid w:val="0BA95373"/>
    <w:rsid w:val="0BAC392B"/>
    <w:rsid w:val="0BB35AD9"/>
    <w:rsid w:val="0BB66CC7"/>
    <w:rsid w:val="0BC34065"/>
    <w:rsid w:val="0BC453E9"/>
    <w:rsid w:val="0BC5314F"/>
    <w:rsid w:val="0BC64AA2"/>
    <w:rsid w:val="0BC765E0"/>
    <w:rsid w:val="0BCE6E5C"/>
    <w:rsid w:val="0BD306A3"/>
    <w:rsid w:val="0BD36950"/>
    <w:rsid w:val="0BD6507C"/>
    <w:rsid w:val="0BD80DA1"/>
    <w:rsid w:val="0BD940FF"/>
    <w:rsid w:val="0BDA7AA5"/>
    <w:rsid w:val="0BE106F5"/>
    <w:rsid w:val="0BE254AC"/>
    <w:rsid w:val="0BE43D6D"/>
    <w:rsid w:val="0BEF691F"/>
    <w:rsid w:val="0BF84E47"/>
    <w:rsid w:val="0C015758"/>
    <w:rsid w:val="0C062255"/>
    <w:rsid w:val="0C096A56"/>
    <w:rsid w:val="0C0C29A1"/>
    <w:rsid w:val="0C14731E"/>
    <w:rsid w:val="0C1B1D67"/>
    <w:rsid w:val="0C1C6CB8"/>
    <w:rsid w:val="0C2964EB"/>
    <w:rsid w:val="0C2A163F"/>
    <w:rsid w:val="0C2A7BDF"/>
    <w:rsid w:val="0C3C0FA9"/>
    <w:rsid w:val="0C3D4D79"/>
    <w:rsid w:val="0C4A25CD"/>
    <w:rsid w:val="0C4B4560"/>
    <w:rsid w:val="0C55696D"/>
    <w:rsid w:val="0C59303A"/>
    <w:rsid w:val="0C5B0513"/>
    <w:rsid w:val="0C5C49C7"/>
    <w:rsid w:val="0C5D75E0"/>
    <w:rsid w:val="0C6326A8"/>
    <w:rsid w:val="0C6B3F9A"/>
    <w:rsid w:val="0C6D6AE4"/>
    <w:rsid w:val="0C6F07E0"/>
    <w:rsid w:val="0C704B11"/>
    <w:rsid w:val="0C7820CB"/>
    <w:rsid w:val="0C7B15A8"/>
    <w:rsid w:val="0C8465B6"/>
    <w:rsid w:val="0C8F30E8"/>
    <w:rsid w:val="0C90347C"/>
    <w:rsid w:val="0C953579"/>
    <w:rsid w:val="0C9617CB"/>
    <w:rsid w:val="0C972AFE"/>
    <w:rsid w:val="0C97769C"/>
    <w:rsid w:val="0C9F5256"/>
    <w:rsid w:val="0CA21E69"/>
    <w:rsid w:val="0CA3067F"/>
    <w:rsid w:val="0CAD1C53"/>
    <w:rsid w:val="0CBA1D77"/>
    <w:rsid w:val="0CBE4796"/>
    <w:rsid w:val="0CC22753"/>
    <w:rsid w:val="0CD338EB"/>
    <w:rsid w:val="0CD73E47"/>
    <w:rsid w:val="0CDA0C52"/>
    <w:rsid w:val="0CE46837"/>
    <w:rsid w:val="0CED3271"/>
    <w:rsid w:val="0CFB3755"/>
    <w:rsid w:val="0CFC6A7D"/>
    <w:rsid w:val="0D1B2B0C"/>
    <w:rsid w:val="0D200091"/>
    <w:rsid w:val="0D286322"/>
    <w:rsid w:val="0D33450E"/>
    <w:rsid w:val="0D34446E"/>
    <w:rsid w:val="0D3754F7"/>
    <w:rsid w:val="0D4177B0"/>
    <w:rsid w:val="0D4F2EB9"/>
    <w:rsid w:val="0D56054B"/>
    <w:rsid w:val="0D5E1A58"/>
    <w:rsid w:val="0D61785B"/>
    <w:rsid w:val="0D637F39"/>
    <w:rsid w:val="0D676672"/>
    <w:rsid w:val="0D756273"/>
    <w:rsid w:val="0D765249"/>
    <w:rsid w:val="0D7778AF"/>
    <w:rsid w:val="0D781449"/>
    <w:rsid w:val="0D7A4B50"/>
    <w:rsid w:val="0D7B3268"/>
    <w:rsid w:val="0D9268D5"/>
    <w:rsid w:val="0D937355"/>
    <w:rsid w:val="0D952A90"/>
    <w:rsid w:val="0D984781"/>
    <w:rsid w:val="0DAE0F6F"/>
    <w:rsid w:val="0DB02DE5"/>
    <w:rsid w:val="0DB12A04"/>
    <w:rsid w:val="0DB9610C"/>
    <w:rsid w:val="0DC44953"/>
    <w:rsid w:val="0DC600B2"/>
    <w:rsid w:val="0DD11104"/>
    <w:rsid w:val="0DD67F25"/>
    <w:rsid w:val="0DDD55A8"/>
    <w:rsid w:val="0DE2141C"/>
    <w:rsid w:val="0DF3527C"/>
    <w:rsid w:val="0DF3665B"/>
    <w:rsid w:val="0DF449F2"/>
    <w:rsid w:val="0DF52D40"/>
    <w:rsid w:val="0DF9206D"/>
    <w:rsid w:val="0DF96046"/>
    <w:rsid w:val="0E0A10FD"/>
    <w:rsid w:val="0E145373"/>
    <w:rsid w:val="0E152418"/>
    <w:rsid w:val="0E17673C"/>
    <w:rsid w:val="0E1B3DC6"/>
    <w:rsid w:val="0E1F1243"/>
    <w:rsid w:val="0E2401C6"/>
    <w:rsid w:val="0E2530B4"/>
    <w:rsid w:val="0E2A7D6E"/>
    <w:rsid w:val="0E2C036C"/>
    <w:rsid w:val="0E2F133D"/>
    <w:rsid w:val="0E3A1BEF"/>
    <w:rsid w:val="0E453994"/>
    <w:rsid w:val="0E4D6C6F"/>
    <w:rsid w:val="0E527A1E"/>
    <w:rsid w:val="0E582908"/>
    <w:rsid w:val="0E5856B8"/>
    <w:rsid w:val="0E5B04CF"/>
    <w:rsid w:val="0E603757"/>
    <w:rsid w:val="0E671E5C"/>
    <w:rsid w:val="0E6C22DC"/>
    <w:rsid w:val="0E7348E3"/>
    <w:rsid w:val="0E735714"/>
    <w:rsid w:val="0E766163"/>
    <w:rsid w:val="0E776680"/>
    <w:rsid w:val="0E782690"/>
    <w:rsid w:val="0E8221DC"/>
    <w:rsid w:val="0E841DB0"/>
    <w:rsid w:val="0E876C77"/>
    <w:rsid w:val="0E8B2E5E"/>
    <w:rsid w:val="0E936033"/>
    <w:rsid w:val="0E9572F6"/>
    <w:rsid w:val="0E957B2A"/>
    <w:rsid w:val="0E9C43B0"/>
    <w:rsid w:val="0E9E26D2"/>
    <w:rsid w:val="0EA75943"/>
    <w:rsid w:val="0EAB7F72"/>
    <w:rsid w:val="0EB370DD"/>
    <w:rsid w:val="0EB73677"/>
    <w:rsid w:val="0EB758A1"/>
    <w:rsid w:val="0EBB556B"/>
    <w:rsid w:val="0EBE6C8E"/>
    <w:rsid w:val="0ED02F1C"/>
    <w:rsid w:val="0EDA601D"/>
    <w:rsid w:val="0F0C2D9B"/>
    <w:rsid w:val="0F151926"/>
    <w:rsid w:val="0F1E1893"/>
    <w:rsid w:val="0F211177"/>
    <w:rsid w:val="0F2334C9"/>
    <w:rsid w:val="0F2675DD"/>
    <w:rsid w:val="0F275238"/>
    <w:rsid w:val="0F2756A8"/>
    <w:rsid w:val="0F2D7100"/>
    <w:rsid w:val="0F2F4F70"/>
    <w:rsid w:val="0F352FF6"/>
    <w:rsid w:val="0F4B7B7F"/>
    <w:rsid w:val="0F51317F"/>
    <w:rsid w:val="0F592053"/>
    <w:rsid w:val="0F5E3018"/>
    <w:rsid w:val="0F5F2E88"/>
    <w:rsid w:val="0F606899"/>
    <w:rsid w:val="0F613068"/>
    <w:rsid w:val="0F6A5D86"/>
    <w:rsid w:val="0F6B3CB3"/>
    <w:rsid w:val="0F75367B"/>
    <w:rsid w:val="0F762249"/>
    <w:rsid w:val="0F787D0B"/>
    <w:rsid w:val="0F801F8B"/>
    <w:rsid w:val="0F834DFD"/>
    <w:rsid w:val="0F8F7F15"/>
    <w:rsid w:val="0F9227D1"/>
    <w:rsid w:val="0FA07F86"/>
    <w:rsid w:val="0FA31926"/>
    <w:rsid w:val="0FA60236"/>
    <w:rsid w:val="0FA829B5"/>
    <w:rsid w:val="0FAE1D0A"/>
    <w:rsid w:val="0FB141E4"/>
    <w:rsid w:val="0FB8214E"/>
    <w:rsid w:val="0FBA734C"/>
    <w:rsid w:val="0FBC3BBD"/>
    <w:rsid w:val="0FBF792A"/>
    <w:rsid w:val="0FD26C68"/>
    <w:rsid w:val="0FD730A9"/>
    <w:rsid w:val="0FE14DE6"/>
    <w:rsid w:val="0FEC5067"/>
    <w:rsid w:val="0FF83F74"/>
    <w:rsid w:val="1000541C"/>
    <w:rsid w:val="10030BB8"/>
    <w:rsid w:val="10081F30"/>
    <w:rsid w:val="10151BBE"/>
    <w:rsid w:val="101C13C9"/>
    <w:rsid w:val="102900C4"/>
    <w:rsid w:val="102A645C"/>
    <w:rsid w:val="104179B8"/>
    <w:rsid w:val="10484A00"/>
    <w:rsid w:val="1051682B"/>
    <w:rsid w:val="10521407"/>
    <w:rsid w:val="105240F7"/>
    <w:rsid w:val="10595419"/>
    <w:rsid w:val="105B0007"/>
    <w:rsid w:val="105F48D6"/>
    <w:rsid w:val="106105AD"/>
    <w:rsid w:val="106B52FE"/>
    <w:rsid w:val="106F5744"/>
    <w:rsid w:val="10797F8A"/>
    <w:rsid w:val="107F44C9"/>
    <w:rsid w:val="10821B20"/>
    <w:rsid w:val="108A762C"/>
    <w:rsid w:val="10943EA4"/>
    <w:rsid w:val="109A1233"/>
    <w:rsid w:val="109A68BE"/>
    <w:rsid w:val="10A22DFC"/>
    <w:rsid w:val="10A5564A"/>
    <w:rsid w:val="10A76E5F"/>
    <w:rsid w:val="10AD6C5D"/>
    <w:rsid w:val="10B32272"/>
    <w:rsid w:val="10B7539C"/>
    <w:rsid w:val="10C20B10"/>
    <w:rsid w:val="10C3250B"/>
    <w:rsid w:val="10C3408A"/>
    <w:rsid w:val="10C453A0"/>
    <w:rsid w:val="10CC2154"/>
    <w:rsid w:val="10D30D1C"/>
    <w:rsid w:val="10D563B4"/>
    <w:rsid w:val="10EC3BC7"/>
    <w:rsid w:val="10F51152"/>
    <w:rsid w:val="10F55A60"/>
    <w:rsid w:val="10FB0337"/>
    <w:rsid w:val="10FC62EB"/>
    <w:rsid w:val="10FC63CB"/>
    <w:rsid w:val="10FF4570"/>
    <w:rsid w:val="11011739"/>
    <w:rsid w:val="110A68EE"/>
    <w:rsid w:val="11107858"/>
    <w:rsid w:val="111C5866"/>
    <w:rsid w:val="11256970"/>
    <w:rsid w:val="113030AF"/>
    <w:rsid w:val="11331661"/>
    <w:rsid w:val="1137202C"/>
    <w:rsid w:val="114216F2"/>
    <w:rsid w:val="11532045"/>
    <w:rsid w:val="11570045"/>
    <w:rsid w:val="1157351F"/>
    <w:rsid w:val="1163337F"/>
    <w:rsid w:val="11653A2A"/>
    <w:rsid w:val="116F5D12"/>
    <w:rsid w:val="117726A8"/>
    <w:rsid w:val="117842EC"/>
    <w:rsid w:val="11791B75"/>
    <w:rsid w:val="11836127"/>
    <w:rsid w:val="1189296A"/>
    <w:rsid w:val="118A79B9"/>
    <w:rsid w:val="11974CB5"/>
    <w:rsid w:val="119937C8"/>
    <w:rsid w:val="11AC5C0B"/>
    <w:rsid w:val="11AE6F7B"/>
    <w:rsid w:val="11BC55E7"/>
    <w:rsid w:val="11C1346B"/>
    <w:rsid w:val="11C23E53"/>
    <w:rsid w:val="11CA6D1A"/>
    <w:rsid w:val="11D2341E"/>
    <w:rsid w:val="11D364D9"/>
    <w:rsid w:val="11E601B7"/>
    <w:rsid w:val="11E65131"/>
    <w:rsid w:val="11E70C06"/>
    <w:rsid w:val="11EA444B"/>
    <w:rsid w:val="11F249E2"/>
    <w:rsid w:val="11F4089D"/>
    <w:rsid w:val="11FD2A0E"/>
    <w:rsid w:val="11FD3886"/>
    <w:rsid w:val="12027223"/>
    <w:rsid w:val="12053F1E"/>
    <w:rsid w:val="121432EF"/>
    <w:rsid w:val="121B3969"/>
    <w:rsid w:val="12205AEF"/>
    <w:rsid w:val="12226025"/>
    <w:rsid w:val="12231BF7"/>
    <w:rsid w:val="122368C8"/>
    <w:rsid w:val="12321FB4"/>
    <w:rsid w:val="12352CA7"/>
    <w:rsid w:val="12385DE1"/>
    <w:rsid w:val="12410F51"/>
    <w:rsid w:val="124340B5"/>
    <w:rsid w:val="124744D4"/>
    <w:rsid w:val="12571649"/>
    <w:rsid w:val="12594EEE"/>
    <w:rsid w:val="125F2FB1"/>
    <w:rsid w:val="12885146"/>
    <w:rsid w:val="128A4596"/>
    <w:rsid w:val="128F43B2"/>
    <w:rsid w:val="12942C41"/>
    <w:rsid w:val="12945AD2"/>
    <w:rsid w:val="129B3176"/>
    <w:rsid w:val="12AD7453"/>
    <w:rsid w:val="12AF15AF"/>
    <w:rsid w:val="12B36521"/>
    <w:rsid w:val="12B94687"/>
    <w:rsid w:val="12BC0118"/>
    <w:rsid w:val="12C62CD6"/>
    <w:rsid w:val="12CC231D"/>
    <w:rsid w:val="12D03AFE"/>
    <w:rsid w:val="12D52DF6"/>
    <w:rsid w:val="12D573C5"/>
    <w:rsid w:val="12D7234E"/>
    <w:rsid w:val="12DA028E"/>
    <w:rsid w:val="12DC5C81"/>
    <w:rsid w:val="12DE4FEA"/>
    <w:rsid w:val="12E30528"/>
    <w:rsid w:val="12EA5FBB"/>
    <w:rsid w:val="12FD1566"/>
    <w:rsid w:val="12FD3A38"/>
    <w:rsid w:val="130325BA"/>
    <w:rsid w:val="130E22D4"/>
    <w:rsid w:val="1315018E"/>
    <w:rsid w:val="131504D9"/>
    <w:rsid w:val="131F6252"/>
    <w:rsid w:val="131F6720"/>
    <w:rsid w:val="131F756F"/>
    <w:rsid w:val="13250A5D"/>
    <w:rsid w:val="13252C7F"/>
    <w:rsid w:val="13283AA6"/>
    <w:rsid w:val="132B3113"/>
    <w:rsid w:val="13325945"/>
    <w:rsid w:val="13361EBC"/>
    <w:rsid w:val="13394F7E"/>
    <w:rsid w:val="133C0A5A"/>
    <w:rsid w:val="133D2233"/>
    <w:rsid w:val="134630FA"/>
    <w:rsid w:val="134978FC"/>
    <w:rsid w:val="134F21DE"/>
    <w:rsid w:val="135500B2"/>
    <w:rsid w:val="13561E16"/>
    <w:rsid w:val="13595136"/>
    <w:rsid w:val="135A16F7"/>
    <w:rsid w:val="13645B5C"/>
    <w:rsid w:val="13672C7F"/>
    <w:rsid w:val="136B08DB"/>
    <w:rsid w:val="13750C87"/>
    <w:rsid w:val="13752548"/>
    <w:rsid w:val="137574CA"/>
    <w:rsid w:val="138D110B"/>
    <w:rsid w:val="13922DEB"/>
    <w:rsid w:val="13944EB4"/>
    <w:rsid w:val="1397217C"/>
    <w:rsid w:val="13A55CDE"/>
    <w:rsid w:val="13A84444"/>
    <w:rsid w:val="13AD6D8D"/>
    <w:rsid w:val="13B303CF"/>
    <w:rsid w:val="13BC221D"/>
    <w:rsid w:val="13C431F5"/>
    <w:rsid w:val="13C45B11"/>
    <w:rsid w:val="13CE7A8F"/>
    <w:rsid w:val="13CF3093"/>
    <w:rsid w:val="13D23721"/>
    <w:rsid w:val="13E72743"/>
    <w:rsid w:val="13F229AC"/>
    <w:rsid w:val="13F36FB5"/>
    <w:rsid w:val="13F81CA5"/>
    <w:rsid w:val="13FB6A80"/>
    <w:rsid w:val="13FE6EEA"/>
    <w:rsid w:val="14006818"/>
    <w:rsid w:val="140419CF"/>
    <w:rsid w:val="14082F55"/>
    <w:rsid w:val="14190052"/>
    <w:rsid w:val="141B0529"/>
    <w:rsid w:val="141D100A"/>
    <w:rsid w:val="1423032E"/>
    <w:rsid w:val="14273B5C"/>
    <w:rsid w:val="142A0F02"/>
    <w:rsid w:val="142D7546"/>
    <w:rsid w:val="14303C11"/>
    <w:rsid w:val="14315BAB"/>
    <w:rsid w:val="14356B0E"/>
    <w:rsid w:val="143F0594"/>
    <w:rsid w:val="14542698"/>
    <w:rsid w:val="1459285F"/>
    <w:rsid w:val="146334B9"/>
    <w:rsid w:val="14694575"/>
    <w:rsid w:val="147138C7"/>
    <w:rsid w:val="14733D2B"/>
    <w:rsid w:val="147A13EC"/>
    <w:rsid w:val="147A1FAC"/>
    <w:rsid w:val="147B5E39"/>
    <w:rsid w:val="14800075"/>
    <w:rsid w:val="148215B5"/>
    <w:rsid w:val="148A7585"/>
    <w:rsid w:val="148A7764"/>
    <w:rsid w:val="1495444C"/>
    <w:rsid w:val="1499614F"/>
    <w:rsid w:val="149A3E97"/>
    <w:rsid w:val="149F6FA1"/>
    <w:rsid w:val="14A1572F"/>
    <w:rsid w:val="14AC796A"/>
    <w:rsid w:val="14AD0E43"/>
    <w:rsid w:val="14B351EA"/>
    <w:rsid w:val="14B55B83"/>
    <w:rsid w:val="14B56CDE"/>
    <w:rsid w:val="14BC64AD"/>
    <w:rsid w:val="14BF23C5"/>
    <w:rsid w:val="14C017DD"/>
    <w:rsid w:val="14C35537"/>
    <w:rsid w:val="14C40E17"/>
    <w:rsid w:val="14C8226F"/>
    <w:rsid w:val="14CA68A9"/>
    <w:rsid w:val="14CC7591"/>
    <w:rsid w:val="14D76E85"/>
    <w:rsid w:val="14E42F4E"/>
    <w:rsid w:val="14E715EF"/>
    <w:rsid w:val="14E73770"/>
    <w:rsid w:val="14E85864"/>
    <w:rsid w:val="14EB6DB1"/>
    <w:rsid w:val="14EC37A7"/>
    <w:rsid w:val="14F55C4B"/>
    <w:rsid w:val="15011326"/>
    <w:rsid w:val="15021068"/>
    <w:rsid w:val="15057288"/>
    <w:rsid w:val="150C1D56"/>
    <w:rsid w:val="15190A39"/>
    <w:rsid w:val="15274905"/>
    <w:rsid w:val="15305A75"/>
    <w:rsid w:val="15397151"/>
    <w:rsid w:val="15415A33"/>
    <w:rsid w:val="15424BFC"/>
    <w:rsid w:val="154451BF"/>
    <w:rsid w:val="1545436B"/>
    <w:rsid w:val="154F65C1"/>
    <w:rsid w:val="1552574A"/>
    <w:rsid w:val="15532234"/>
    <w:rsid w:val="155507E4"/>
    <w:rsid w:val="156A689E"/>
    <w:rsid w:val="15720E9A"/>
    <w:rsid w:val="15795459"/>
    <w:rsid w:val="157C7395"/>
    <w:rsid w:val="157F3083"/>
    <w:rsid w:val="15810BCD"/>
    <w:rsid w:val="15853AA6"/>
    <w:rsid w:val="15877B55"/>
    <w:rsid w:val="158E2582"/>
    <w:rsid w:val="159738A7"/>
    <w:rsid w:val="1598434A"/>
    <w:rsid w:val="15987E56"/>
    <w:rsid w:val="15A65BE4"/>
    <w:rsid w:val="15C23DE1"/>
    <w:rsid w:val="15CA20F4"/>
    <w:rsid w:val="15D46C54"/>
    <w:rsid w:val="15D7720D"/>
    <w:rsid w:val="15E36B37"/>
    <w:rsid w:val="15EC4594"/>
    <w:rsid w:val="15F8734F"/>
    <w:rsid w:val="15FD053A"/>
    <w:rsid w:val="15FE6B16"/>
    <w:rsid w:val="16027595"/>
    <w:rsid w:val="160B6619"/>
    <w:rsid w:val="160C6957"/>
    <w:rsid w:val="161A5946"/>
    <w:rsid w:val="16293574"/>
    <w:rsid w:val="162E1E8B"/>
    <w:rsid w:val="163B08DC"/>
    <w:rsid w:val="163D2975"/>
    <w:rsid w:val="164B42EC"/>
    <w:rsid w:val="16515485"/>
    <w:rsid w:val="16562B08"/>
    <w:rsid w:val="165C0457"/>
    <w:rsid w:val="165E5432"/>
    <w:rsid w:val="166C1447"/>
    <w:rsid w:val="167D2CBF"/>
    <w:rsid w:val="167D4284"/>
    <w:rsid w:val="16820084"/>
    <w:rsid w:val="168E318F"/>
    <w:rsid w:val="16914498"/>
    <w:rsid w:val="169719FC"/>
    <w:rsid w:val="169A1C51"/>
    <w:rsid w:val="169F684D"/>
    <w:rsid w:val="16A63872"/>
    <w:rsid w:val="16AC336E"/>
    <w:rsid w:val="16AC736E"/>
    <w:rsid w:val="16B211FA"/>
    <w:rsid w:val="16B670E3"/>
    <w:rsid w:val="16C14ED1"/>
    <w:rsid w:val="16C553BF"/>
    <w:rsid w:val="16C57304"/>
    <w:rsid w:val="16C64C82"/>
    <w:rsid w:val="16CB1709"/>
    <w:rsid w:val="16DA090D"/>
    <w:rsid w:val="16DB78F1"/>
    <w:rsid w:val="16DE2B24"/>
    <w:rsid w:val="16E54F86"/>
    <w:rsid w:val="16F8466E"/>
    <w:rsid w:val="170B48D9"/>
    <w:rsid w:val="170B6259"/>
    <w:rsid w:val="17144FD2"/>
    <w:rsid w:val="1725146A"/>
    <w:rsid w:val="172C19C9"/>
    <w:rsid w:val="172E0528"/>
    <w:rsid w:val="17301F26"/>
    <w:rsid w:val="17356185"/>
    <w:rsid w:val="1737115E"/>
    <w:rsid w:val="17391C54"/>
    <w:rsid w:val="173F57F5"/>
    <w:rsid w:val="17422887"/>
    <w:rsid w:val="1744060A"/>
    <w:rsid w:val="1750754F"/>
    <w:rsid w:val="17535670"/>
    <w:rsid w:val="17564EC7"/>
    <w:rsid w:val="1772685D"/>
    <w:rsid w:val="17763B4B"/>
    <w:rsid w:val="178472CD"/>
    <w:rsid w:val="178A1BE3"/>
    <w:rsid w:val="178E3F0C"/>
    <w:rsid w:val="179A73FC"/>
    <w:rsid w:val="179C7034"/>
    <w:rsid w:val="179F1C87"/>
    <w:rsid w:val="179F7CA7"/>
    <w:rsid w:val="17A465B0"/>
    <w:rsid w:val="17AA36F1"/>
    <w:rsid w:val="17AC1CD5"/>
    <w:rsid w:val="17B2436A"/>
    <w:rsid w:val="17B42B50"/>
    <w:rsid w:val="17B53A92"/>
    <w:rsid w:val="17C04BA2"/>
    <w:rsid w:val="17C73A1B"/>
    <w:rsid w:val="17CA7399"/>
    <w:rsid w:val="17D01C32"/>
    <w:rsid w:val="17D61634"/>
    <w:rsid w:val="17D9448B"/>
    <w:rsid w:val="17DD7BA5"/>
    <w:rsid w:val="17DF6FFF"/>
    <w:rsid w:val="17E34C31"/>
    <w:rsid w:val="17ED4488"/>
    <w:rsid w:val="180277D1"/>
    <w:rsid w:val="18083397"/>
    <w:rsid w:val="180D14EC"/>
    <w:rsid w:val="181049B6"/>
    <w:rsid w:val="18122CED"/>
    <w:rsid w:val="18125110"/>
    <w:rsid w:val="181A52BD"/>
    <w:rsid w:val="181C5968"/>
    <w:rsid w:val="181C6CA0"/>
    <w:rsid w:val="18230007"/>
    <w:rsid w:val="182575AE"/>
    <w:rsid w:val="18264E40"/>
    <w:rsid w:val="182A37BA"/>
    <w:rsid w:val="182C5877"/>
    <w:rsid w:val="1835516E"/>
    <w:rsid w:val="183E54F3"/>
    <w:rsid w:val="183E5A23"/>
    <w:rsid w:val="18432A47"/>
    <w:rsid w:val="184D7141"/>
    <w:rsid w:val="184E74DA"/>
    <w:rsid w:val="1851154C"/>
    <w:rsid w:val="18591C85"/>
    <w:rsid w:val="185F4A3A"/>
    <w:rsid w:val="18614016"/>
    <w:rsid w:val="18626F24"/>
    <w:rsid w:val="18670C4F"/>
    <w:rsid w:val="186B1CAD"/>
    <w:rsid w:val="186D55C7"/>
    <w:rsid w:val="186F1863"/>
    <w:rsid w:val="18706943"/>
    <w:rsid w:val="18707536"/>
    <w:rsid w:val="189104AD"/>
    <w:rsid w:val="18980864"/>
    <w:rsid w:val="189A4C4F"/>
    <w:rsid w:val="189A6F5D"/>
    <w:rsid w:val="189D1103"/>
    <w:rsid w:val="18A46FB6"/>
    <w:rsid w:val="18AB120E"/>
    <w:rsid w:val="18AB7C62"/>
    <w:rsid w:val="18AE7BA5"/>
    <w:rsid w:val="18B57004"/>
    <w:rsid w:val="18B9418A"/>
    <w:rsid w:val="18C54FD9"/>
    <w:rsid w:val="18C97FB5"/>
    <w:rsid w:val="18CF4E98"/>
    <w:rsid w:val="18DD74B4"/>
    <w:rsid w:val="18E03B6D"/>
    <w:rsid w:val="18E35EEA"/>
    <w:rsid w:val="18E407E2"/>
    <w:rsid w:val="18F4227B"/>
    <w:rsid w:val="1908205E"/>
    <w:rsid w:val="19083D3E"/>
    <w:rsid w:val="190A48BA"/>
    <w:rsid w:val="191609FA"/>
    <w:rsid w:val="1918432B"/>
    <w:rsid w:val="191A2C72"/>
    <w:rsid w:val="191A5A0C"/>
    <w:rsid w:val="192207CF"/>
    <w:rsid w:val="19221404"/>
    <w:rsid w:val="192A2B62"/>
    <w:rsid w:val="192D3E6F"/>
    <w:rsid w:val="19316A67"/>
    <w:rsid w:val="19336934"/>
    <w:rsid w:val="19351F9C"/>
    <w:rsid w:val="1935472E"/>
    <w:rsid w:val="19461459"/>
    <w:rsid w:val="19497846"/>
    <w:rsid w:val="194B133C"/>
    <w:rsid w:val="194C4D5F"/>
    <w:rsid w:val="195B0ACA"/>
    <w:rsid w:val="19612D57"/>
    <w:rsid w:val="19615015"/>
    <w:rsid w:val="196525AA"/>
    <w:rsid w:val="196747A4"/>
    <w:rsid w:val="196C39B7"/>
    <w:rsid w:val="197410D2"/>
    <w:rsid w:val="1975766A"/>
    <w:rsid w:val="197827C1"/>
    <w:rsid w:val="197B474F"/>
    <w:rsid w:val="1983571A"/>
    <w:rsid w:val="198E1707"/>
    <w:rsid w:val="19964837"/>
    <w:rsid w:val="19983B44"/>
    <w:rsid w:val="199E288F"/>
    <w:rsid w:val="19A27B90"/>
    <w:rsid w:val="19A34DBA"/>
    <w:rsid w:val="19AC0ED9"/>
    <w:rsid w:val="19AE6ABF"/>
    <w:rsid w:val="19B00D02"/>
    <w:rsid w:val="19B263B0"/>
    <w:rsid w:val="19B552A5"/>
    <w:rsid w:val="19B6233E"/>
    <w:rsid w:val="19BD7B05"/>
    <w:rsid w:val="19C20BF9"/>
    <w:rsid w:val="19C6626A"/>
    <w:rsid w:val="19C963DC"/>
    <w:rsid w:val="19CA3F57"/>
    <w:rsid w:val="19D37A5A"/>
    <w:rsid w:val="19D9238B"/>
    <w:rsid w:val="19DB2FB4"/>
    <w:rsid w:val="19DC22B5"/>
    <w:rsid w:val="19E41521"/>
    <w:rsid w:val="19E63A10"/>
    <w:rsid w:val="19EF6818"/>
    <w:rsid w:val="19F97FBC"/>
    <w:rsid w:val="19FA7B49"/>
    <w:rsid w:val="19FE4347"/>
    <w:rsid w:val="1A020D87"/>
    <w:rsid w:val="1A0829FF"/>
    <w:rsid w:val="1A08721C"/>
    <w:rsid w:val="1A09699C"/>
    <w:rsid w:val="1A0C6C80"/>
    <w:rsid w:val="1A160209"/>
    <w:rsid w:val="1A335124"/>
    <w:rsid w:val="1A33734E"/>
    <w:rsid w:val="1A3528C7"/>
    <w:rsid w:val="1A381720"/>
    <w:rsid w:val="1A400B2C"/>
    <w:rsid w:val="1A412A63"/>
    <w:rsid w:val="1A472AFC"/>
    <w:rsid w:val="1A4A0F22"/>
    <w:rsid w:val="1A541941"/>
    <w:rsid w:val="1A570B9D"/>
    <w:rsid w:val="1A6D269F"/>
    <w:rsid w:val="1A6E2124"/>
    <w:rsid w:val="1A7622D1"/>
    <w:rsid w:val="1A764B1D"/>
    <w:rsid w:val="1A804D8E"/>
    <w:rsid w:val="1A8C68EA"/>
    <w:rsid w:val="1A902021"/>
    <w:rsid w:val="1A93222A"/>
    <w:rsid w:val="1A94755D"/>
    <w:rsid w:val="1A952C2C"/>
    <w:rsid w:val="1A9729D8"/>
    <w:rsid w:val="1A977D23"/>
    <w:rsid w:val="1AA04E5B"/>
    <w:rsid w:val="1AA478BB"/>
    <w:rsid w:val="1AA74B77"/>
    <w:rsid w:val="1AAE5C62"/>
    <w:rsid w:val="1AB1733F"/>
    <w:rsid w:val="1AB759A8"/>
    <w:rsid w:val="1AC03685"/>
    <w:rsid w:val="1AC36AEE"/>
    <w:rsid w:val="1AC46C1D"/>
    <w:rsid w:val="1AD8257B"/>
    <w:rsid w:val="1AEA3FBA"/>
    <w:rsid w:val="1AEC19FE"/>
    <w:rsid w:val="1AED6CFB"/>
    <w:rsid w:val="1AF009E4"/>
    <w:rsid w:val="1AF22D76"/>
    <w:rsid w:val="1B065F57"/>
    <w:rsid w:val="1B0B0008"/>
    <w:rsid w:val="1B0C2076"/>
    <w:rsid w:val="1B1229AC"/>
    <w:rsid w:val="1B123D4B"/>
    <w:rsid w:val="1B150529"/>
    <w:rsid w:val="1B170235"/>
    <w:rsid w:val="1B186924"/>
    <w:rsid w:val="1B1A4350"/>
    <w:rsid w:val="1B2107DB"/>
    <w:rsid w:val="1B2A3F06"/>
    <w:rsid w:val="1B440EF2"/>
    <w:rsid w:val="1B4C58F9"/>
    <w:rsid w:val="1B4C6E10"/>
    <w:rsid w:val="1B4F2EAD"/>
    <w:rsid w:val="1B4F5D65"/>
    <w:rsid w:val="1B594F2C"/>
    <w:rsid w:val="1B5D7428"/>
    <w:rsid w:val="1B605AB2"/>
    <w:rsid w:val="1B611875"/>
    <w:rsid w:val="1B66162F"/>
    <w:rsid w:val="1B6647F4"/>
    <w:rsid w:val="1B7775C5"/>
    <w:rsid w:val="1B784351"/>
    <w:rsid w:val="1B842511"/>
    <w:rsid w:val="1B8C57A7"/>
    <w:rsid w:val="1B98384B"/>
    <w:rsid w:val="1B9979A1"/>
    <w:rsid w:val="1B9B2225"/>
    <w:rsid w:val="1BA5503A"/>
    <w:rsid w:val="1BAA291F"/>
    <w:rsid w:val="1BAE2EFC"/>
    <w:rsid w:val="1BB01EBE"/>
    <w:rsid w:val="1BB207F8"/>
    <w:rsid w:val="1BB53C79"/>
    <w:rsid w:val="1BBB0AC6"/>
    <w:rsid w:val="1BBC3FAE"/>
    <w:rsid w:val="1BD84630"/>
    <w:rsid w:val="1BD93AB8"/>
    <w:rsid w:val="1BE56DDC"/>
    <w:rsid w:val="1BEF7F08"/>
    <w:rsid w:val="1BF01D69"/>
    <w:rsid w:val="1BF862BA"/>
    <w:rsid w:val="1BF86F38"/>
    <w:rsid w:val="1BFE181A"/>
    <w:rsid w:val="1C020625"/>
    <w:rsid w:val="1C052DED"/>
    <w:rsid w:val="1C130962"/>
    <w:rsid w:val="1C164DD1"/>
    <w:rsid w:val="1C1C2427"/>
    <w:rsid w:val="1C242F1C"/>
    <w:rsid w:val="1C252AFC"/>
    <w:rsid w:val="1C254A1A"/>
    <w:rsid w:val="1C277BB9"/>
    <w:rsid w:val="1C2D788A"/>
    <w:rsid w:val="1C2F7F2D"/>
    <w:rsid w:val="1C3E497C"/>
    <w:rsid w:val="1C456C1D"/>
    <w:rsid w:val="1C4B2959"/>
    <w:rsid w:val="1C5325B6"/>
    <w:rsid w:val="1C611AD1"/>
    <w:rsid w:val="1C637691"/>
    <w:rsid w:val="1C6572E2"/>
    <w:rsid w:val="1C66724A"/>
    <w:rsid w:val="1C6C781C"/>
    <w:rsid w:val="1C725D61"/>
    <w:rsid w:val="1C7621F4"/>
    <w:rsid w:val="1C7817AD"/>
    <w:rsid w:val="1C8544F0"/>
    <w:rsid w:val="1C994B46"/>
    <w:rsid w:val="1C9A50EC"/>
    <w:rsid w:val="1CA56AFC"/>
    <w:rsid w:val="1CAA566E"/>
    <w:rsid w:val="1CBF6DF1"/>
    <w:rsid w:val="1CC72F4A"/>
    <w:rsid w:val="1CCD1EE7"/>
    <w:rsid w:val="1CD16B03"/>
    <w:rsid w:val="1CD762AE"/>
    <w:rsid w:val="1CD8669F"/>
    <w:rsid w:val="1CE94BE6"/>
    <w:rsid w:val="1CED4B4B"/>
    <w:rsid w:val="1CEF0CA3"/>
    <w:rsid w:val="1CF00001"/>
    <w:rsid w:val="1CF317FA"/>
    <w:rsid w:val="1CF56B69"/>
    <w:rsid w:val="1CF94311"/>
    <w:rsid w:val="1CFE6CFA"/>
    <w:rsid w:val="1D021301"/>
    <w:rsid w:val="1D023681"/>
    <w:rsid w:val="1D04718A"/>
    <w:rsid w:val="1D0C7D66"/>
    <w:rsid w:val="1D0F5369"/>
    <w:rsid w:val="1D103EEA"/>
    <w:rsid w:val="1D121573"/>
    <w:rsid w:val="1D123BA7"/>
    <w:rsid w:val="1D132659"/>
    <w:rsid w:val="1D1925F8"/>
    <w:rsid w:val="1D276222"/>
    <w:rsid w:val="1D2817C3"/>
    <w:rsid w:val="1D293871"/>
    <w:rsid w:val="1D37487C"/>
    <w:rsid w:val="1D472636"/>
    <w:rsid w:val="1D4A252D"/>
    <w:rsid w:val="1D4B2B32"/>
    <w:rsid w:val="1D4C1482"/>
    <w:rsid w:val="1D4F5216"/>
    <w:rsid w:val="1D50509C"/>
    <w:rsid w:val="1D5832A6"/>
    <w:rsid w:val="1D585AA3"/>
    <w:rsid w:val="1D5B6AFF"/>
    <w:rsid w:val="1D6040C3"/>
    <w:rsid w:val="1D76188F"/>
    <w:rsid w:val="1D7859D1"/>
    <w:rsid w:val="1D787EB7"/>
    <w:rsid w:val="1D7F6F5A"/>
    <w:rsid w:val="1D830C63"/>
    <w:rsid w:val="1D886070"/>
    <w:rsid w:val="1D8912E5"/>
    <w:rsid w:val="1D990C77"/>
    <w:rsid w:val="1D993213"/>
    <w:rsid w:val="1DA540C7"/>
    <w:rsid w:val="1DA70906"/>
    <w:rsid w:val="1DAB6F1B"/>
    <w:rsid w:val="1DBD0ABA"/>
    <w:rsid w:val="1DD312C2"/>
    <w:rsid w:val="1DDB6228"/>
    <w:rsid w:val="1DDC74C5"/>
    <w:rsid w:val="1DE279D5"/>
    <w:rsid w:val="1DE407D6"/>
    <w:rsid w:val="1DE94576"/>
    <w:rsid w:val="1DEA2F5A"/>
    <w:rsid w:val="1DEC485F"/>
    <w:rsid w:val="1DEF7747"/>
    <w:rsid w:val="1E0146F8"/>
    <w:rsid w:val="1E094BB4"/>
    <w:rsid w:val="1E0E49E5"/>
    <w:rsid w:val="1E101545"/>
    <w:rsid w:val="1E191657"/>
    <w:rsid w:val="1E1B1052"/>
    <w:rsid w:val="1E256C39"/>
    <w:rsid w:val="1E335E05"/>
    <w:rsid w:val="1E417CC8"/>
    <w:rsid w:val="1E4E3367"/>
    <w:rsid w:val="1E534EB8"/>
    <w:rsid w:val="1E555F3D"/>
    <w:rsid w:val="1E5A6415"/>
    <w:rsid w:val="1E5C3103"/>
    <w:rsid w:val="1E5F4C7F"/>
    <w:rsid w:val="1E6E3689"/>
    <w:rsid w:val="1E801999"/>
    <w:rsid w:val="1E885B19"/>
    <w:rsid w:val="1E8D72BE"/>
    <w:rsid w:val="1E8F070D"/>
    <w:rsid w:val="1E912828"/>
    <w:rsid w:val="1E983AD0"/>
    <w:rsid w:val="1E997CAB"/>
    <w:rsid w:val="1EB44A88"/>
    <w:rsid w:val="1EBB1387"/>
    <w:rsid w:val="1EBB3F27"/>
    <w:rsid w:val="1ECD45FA"/>
    <w:rsid w:val="1ED7018B"/>
    <w:rsid w:val="1EE21A46"/>
    <w:rsid w:val="1EE83EA6"/>
    <w:rsid w:val="1EEC38EF"/>
    <w:rsid w:val="1EEC6000"/>
    <w:rsid w:val="1EFD47BB"/>
    <w:rsid w:val="1F0923D8"/>
    <w:rsid w:val="1F0B7B36"/>
    <w:rsid w:val="1F105C9C"/>
    <w:rsid w:val="1F180057"/>
    <w:rsid w:val="1F1B3F06"/>
    <w:rsid w:val="1F1B4339"/>
    <w:rsid w:val="1F220E26"/>
    <w:rsid w:val="1F234889"/>
    <w:rsid w:val="1F263424"/>
    <w:rsid w:val="1F26363E"/>
    <w:rsid w:val="1F27622B"/>
    <w:rsid w:val="1F2820A0"/>
    <w:rsid w:val="1F352B7E"/>
    <w:rsid w:val="1F363D9C"/>
    <w:rsid w:val="1F387714"/>
    <w:rsid w:val="1F3A147E"/>
    <w:rsid w:val="1F40763C"/>
    <w:rsid w:val="1F420891"/>
    <w:rsid w:val="1F451BD6"/>
    <w:rsid w:val="1F506EA3"/>
    <w:rsid w:val="1F590069"/>
    <w:rsid w:val="1F636760"/>
    <w:rsid w:val="1F747001"/>
    <w:rsid w:val="1F7E09D2"/>
    <w:rsid w:val="1F7E7045"/>
    <w:rsid w:val="1F7F383D"/>
    <w:rsid w:val="1F8A1F3F"/>
    <w:rsid w:val="1F8B6ED5"/>
    <w:rsid w:val="1F8E06DE"/>
    <w:rsid w:val="1F9048D9"/>
    <w:rsid w:val="1F952E0E"/>
    <w:rsid w:val="1FA732DF"/>
    <w:rsid w:val="1FA85BC4"/>
    <w:rsid w:val="1FAD58B0"/>
    <w:rsid w:val="1FB146BF"/>
    <w:rsid w:val="1FB5744D"/>
    <w:rsid w:val="1FC11348"/>
    <w:rsid w:val="1FC273F1"/>
    <w:rsid w:val="1FC35378"/>
    <w:rsid w:val="1FC42B55"/>
    <w:rsid w:val="1FC46533"/>
    <w:rsid w:val="1FCB10A1"/>
    <w:rsid w:val="1FCB20B3"/>
    <w:rsid w:val="1FD12547"/>
    <w:rsid w:val="1FDE42CC"/>
    <w:rsid w:val="1FE3115D"/>
    <w:rsid w:val="1FE321F4"/>
    <w:rsid w:val="1FEC16B7"/>
    <w:rsid w:val="1FED0882"/>
    <w:rsid w:val="1FF3512D"/>
    <w:rsid w:val="1FF45FFC"/>
    <w:rsid w:val="1FFA0B51"/>
    <w:rsid w:val="1FFE38D9"/>
    <w:rsid w:val="200153A7"/>
    <w:rsid w:val="200208A8"/>
    <w:rsid w:val="20036B94"/>
    <w:rsid w:val="20040CC4"/>
    <w:rsid w:val="20126CAF"/>
    <w:rsid w:val="20194C74"/>
    <w:rsid w:val="201C5DCD"/>
    <w:rsid w:val="201E574E"/>
    <w:rsid w:val="20201A9A"/>
    <w:rsid w:val="20227CDE"/>
    <w:rsid w:val="20241D24"/>
    <w:rsid w:val="202B0A37"/>
    <w:rsid w:val="20336E26"/>
    <w:rsid w:val="20372A66"/>
    <w:rsid w:val="2037380E"/>
    <w:rsid w:val="20464AA7"/>
    <w:rsid w:val="20476020"/>
    <w:rsid w:val="20533496"/>
    <w:rsid w:val="205E3D83"/>
    <w:rsid w:val="2072266E"/>
    <w:rsid w:val="20747A2F"/>
    <w:rsid w:val="207B592E"/>
    <w:rsid w:val="207E084E"/>
    <w:rsid w:val="20880AC0"/>
    <w:rsid w:val="208D3F29"/>
    <w:rsid w:val="2095251F"/>
    <w:rsid w:val="209E019C"/>
    <w:rsid w:val="20A31265"/>
    <w:rsid w:val="20AA74B8"/>
    <w:rsid w:val="20AC540B"/>
    <w:rsid w:val="20AF08AF"/>
    <w:rsid w:val="20B03079"/>
    <w:rsid w:val="20B075B9"/>
    <w:rsid w:val="20B714C7"/>
    <w:rsid w:val="20B94DE8"/>
    <w:rsid w:val="20C83994"/>
    <w:rsid w:val="20C95C57"/>
    <w:rsid w:val="20CA609D"/>
    <w:rsid w:val="20CF469E"/>
    <w:rsid w:val="20D45E6B"/>
    <w:rsid w:val="20DD79CF"/>
    <w:rsid w:val="20E36BD3"/>
    <w:rsid w:val="20E60498"/>
    <w:rsid w:val="20E76E7C"/>
    <w:rsid w:val="20F14CBD"/>
    <w:rsid w:val="20F44722"/>
    <w:rsid w:val="20FD2ACF"/>
    <w:rsid w:val="21070633"/>
    <w:rsid w:val="210A213E"/>
    <w:rsid w:val="210F058E"/>
    <w:rsid w:val="211500FD"/>
    <w:rsid w:val="21156943"/>
    <w:rsid w:val="21174A58"/>
    <w:rsid w:val="211A0FA3"/>
    <w:rsid w:val="211F50AD"/>
    <w:rsid w:val="2122156E"/>
    <w:rsid w:val="212A2A3E"/>
    <w:rsid w:val="21306480"/>
    <w:rsid w:val="21324F25"/>
    <w:rsid w:val="21326C31"/>
    <w:rsid w:val="213F3CCA"/>
    <w:rsid w:val="21415C75"/>
    <w:rsid w:val="21480B01"/>
    <w:rsid w:val="214D2CB2"/>
    <w:rsid w:val="214F7EB1"/>
    <w:rsid w:val="215A2D47"/>
    <w:rsid w:val="215A69D1"/>
    <w:rsid w:val="216D72AB"/>
    <w:rsid w:val="217740B5"/>
    <w:rsid w:val="2179127E"/>
    <w:rsid w:val="217B124F"/>
    <w:rsid w:val="217C5803"/>
    <w:rsid w:val="217E438A"/>
    <w:rsid w:val="2182524A"/>
    <w:rsid w:val="21845658"/>
    <w:rsid w:val="2190211F"/>
    <w:rsid w:val="21974DD5"/>
    <w:rsid w:val="21984821"/>
    <w:rsid w:val="21A2310D"/>
    <w:rsid w:val="21A301C8"/>
    <w:rsid w:val="21A766D5"/>
    <w:rsid w:val="21B42E7B"/>
    <w:rsid w:val="21B779BF"/>
    <w:rsid w:val="21BD1918"/>
    <w:rsid w:val="21C540FE"/>
    <w:rsid w:val="21CF06C1"/>
    <w:rsid w:val="21D76EB1"/>
    <w:rsid w:val="21D95271"/>
    <w:rsid w:val="21DB2A84"/>
    <w:rsid w:val="21E22D4A"/>
    <w:rsid w:val="21E26634"/>
    <w:rsid w:val="21F210CC"/>
    <w:rsid w:val="22093B47"/>
    <w:rsid w:val="220F565C"/>
    <w:rsid w:val="221626DA"/>
    <w:rsid w:val="22204CA5"/>
    <w:rsid w:val="22247A0C"/>
    <w:rsid w:val="222A5367"/>
    <w:rsid w:val="222F1799"/>
    <w:rsid w:val="222F3D28"/>
    <w:rsid w:val="22327618"/>
    <w:rsid w:val="22381804"/>
    <w:rsid w:val="223D244D"/>
    <w:rsid w:val="224050A8"/>
    <w:rsid w:val="22422682"/>
    <w:rsid w:val="22443903"/>
    <w:rsid w:val="224538FE"/>
    <w:rsid w:val="22482B62"/>
    <w:rsid w:val="22497B8F"/>
    <w:rsid w:val="22653848"/>
    <w:rsid w:val="22662C19"/>
    <w:rsid w:val="226815C7"/>
    <w:rsid w:val="226E6E24"/>
    <w:rsid w:val="22754058"/>
    <w:rsid w:val="2277279A"/>
    <w:rsid w:val="22777AD2"/>
    <w:rsid w:val="227F7245"/>
    <w:rsid w:val="228255EA"/>
    <w:rsid w:val="22836AB1"/>
    <w:rsid w:val="22896266"/>
    <w:rsid w:val="228B56C0"/>
    <w:rsid w:val="229142AC"/>
    <w:rsid w:val="22963923"/>
    <w:rsid w:val="229956C9"/>
    <w:rsid w:val="22A90CB9"/>
    <w:rsid w:val="22B0518A"/>
    <w:rsid w:val="22B10017"/>
    <w:rsid w:val="22B23AEA"/>
    <w:rsid w:val="22B85FB5"/>
    <w:rsid w:val="22BA2377"/>
    <w:rsid w:val="22BB0DE5"/>
    <w:rsid w:val="22BB67BE"/>
    <w:rsid w:val="22C87654"/>
    <w:rsid w:val="22CA2F7D"/>
    <w:rsid w:val="22D72FBD"/>
    <w:rsid w:val="22E45589"/>
    <w:rsid w:val="22EB60CF"/>
    <w:rsid w:val="22ED6E42"/>
    <w:rsid w:val="22F3682A"/>
    <w:rsid w:val="22FC57B9"/>
    <w:rsid w:val="23002C49"/>
    <w:rsid w:val="230312A8"/>
    <w:rsid w:val="23124FF2"/>
    <w:rsid w:val="231F7777"/>
    <w:rsid w:val="23214928"/>
    <w:rsid w:val="232648EA"/>
    <w:rsid w:val="23274F9C"/>
    <w:rsid w:val="232D7771"/>
    <w:rsid w:val="233C3636"/>
    <w:rsid w:val="234A247F"/>
    <w:rsid w:val="23554ADC"/>
    <w:rsid w:val="23557FE8"/>
    <w:rsid w:val="235A1E14"/>
    <w:rsid w:val="235A775B"/>
    <w:rsid w:val="235E1020"/>
    <w:rsid w:val="23634706"/>
    <w:rsid w:val="237266AF"/>
    <w:rsid w:val="2377175C"/>
    <w:rsid w:val="237C39A5"/>
    <w:rsid w:val="237D1F0F"/>
    <w:rsid w:val="238B395E"/>
    <w:rsid w:val="238B51F6"/>
    <w:rsid w:val="238C068D"/>
    <w:rsid w:val="238E0FAE"/>
    <w:rsid w:val="23906C9F"/>
    <w:rsid w:val="23967261"/>
    <w:rsid w:val="239A683D"/>
    <w:rsid w:val="239E51AA"/>
    <w:rsid w:val="23A9635A"/>
    <w:rsid w:val="23BC73D2"/>
    <w:rsid w:val="23BF17F7"/>
    <w:rsid w:val="23C31A59"/>
    <w:rsid w:val="23D12448"/>
    <w:rsid w:val="23D33A39"/>
    <w:rsid w:val="23D345CA"/>
    <w:rsid w:val="23D80F65"/>
    <w:rsid w:val="23DB34A1"/>
    <w:rsid w:val="23DE0AAB"/>
    <w:rsid w:val="23E03F41"/>
    <w:rsid w:val="23E102BD"/>
    <w:rsid w:val="23EC4CA4"/>
    <w:rsid w:val="23EE265B"/>
    <w:rsid w:val="23FE3304"/>
    <w:rsid w:val="24056058"/>
    <w:rsid w:val="240563E3"/>
    <w:rsid w:val="240722A4"/>
    <w:rsid w:val="240B34F2"/>
    <w:rsid w:val="240E6025"/>
    <w:rsid w:val="24160EA0"/>
    <w:rsid w:val="241D008D"/>
    <w:rsid w:val="24276421"/>
    <w:rsid w:val="242B2F95"/>
    <w:rsid w:val="242B746F"/>
    <w:rsid w:val="242D4CCC"/>
    <w:rsid w:val="242E2B8C"/>
    <w:rsid w:val="243210A4"/>
    <w:rsid w:val="243E18BC"/>
    <w:rsid w:val="24404E37"/>
    <w:rsid w:val="2446303F"/>
    <w:rsid w:val="24573402"/>
    <w:rsid w:val="245D6AC1"/>
    <w:rsid w:val="246864A9"/>
    <w:rsid w:val="246B035C"/>
    <w:rsid w:val="246C646A"/>
    <w:rsid w:val="24703047"/>
    <w:rsid w:val="24782351"/>
    <w:rsid w:val="247A2F67"/>
    <w:rsid w:val="248B5E19"/>
    <w:rsid w:val="248E0A1F"/>
    <w:rsid w:val="24910A2C"/>
    <w:rsid w:val="24913B66"/>
    <w:rsid w:val="2493225E"/>
    <w:rsid w:val="24A460C8"/>
    <w:rsid w:val="24A9487C"/>
    <w:rsid w:val="24B02305"/>
    <w:rsid w:val="24C26772"/>
    <w:rsid w:val="24D2688F"/>
    <w:rsid w:val="24D32082"/>
    <w:rsid w:val="24D45418"/>
    <w:rsid w:val="24DF0DE7"/>
    <w:rsid w:val="24E8701F"/>
    <w:rsid w:val="24EE13EB"/>
    <w:rsid w:val="24F00C9C"/>
    <w:rsid w:val="24F90D40"/>
    <w:rsid w:val="24FB40DC"/>
    <w:rsid w:val="24FC018E"/>
    <w:rsid w:val="2500640F"/>
    <w:rsid w:val="250369FA"/>
    <w:rsid w:val="25090EB1"/>
    <w:rsid w:val="25122434"/>
    <w:rsid w:val="25177220"/>
    <w:rsid w:val="251C196F"/>
    <w:rsid w:val="253506D9"/>
    <w:rsid w:val="25354584"/>
    <w:rsid w:val="253E0582"/>
    <w:rsid w:val="254121F4"/>
    <w:rsid w:val="254178AE"/>
    <w:rsid w:val="25516150"/>
    <w:rsid w:val="255164A7"/>
    <w:rsid w:val="2558394D"/>
    <w:rsid w:val="25593481"/>
    <w:rsid w:val="25596F4D"/>
    <w:rsid w:val="255A39E1"/>
    <w:rsid w:val="255B0335"/>
    <w:rsid w:val="25610588"/>
    <w:rsid w:val="256250F1"/>
    <w:rsid w:val="2563269D"/>
    <w:rsid w:val="25666956"/>
    <w:rsid w:val="257860F4"/>
    <w:rsid w:val="25821E01"/>
    <w:rsid w:val="25830A9C"/>
    <w:rsid w:val="258923B1"/>
    <w:rsid w:val="258D109E"/>
    <w:rsid w:val="259122DE"/>
    <w:rsid w:val="2595582C"/>
    <w:rsid w:val="25975C1B"/>
    <w:rsid w:val="25A07A38"/>
    <w:rsid w:val="25AF3D80"/>
    <w:rsid w:val="25B26105"/>
    <w:rsid w:val="25BD18FF"/>
    <w:rsid w:val="25BF1615"/>
    <w:rsid w:val="25BF6DE0"/>
    <w:rsid w:val="25C3383B"/>
    <w:rsid w:val="25CB2FF9"/>
    <w:rsid w:val="25CB5038"/>
    <w:rsid w:val="25D963AF"/>
    <w:rsid w:val="25DA3721"/>
    <w:rsid w:val="25E25D47"/>
    <w:rsid w:val="25E2668B"/>
    <w:rsid w:val="25E502F8"/>
    <w:rsid w:val="25E84D62"/>
    <w:rsid w:val="25F22876"/>
    <w:rsid w:val="25F43B35"/>
    <w:rsid w:val="26055C52"/>
    <w:rsid w:val="26090C9F"/>
    <w:rsid w:val="26105CAE"/>
    <w:rsid w:val="261134A8"/>
    <w:rsid w:val="26114E8F"/>
    <w:rsid w:val="26145730"/>
    <w:rsid w:val="2623574C"/>
    <w:rsid w:val="26254F59"/>
    <w:rsid w:val="262B575E"/>
    <w:rsid w:val="263219F6"/>
    <w:rsid w:val="263D4D5C"/>
    <w:rsid w:val="263F3FC7"/>
    <w:rsid w:val="26400245"/>
    <w:rsid w:val="26442BEA"/>
    <w:rsid w:val="26447F7B"/>
    <w:rsid w:val="26460EA8"/>
    <w:rsid w:val="264861EF"/>
    <w:rsid w:val="264C34B0"/>
    <w:rsid w:val="264F14EA"/>
    <w:rsid w:val="26501585"/>
    <w:rsid w:val="265048D0"/>
    <w:rsid w:val="26533ADE"/>
    <w:rsid w:val="265539CF"/>
    <w:rsid w:val="265922F1"/>
    <w:rsid w:val="265B1D41"/>
    <w:rsid w:val="26665DFD"/>
    <w:rsid w:val="26667148"/>
    <w:rsid w:val="266A7B34"/>
    <w:rsid w:val="266F51D4"/>
    <w:rsid w:val="267A69C1"/>
    <w:rsid w:val="267D41A9"/>
    <w:rsid w:val="267D6990"/>
    <w:rsid w:val="268551BC"/>
    <w:rsid w:val="26895CE1"/>
    <w:rsid w:val="268B1439"/>
    <w:rsid w:val="268C65E9"/>
    <w:rsid w:val="268F1CA9"/>
    <w:rsid w:val="26924A6E"/>
    <w:rsid w:val="269261F8"/>
    <w:rsid w:val="269778AE"/>
    <w:rsid w:val="269A454F"/>
    <w:rsid w:val="26A10635"/>
    <w:rsid w:val="26A54599"/>
    <w:rsid w:val="26B07930"/>
    <w:rsid w:val="26C16DC1"/>
    <w:rsid w:val="26C20418"/>
    <w:rsid w:val="26C301B7"/>
    <w:rsid w:val="26C64B31"/>
    <w:rsid w:val="26CA4C4D"/>
    <w:rsid w:val="26D62594"/>
    <w:rsid w:val="26DC4B94"/>
    <w:rsid w:val="26E311C9"/>
    <w:rsid w:val="26E53398"/>
    <w:rsid w:val="26E72978"/>
    <w:rsid w:val="26F2313F"/>
    <w:rsid w:val="26F71BD0"/>
    <w:rsid w:val="26FD0F91"/>
    <w:rsid w:val="27011119"/>
    <w:rsid w:val="270A1560"/>
    <w:rsid w:val="270E46A4"/>
    <w:rsid w:val="271D3B6B"/>
    <w:rsid w:val="272D4BFA"/>
    <w:rsid w:val="27374B3B"/>
    <w:rsid w:val="273805AE"/>
    <w:rsid w:val="27387E98"/>
    <w:rsid w:val="273C34F2"/>
    <w:rsid w:val="273F41B5"/>
    <w:rsid w:val="27406F97"/>
    <w:rsid w:val="2750060B"/>
    <w:rsid w:val="276D390D"/>
    <w:rsid w:val="27727393"/>
    <w:rsid w:val="27763BF0"/>
    <w:rsid w:val="2778346C"/>
    <w:rsid w:val="27861469"/>
    <w:rsid w:val="27893C0E"/>
    <w:rsid w:val="278E62DE"/>
    <w:rsid w:val="27911D57"/>
    <w:rsid w:val="2794602A"/>
    <w:rsid w:val="279654A7"/>
    <w:rsid w:val="279B1E1A"/>
    <w:rsid w:val="279F60BA"/>
    <w:rsid w:val="27A14743"/>
    <w:rsid w:val="27A41A95"/>
    <w:rsid w:val="27A61DED"/>
    <w:rsid w:val="27A74095"/>
    <w:rsid w:val="27B466AD"/>
    <w:rsid w:val="27B6183C"/>
    <w:rsid w:val="27B65099"/>
    <w:rsid w:val="27BB56C1"/>
    <w:rsid w:val="27BB7B71"/>
    <w:rsid w:val="27BD5820"/>
    <w:rsid w:val="27C76935"/>
    <w:rsid w:val="27CE37A9"/>
    <w:rsid w:val="27D3265A"/>
    <w:rsid w:val="27DF3B4A"/>
    <w:rsid w:val="27DF740B"/>
    <w:rsid w:val="27E10629"/>
    <w:rsid w:val="27E16E47"/>
    <w:rsid w:val="27E74865"/>
    <w:rsid w:val="27E74BC6"/>
    <w:rsid w:val="27EC6824"/>
    <w:rsid w:val="27F139F7"/>
    <w:rsid w:val="27F55B9D"/>
    <w:rsid w:val="28102D09"/>
    <w:rsid w:val="2810484A"/>
    <w:rsid w:val="2820698C"/>
    <w:rsid w:val="28235BF0"/>
    <w:rsid w:val="28281DD4"/>
    <w:rsid w:val="28294A0B"/>
    <w:rsid w:val="2830112A"/>
    <w:rsid w:val="283111A5"/>
    <w:rsid w:val="28360F3E"/>
    <w:rsid w:val="2847471C"/>
    <w:rsid w:val="28500AAE"/>
    <w:rsid w:val="28512769"/>
    <w:rsid w:val="2851451A"/>
    <w:rsid w:val="2851499A"/>
    <w:rsid w:val="28552F12"/>
    <w:rsid w:val="285B2509"/>
    <w:rsid w:val="2863112E"/>
    <w:rsid w:val="286403AE"/>
    <w:rsid w:val="28681F06"/>
    <w:rsid w:val="28685EBB"/>
    <w:rsid w:val="28694437"/>
    <w:rsid w:val="286F730F"/>
    <w:rsid w:val="287029E2"/>
    <w:rsid w:val="287B76A2"/>
    <w:rsid w:val="2884022E"/>
    <w:rsid w:val="28875F65"/>
    <w:rsid w:val="28995617"/>
    <w:rsid w:val="289C1871"/>
    <w:rsid w:val="28AC4E3E"/>
    <w:rsid w:val="28AF6A4A"/>
    <w:rsid w:val="28BC4E5C"/>
    <w:rsid w:val="28C04FFA"/>
    <w:rsid w:val="28C359CD"/>
    <w:rsid w:val="28C85D7F"/>
    <w:rsid w:val="28CB6F3B"/>
    <w:rsid w:val="28D80468"/>
    <w:rsid w:val="28EE7B28"/>
    <w:rsid w:val="28F00548"/>
    <w:rsid w:val="28F10632"/>
    <w:rsid w:val="28F30E45"/>
    <w:rsid w:val="28F70FA3"/>
    <w:rsid w:val="28F946EE"/>
    <w:rsid w:val="28FC5A8A"/>
    <w:rsid w:val="29003011"/>
    <w:rsid w:val="29082A17"/>
    <w:rsid w:val="290A7DD1"/>
    <w:rsid w:val="29102C68"/>
    <w:rsid w:val="29214FC4"/>
    <w:rsid w:val="292541ED"/>
    <w:rsid w:val="292D592C"/>
    <w:rsid w:val="292E4E59"/>
    <w:rsid w:val="2932273C"/>
    <w:rsid w:val="293559D9"/>
    <w:rsid w:val="293724B7"/>
    <w:rsid w:val="29417494"/>
    <w:rsid w:val="294474E1"/>
    <w:rsid w:val="294D1C69"/>
    <w:rsid w:val="294E5982"/>
    <w:rsid w:val="29532102"/>
    <w:rsid w:val="295B2673"/>
    <w:rsid w:val="295B687D"/>
    <w:rsid w:val="29622386"/>
    <w:rsid w:val="296741DF"/>
    <w:rsid w:val="296959D7"/>
    <w:rsid w:val="296F3081"/>
    <w:rsid w:val="298637F7"/>
    <w:rsid w:val="298F2147"/>
    <w:rsid w:val="298F4A76"/>
    <w:rsid w:val="29A24FE2"/>
    <w:rsid w:val="29B04FA0"/>
    <w:rsid w:val="29B75E52"/>
    <w:rsid w:val="29BB4966"/>
    <w:rsid w:val="29C028CC"/>
    <w:rsid w:val="29C72846"/>
    <w:rsid w:val="29CD41CF"/>
    <w:rsid w:val="29D1701F"/>
    <w:rsid w:val="29D44A7B"/>
    <w:rsid w:val="29D51438"/>
    <w:rsid w:val="29D67A03"/>
    <w:rsid w:val="29D67C4C"/>
    <w:rsid w:val="29D94205"/>
    <w:rsid w:val="29DB21E3"/>
    <w:rsid w:val="29DF6932"/>
    <w:rsid w:val="29E04D74"/>
    <w:rsid w:val="29E52316"/>
    <w:rsid w:val="29E61E3B"/>
    <w:rsid w:val="29E87E40"/>
    <w:rsid w:val="29EA280F"/>
    <w:rsid w:val="29EC0C80"/>
    <w:rsid w:val="29ED0882"/>
    <w:rsid w:val="29ED1F97"/>
    <w:rsid w:val="29F41205"/>
    <w:rsid w:val="29FC1BE7"/>
    <w:rsid w:val="2A012F03"/>
    <w:rsid w:val="2A055423"/>
    <w:rsid w:val="2A070053"/>
    <w:rsid w:val="2A0725DE"/>
    <w:rsid w:val="2A10195B"/>
    <w:rsid w:val="2A10404B"/>
    <w:rsid w:val="2A145304"/>
    <w:rsid w:val="2A1C6BC6"/>
    <w:rsid w:val="2A214C7B"/>
    <w:rsid w:val="2A2711E7"/>
    <w:rsid w:val="2A2960D3"/>
    <w:rsid w:val="2A2F42F8"/>
    <w:rsid w:val="2A3015B3"/>
    <w:rsid w:val="2A31443E"/>
    <w:rsid w:val="2A354DCD"/>
    <w:rsid w:val="2A3673BC"/>
    <w:rsid w:val="2A37731A"/>
    <w:rsid w:val="2A412F44"/>
    <w:rsid w:val="2A425350"/>
    <w:rsid w:val="2A4505EF"/>
    <w:rsid w:val="2A4A02F7"/>
    <w:rsid w:val="2A4F4008"/>
    <w:rsid w:val="2A68375C"/>
    <w:rsid w:val="2A6A323A"/>
    <w:rsid w:val="2A713835"/>
    <w:rsid w:val="2A7E2729"/>
    <w:rsid w:val="2A807930"/>
    <w:rsid w:val="2A8174F4"/>
    <w:rsid w:val="2A8F1FC7"/>
    <w:rsid w:val="2A914BE9"/>
    <w:rsid w:val="2A972EA9"/>
    <w:rsid w:val="2A980C96"/>
    <w:rsid w:val="2A993AE0"/>
    <w:rsid w:val="2A9D01D3"/>
    <w:rsid w:val="2A9D24CE"/>
    <w:rsid w:val="2AA553DA"/>
    <w:rsid w:val="2AA663CE"/>
    <w:rsid w:val="2AA830E5"/>
    <w:rsid w:val="2AB16829"/>
    <w:rsid w:val="2AB25F08"/>
    <w:rsid w:val="2AB856F0"/>
    <w:rsid w:val="2ABA6526"/>
    <w:rsid w:val="2AC1200E"/>
    <w:rsid w:val="2AC65C71"/>
    <w:rsid w:val="2ACC62E1"/>
    <w:rsid w:val="2AD66108"/>
    <w:rsid w:val="2ADE25C2"/>
    <w:rsid w:val="2AE35CF6"/>
    <w:rsid w:val="2AE57CD1"/>
    <w:rsid w:val="2AE62369"/>
    <w:rsid w:val="2AEB664A"/>
    <w:rsid w:val="2AF40E57"/>
    <w:rsid w:val="2B0012B3"/>
    <w:rsid w:val="2B0302AA"/>
    <w:rsid w:val="2B085548"/>
    <w:rsid w:val="2B0A1084"/>
    <w:rsid w:val="2B10184A"/>
    <w:rsid w:val="2B195271"/>
    <w:rsid w:val="2B1D04FA"/>
    <w:rsid w:val="2B202054"/>
    <w:rsid w:val="2B2229B6"/>
    <w:rsid w:val="2B2C1DCF"/>
    <w:rsid w:val="2B320211"/>
    <w:rsid w:val="2B3347D8"/>
    <w:rsid w:val="2B3665E8"/>
    <w:rsid w:val="2B3C1194"/>
    <w:rsid w:val="2B4050FF"/>
    <w:rsid w:val="2B497027"/>
    <w:rsid w:val="2B5633A8"/>
    <w:rsid w:val="2B5A02FF"/>
    <w:rsid w:val="2B5B06C0"/>
    <w:rsid w:val="2B666838"/>
    <w:rsid w:val="2B6C4B99"/>
    <w:rsid w:val="2B6D022A"/>
    <w:rsid w:val="2B705864"/>
    <w:rsid w:val="2B8105A3"/>
    <w:rsid w:val="2B8655D5"/>
    <w:rsid w:val="2B87250A"/>
    <w:rsid w:val="2B9278CD"/>
    <w:rsid w:val="2B997C80"/>
    <w:rsid w:val="2B9E645E"/>
    <w:rsid w:val="2BAB2A49"/>
    <w:rsid w:val="2BAE090F"/>
    <w:rsid w:val="2BB838B0"/>
    <w:rsid w:val="2BBE1F2E"/>
    <w:rsid w:val="2BC110E7"/>
    <w:rsid w:val="2BC5591D"/>
    <w:rsid w:val="2BC66925"/>
    <w:rsid w:val="2BCC1D2B"/>
    <w:rsid w:val="2BD01F12"/>
    <w:rsid w:val="2BD10524"/>
    <w:rsid w:val="2BD302AA"/>
    <w:rsid w:val="2BD75484"/>
    <w:rsid w:val="2BDF4BAB"/>
    <w:rsid w:val="2BF644A1"/>
    <w:rsid w:val="2C0276A5"/>
    <w:rsid w:val="2C143CB2"/>
    <w:rsid w:val="2C154D04"/>
    <w:rsid w:val="2C190061"/>
    <w:rsid w:val="2C254206"/>
    <w:rsid w:val="2C312ECC"/>
    <w:rsid w:val="2C315F65"/>
    <w:rsid w:val="2C320D42"/>
    <w:rsid w:val="2C3269B8"/>
    <w:rsid w:val="2C3A6472"/>
    <w:rsid w:val="2C3F17F8"/>
    <w:rsid w:val="2C4B7E9A"/>
    <w:rsid w:val="2C503C21"/>
    <w:rsid w:val="2C506E56"/>
    <w:rsid w:val="2C5D0733"/>
    <w:rsid w:val="2C5D3BBE"/>
    <w:rsid w:val="2C6159D1"/>
    <w:rsid w:val="2C632667"/>
    <w:rsid w:val="2C6B0414"/>
    <w:rsid w:val="2C6B61E6"/>
    <w:rsid w:val="2C827EA1"/>
    <w:rsid w:val="2C865B7E"/>
    <w:rsid w:val="2C8C161B"/>
    <w:rsid w:val="2C8F05A3"/>
    <w:rsid w:val="2C922D9D"/>
    <w:rsid w:val="2CA26EF7"/>
    <w:rsid w:val="2CA97278"/>
    <w:rsid w:val="2CAC15A3"/>
    <w:rsid w:val="2CBE165E"/>
    <w:rsid w:val="2CC25554"/>
    <w:rsid w:val="2CC313DF"/>
    <w:rsid w:val="2CC63922"/>
    <w:rsid w:val="2CD746C6"/>
    <w:rsid w:val="2CD80826"/>
    <w:rsid w:val="2CDE711C"/>
    <w:rsid w:val="2CE014EE"/>
    <w:rsid w:val="2CE5653A"/>
    <w:rsid w:val="2CEF78D4"/>
    <w:rsid w:val="2CF6592C"/>
    <w:rsid w:val="2CF95144"/>
    <w:rsid w:val="2D030F45"/>
    <w:rsid w:val="2D042FC2"/>
    <w:rsid w:val="2D0B38B0"/>
    <w:rsid w:val="2D0E462F"/>
    <w:rsid w:val="2D0E780E"/>
    <w:rsid w:val="2D0F7A51"/>
    <w:rsid w:val="2D107854"/>
    <w:rsid w:val="2D11158D"/>
    <w:rsid w:val="2D184E48"/>
    <w:rsid w:val="2D1B6866"/>
    <w:rsid w:val="2D1C1BD1"/>
    <w:rsid w:val="2D1D053C"/>
    <w:rsid w:val="2D1D0F60"/>
    <w:rsid w:val="2D1D64C4"/>
    <w:rsid w:val="2D2A663B"/>
    <w:rsid w:val="2D302BD1"/>
    <w:rsid w:val="2D3727B1"/>
    <w:rsid w:val="2D4551AD"/>
    <w:rsid w:val="2D465FD7"/>
    <w:rsid w:val="2D4E6D60"/>
    <w:rsid w:val="2D4F6822"/>
    <w:rsid w:val="2D50339F"/>
    <w:rsid w:val="2D593AE7"/>
    <w:rsid w:val="2D6101F0"/>
    <w:rsid w:val="2D6B0CD5"/>
    <w:rsid w:val="2D7047B5"/>
    <w:rsid w:val="2D7814D8"/>
    <w:rsid w:val="2D7A059C"/>
    <w:rsid w:val="2D7C3BF8"/>
    <w:rsid w:val="2D7C4038"/>
    <w:rsid w:val="2D872F12"/>
    <w:rsid w:val="2D8D4FC4"/>
    <w:rsid w:val="2D933EC4"/>
    <w:rsid w:val="2D96274E"/>
    <w:rsid w:val="2DA03682"/>
    <w:rsid w:val="2DB13ED7"/>
    <w:rsid w:val="2DB91B46"/>
    <w:rsid w:val="2DBA557B"/>
    <w:rsid w:val="2DC16ACA"/>
    <w:rsid w:val="2DC63906"/>
    <w:rsid w:val="2DC83DB6"/>
    <w:rsid w:val="2DCD647B"/>
    <w:rsid w:val="2DD425B6"/>
    <w:rsid w:val="2DD77717"/>
    <w:rsid w:val="2DE339A3"/>
    <w:rsid w:val="2DE51453"/>
    <w:rsid w:val="2DED72CA"/>
    <w:rsid w:val="2DF600B9"/>
    <w:rsid w:val="2DF82264"/>
    <w:rsid w:val="2DFC2BC3"/>
    <w:rsid w:val="2E0652A7"/>
    <w:rsid w:val="2E09295B"/>
    <w:rsid w:val="2E0F6044"/>
    <w:rsid w:val="2E1410EC"/>
    <w:rsid w:val="2E1659F1"/>
    <w:rsid w:val="2E176D52"/>
    <w:rsid w:val="2E1804FF"/>
    <w:rsid w:val="2E1A41D2"/>
    <w:rsid w:val="2E1D443A"/>
    <w:rsid w:val="2E1E34DC"/>
    <w:rsid w:val="2E203F95"/>
    <w:rsid w:val="2E2759FF"/>
    <w:rsid w:val="2E2C6609"/>
    <w:rsid w:val="2E336902"/>
    <w:rsid w:val="2E4169F3"/>
    <w:rsid w:val="2E465FC3"/>
    <w:rsid w:val="2E483B2B"/>
    <w:rsid w:val="2E525393"/>
    <w:rsid w:val="2E527186"/>
    <w:rsid w:val="2E542082"/>
    <w:rsid w:val="2E5E4111"/>
    <w:rsid w:val="2E6A5FE3"/>
    <w:rsid w:val="2E6B7D01"/>
    <w:rsid w:val="2E7208C5"/>
    <w:rsid w:val="2E725947"/>
    <w:rsid w:val="2E747E00"/>
    <w:rsid w:val="2E7C3EF5"/>
    <w:rsid w:val="2E7D05DF"/>
    <w:rsid w:val="2E7F0F54"/>
    <w:rsid w:val="2E8036EC"/>
    <w:rsid w:val="2E834036"/>
    <w:rsid w:val="2E8D0E20"/>
    <w:rsid w:val="2E9640E9"/>
    <w:rsid w:val="2EA035B9"/>
    <w:rsid w:val="2EA6140C"/>
    <w:rsid w:val="2EA95418"/>
    <w:rsid w:val="2EAA6F44"/>
    <w:rsid w:val="2EB174D4"/>
    <w:rsid w:val="2EC24D97"/>
    <w:rsid w:val="2EC72367"/>
    <w:rsid w:val="2ED12BE0"/>
    <w:rsid w:val="2ED311CD"/>
    <w:rsid w:val="2ED312D7"/>
    <w:rsid w:val="2EDB6B2C"/>
    <w:rsid w:val="2EE94C4E"/>
    <w:rsid w:val="2EEC1AB4"/>
    <w:rsid w:val="2EF55F94"/>
    <w:rsid w:val="2EF57EE8"/>
    <w:rsid w:val="2EFB1A89"/>
    <w:rsid w:val="2F057F1E"/>
    <w:rsid w:val="2F13219F"/>
    <w:rsid w:val="2F1429CE"/>
    <w:rsid w:val="2F1651CE"/>
    <w:rsid w:val="2F1837E3"/>
    <w:rsid w:val="2F1A0FC1"/>
    <w:rsid w:val="2F205350"/>
    <w:rsid w:val="2F2C1160"/>
    <w:rsid w:val="2F36082B"/>
    <w:rsid w:val="2F385642"/>
    <w:rsid w:val="2F41284A"/>
    <w:rsid w:val="2F435BBF"/>
    <w:rsid w:val="2F4527AC"/>
    <w:rsid w:val="2F461147"/>
    <w:rsid w:val="2F4D618F"/>
    <w:rsid w:val="2F514B27"/>
    <w:rsid w:val="2F5B2074"/>
    <w:rsid w:val="2F5F41D5"/>
    <w:rsid w:val="2F617406"/>
    <w:rsid w:val="2F6661C8"/>
    <w:rsid w:val="2F67197E"/>
    <w:rsid w:val="2F673582"/>
    <w:rsid w:val="2F721662"/>
    <w:rsid w:val="2F7D45AF"/>
    <w:rsid w:val="2F850846"/>
    <w:rsid w:val="2F865B49"/>
    <w:rsid w:val="2F89505B"/>
    <w:rsid w:val="2F8E2763"/>
    <w:rsid w:val="2F924888"/>
    <w:rsid w:val="2F9B5E0D"/>
    <w:rsid w:val="2F9E7A90"/>
    <w:rsid w:val="2FA85855"/>
    <w:rsid w:val="2FAC56C5"/>
    <w:rsid w:val="2FAC5AEC"/>
    <w:rsid w:val="2FB52BEF"/>
    <w:rsid w:val="2FC422C7"/>
    <w:rsid w:val="2FC82247"/>
    <w:rsid w:val="2FC94925"/>
    <w:rsid w:val="2FD002EB"/>
    <w:rsid w:val="2FD852DB"/>
    <w:rsid w:val="2FDF4529"/>
    <w:rsid w:val="2FE07BA0"/>
    <w:rsid w:val="2FE45A19"/>
    <w:rsid w:val="2FEA4061"/>
    <w:rsid w:val="2FEF28CA"/>
    <w:rsid w:val="2FF21D9D"/>
    <w:rsid w:val="30055EDB"/>
    <w:rsid w:val="300922E7"/>
    <w:rsid w:val="300A156B"/>
    <w:rsid w:val="30103B02"/>
    <w:rsid w:val="301222F5"/>
    <w:rsid w:val="301460EC"/>
    <w:rsid w:val="30183797"/>
    <w:rsid w:val="301D275D"/>
    <w:rsid w:val="301E7C10"/>
    <w:rsid w:val="3021191B"/>
    <w:rsid w:val="30214127"/>
    <w:rsid w:val="302239FB"/>
    <w:rsid w:val="30297DD7"/>
    <w:rsid w:val="302A1C5A"/>
    <w:rsid w:val="302C7E8F"/>
    <w:rsid w:val="302F31BD"/>
    <w:rsid w:val="302F79E7"/>
    <w:rsid w:val="303B0A5E"/>
    <w:rsid w:val="303C1667"/>
    <w:rsid w:val="303D1591"/>
    <w:rsid w:val="303D5B4D"/>
    <w:rsid w:val="304F7EB9"/>
    <w:rsid w:val="30515709"/>
    <w:rsid w:val="305235EE"/>
    <w:rsid w:val="305D46D4"/>
    <w:rsid w:val="30680F7D"/>
    <w:rsid w:val="30712DD7"/>
    <w:rsid w:val="307A4B70"/>
    <w:rsid w:val="307E39E3"/>
    <w:rsid w:val="307F31A8"/>
    <w:rsid w:val="308432AE"/>
    <w:rsid w:val="308C36C5"/>
    <w:rsid w:val="308F43FB"/>
    <w:rsid w:val="309076B0"/>
    <w:rsid w:val="30985E9B"/>
    <w:rsid w:val="30A3641F"/>
    <w:rsid w:val="30B20E0E"/>
    <w:rsid w:val="30B63AF8"/>
    <w:rsid w:val="30B80629"/>
    <w:rsid w:val="30BE4387"/>
    <w:rsid w:val="30C939B5"/>
    <w:rsid w:val="30CA3515"/>
    <w:rsid w:val="30D65A67"/>
    <w:rsid w:val="30DB19CB"/>
    <w:rsid w:val="30E07590"/>
    <w:rsid w:val="30E33BA6"/>
    <w:rsid w:val="30E93297"/>
    <w:rsid w:val="30F45FEB"/>
    <w:rsid w:val="30F50A2B"/>
    <w:rsid w:val="30F6366E"/>
    <w:rsid w:val="31034FF1"/>
    <w:rsid w:val="310918CE"/>
    <w:rsid w:val="310D3EFB"/>
    <w:rsid w:val="31145206"/>
    <w:rsid w:val="31164CAA"/>
    <w:rsid w:val="311750BD"/>
    <w:rsid w:val="31187016"/>
    <w:rsid w:val="311C6FF3"/>
    <w:rsid w:val="31224924"/>
    <w:rsid w:val="31257D18"/>
    <w:rsid w:val="313767D8"/>
    <w:rsid w:val="31397B05"/>
    <w:rsid w:val="313A1EF5"/>
    <w:rsid w:val="313C488A"/>
    <w:rsid w:val="313F78C6"/>
    <w:rsid w:val="3140587A"/>
    <w:rsid w:val="31443E0A"/>
    <w:rsid w:val="3145292B"/>
    <w:rsid w:val="3153275C"/>
    <w:rsid w:val="315E6099"/>
    <w:rsid w:val="315F709C"/>
    <w:rsid w:val="3165429B"/>
    <w:rsid w:val="316A383C"/>
    <w:rsid w:val="316C5F7E"/>
    <w:rsid w:val="31804625"/>
    <w:rsid w:val="3181716B"/>
    <w:rsid w:val="3184263F"/>
    <w:rsid w:val="3188551B"/>
    <w:rsid w:val="31A13647"/>
    <w:rsid w:val="31A41840"/>
    <w:rsid w:val="31A61FD4"/>
    <w:rsid w:val="31AC16DF"/>
    <w:rsid w:val="31BB12E6"/>
    <w:rsid w:val="31C00F8B"/>
    <w:rsid w:val="31CA50ED"/>
    <w:rsid w:val="31CD5CB9"/>
    <w:rsid w:val="31D43098"/>
    <w:rsid w:val="31D6329F"/>
    <w:rsid w:val="31DD52AB"/>
    <w:rsid w:val="31DD72D0"/>
    <w:rsid w:val="31E10098"/>
    <w:rsid w:val="31E46477"/>
    <w:rsid w:val="31E53E9A"/>
    <w:rsid w:val="31F10CFF"/>
    <w:rsid w:val="31F64C75"/>
    <w:rsid w:val="31FB05CD"/>
    <w:rsid w:val="31FC3BC8"/>
    <w:rsid w:val="32027659"/>
    <w:rsid w:val="320A6FA5"/>
    <w:rsid w:val="321743E3"/>
    <w:rsid w:val="321D4CF8"/>
    <w:rsid w:val="321E5760"/>
    <w:rsid w:val="32202609"/>
    <w:rsid w:val="322559E7"/>
    <w:rsid w:val="3229786A"/>
    <w:rsid w:val="322A56F7"/>
    <w:rsid w:val="322B32B9"/>
    <w:rsid w:val="322C5444"/>
    <w:rsid w:val="323439BE"/>
    <w:rsid w:val="32424AD8"/>
    <w:rsid w:val="3244686B"/>
    <w:rsid w:val="324910BA"/>
    <w:rsid w:val="32570A1D"/>
    <w:rsid w:val="32672A91"/>
    <w:rsid w:val="326C2276"/>
    <w:rsid w:val="326D28F0"/>
    <w:rsid w:val="327802D1"/>
    <w:rsid w:val="32787BF7"/>
    <w:rsid w:val="3280077A"/>
    <w:rsid w:val="32805E58"/>
    <w:rsid w:val="3286257D"/>
    <w:rsid w:val="328A29FD"/>
    <w:rsid w:val="328D0918"/>
    <w:rsid w:val="328D24FD"/>
    <w:rsid w:val="329B3C41"/>
    <w:rsid w:val="329D4755"/>
    <w:rsid w:val="32A50480"/>
    <w:rsid w:val="32A7475B"/>
    <w:rsid w:val="32B919B0"/>
    <w:rsid w:val="32B97A0B"/>
    <w:rsid w:val="32BC1CAE"/>
    <w:rsid w:val="32BD71DA"/>
    <w:rsid w:val="32C55EE9"/>
    <w:rsid w:val="32C77647"/>
    <w:rsid w:val="32CB7F9D"/>
    <w:rsid w:val="32CD133C"/>
    <w:rsid w:val="32CD50F7"/>
    <w:rsid w:val="32CE738E"/>
    <w:rsid w:val="32D3371F"/>
    <w:rsid w:val="32E13408"/>
    <w:rsid w:val="32E413D9"/>
    <w:rsid w:val="32E808A2"/>
    <w:rsid w:val="32E95A12"/>
    <w:rsid w:val="32F26E03"/>
    <w:rsid w:val="32F503F8"/>
    <w:rsid w:val="32FE3521"/>
    <w:rsid w:val="330679E1"/>
    <w:rsid w:val="3309267C"/>
    <w:rsid w:val="33165F37"/>
    <w:rsid w:val="331704B5"/>
    <w:rsid w:val="3318331E"/>
    <w:rsid w:val="33192802"/>
    <w:rsid w:val="331C2B7C"/>
    <w:rsid w:val="33250E61"/>
    <w:rsid w:val="332A0756"/>
    <w:rsid w:val="333424B3"/>
    <w:rsid w:val="33354E73"/>
    <w:rsid w:val="3338771C"/>
    <w:rsid w:val="33396349"/>
    <w:rsid w:val="333E6DC1"/>
    <w:rsid w:val="3340310A"/>
    <w:rsid w:val="3342404D"/>
    <w:rsid w:val="33483C41"/>
    <w:rsid w:val="334A1488"/>
    <w:rsid w:val="334D055D"/>
    <w:rsid w:val="334D1693"/>
    <w:rsid w:val="33552C45"/>
    <w:rsid w:val="33560E1C"/>
    <w:rsid w:val="33563950"/>
    <w:rsid w:val="3356797A"/>
    <w:rsid w:val="335C798C"/>
    <w:rsid w:val="335E6EB3"/>
    <w:rsid w:val="335F4022"/>
    <w:rsid w:val="336019D0"/>
    <w:rsid w:val="336525CC"/>
    <w:rsid w:val="336A31E8"/>
    <w:rsid w:val="336D3EA0"/>
    <w:rsid w:val="33717B7C"/>
    <w:rsid w:val="337B5311"/>
    <w:rsid w:val="338D5ECE"/>
    <w:rsid w:val="3391467E"/>
    <w:rsid w:val="33A23524"/>
    <w:rsid w:val="33A80CED"/>
    <w:rsid w:val="33B4040E"/>
    <w:rsid w:val="33C4146C"/>
    <w:rsid w:val="33CA44F2"/>
    <w:rsid w:val="33D159D2"/>
    <w:rsid w:val="33D37CB1"/>
    <w:rsid w:val="33D838FB"/>
    <w:rsid w:val="33D84E2C"/>
    <w:rsid w:val="33D85330"/>
    <w:rsid w:val="33DC6900"/>
    <w:rsid w:val="33E35FCF"/>
    <w:rsid w:val="33E979A8"/>
    <w:rsid w:val="33F2079B"/>
    <w:rsid w:val="34042771"/>
    <w:rsid w:val="340D6495"/>
    <w:rsid w:val="341577FE"/>
    <w:rsid w:val="34227B2E"/>
    <w:rsid w:val="342460C0"/>
    <w:rsid w:val="342900AE"/>
    <w:rsid w:val="34291FBE"/>
    <w:rsid w:val="342A2E38"/>
    <w:rsid w:val="342F6727"/>
    <w:rsid w:val="34342F83"/>
    <w:rsid w:val="343D786D"/>
    <w:rsid w:val="343F5BD5"/>
    <w:rsid w:val="34443875"/>
    <w:rsid w:val="344C42A9"/>
    <w:rsid w:val="34541B04"/>
    <w:rsid w:val="345B4B8F"/>
    <w:rsid w:val="34650FAA"/>
    <w:rsid w:val="346D6FD6"/>
    <w:rsid w:val="34746898"/>
    <w:rsid w:val="347B4584"/>
    <w:rsid w:val="347F7D1C"/>
    <w:rsid w:val="34870B23"/>
    <w:rsid w:val="34886961"/>
    <w:rsid w:val="348A1663"/>
    <w:rsid w:val="34A1655C"/>
    <w:rsid w:val="34AF1709"/>
    <w:rsid w:val="34BC4BA0"/>
    <w:rsid w:val="34C70EF3"/>
    <w:rsid w:val="34C85571"/>
    <w:rsid w:val="34C90D03"/>
    <w:rsid w:val="34CD6438"/>
    <w:rsid w:val="34D33D05"/>
    <w:rsid w:val="34E03D70"/>
    <w:rsid w:val="34E312DC"/>
    <w:rsid w:val="34FB1E58"/>
    <w:rsid w:val="34FE12DF"/>
    <w:rsid w:val="34FF22E0"/>
    <w:rsid w:val="350640D3"/>
    <w:rsid w:val="35094049"/>
    <w:rsid w:val="350C5F6A"/>
    <w:rsid w:val="35130291"/>
    <w:rsid w:val="3516606B"/>
    <w:rsid w:val="35171BA1"/>
    <w:rsid w:val="35206DD4"/>
    <w:rsid w:val="35245DA1"/>
    <w:rsid w:val="35296BE0"/>
    <w:rsid w:val="353020A6"/>
    <w:rsid w:val="353B4575"/>
    <w:rsid w:val="353D6387"/>
    <w:rsid w:val="353F478E"/>
    <w:rsid w:val="35514D3E"/>
    <w:rsid w:val="355D5A3D"/>
    <w:rsid w:val="35610E9A"/>
    <w:rsid w:val="35684E83"/>
    <w:rsid w:val="356868A2"/>
    <w:rsid w:val="35696B32"/>
    <w:rsid w:val="35706757"/>
    <w:rsid w:val="357226C1"/>
    <w:rsid w:val="35756836"/>
    <w:rsid w:val="357E0F48"/>
    <w:rsid w:val="357E1D55"/>
    <w:rsid w:val="358562A3"/>
    <w:rsid w:val="35874397"/>
    <w:rsid w:val="35902A64"/>
    <w:rsid w:val="359645CD"/>
    <w:rsid w:val="35983A1B"/>
    <w:rsid w:val="359D13AA"/>
    <w:rsid w:val="35A13C0D"/>
    <w:rsid w:val="35A34509"/>
    <w:rsid w:val="35A4773B"/>
    <w:rsid w:val="35AF34E5"/>
    <w:rsid w:val="35C12F33"/>
    <w:rsid w:val="35D252AA"/>
    <w:rsid w:val="35D54BF8"/>
    <w:rsid w:val="35DC1435"/>
    <w:rsid w:val="35DC1800"/>
    <w:rsid w:val="35DF7C1F"/>
    <w:rsid w:val="35E86C4E"/>
    <w:rsid w:val="35E91C7D"/>
    <w:rsid w:val="35F32A1A"/>
    <w:rsid w:val="35F64912"/>
    <w:rsid w:val="35F83E82"/>
    <w:rsid w:val="35F91234"/>
    <w:rsid w:val="360A6079"/>
    <w:rsid w:val="360D19CD"/>
    <w:rsid w:val="36182237"/>
    <w:rsid w:val="36187D41"/>
    <w:rsid w:val="362E2D5A"/>
    <w:rsid w:val="3637566A"/>
    <w:rsid w:val="363F75CD"/>
    <w:rsid w:val="364555D4"/>
    <w:rsid w:val="36521623"/>
    <w:rsid w:val="365720C2"/>
    <w:rsid w:val="365A29DD"/>
    <w:rsid w:val="365E1AF7"/>
    <w:rsid w:val="3661186F"/>
    <w:rsid w:val="36676B27"/>
    <w:rsid w:val="366B64E5"/>
    <w:rsid w:val="367B612F"/>
    <w:rsid w:val="367E2436"/>
    <w:rsid w:val="367F5B30"/>
    <w:rsid w:val="36821759"/>
    <w:rsid w:val="36841A19"/>
    <w:rsid w:val="36890FED"/>
    <w:rsid w:val="368F12FD"/>
    <w:rsid w:val="369F7F62"/>
    <w:rsid w:val="36A56784"/>
    <w:rsid w:val="36A83520"/>
    <w:rsid w:val="36AD5A38"/>
    <w:rsid w:val="36BD0918"/>
    <w:rsid w:val="36BE42BD"/>
    <w:rsid w:val="36C1267E"/>
    <w:rsid w:val="36C33FF7"/>
    <w:rsid w:val="36C64298"/>
    <w:rsid w:val="36CA181C"/>
    <w:rsid w:val="36CC35EC"/>
    <w:rsid w:val="36CF7EA1"/>
    <w:rsid w:val="36D41F17"/>
    <w:rsid w:val="36D839A1"/>
    <w:rsid w:val="36DE2BCF"/>
    <w:rsid w:val="36E37941"/>
    <w:rsid w:val="36E8215D"/>
    <w:rsid w:val="36FA449F"/>
    <w:rsid w:val="371005C4"/>
    <w:rsid w:val="37133508"/>
    <w:rsid w:val="37232EAA"/>
    <w:rsid w:val="3728589F"/>
    <w:rsid w:val="372A6B13"/>
    <w:rsid w:val="3731468D"/>
    <w:rsid w:val="37336ED8"/>
    <w:rsid w:val="373B16A9"/>
    <w:rsid w:val="373C13D9"/>
    <w:rsid w:val="37401303"/>
    <w:rsid w:val="374D340C"/>
    <w:rsid w:val="3755603E"/>
    <w:rsid w:val="37580EDB"/>
    <w:rsid w:val="37597CB9"/>
    <w:rsid w:val="375D5E59"/>
    <w:rsid w:val="375E5959"/>
    <w:rsid w:val="37694044"/>
    <w:rsid w:val="37712F93"/>
    <w:rsid w:val="3772458D"/>
    <w:rsid w:val="37763406"/>
    <w:rsid w:val="377772DC"/>
    <w:rsid w:val="377E1E9F"/>
    <w:rsid w:val="377E6C0B"/>
    <w:rsid w:val="378F5B2C"/>
    <w:rsid w:val="37917269"/>
    <w:rsid w:val="37925ED6"/>
    <w:rsid w:val="37944273"/>
    <w:rsid w:val="37995177"/>
    <w:rsid w:val="379F4DA2"/>
    <w:rsid w:val="37A37D0D"/>
    <w:rsid w:val="37A71A50"/>
    <w:rsid w:val="37AD1AB0"/>
    <w:rsid w:val="37B24010"/>
    <w:rsid w:val="37B3066A"/>
    <w:rsid w:val="37B31E1F"/>
    <w:rsid w:val="37B54457"/>
    <w:rsid w:val="37B7491F"/>
    <w:rsid w:val="37B8281A"/>
    <w:rsid w:val="37C10E31"/>
    <w:rsid w:val="37CF091A"/>
    <w:rsid w:val="37DD61AF"/>
    <w:rsid w:val="37E24864"/>
    <w:rsid w:val="37E936F6"/>
    <w:rsid w:val="37ED0860"/>
    <w:rsid w:val="37F55429"/>
    <w:rsid w:val="37F767BC"/>
    <w:rsid w:val="37F8278B"/>
    <w:rsid w:val="380F5C7B"/>
    <w:rsid w:val="381045C8"/>
    <w:rsid w:val="38140EEF"/>
    <w:rsid w:val="38155E41"/>
    <w:rsid w:val="38173DE8"/>
    <w:rsid w:val="38230AA6"/>
    <w:rsid w:val="38240723"/>
    <w:rsid w:val="38262A63"/>
    <w:rsid w:val="38274EA3"/>
    <w:rsid w:val="38295923"/>
    <w:rsid w:val="382A2260"/>
    <w:rsid w:val="382C405F"/>
    <w:rsid w:val="382F06B7"/>
    <w:rsid w:val="38320525"/>
    <w:rsid w:val="38417D60"/>
    <w:rsid w:val="38431792"/>
    <w:rsid w:val="384D2AE3"/>
    <w:rsid w:val="3851144F"/>
    <w:rsid w:val="388210AB"/>
    <w:rsid w:val="38907C4A"/>
    <w:rsid w:val="38917622"/>
    <w:rsid w:val="38930C7B"/>
    <w:rsid w:val="38A62CE5"/>
    <w:rsid w:val="38A66A70"/>
    <w:rsid w:val="38A71F14"/>
    <w:rsid w:val="38A979FF"/>
    <w:rsid w:val="38AB28AF"/>
    <w:rsid w:val="38B45CFE"/>
    <w:rsid w:val="38B45EA6"/>
    <w:rsid w:val="38B852A5"/>
    <w:rsid w:val="38B95662"/>
    <w:rsid w:val="38C63441"/>
    <w:rsid w:val="38C87D59"/>
    <w:rsid w:val="38D07000"/>
    <w:rsid w:val="38D65C97"/>
    <w:rsid w:val="38DD2CB7"/>
    <w:rsid w:val="38E313CB"/>
    <w:rsid w:val="38F565B7"/>
    <w:rsid w:val="390015EA"/>
    <w:rsid w:val="39012FA8"/>
    <w:rsid w:val="390F50D4"/>
    <w:rsid w:val="391243DD"/>
    <w:rsid w:val="39171E7C"/>
    <w:rsid w:val="392202D1"/>
    <w:rsid w:val="39277C3A"/>
    <w:rsid w:val="392D7159"/>
    <w:rsid w:val="39404B9B"/>
    <w:rsid w:val="394A0D68"/>
    <w:rsid w:val="394B6DFD"/>
    <w:rsid w:val="394E18F4"/>
    <w:rsid w:val="395243AC"/>
    <w:rsid w:val="39565C54"/>
    <w:rsid w:val="395E5A16"/>
    <w:rsid w:val="39632572"/>
    <w:rsid w:val="3969689D"/>
    <w:rsid w:val="39705879"/>
    <w:rsid w:val="39784A70"/>
    <w:rsid w:val="397F6265"/>
    <w:rsid w:val="3986135F"/>
    <w:rsid w:val="3988638E"/>
    <w:rsid w:val="398E5018"/>
    <w:rsid w:val="398F6A08"/>
    <w:rsid w:val="39906875"/>
    <w:rsid w:val="399727ED"/>
    <w:rsid w:val="399D3F60"/>
    <w:rsid w:val="399E1AD2"/>
    <w:rsid w:val="39AA3BFD"/>
    <w:rsid w:val="39AB40B9"/>
    <w:rsid w:val="39AC5947"/>
    <w:rsid w:val="39AF1671"/>
    <w:rsid w:val="39B23DD5"/>
    <w:rsid w:val="39B5291F"/>
    <w:rsid w:val="39BE73BA"/>
    <w:rsid w:val="39CB2DCA"/>
    <w:rsid w:val="39CD759E"/>
    <w:rsid w:val="39D008DB"/>
    <w:rsid w:val="39D43766"/>
    <w:rsid w:val="39D52E33"/>
    <w:rsid w:val="39D7686B"/>
    <w:rsid w:val="39DC57AA"/>
    <w:rsid w:val="39E8583E"/>
    <w:rsid w:val="39F86A9F"/>
    <w:rsid w:val="39FC34E5"/>
    <w:rsid w:val="39FC410E"/>
    <w:rsid w:val="3A063F2E"/>
    <w:rsid w:val="3A075E21"/>
    <w:rsid w:val="3A087A2D"/>
    <w:rsid w:val="3A094D74"/>
    <w:rsid w:val="3A0A51F9"/>
    <w:rsid w:val="3A0A7360"/>
    <w:rsid w:val="3A0B754E"/>
    <w:rsid w:val="3A0E1024"/>
    <w:rsid w:val="3A1E18F4"/>
    <w:rsid w:val="3A23723F"/>
    <w:rsid w:val="3A24353D"/>
    <w:rsid w:val="3A244888"/>
    <w:rsid w:val="3A244A14"/>
    <w:rsid w:val="3A26001F"/>
    <w:rsid w:val="3A273089"/>
    <w:rsid w:val="3A3A2D63"/>
    <w:rsid w:val="3A3B16FE"/>
    <w:rsid w:val="3A4629F7"/>
    <w:rsid w:val="3A492D72"/>
    <w:rsid w:val="3A4A4E8D"/>
    <w:rsid w:val="3A4A5699"/>
    <w:rsid w:val="3A53020E"/>
    <w:rsid w:val="3A566656"/>
    <w:rsid w:val="3A5712A9"/>
    <w:rsid w:val="3A571316"/>
    <w:rsid w:val="3A5D316D"/>
    <w:rsid w:val="3A64397E"/>
    <w:rsid w:val="3A651F47"/>
    <w:rsid w:val="3A6829B1"/>
    <w:rsid w:val="3A6A4A56"/>
    <w:rsid w:val="3A6C38E8"/>
    <w:rsid w:val="3A6F536D"/>
    <w:rsid w:val="3A744A90"/>
    <w:rsid w:val="3A7A2DB9"/>
    <w:rsid w:val="3A7F6185"/>
    <w:rsid w:val="3A875A9A"/>
    <w:rsid w:val="3A937F43"/>
    <w:rsid w:val="3AA868F4"/>
    <w:rsid w:val="3AAE616A"/>
    <w:rsid w:val="3AB71898"/>
    <w:rsid w:val="3ABB555D"/>
    <w:rsid w:val="3ABD6A38"/>
    <w:rsid w:val="3AC06BE3"/>
    <w:rsid w:val="3ACA7EA6"/>
    <w:rsid w:val="3ADE06F1"/>
    <w:rsid w:val="3AE16EA5"/>
    <w:rsid w:val="3AE307CB"/>
    <w:rsid w:val="3AE74BAA"/>
    <w:rsid w:val="3AEE6EAC"/>
    <w:rsid w:val="3AF14D8F"/>
    <w:rsid w:val="3AF20BDD"/>
    <w:rsid w:val="3AF344C7"/>
    <w:rsid w:val="3AF5543F"/>
    <w:rsid w:val="3AF91114"/>
    <w:rsid w:val="3AFD402D"/>
    <w:rsid w:val="3AFF2F81"/>
    <w:rsid w:val="3B057C37"/>
    <w:rsid w:val="3B0631C5"/>
    <w:rsid w:val="3B0A362D"/>
    <w:rsid w:val="3B1904E7"/>
    <w:rsid w:val="3B1C24F3"/>
    <w:rsid w:val="3B24252E"/>
    <w:rsid w:val="3B28203E"/>
    <w:rsid w:val="3B293AEB"/>
    <w:rsid w:val="3B311763"/>
    <w:rsid w:val="3B3555D8"/>
    <w:rsid w:val="3B3635F4"/>
    <w:rsid w:val="3B3E7749"/>
    <w:rsid w:val="3B401A39"/>
    <w:rsid w:val="3B4B297A"/>
    <w:rsid w:val="3B4C7321"/>
    <w:rsid w:val="3B533281"/>
    <w:rsid w:val="3B534D03"/>
    <w:rsid w:val="3B545D1D"/>
    <w:rsid w:val="3B5811DA"/>
    <w:rsid w:val="3B59777F"/>
    <w:rsid w:val="3B617620"/>
    <w:rsid w:val="3B6B31C9"/>
    <w:rsid w:val="3B6F11C6"/>
    <w:rsid w:val="3B8136E6"/>
    <w:rsid w:val="3B824081"/>
    <w:rsid w:val="3B8266A9"/>
    <w:rsid w:val="3B9326F1"/>
    <w:rsid w:val="3B9F7D10"/>
    <w:rsid w:val="3BAA1F67"/>
    <w:rsid w:val="3BAA5EE1"/>
    <w:rsid w:val="3BB06A74"/>
    <w:rsid w:val="3BB32F4F"/>
    <w:rsid w:val="3BB41328"/>
    <w:rsid w:val="3BC649F9"/>
    <w:rsid w:val="3BC83983"/>
    <w:rsid w:val="3BC85099"/>
    <w:rsid w:val="3BCB68B1"/>
    <w:rsid w:val="3BD437B4"/>
    <w:rsid w:val="3BDA301D"/>
    <w:rsid w:val="3BDF4460"/>
    <w:rsid w:val="3BF5293B"/>
    <w:rsid w:val="3C0621B5"/>
    <w:rsid w:val="3C0C2F3C"/>
    <w:rsid w:val="3C10061E"/>
    <w:rsid w:val="3C162D41"/>
    <w:rsid w:val="3C177106"/>
    <w:rsid w:val="3C1E50C9"/>
    <w:rsid w:val="3C27471D"/>
    <w:rsid w:val="3C294A92"/>
    <w:rsid w:val="3C330C48"/>
    <w:rsid w:val="3C3872C2"/>
    <w:rsid w:val="3C447DCD"/>
    <w:rsid w:val="3C454DA3"/>
    <w:rsid w:val="3C515C4A"/>
    <w:rsid w:val="3C535AA6"/>
    <w:rsid w:val="3C6E035A"/>
    <w:rsid w:val="3C734102"/>
    <w:rsid w:val="3C7D6E67"/>
    <w:rsid w:val="3C833E16"/>
    <w:rsid w:val="3C853FBA"/>
    <w:rsid w:val="3C861A0B"/>
    <w:rsid w:val="3C9A38EE"/>
    <w:rsid w:val="3C9B074D"/>
    <w:rsid w:val="3C9D08AB"/>
    <w:rsid w:val="3C9D67EF"/>
    <w:rsid w:val="3C9F6687"/>
    <w:rsid w:val="3CA542C5"/>
    <w:rsid w:val="3CA92A30"/>
    <w:rsid w:val="3CB51094"/>
    <w:rsid w:val="3CBD7F9C"/>
    <w:rsid w:val="3CCB6122"/>
    <w:rsid w:val="3CCB7266"/>
    <w:rsid w:val="3CDB4C10"/>
    <w:rsid w:val="3CDC7083"/>
    <w:rsid w:val="3CDD35C4"/>
    <w:rsid w:val="3CDE44D4"/>
    <w:rsid w:val="3CE0793A"/>
    <w:rsid w:val="3CE12B59"/>
    <w:rsid w:val="3CE13181"/>
    <w:rsid w:val="3CE3380D"/>
    <w:rsid w:val="3CE64068"/>
    <w:rsid w:val="3CE6668D"/>
    <w:rsid w:val="3CF064EC"/>
    <w:rsid w:val="3CF837C5"/>
    <w:rsid w:val="3CF86A2A"/>
    <w:rsid w:val="3D174511"/>
    <w:rsid w:val="3D1B3382"/>
    <w:rsid w:val="3D272323"/>
    <w:rsid w:val="3D2B677D"/>
    <w:rsid w:val="3D3C39CE"/>
    <w:rsid w:val="3D447BA3"/>
    <w:rsid w:val="3D484EE6"/>
    <w:rsid w:val="3D5204BC"/>
    <w:rsid w:val="3D520B06"/>
    <w:rsid w:val="3D5C480A"/>
    <w:rsid w:val="3D6D3C63"/>
    <w:rsid w:val="3D7C6827"/>
    <w:rsid w:val="3D7C78EE"/>
    <w:rsid w:val="3D7D114A"/>
    <w:rsid w:val="3D7D7E56"/>
    <w:rsid w:val="3D7E7146"/>
    <w:rsid w:val="3D7F0770"/>
    <w:rsid w:val="3D8274AB"/>
    <w:rsid w:val="3D835076"/>
    <w:rsid w:val="3D866C8B"/>
    <w:rsid w:val="3D8752DC"/>
    <w:rsid w:val="3D890CAB"/>
    <w:rsid w:val="3D8B340C"/>
    <w:rsid w:val="3D932315"/>
    <w:rsid w:val="3D972606"/>
    <w:rsid w:val="3D9876A1"/>
    <w:rsid w:val="3DA0268D"/>
    <w:rsid w:val="3DA6216A"/>
    <w:rsid w:val="3DA80851"/>
    <w:rsid w:val="3DB427BF"/>
    <w:rsid w:val="3DB53320"/>
    <w:rsid w:val="3DB74E2C"/>
    <w:rsid w:val="3DB94C43"/>
    <w:rsid w:val="3DBD2596"/>
    <w:rsid w:val="3DC120C6"/>
    <w:rsid w:val="3DC9162B"/>
    <w:rsid w:val="3DCD00A1"/>
    <w:rsid w:val="3DCD3E74"/>
    <w:rsid w:val="3DCF4C01"/>
    <w:rsid w:val="3DD800B7"/>
    <w:rsid w:val="3DDD16FF"/>
    <w:rsid w:val="3DE67930"/>
    <w:rsid w:val="3DEB02D8"/>
    <w:rsid w:val="3DEE53F8"/>
    <w:rsid w:val="3DF0258C"/>
    <w:rsid w:val="3DFF0E99"/>
    <w:rsid w:val="3E016A7C"/>
    <w:rsid w:val="3E0D152C"/>
    <w:rsid w:val="3E146ADF"/>
    <w:rsid w:val="3E2137D6"/>
    <w:rsid w:val="3E24263C"/>
    <w:rsid w:val="3E26216C"/>
    <w:rsid w:val="3E2A702D"/>
    <w:rsid w:val="3E2C3696"/>
    <w:rsid w:val="3E2D1BB6"/>
    <w:rsid w:val="3E2E4A37"/>
    <w:rsid w:val="3E3038E1"/>
    <w:rsid w:val="3E36784E"/>
    <w:rsid w:val="3E384B12"/>
    <w:rsid w:val="3E4F2964"/>
    <w:rsid w:val="3E547D40"/>
    <w:rsid w:val="3E575F52"/>
    <w:rsid w:val="3E727F44"/>
    <w:rsid w:val="3E792FA2"/>
    <w:rsid w:val="3E7A00CB"/>
    <w:rsid w:val="3E8A57E6"/>
    <w:rsid w:val="3E945450"/>
    <w:rsid w:val="3E957E96"/>
    <w:rsid w:val="3E996C72"/>
    <w:rsid w:val="3E9B0BB8"/>
    <w:rsid w:val="3E9E1471"/>
    <w:rsid w:val="3EAD65A4"/>
    <w:rsid w:val="3EB05B23"/>
    <w:rsid w:val="3EB60287"/>
    <w:rsid w:val="3EC57D30"/>
    <w:rsid w:val="3EC71828"/>
    <w:rsid w:val="3EC83F6B"/>
    <w:rsid w:val="3ECB0666"/>
    <w:rsid w:val="3ECB47F1"/>
    <w:rsid w:val="3ED139C9"/>
    <w:rsid w:val="3ED65A12"/>
    <w:rsid w:val="3EDF03D7"/>
    <w:rsid w:val="3EE73961"/>
    <w:rsid w:val="3EE94F33"/>
    <w:rsid w:val="3EF16665"/>
    <w:rsid w:val="3EF344E0"/>
    <w:rsid w:val="3EF961DA"/>
    <w:rsid w:val="3F0321CD"/>
    <w:rsid w:val="3F0445EF"/>
    <w:rsid w:val="3F071982"/>
    <w:rsid w:val="3F0C6E91"/>
    <w:rsid w:val="3F0F2F5C"/>
    <w:rsid w:val="3F0F66C6"/>
    <w:rsid w:val="3F113F8C"/>
    <w:rsid w:val="3F161E6B"/>
    <w:rsid w:val="3F1D185B"/>
    <w:rsid w:val="3F26148C"/>
    <w:rsid w:val="3F2969F5"/>
    <w:rsid w:val="3F2A3E14"/>
    <w:rsid w:val="3F2C57F3"/>
    <w:rsid w:val="3F3F477D"/>
    <w:rsid w:val="3F41328E"/>
    <w:rsid w:val="3F4A1B56"/>
    <w:rsid w:val="3F4A38CD"/>
    <w:rsid w:val="3F517624"/>
    <w:rsid w:val="3F600886"/>
    <w:rsid w:val="3F67267E"/>
    <w:rsid w:val="3F680A76"/>
    <w:rsid w:val="3F7B2D38"/>
    <w:rsid w:val="3F7E1479"/>
    <w:rsid w:val="3F863424"/>
    <w:rsid w:val="3F935517"/>
    <w:rsid w:val="3F963529"/>
    <w:rsid w:val="3FA025EB"/>
    <w:rsid w:val="3FA14758"/>
    <w:rsid w:val="3FA73A6E"/>
    <w:rsid w:val="3FA9101F"/>
    <w:rsid w:val="3FAC4EF9"/>
    <w:rsid w:val="3FB234EA"/>
    <w:rsid w:val="3FB64A8A"/>
    <w:rsid w:val="3FB7613F"/>
    <w:rsid w:val="3FBB07D2"/>
    <w:rsid w:val="3FC82FD3"/>
    <w:rsid w:val="3FCA6F27"/>
    <w:rsid w:val="3FCB00D7"/>
    <w:rsid w:val="3FCB6B55"/>
    <w:rsid w:val="3FCC2E23"/>
    <w:rsid w:val="3FCC4016"/>
    <w:rsid w:val="3FCD6A9F"/>
    <w:rsid w:val="3FDD4B05"/>
    <w:rsid w:val="3FE45413"/>
    <w:rsid w:val="3FEB26AF"/>
    <w:rsid w:val="3FED787F"/>
    <w:rsid w:val="3FEE3BE6"/>
    <w:rsid w:val="3FFF24C7"/>
    <w:rsid w:val="4000305F"/>
    <w:rsid w:val="40156992"/>
    <w:rsid w:val="401761ED"/>
    <w:rsid w:val="401D427F"/>
    <w:rsid w:val="40203ADE"/>
    <w:rsid w:val="40244E53"/>
    <w:rsid w:val="402E3A6B"/>
    <w:rsid w:val="402F2A8F"/>
    <w:rsid w:val="40317396"/>
    <w:rsid w:val="403D36BD"/>
    <w:rsid w:val="404260D2"/>
    <w:rsid w:val="4048013B"/>
    <w:rsid w:val="4058401B"/>
    <w:rsid w:val="405B4CBF"/>
    <w:rsid w:val="406547C9"/>
    <w:rsid w:val="406D180F"/>
    <w:rsid w:val="407546B3"/>
    <w:rsid w:val="407B1C61"/>
    <w:rsid w:val="408C10D7"/>
    <w:rsid w:val="409B3C4D"/>
    <w:rsid w:val="40A039C6"/>
    <w:rsid w:val="40A42D53"/>
    <w:rsid w:val="40A662B9"/>
    <w:rsid w:val="40A9088C"/>
    <w:rsid w:val="40B14FA5"/>
    <w:rsid w:val="40BC571D"/>
    <w:rsid w:val="40BF1F1F"/>
    <w:rsid w:val="40C01249"/>
    <w:rsid w:val="40C27D9F"/>
    <w:rsid w:val="40C71325"/>
    <w:rsid w:val="40CA239C"/>
    <w:rsid w:val="40D10322"/>
    <w:rsid w:val="40D21882"/>
    <w:rsid w:val="40D466C8"/>
    <w:rsid w:val="40D62535"/>
    <w:rsid w:val="40E66D0B"/>
    <w:rsid w:val="40F574C4"/>
    <w:rsid w:val="410A6C15"/>
    <w:rsid w:val="410D0BE9"/>
    <w:rsid w:val="41177DD9"/>
    <w:rsid w:val="411C6413"/>
    <w:rsid w:val="412264C3"/>
    <w:rsid w:val="41280A17"/>
    <w:rsid w:val="413355D1"/>
    <w:rsid w:val="413C667C"/>
    <w:rsid w:val="41463B8F"/>
    <w:rsid w:val="41494E1D"/>
    <w:rsid w:val="414C26A0"/>
    <w:rsid w:val="414C3903"/>
    <w:rsid w:val="414E4CE3"/>
    <w:rsid w:val="415B56FE"/>
    <w:rsid w:val="4164533D"/>
    <w:rsid w:val="41647C8B"/>
    <w:rsid w:val="41683DF0"/>
    <w:rsid w:val="416F05FE"/>
    <w:rsid w:val="4173757B"/>
    <w:rsid w:val="41742D54"/>
    <w:rsid w:val="417C6D3C"/>
    <w:rsid w:val="417F3419"/>
    <w:rsid w:val="418054C9"/>
    <w:rsid w:val="418213FC"/>
    <w:rsid w:val="4183064F"/>
    <w:rsid w:val="41835A2F"/>
    <w:rsid w:val="418C687E"/>
    <w:rsid w:val="418F7582"/>
    <w:rsid w:val="41911770"/>
    <w:rsid w:val="41926B9F"/>
    <w:rsid w:val="419B409A"/>
    <w:rsid w:val="419B42DF"/>
    <w:rsid w:val="41A024D3"/>
    <w:rsid w:val="41A038F9"/>
    <w:rsid w:val="41AC570F"/>
    <w:rsid w:val="41B63F43"/>
    <w:rsid w:val="41B64136"/>
    <w:rsid w:val="41B64412"/>
    <w:rsid w:val="41C167F4"/>
    <w:rsid w:val="41D27E47"/>
    <w:rsid w:val="41D42281"/>
    <w:rsid w:val="41D71CD4"/>
    <w:rsid w:val="41E4096E"/>
    <w:rsid w:val="41E956FA"/>
    <w:rsid w:val="41EF4937"/>
    <w:rsid w:val="41EF64F2"/>
    <w:rsid w:val="41F23F24"/>
    <w:rsid w:val="41F54C76"/>
    <w:rsid w:val="41F625F6"/>
    <w:rsid w:val="41FD3525"/>
    <w:rsid w:val="41FE6E71"/>
    <w:rsid w:val="42064D16"/>
    <w:rsid w:val="42097961"/>
    <w:rsid w:val="420A32F4"/>
    <w:rsid w:val="420F7EC7"/>
    <w:rsid w:val="421214EB"/>
    <w:rsid w:val="42123578"/>
    <w:rsid w:val="421A7A31"/>
    <w:rsid w:val="421C5E81"/>
    <w:rsid w:val="422202A6"/>
    <w:rsid w:val="42234C00"/>
    <w:rsid w:val="42263F60"/>
    <w:rsid w:val="4248551C"/>
    <w:rsid w:val="42491A39"/>
    <w:rsid w:val="424A7FC5"/>
    <w:rsid w:val="425124A2"/>
    <w:rsid w:val="425A5FC7"/>
    <w:rsid w:val="425F3F29"/>
    <w:rsid w:val="42616D04"/>
    <w:rsid w:val="4262424C"/>
    <w:rsid w:val="42644E42"/>
    <w:rsid w:val="42750F25"/>
    <w:rsid w:val="427C77BF"/>
    <w:rsid w:val="428037AC"/>
    <w:rsid w:val="42847A85"/>
    <w:rsid w:val="428B45EE"/>
    <w:rsid w:val="428B615C"/>
    <w:rsid w:val="428B6BB3"/>
    <w:rsid w:val="429014B4"/>
    <w:rsid w:val="42912AA8"/>
    <w:rsid w:val="429E7A96"/>
    <w:rsid w:val="42A403FA"/>
    <w:rsid w:val="42A42ECF"/>
    <w:rsid w:val="42A95B25"/>
    <w:rsid w:val="42AA5406"/>
    <w:rsid w:val="42AB2847"/>
    <w:rsid w:val="42B363ED"/>
    <w:rsid w:val="42B43E0C"/>
    <w:rsid w:val="42BA19B5"/>
    <w:rsid w:val="42BA70BA"/>
    <w:rsid w:val="42BD7B3B"/>
    <w:rsid w:val="42BF652D"/>
    <w:rsid w:val="42C31C5F"/>
    <w:rsid w:val="42CA63D2"/>
    <w:rsid w:val="42D05055"/>
    <w:rsid w:val="42D06D99"/>
    <w:rsid w:val="42DC0F28"/>
    <w:rsid w:val="42F26918"/>
    <w:rsid w:val="42F379E3"/>
    <w:rsid w:val="42F5308F"/>
    <w:rsid w:val="42F7380C"/>
    <w:rsid w:val="42F74ACB"/>
    <w:rsid w:val="42FD20BB"/>
    <w:rsid w:val="42FF3EDE"/>
    <w:rsid w:val="43054F72"/>
    <w:rsid w:val="43193A07"/>
    <w:rsid w:val="431F1000"/>
    <w:rsid w:val="43235300"/>
    <w:rsid w:val="43252675"/>
    <w:rsid w:val="4329600E"/>
    <w:rsid w:val="43337370"/>
    <w:rsid w:val="433614B0"/>
    <w:rsid w:val="433B4993"/>
    <w:rsid w:val="4344767A"/>
    <w:rsid w:val="4352107A"/>
    <w:rsid w:val="435456D5"/>
    <w:rsid w:val="435A2398"/>
    <w:rsid w:val="435F7421"/>
    <w:rsid w:val="436844E3"/>
    <w:rsid w:val="436A564C"/>
    <w:rsid w:val="43723767"/>
    <w:rsid w:val="437C4D4B"/>
    <w:rsid w:val="437E29DA"/>
    <w:rsid w:val="437F2CA1"/>
    <w:rsid w:val="438810D0"/>
    <w:rsid w:val="438B5D90"/>
    <w:rsid w:val="438E3B86"/>
    <w:rsid w:val="439624A3"/>
    <w:rsid w:val="43A30A95"/>
    <w:rsid w:val="43AE4690"/>
    <w:rsid w:val="43B5331D"/>
    <w:rsid w:val="43B6343D"/>
    <w:rsid w:val="43CB618F"/>
    <w:rsid w:val="43CE0857"/>
    <w:rsid w:val="43D166BC"/>
    <w:rsid w:val="43D2515D"/>
    <w:rsid w:val="43E32FB6"/>
    <w:rsid w:val="43E54ED3"/>
    <w:rsid w:val="43EE49E9"/>
    <w:rsid w:val="43F1217E"/>
    <w:rsid w:val="43FB56E2"/>
    <w:rsid w:val="440123FC"/>
    <w:rsid w:val="44053F84"/>
    <w:rsid w:val="4411792E"/>
    <w:rsid w:val="4418638C"/>
    <w:rsid w:val="441918F6"/>
    <w:rsid w:val="441C2C18"/>
    <w:rsid w:val="44220BCA"/>
    <w:rsid w:val="44246871"/>
    <w:rsid w:val="44275C4A"/>
    <w:rsid w:val="44341AFB"/>
    <w:rsid w:val="443861E9"/>
    <w:rsid w:val="44484A87"/>
    <w:rsid w:val="444A4BEB"/>
    <w:rsid w:val="445035C1"/>
    <w:rsid w:val="445816F7"/>
    <w:rsid w:val="445D7394"/>
    <w:rsid w:val="44724E4B"/>
    <w:rsid w:val="44747BB2"/>
    <w:rsid w:val="447D0873"/>
    <w:rsid w:val="447D14A6"/>
    <w:rsid w:val="447E255A"/>
    <w:rsid w:val="448170D0"/>
    <w:rsid w:val="44830E2A"/>
    <w:rsid w:val="44842A2A"/>
    <w:rsid w:val="44885329"/>
    <w:rsid w:val="44990EC9"/>
    <w:rsid w:val="44A46D8A"/>
    <w:rsid w:val="44A948E2"/>
    <w:rsid w:val="44B1016F"/>
    <w:rsid w:val="44B73F3B"/>
    <w:rsid w:val="44BA23A8"/>
    <w:rsid w:val="44BC029C"/>
    <w:rsid w:val="44CE2234"/>
    <w:rsid w:val="44E05F69"/>
    <w:rsid w:val="44E12EE2"/>
    <w:rsid w:val="44E9613D"/>
    <w:rsid w:val="44EE1373"/>
    <w:rsid w:val="44F27FA2"/>
    <w:rsid w:val="44F67088"/>
    <w:rsid w:val="44F97B70"/>
    <w:rsid w:val="450124DF"/>
    <w:rsid w:val="45053491"/>
    <w:rsid w:val="45065555"/>
    <w:rsid w:val="450C21DE"/>
    <w:rsid w:val="451260A4"/>
    <w:rsid w:val="45155461"/>
    <w:rsid w:val="45185F4F"/>
    <w:rsid w:val="451954AE"/>
    <w:rsid w:val="451C2148"/>
    <w:rsid w:val="451C4F1C"/>
    <w:rsid w:val="451E37B3"/>
    <w:rsid w:val="45252804"/>
    <w:rsid w:val="45255949"/>
    <w:rsid w:val="4531708F"/>
    <w:rsid w:val="45443521"/>
    <w:rsid w:val="454517E0"/>
    <w:rsid w:val="45455160"/>
    <w:rsid w:val="45484F6E"/>
    <w:rsid w:val="454C634E"/>
    <w:rsid w:val="45561A65"/>
    <w:rsid w:val="455B232A"/>
    <w:rsid w:val="455E4361"/>
    <w:rsid w:val="455E4452"/>
    <w:rsid w:val="455F17D9"/>
    <w:rsid w:val="4562389A"/>
    <w:rsid w:val="45634F3A"/>
    <w:rsid w:val="456A37F0"/>
    <w:rsid w:val="456D1276"/>
    <w:rsid w:val="4577571F"/>
    <w:rsid w:val="45796A46"/>
    <w:rsid w:val="4596404D"/>
    <w:rsid w:val="45A016EE"/>
    <w:rsid w:val="45AF5AC1"/>
    <w:rsid w:val="45B265E4"/>
    <w:rsid w:val="45BA53EA"/>
    <w:rsid w:val="45BB794D"/>
    <w:rsid w:val="45BE6DBE"/>
    <w:rsid w:val="45C31FD5"/>
    <w:rsid w:val="45C36E8B"/>
    <w:rsid w:val="45CA232B"/>
    <w:rsid w:val="45CA5690"/>
    <w:rsid w:val="45D34DA0"/>
    <w:rsid w:val="45D37EF7"/>
    <w:rsid w:val="45D76070"/>
    <w:rsid w:val="45E555BB"/>
    <w:rsid w:val="45E66B53"/>
    <w:rsid w:val="45E73F3F"/>
    <w:rsid w:val="45E954CA"/>
    <w:rsid w:val="46134149"/>
    <w:rsid w:val="461374A5"/>
    <w:rsid w:val="46137C23"/>
    <w:rsid w:val="46181791"/>
    <w:rsid w:val="461D0300"/>
    <w:rsid w:val="46294C3A"/>
    <w:rsid w:val="462E41FB"/>
    <w:rsid w:val="462E61AA"/>
    <w:rsid w:val="462F0FB3"/>
    <w:rsid w:val="46300357"/>
    <w:rsid w:val="463177F4"/>
    <w:rsid w:val="4634298F"/>
    <w:rsid w:val="463478FC"/>
    <w:rsid w:val="46350BBF"/>
    <w:rsid w:val="4638683F"/>
    <w:rsid w:val="463A449C"/>
    <w:rsid w:val="464558AC"/>
    <w:rsid w:val="46474FD7"/>
    <w:rsid w:val="464F7151"/>
    <w:rsid w:val="465019EA"/>
    <w:rsid w:val="466446BA"/>
    <w:rsid w:val="467A1003"/>
    <w:rsid w:val="467A43C2"/>
    <w:rsid w:val="467E70FB"/>
    <w:rsid w:val="46823F70"/>
    <w:rsid w:val="46842BD2"/>
    <w:rsid w:val="46862D77"/>
    <w:rsid w:val="468770D7"/>
    <w:rsid w:val="46885CD6"/>
    <w:rsid w:val="46890970"/>
    <w:rsid w:val="468D5FD6"/>
    <w:rsid w:val="469B7825"/>
    <w:rsid w:val="46A41DAF"/>
    <w:rsid w:val="46A505CA"/>
    <w:rsid w:val="46AB122B"/>
    <w:rsid w:val="46B3138B"/>
    <w:rsid w:val="46B31F68"/>
    <w:rsid w:val="46B36874"/>
    <w:rsid w:val="46B50C08"/>
    <w:rsid w:val="46B536D5"/>
    <w:rsid w:val="46C103E4"/>
    <w:rsid w:val="46C603C3"/>
    <w:rsid w:val="46C80456"/>
    <w:rsid w:val="46CB5966"/>
    <w:rsid w:val="46CC5B60"/>
    <w:rsid w:val="46E27041"/>
    <w:rsid w:val="46EA4F65"/>
    <w:rsid w:val="46EB1B66"/>
    <w:rsid w:val="46ED461D"/>
    <w:rsid w:val="46EF5F99"/>
    <w:rsid w:val="46EF7126"/>
    <w:rsid w:val="46F06D6D"/>
    <w:rsid w:val="46F80EB6"/>
    <w:rsid w:val="47050CF4"/>
    <w:rsid w:val="47063485"/>
    <w:rsid w:val="470F31A7"/>
    <w:rsid w:val="47127B48"/>
    <w:rsid w:val="4721792B"/>
    <w:rsid w:val="4723385E"/>
    <w:rsid w:val="472F0D21"/>
    <w:rsid w:val="473713E4"/>
    <w:rsid w:val="47434759"/>
    <w:rsid w:val="474461F0"/>
    <w:rsid w:val="474F3554"/>
    <w:rsid w:val="476B639C"/>
    <w:rsid w:val="476E5076"/>
    <w:rsid w:val="47706187"/>
    <w:rsid w:val="47756E9B"/>
    <w:rsid w:val="47843B44"/>
    <w:rsid w:val="4786097C"/>
    <w:rsid w:val="478B7FBB"/>
    <w:rsid w:val="478E06B0"/>
    <w:rsid w:val="478E1E53"/>
    <w:rsid w:val="478E2AC6"/>
    <w:rsid w:val="479047AB"/>
    <w:rsid w:val="479D04EA"/>
    <w:rsid w:val="479F7D80"/>
    <w:rsid w:val="47B165C2"/>
    <w:rsid w:val="47BE07D2"/>
    <w:rsid w:val="47C12D3D"/>
    <w:rsid w:val="47C215AA"/>
    <w:rsid w:val="47C82D01"/>
    <w:rsid w:val="47C8743F"/>
    <w:rsid w:val="47CF724C"/>
    <w:rsid w:val="47D120B8"/>
    <w:rsid w:val="47D22900"/>
    <w:rsid w:val="47D344F7"/>
    <w:rsid w:val="47D84D21"/>
    <w:rsid w:val="47E05B42"/>
    <w:rsid w:val="47E46D9D"/>
    <w:rsid w:val="47E623C9"/>
    <w:rsid w:val="47E63C74"/>
    <w:rsid w:val="47EA4824"/>
    <w:rsid w:val="47F1580D"/>
    <w:rsid w:val="47F373AA"/>
    <w:rsid w:val="47F6312F"/>
    <w:rsid w:val="47F66695"/>
    <w:rsid w:val="4801091F"/>
    <w:rsid w:val="4804230C"/>
    <w:rsid w:val="48102A05"/>
    <w:rsid w:val="48156E3E"/>
    <w:rsid w:val="48186406"/>
    <w:rsid w:val="481B097D"/>
    <w:rsid w:val="482D7005"/>
    <w:rsid w:val="48316336"/>
    <w:rsid w:val="483346E7"/>
    <w:rsid w:val="48366381"/>
    <w:rsid w:val="483A3218"/>
    <w:rsid w:val="484771D9"/>
    <w:rsid w:val="484B4057"/>
    <w:rsid w:val="484F187E"/>
    <w:rsid w:val="4853537C"/>
    <w:rsid w:val="485803F8"/>
    <w:rsid w:val="485F00EF"/>
    <w:rsid w:val="48600011"/>
    <w:rsid w:val="486011AF"/>
    <w:rsid w:val="48665CE2"/>
    <w:rsid w:val="487526EE"/>
    <w:rsid w:val="487E7480"/>
    <w:rsid w:val="487E7AF7"/>
    <w:rsid w:val="48804572"/>
    <w:rsid w:val="488C7F56"/>
    <w:rsid w:val="48903BDC"/>
    <w:rsid w:val="4892794C"/>
    <w:rsid w:val="48986D01"/>
    <w:rsid w:val="48A03698"/>
    <w:rsid w:val="48A134A4"/>
    <w:rsid w:val="48A35142"/>
    <w:rsid w:val="48A503F6"/>
    <w:rsid w:val="48A64841"/>
    <w:rsid w:val="48A85AE8"/>
    <w:rsid w:val="48A87FDC"/>
    <w:rsid w:val="48AC5484"/>
    <w:rsid w:val="48AD7382"/>
    <w:rsid w:val="48B856D3"/>
    <w:rsid w:val="48B92F87"/>
    <w:rsid w:val="48C22324"/>
    <w:rsid w:val="48C6275A"/>
    <w:rsid w:val="48C84329"/>
    <w:rsid w:val="48D95A9F"/>
    <w:rsid w:val="48DD3A8E"/>
    <w:rsid w:val="48EC51DE"/>
    <w:rsid w:val="48ED30E8"/>
    <w:rsid w:val="48F464B6"/>
    <w:rsid w:val="48F64488"/>
    <w:rsid w:val="48F86A58"/>
    <w:rsid w:val="48FA0DE9"/>
    <w:rsid w:val="48FC4B76"/>
    <w:rsid w:val="49064931"/>
    <w:rsid w:val="490D4B90"/>
    <w:rsid w:val="491060B6"/>
    <w:rsid w:val="4912223A"/>
    <w:rsid w:val="49136111"/>
    <w:rsid w:val="491470EB"/>
    <w:rsid w:val="4926186F"/>
    <w:rsid w:val="492C71EB"/>
    <w:rsid w:val="4938319B"/>
    <w:rsid w:val="493C2A76"/>
    <w:rsid w:val="493E35D0"/>
    <w:rsid w:val="493E3A83"/>
    <w:rsid w:val="49450DE7"/>
    <w:rsid w:val="494D33BD"/>
    <w:rsid w:val="4951671B"/>
    <w:rsid w:val="4953759C"/>
    <w:rsid w:val="49560C50"/>
    <w:rsid w:val="495620EC"/>
    <w:rsid w:val="4958716E"/>
    <w:rsid w:val="4959342B"/>
    <w:rsid w:val="49621480"/>
    <w:rsid w:val="49677EC2"/>
    <w:rsid w:val="49687974"/>
    <w:rsid w:val="496968DE"/>
    <w:rsid w:val="496E70A7"/>
    <w:rsid w:val="4970564E"/>
    <w:rsid w:val="4972385D"/>
    <w:rsid w:val="49732C8D"/>
    <w:rsid w:val="497D241A"/>
    <w:rsid w:val="498008DB"/>
    <w:rsid w:val="498823EF"/>
    <w:rsid w:val="498B5C73"/>
    <w:rsid w:val="498B6212"/>
    <w:rsid w:val="498C5A3E"/>
    <w:rsid w:val="498D483B"/>
    <w:rsid w:val="499A30A2"/>
    <w:rsid w:val="499A6C5A"/>
    <w:rsid w:val="499B27B4"/>
    <w:rsid w:val="499F68B5"/>
    <w:rsid w:val="49A60623"/>
    <w:rsid w:val="49A862D2"/>
    <w:rsid w:val="49AA3AE3"/>
    <w:rsid w:val="49B06170"/>
    <w:rsid w:val="49B818BA"/>
    <w:rsid w:val="49B9685C"/>
    <w:rsid w:val="49BF0088"/>
    <w:rsid w:val="49C51FD2"/>
    <w:rsid w:val="49C95510"/>
    <w:rsid w:val="49CB3EF8"/>
    <w:rsid w:val="49CE6FF0"/>
    <w:rsid w:val="49D93923"/>
    <w:rsid w:val="49E973D7"/>
    <w:rsid w:val="49F04CE4"/>
    <w:rsid w:val="49F5718F"/>
    <w:rsid w:val="49F87648"/>
    <w:rsid w:val="49FC1C62"/>
    <w:rsid w:val="49FC38C2"/>
    <w:rsid w:val="49FF6B26"/>
    <w:rsid w:val="4A032EA9"/>
    <w:rsid w:val="4A0C2970"/>
    <w:rsid w:val="4A1F218A"/>
    <w:rsid w:val="4A30609E"/>
    <w:rsid w:val="4A3310D0"/>
    <w:rsid w:val="4A3B6912"/>
    <w:rsid w:val="4A3E2A12"/>
    <w:rsid w:val="4A42288C"/>
    <w:rsid w:val="4A4D6C60"/>
    <w:rsid w:val="4A522D3A"/>
    <w:rsid w:val="4A540D4A"/>
    <w:rsid w:val="4A567DA3"/>
    <w:rsid w:val="4A572173"/>
    <w:rsid w:val="4A5740F8"/>
    <w:rsid w:val="4A5B6007"/>
    <w:rsid w:val="4A5C2D8A"/>
    <w:rsid w:val="4A5E6112"/>
    <w:rsid w:val="4A673C37"/>
    <w:rsid w:val="4A6A5F3B"/>
    <w:rsid w:val="4A6A64F6"/>
    <w:rsid w:val="4A6C63FF"/>
    <w:rsid w:val="4A765EB0"/>
    <w:rsid w:val="4A7A0B6A"/>
    <w:rsid w:val="4A7C1660"/>
    <w:rsid w:val="4A862C0A"/>
    <w:rsid w:val="4A8A41D1"/>
    <w:rsid w:val="4A8A58B9"/>
    <w:rsid w:val="4A900C3F"/>
    <w:rsid w:val="4A972A22"/>
    <w:rsid w:val="4A9A2D46"/>
    <w:rsid w:val="4A9D40B9"/>
    <w:rsid w:val="4AA13A8C"/>
    <w:rsid w:val="4AA16A7A"/>
    <w:rsid w:val="4AA72F9F"/>
    <w:rsid w:val="4AAF0838"/>
    <w:rsid w:val="4AB24B4D"/>
    <w:rsid w:val="4ABB66E2"/>
    <w:rsid w:val="4ABE11EB"/>
    <w:rsid w:val="4AC2469B"/>
    <w:rsid w:val="4AC37E17"/>
    <w:rsid w:val="4ACB6F9C"/>
    <w:rsid w:val="4ACE5DBA"/>
    <w:rsid w:val="4AD80036"/>
    <w:rsid w:val="4ADC5AC4"/>
    <w:rsid w:val="4AE50E2C"/>
    <w:rsid w:val="4AE7396F"/>
    <w:rsid w:val="4AF7604D"/>
    <w:rsid w:val="4AFA62EF"/>
    <w:rsid w:val="4B020A3F"/>
    <w:rsid w:val="4B066AD3"/>
    <w:rsid w:val="4B086C74"/>
    <w:rsid w:val="4B110A86"/>
    <w:rsid w:val="4B2B69DE"/>
    <w:rsid w:val="4B2C3977"/>
    <w:rsid w:val="4B2C6DDC"/>
    <w:rsid w:val="4B32514E"/>
    <w:rsid w:val="4B3D5354"/>
    <w:rsid w:val="4B403DE7"/>
    <w:rsid w:val="4B411CFD"/>
    <w:rsid w:val="4B4312BB"/>
    <w:rsid w:val="4B4570D9"/>
    <w:rsid w:val="4B4B369D"/>
    <w:rsid w:val="4B551C4C"/>
    <w:rsid w:val="4B5A71EC"/>
    <w:rsid w:val="4B653487"/>
    <w:rsid w:val="4B674989"/>
    <w:rsid w:val="4B695717"/>
    <w:rsid w:val="4B6D1C47"/>
    <w:rsid w:val="4B72332C"/>
    <w:rsid w:val="4B736037"/>
    <w:rsid w:val="4B74293A"/>
    <w:rsid w:val="4B75028F"/>
    <w:rsid w:val="4B791047"/>
    <w:rsid w:val="4B8337AA"/>
    <w:rsid w:val="4B8909FF"/>
    <w:rsid w:val="4B8C2619"/>
    <w:rsid w:val="4B8F7892"/>
    <w:rsid w:val="4BAA177F"/>
    <w:rsid w:val="4BB10559"/>
    <w:rsid w:val="4BBE2B47"/>
    <w:rsid w:val="4BCD1703"/>
    <w:rsid w:val="4BDE0C92"/>
    <w:rsid w:val="4BE452EA"/>
    <w:rsid w:val="4BF21527"/>
    <w:rsid w:val="4BF964CF"/>
    <w:rsid w:val="4C0E567C"/>
    <w:rsid w:val="4C162B83"/>
    <w:rsid w:val="4C1A2E42"/>
    <w:rsid w:val="4C2074F5"/>
    <w:rsid w:val="4C317B53"/>
    <w:rsid w:val="4C383349"/>
    <w:rsid w:val="4C3F2303"/>
    <w:rsid w:val="4C401C7F"/>
    <w:rsid w:val="4C415412"/>
    <w:rsid w:val="4C454AE9"/>
    <w:rsid w:val="4C463443"/>
    <w:rsid w:val="4C49716A"/>
    <w:rsid w:val="4C4F77B0"/>
    <w:rsid w:val="4C536141"/>
    <w:rsid w:val="4C554175"/>
    <w:rsid w:val="4C57305E"/>
    <w:rsid w:val="4C597B06"/>
    <w:rsid w:val="4C5C45EF"/>
    <w:rsid w:val="4C5D7B63"/>
    <w:rsid w:val="4C6140C0"/>
    <w:rsid w:val="4C631ADA"/>
    <w:rsid w:val="4C6A5C64"/>
    <w:rsid w:val="4C6D3489"/>
    <w:rsid w:val="4C7D0C19"/>
    <w:rsid w:val="4C851685"/>
    <w:rsid w:val="4C880C3C"/>
    <w:rsid w:val="4C8D361D"/>
    <w:rsid w:val="4C8D73ED"/>
    <w:rsid w:val="4C941189"/>
    <w:rsid w:val="4C9729E2"/>
    <w:rsid w:val="4C9F7A7F"/>
    <w:rsid w:val="4CA17412"/>
    <w:rsid w:val="4CA4131E"/>
    <w:rsid w:val="4CA64207"/>
    <w:rsid w:val="4CBD6604"/>
    <w:rsid w:val="4CC53200"/>
    <w:rsid w:val="4CC6131B"/>
    <w:rsid w:val="4CD40F71"/>
    <w:rsid w:val="4CDA0A48"/>
    <w:rsid w:val="4CDE6589"/>
    <w:rsid w:val="4CE740A7"/>
    <w:rsid w:val="4CEA18DB"/>
    <w:rsid w:val="4CEF37F2"/>
    <w:rsid w:val="4CF775B4"/>
    <w:rsid w:val="4D00128A"/>
    <w:rsid w:val="4D02580D"/>
    <w:rsid w:val="4D0364DC"/>
    <w:rsid w:val="4D170295"/>
    <w:rsid w:val="4D254476"/>
    <w:rsid w:val="4D341D8F"/>
    <w:rsid w:val="4D3B5053"/>
    <w:rsid w:val="4D3D2BA1"/>
    <w:rsid w:val="4D4300F4"/>
    <w:rsid w:val="4D45192D"/>
    <w:rsid w:val="4D5151B1"/>
    <w:rsid w:val="4D554F67"/>
    <w:rsid w:val="4D585744"/>
    <w:rsid w:val="4D5D4502"/>
    <w:rsid w:val="4D655049"/>
    <w:rsid w:val="4D722240"/>
    <w:rsid w:val="4D743DD7"/>
    <w:rsid w:val="4D77295E"/>
    <w:rsid w:val="4D8B1848"/>
    <w:rsid w:val="4DA137B8"/>
    <w:rsid w:val="4DA156B7"/>
    <w:rsid w:val="4DAD6AFC"/>
    <w:rsid w:val="4DAF3D96"/>
    <w:rsid w:val="4DB5371B"/>
    <w:rsid w:val="4DB85A2C"/>
    <w:rsid w:val="4DC96320"/>
    <w:rsid w:val="4DCB2355"/>
    <w:rsid w:val="4DCC4BC6"/>
    <w:rsid w:val="4DCF3F52"/>
    <w:rsid w:val="4DD56154"/>
    <w:rsid w:val="4DD77607"/>
    <w:rsid w:val="4DDB72E2"/>
    <w:rsid w:val="4DE86583"/>
    <w:rsid w:val="4DEA2CEE"/>
    <w:rsid w:val="4DEE2C11"/>
    <w:rsid w:val="4DF61D3E"/>
    <w:rsid w:val="4DF633C1"/>
    <w:rsid w:val="4DF6423F"/>
    <w:rsid w:val="4DF67BB0"/>
    <w:rsid w:val="4DF92B1F"/>
    <w:rsid w:val="4DF93C96"/>
    <w:rsid w:val="4DFE2052"/>
    <w:rsid w:val="4DFE783D"/>
    <w:rsid w:val="4E0C0613"/>
    <w:rsid w:val="4E116B3C"/>
    <w:rsid w:val="4E131B9D"/>
    <w:rsid w:val="4E160A93"/>
    <w:rsid w:val="4E1A7652"/>
    <w:rsid w:val="4E1B69AA"/>
    <w:rsid w:val="4E237764"/>
    <w:rsid w:val="4E3141D3"/>
    <w:rsid w:val="4E373A11"/>
    <w:rsid w:val="4E387BF9"/>
    <w:rsid w:val="4E397A0C"/>
    <w:rsid w:val="4E462C26"/>
    <w:rsid w:val="4E4A4945"/>
    <w:rsid w:val="4E510245"/>
    <w:rsid w:val="4E523CF1"/>
    <w:rsid w:val="4E614905"/>
    <w:rsid w:val="4E6C02B8"/>
    <w:rsid w:val="4E7227CC"/>
    <w:rsid w:val="4E7B0CB3"/>
    <w:rsid w:val="4E7D34CE"/>
    <w:rsid w:val="4E7E0619"/>
    <w:rsid w:val="4E7E65EC"/>
    <w:rsid w:val="4E8F0ACC"/>
    <w:rsid w:val="4E9115BE"/>
    <w:rsid w:val="4EA07642"/>
    <w:rsid w:val="4EA20221"/>
    <w:rsid w:val="4EA51B75"/>
    <w:rsid w:val="4EAC789E"/>
    <w:rsid w:val="4EB21D73"/>
    <w:rsid w:val="4EB50DAA"/>
    <w:rsid w:val="4EB978B8"/>
    <w:rsid w:val="4EBA0950"/>
    <w:rsid w:val="4EBC6E31"/>
    <w:rsid w:val="4EBD77FB"/>
    <w:rsid w:val="4EBF173B"/>
    <w:rsid w:val="4EC24299"/>
    <w:rsid w:val="4EC26B14"/>
    <w:rsid w:val="4EC33235"/>
    <w:rsid w:val="4EC50D6E"/>
    <w:rsid w:val="4ED775A1"/>
    <w:rsid w:val="4ED97BA2"/>
    <w:rsid w:val="4EDA58FD"/>
    <w:rsid w:val="4EDB30BB"/>
    <w:rsid w:val="4EDF1695"/>
    <w:rsid w:val="4EE11A37"/>
    <w:rsid w:val="4EEF4761"/>
    <w:rsid w:val="4EF704BD"/>
    <w:rsid w:val="4F0031A2"/>
    <w:rsid w:val="4F031705"/>
    <w:rsid w:val="4F065119"/>
    <w:rsid w:val="4F09276C"/>
    <w:rsid w:val="4F0B53E6"/>
    <w:rsid w:val="4F0D0AEB"/>
    <w:rsid w:val="4F10718C"/>
    <w:rsid w:val="4F155814"/>
    <w:rsid w:val="4F19751A"/>
    <w:rsid w:val="4F1B2FC9"/>
    <w:rsid w:val="4F244697"/>
    <w:rsid w:val="4F291B39"/>
    <w:rsid w:val="4F2F5376"/>
    <w:rsid w:val="4F45069B"/>
    <w:rsid w:val="4F47554F"/>
    <w:rsid w:val="4F4931F6"/>
    <w:rsid w:val="4F4A3195"/>
    <w:rsid w:val="4F552948"/>
    <w:rsid w:val="4F573453"/>
    <w:rsid w:val="4F6B5F42"/>
    <w:rsid w:val="4F710228"/>
    <w:rsid w:val="4F7106BF"/>
    <w:rsid w:val="4F73477A"/>
    <w:rsid w:val="4F737FFA"/>
    <w:rsid w:val="4F7856D0"/>
    <w:rsid w:val="4F841A2C"/>
    <w:rsid w:val="4F917FA5"/>
    <w:rsid w:val="4F921E58"/>
    <w:rsid w:val="4F92644F"/>
    <w:rsid w:val="4F956B5D"/>
    <w:rsid w:val="4F9F4EEC"/>
    <w:rsid w:val="4FA1228B"/>
    <w:rsid w:val="4FA22355"/>
    <w:rsid w:val="4FA57603"/>
    <w:rsid w:val="4FA82D43"/>
    <w:rsid w:val="4FC116E6"/>
    <w:rsid w:val="4FD02740"/>
    <w:rsid w:val="4FD51EB2"/>
    <w:rsid w:val="4FD55E7C"/>
    <w:rsid w:val="4FD710CE"/>
    <w:rsid w:val="4FD87164"/>
    <w:rsid w:val="4FE67AAA"/>
    <w:rsid w:val="4FE744BF"/>
    <w:rsid w:val="4FEC4A2E"/>
    <w:rsid w:val="4FF36A2E"/>
    <w:rsid w:val="4FFF4670"/>
    <w:rsid w:val="500250FF"/>
    <w:rsid w:val="50124F6D"/>
    <w:rsid w:val="50153A83"/>
    <w:rsid w:val="501A2166"/>
    <w:rsid w:val="5022614A"/>
    <w:rsid w:val="502731F7"/>
    <w:rsid w:val="503E46D6"/>
    <w:rsid w:val="50413525"/>
    <w:rsid w:val="50424B91"/>
    <w:rsid w:val="50425CFD"/>
    <w:rsid w:val="5055745B"/>
    <w:rsid w:val="505F0F96"/>
    <w:rsid w:val="506D116F"/>
    <w:rsid w:val="50723EEA"/>
    <w:rsid w:val="50767540"/>
    <w:rsid w:val="507948C8"/>
    <w:rsid w:val="50794BFB"/>
    <w:rsid w:val="507B34BB"/>
    <w:rsid w:val="50801D5F"/>
    <w:rsid w:val="50820454"/>
    <w:rsid w:val="50823E71"/>
    <w:rsid w:val="5087007D"/>
    <w:rsid w:val="50876709"/>
    <w:rsid w:val="5087742A"/>
    <w:rsid w:val="508A06B9"/>
    <w:rsid w:val="508A7609"/>
    <w:rsid w:val="509A3ACD"/>
    <w:rsid w:val="50A05B99"/>
    <w:rsid w:val="50AE70C5"/>
    <w:rsid w:val="50BB0C33"/>
    <w:rsid w:val="50BE5F11"/>
    <w:rsid w:val="50C32AB3"/>
    <w:rsid w:val="50C76D4A"/>
    <w:rsid w:val="50C97871"/>
    <w:rsid w:val="50CD374C"/>
    <w:rsid w:val="50D13A2F"/>
    <w:rsid w:val="50DF34B7"/>
    <w:rsid w:val="50E00CB0"/>
    <w:rsid w:val="50E26EF3"/>
    <w:rsid w:val="50E35E7E"/>
    <w:rsid w:val="50E67DC1"/>
    <w:rsid w:val="50F173C4"/>
    <w:rsid w:val="50FE039E"/>
    <w:rsid w:val="510736CE"/>
    <w:rsid w:val="510B72F6"/>
    <w:rsid w:val="510D3DCB"/>
    <w:rsid w:val="5121796D"/>
    <w:rsid w:val="51223208"/>
    <w:rsid w:val="51303C7E"/>
    <w:rsid w:val="513C04DD"/>
    <w:rsid w:val="513E4415"/>
    <w:rsid w:val="513F5ECB"/>
    <w:rsid w:val="514F2F6A"/>
    <w:rsid w:val="51544C67"/>
    <w:rsid w:val="51582AD9"/>
    <w:rsid w:val="516C077E"/>
    <w:rsid w:val="51701698"/>
    <w:rsid w:val="51803E86"/>
    <w:rsid w:val="51867AA0"/>
    <w:rsid w:val="5187244D"/>
    <w:rsid w:val="518F20D8"/>
    <w:rsid w:val="51946492"/>
    <w:rsid w:val="51B643E6"/>
    <w:rsid w:val="51BD1708"/>
    <w:rsid w:val="51BF0D65"/>
    <w:rsid w:val="51C47DA7"/>
    <w:rsid w:val="51CB541B"/>
    <w:rsid w:val="51CB7BB1"/>
    <w:rsid w:val="51D26096"/>
    <w:rsid w:val="51D45509"/>
    <w:rsid w:val="51DC2651"/>
    <w:rsid w:val="51EC6FF9"/>
    <w:rsid w:val="51EF7839"/>
    <w:rsid w:val="51F23D16"/>
    <w:rsid w:val="51F33D77"/>
    <w:rsid w:val="51F620D5"/>
    <w:rsid w:val="520728CB"/>
    <w:rsid w:val="520952AE"/>
    <w:rsid w:val="520972D1"/>
    <w:rsid w:val="520A0EA2"/>
    <w:rsid w:val="52105783"/>
    <w:rsid w:val="52135966"/>
    <w:rsid w:val="5217702F"/>
    <w:rsid w:val="521966C4"/>
    <w:rsid w:val="521B6385"/>
    <w:rsid w:val="521D1AAF"/>
    <w:rsid w:val="522052EA"/>
    <w:rsid w:val="52241E57"/>
    <w:rsid w:val="52246D0D"/>
    <w:rsid w:val="522A0E1A"/>
    <w:rsid w:val="522D2B4A"/>
    <w:rsid w:val="522D3F07"/>
    <w:rsid w:val="522D5665"/>
    <w:rsid w:val="523913EB"/>
    <w:rsid w:val="523B1AD1"/>
    <w:rsid w:val="525127B7"/>
    <w:rsid w:val="52593F44"/>
    <w:rsid w:val="525D5B56"/>
    <w:rsid w:val="52680EE1"/>
    <w:rsid w:val="526D2BF3"/>
    <w:rsid w:val="52714A0B"/>
    <w:rsid w:val="52736229"/>
    <w:rsid w:val="528D40A6"/>
    <w:rsid w:val="5297786A"/>
    <w:rsid w:val="529B1001"/>
    <w:rsid w:val="52A05BCA"/>
    <w:rsid w:val="52A45678"/>
    <w:rsid w:val="52A45F8A"/>
    <w:rsid w:val="52A57D12"/>
    <w:rsid w:val="52AD49B5"/>
    <w:rsid w:val="52B03441"/>
    <w:rsid w:val="52B325BF"/>
    <w:rsid w:val="52BA1A98"/>
    <w:rsid w:val="52C11B00"/>
    <w:rsid w:val="52C46B98"/>
    <w:rsid w:val="52D12FD2"/>
    <w:rsid w:val="52D46F28"/>
    <w:rsid w:val="52E00213"/>
    <w:rsid w:val="52E2342F"/>
    <w:rsid w:val="52E43357"/>
    <w:rsid w:val="52F5451A"/>
    <w:rsid w:val="52FF2CD9"/>
    <w:rsid w:val="530700FB"/>
    <w:rsid w:val="530D6443"/>
    <w:rsid w:val="53195FB3"/>
    <w:rsid w:val="531A4DFD"/>
    <w:rsid w:val="531A66D3"/>
    <w:rsid w:val="53212080"/>
    <w:rsid w:val="53256014"/>
    <w:rsid w:val="532F7953"/>
    <w:rsid w:val="5333270E"/>
    <w:rsid w:val="533E0B5D"/>
    <w:rsid w:val="533F4474"/>
    <w:rsid w:val="534721DF"/>
    <w:rsid w:val="5348542A"/>
    <w:rsid w:val="534F0871"/>
    <w:rsid w:val="53523A3A"/>
    <w:rsid w:val="53542D05"/>
    <w:rsid w:val="53571986"/>
    <w:rsid w:val="53582B95"/>
    <w:rsid w:val="535B6DCC"/>
    <w:rsid w:val="536027D6"/>
    <w:rsid w:val="536D69D4"/>
    <w:rsid w:val="536D7661"/>
    <w:rsid w:val="53721222"/>
    <w:rsid w:val="53753797"/>
    <w:rsid w:val="5376402F"/>
    <w:rsid w:val="537A0605"/>
    <w:rsid w:val="5388559C"/>
    <w:rsid w:val="538B2D1F"/>
    <w:rsid w:val="538B3732"/>
    <w:rsid w:val="53AC12BA"/>
    <w:rsid w:val="53B27144"/>
    <w:rsid w:val="53B737DD"/>
    <w:rsid w:val="53BB7D75"/>
    <w:rsid w:val="53BC3C66"/>
    <w:rsid w:val="53BC651A"/>
    <w:rsid w:val="53BE6F66"/>
    <w:rsid w:val="53C318CA"/>
    <w:rsid w:val="53C71198"/>
    <w:rsid w:val="53C935F6"/>
    <w:rsid w:val="53C95C7A"/>
    <w:rsid w:val="53CD62B3"/>
    <w:rsid w:val="53D06A29"/>
    <w:rsid w:val="53D37FC8"/>
    <w:rsid w:val="53D47E24"/>
    <w:rsid w:val="53D772C6"/>
    <w:rsid w:val="53D818C7"/>
    <w:rsid w:val="53DA37F0"/>
    <w:rsid w:val="53E027C8"/>
    <w:rsid w:val="53EC3B59"/>
    <w:rsid w:val="53F046A3"/>
    <w:rsid w:val="53F707D1"/>
    <w:rsid w:val="53F852E4"/>
    <w:rsid w:val="53FB76EC"/>
    <w:rsid w:val="53FC7C6C"/>
    <w:rsid w:val="53FF17F5"/>
    <w:rsid w:val="54000E59"/>
    <w:rsid w:val="54010727"/>
    <w:rsid w:val="54090FAE"/>
    <w:rsid w:val="540C2F05"/>
    <w:rsid w:val="541747EC"/>
    <w:rsid w:val="541B0D5F"/>
    <w:rsid w:val="541E2EED"/>
    <w:rsid w:val="541F25EC"/>
    <w:rsid w:val="541F55A5"/>
    <w:rsid w:val="54283B85"/>
    <w:rsid w:val="54283BF4"/>
    <w:rsid w:val="542F4006"/>
    <w:rsid w:val="54326A27"/>
    <w:rsid w:val="54342FB6"/>
    <w:rsid w:val="543518F9"/>
    <w:rsid w:val="54375AF9"/>
    <w:rsid w:val="543C49BB"/>
    <w:rsid w:val="543E3113"/>
    <w:rsid w:val="543F6915"/>
    <w:rsid w:val="54497BB1"/>
    <w:rsid w:val="54553997"/>
    <w:rsid w:val="548124C7"/>
    <w:rsid w:val="548D3FF9"/>
    <w:rsid w:val="54926486"/>
    <w:rsid w:val="54AE465F"/>
    <w:rsid w:val="54B330D4"/>
    <w:rsid w:val="54C465FC"/>
    <w:rsid w:val="54C638D3"/>
    <w:rsid w:val="54D0297A"/>
    <w:rsid w:val="54D26DB1"/>
    <w:rsid w:val="54DE7F09"/>
    <w:rsid w:val="54E06C42"/>
    <w:rsid w:val="54EC05B7"/>
    <w:rsid w:val="54F00609"/>
    <w:rsid w:val="54F613BC"/>
    <w:rsid w:val="54FC24E1"/>
    <w:rsid w:val="55032699"/>
    <w:rsid w:val="550A23AF"/>
    <w:rsid w:val="550E1B9E"/>
    <w:rsid w:val="552A02EA"/>
    <w:rsid w:val="553C5939"/>
    <w:rsid w:val="553E2A16"/>
    <w:rsid w:val="554E044B"/>
    <w:rsid w:val="55523151"/>
    <w:rsid w:val="55534AF1"/>
    <w:rsid w:val="556053A7"/>
    <w:rsid w:val="556B075E"/>
    <w:rsid w:val="5585258E"/>
    <w:rsid w:val="55866B73"/>
    <w:rsid w:val="55883C17"/>
    <w:rsid w:val="55895F16"/>
    <w:rsid w:val="558F6025"/>
    <w:rsid w:val="559924D6"/>
    <w:rsid w:val="55A02C41"/>
    <w:rsid w:val="55A065CA"/>
    <w:rsid w:val="55A33083"/>
    <w:rsid w:val="55A84915"/>
    <w:rsid w:val="55B075F5"/>
    <w:rsid w:val="55B44192"/>
    <w:rsid w:val="55B75734"/>
    <w:rsid w:val="55B96831"/>
    <w:rsid w:val="55BA2821"/>
    <w:rsid w:val="55BC4776"/>
    <w:rsid w:val="55C976D8"/>
    <w:rsid w:val="55CC4A15"/>
    <w:rsid w:val="55D174C6"/>
    <w:rsid w:val="55DA3077"/>
    <w:rsid w:val="55DA5C22"/>
    <w:rsid w:val="55E36D9A"/>
    <w:rsid w:val="55E679EC"/>
    <w:rsid w:val="55E91FB5"/>
    <w:rsid w:val="55EA2777"/>
    <w:rsid w:val="55EA4D90"/>
    <w:rsid w:val="55EA73D4"/>
    <w:rsid w:val="55EA7CCC"/>
    <w:rsid w:val="55F005F3"/>
    <w:rsid w:val="55F775DD"/>
    <w:rsid w:val="56007B38"/>
    <w:rsid w:val="56101265"/>
    <w:rsid w:val="56101D11"/>
    <w:rsid w:val="56133F98"/>
    <w:rsid w:val="56196B6D"/>
    <w:rsid w:val="561F00ED"/>
    <w:rsid w:val="56302F3A"/>
    <w:rsid w:val="563531D5"/>
    <w:rsid w:val="56380B8A"/>
    <w:rsid w:val="56406E8C"/>
    <w:rsid w:val="56475603"/>
    <w:rsid w:val="564F3DAF"/>
    <w:rsid w:val="5651383F"/>
    <w:rsid w:val="56580ADA"/>
    <w:rsid w:val="565D03FD"/>
    <w:rsid w:val="565E1071"/>
    <w:rsid w:val="56633DD8"/>
    <w:rsid w:val="56707FE6"/>
    <w:rsid w:val="56714882"/>
    <w:rsid w:val="56734F99"/>
    <w:rsid w:val="567D5615"/>
    <w:rsid w:val="567D6806"/>
    <w:rsid w:val="56823D0B"/>
    <w:rsid w:val="56867C2B"/>
    <w:rsid w:val="568C6AC4"/>
    <w:rsid w:val="569736FA"/>
    <w:rsid w:val="56A11F77"/>
    <w:rsid w:val="56A54D00"/>
    <w:rsid w:val="56A64A59"/>
    <w:rsid w:val="56AC3A32"/>
    <w:rsid w:val="56AE1C59"/>
    <w:rsid w:val="56AF7934"/>
    <w:rsid w:val="56B7252F"/>
    <w:rsid w:val="56B85463"/>
    <w:rsid w:val="56BC67E5"/>
    <w:rsid w:val="56C869B1"/>
    <w:rsid w:val="56CC2F29"/>
    <w:rsid w:val="56D33F64"/>
    <w:rsid w:val="56D455B3"/>
    <w:rsid w:val="56DB7144"/>
    <w:rsid w:val="56DD50C5"/>
    <w:rsid w:val="56E41FF5"/>
    <w:rsid w:val="56E84638"/>
    <w:rsid w:val="56F57EA6"/>
    <w:rsid w:val="56FC19C6"/>
    <w:rsid w:val="570717EF"/>
    <w:rsid w:val="57135B46"/>
    <w:rsid w:val="5718147B"/>
    <w:rsid w:val="57193EB4"/>
    <w:rsid w:val="571E5C4E"/>
    <w:rsid w:val="571F10B8"/>
    <w:rsid w:val="571F2231"/>
    <w:rsid w:val="572538D7"/>
    <w:rsid w:val="572E0B7A"/>
    <w:rsid w:val="573D3B72"/>
    <w:rsid w:val="574020EA"/>
    <w:rsid w:val="57456563"/>
    <w:rsid w:val="5754139A"/>
    <w:rsid w:val="5757372D"/>
    <w:rsid w:val="575B3136"/>
    <w:rsid w:val="575D234C"/>
    <w:rsid w:val="57616482"/>
    <w:rsid w:val="57635C01"/>
    <w:rsid w:val="5764196A"/>
    <w:rsid w:val="576461B6"/>
    <w:rsid w:val="57677460"/>
    <w:rsid w:val="576A2E35"/>
    <w:rsid w:val="576C64C9"/>
    <w:rsid w:val="57711348"/>
    <w:rsid w:val="5771321C"/>
    <w:rsid w:val="5777158A"/>
    <w:rsid w:val="577868BF"/>
    <w:rsid w:val="57794C8C"/>
    <w:rsid w:val="57854D7F"/>
    <w:rsid w:val="57896A6C"/>
    <w:rsid w:val="578E3579"/>
    <w:rsid w:val="57905123"/>
    <w:rsid w:val="57916ED0"/>
    <w:rsid w:val="579628A1"/>
    <w:rsid w:val="57987C72"/>
    <w:rsid w:val="57A00C69"/>
    <w:rsid w:val="57A61D09"/>
    <w:rsid w:val="57A70C8A"/>
    <w:rsid w:val="57A90745"/>
    <w:rsid w:val="57AF0CF7"/>
    <w:rsid w:val="57B00B8E"/>
    <w:rsid w:val="57B33924"/>
    <w:rsid w:val="57B86CA6"/>
    <w:rsid w:val="57B94392"/>
    <w:rsid w:val="57BA6EE0"/>
    <w:rsid w:val="57BB06F6"/>
    <w:rsid w:val="57C430FD"/>
    <w:rsid w:val="57C53EE7"/>
    <w:rsid w:val="57C878AF"/>
    <w:rsid w:val="57CC4415"/>
    <w:rsid w:val="57D13E24"/>
    <w:rsid w:val="57DA4395"/>
    <w:rsid w:val="57E102B9"/>
    <w:rsid w:val="57E64C13"/>
    <w:rsid w:val="57EC47EF"/>
    <w:rsid w:val="57EF3F5C"/>
    <w:rsid w:val="57F455BD"/>
    <w:rsid w:val="57F74399"/>
    <w:rsid w:val="580550BA"/>
    <w:rsid w:val="580B3580"/>
    <w:rsid w:val="580C6AA8"/>
    <w:rsid w:val="580E44A8"/>
    <w:rsid w:val="580F06DD"/>
    <w:rsid w:val="581170D2"/>
    <w:rsid w:val="58152F0D"/>
    <w:rsid w:val="581C3970"/>
    <w:rsid w:val="58280EC7"/>
    <w:rsid w:val="58363210"/>
    <w:rsid w:val="583C28E2"/>
    <w:rsid w:val="58452A3D"/>
    <w:rsid w:val="5847659E"/>
    <w:rsid w:val="585260D1"/>
    <w:rsid w:val="58536F42"/>
    <w:rsid w:val="585405C9"/>
    <w:rsid w:val="585405DF"/>
    <w:rsid w:val="585A05A1"/>
    <w:rsid w:val="585A3BC8"/>
    <w:rsid w:val="58672AC6"/>
    <w:rsid w:val="58684796"/>
    <w:rsid w:val="58700390"/>
    <w:rsid w:val="588222B5"/>
    <w:rsid w:val="588722F1"/>
    <w:rsid w:val="58893284"/>
    <w:rsid w:val="588E607D"/>
    <w:rsid w:val="589A7430"/>
    <w:rsid w:val="589F78E7"/>
    <w:rsid w:val="58AC504A"/>
    <w:rsid w:val="58B10D94"/>
    <w:rsid w:val="58BA7696"/>
    <w:rsid w:val="58BD3294"/>
    <w:rsid w:val="58BE722C"/>
    <w:rsid w:val="58D07451"/>
    <w:rsid w:val="58D17C96"/>
    <w:rsid w:val="58D73B0D"/>
    <w:rsid w:val="58DB4DDE"/>
    <w:rsid w:val="58E125C4"/>
    <w:rsid w:val="58E23ED1"/>
    <w:rsid w:val="58E744FB"/>
    <w:rsid w:val="58EA5B29"/>
    <w:rsid w:val="59072EE6"/>
    <w:rsid w:val="590E5342"/>
    <w:rsid w:val="591A15CB"/>
    <w:rsid w:val="591E3A42"/>
    <w:rsid w:val="59272651"/>
    <w:rsid w:val="5939794E"/>
    <w:rsid w:val="593F51E4"/>
    <w:rsid w:val="59502305"/>
    <w:rsid w:val="595264AD"/>
    <w:rsid w:val="59541AC6"/>
    <w:rsid w:val="595F1727"/>
    <w:rsid w:val="596E57C5"/>
    <w:rsid w:val="59774459"/>
    <w:rsid w:val="5978026C"/>
    <w:rsid w:val="597A059B"/>
    <w:rsid w:val="598612B6"/>
    <w:rsid w:val="5987104A"/>
    <w:rsid w:val="598C700D"/>
    <w:rsid w:val="598E4A88"/>
    <w:rsid w:val="599A55BA"/>
    <w:rsid w:val="599D2972"/>
    <w:rsid w:val="599D708A"/>
    <w:rsid w:val="59A050EA"/>
    <w:rsid w:val="59AE3779"/>
    <w:rsid w:val="59B06D9B"/>
    <w:rsid w:val="59B11DDA"/>
    <w:rsid w:val="59B161DF"/>
    <w:rsid w:val="59B64F6E"/>
    <w:rsid w:val="59B65E08"/>
    <w:rsid w:val="59C15FF8"/>
    <w:rsid w:val="59C84C99"/>
    <w:rsid w:val="59CC6E45"/>
    <w:rsid w:val="59D24FE4"/>
    <w:rsid w:val="59D33441"/>
    <w:rsid w:val="59D47FC6"/>
    <w:rsid w:val="59D61C09"/>
    <w:rsid w:val="59D652B2"/>
    <w:rsid w:val="59DC1D92"/>
    <w:rsid w:val="59DD481B"/>
    <w:rsid w:val="59E55E15"/>
    <w:rsid w:val="59E64D48"/>
    <w:rsid w:val="59E73685"/>
    <w:rsid w:val="59ED41A6"/>
    <w:rsid w:val="59F116DC"/>
    <w:rsid w:val="59F42C3F"/>
    <w:rsid w:val="59F77CE3"/>
    <w:rsid w:val="59FB1B7E"/>
    <w:rsid w:val="5A00226B"/>
    <w:rsid w:val="5A014A47"/>
    <w:rsid w:val="5A045C66"/>
    <w:rsid w:val="5A096909"/>
    <w:rsid w:val="5A0D3C84"/>
    <w:rsid w:val="5A137CA2"/>
    <w:rsid w:val="5A1F670D"/>
    <w:rsid w:val="5A222F17"/>
    <w:rsid w:val="5A263CC8"/>
    <w:rsid w:val="5A284E03"/>
    <w:rsid w:val="5A2F0E18"/>
    <w:rsid w:val="5A302C66"/>
    <w:rsid w:val="5A327F7C"/>
    <w:rsid w:val="5A3375E1"/>
    <w:rsid w:val="5A367ADA"/>
    <w:rsid w:val="5A3F4F77"/>
    <w:rsid w:val="5A4652C6"/>
    <w:rsid w:val="5A553ED7"/>
    <w:rsid w:val="5A5917AE"/>
    <w:rsid w:val="5A601B5D"/>
    <w:rsid w:val="5A603CC5"/>
    <w:rsid w:val="5A6A6BDA"/>
    <w:rsid w:val="5A7078B5"/>
    <w:rsid w:val="5A7335A6"/>
    <w:rsid w:val="5A7D1E60"/>
    <w:rsid w:val="5A8475A9"/>
    <w:rsid w:val="5A8B3286"/>
    <w:rsid w:val="5A8D0C79"/>
    <w:rsid w:val="5A975366"/>
    <w:rsid w:val="5A9F313B"/>
    <w:rsid w:val="5AA31E6F"/>
    <w:rsid w:val="5AA84D63"/>
    <w:rsid w:val="5AB251D1"/>
    <w:rsid w:val="5AB347C0"/>
    <w:rsid w:val="5ABA15A7"/>
    <w:rsid w:val="5ABD168A"/>
    <w:rsid w:val="5ABE222D"/>
    <w:rsid w:val="5AC41DA2"/>
    <w:rsid w:val="5AC47106"/>
    <w:rsid w:val="5ACD3AEC"/>
    <w:rsid w:val="5AD536FA"/>
    <w:rsid w:val="5AD72FF6"/>
    <w:rsid w:val="5AEE20C5"/>
    <w:rsid w:val="5AF404AB"/>
    <w:rsid w:val="5AF725A6"/>
    <w:rsid w:val="5AF84B1E"/>
    <w:rsid w:val="5AF96DD6"/>
    <w:rsid w:val="5AFD31AD"/>
    <w:rsid w:val="5B014E6E"/>
    <w:rsid w:val="5B065C77"/>
    <w:rsid w:val="5B0B5CEE"/>
    <w:rsid w:val="5B1648DC"/>
    <w:rsid w:val="5B177E31"/>
    <w:rsid w:val="5B1A04D1"/>
    <w:rsid w:val="5B1D5B6E"/>
    <w:rsid w:val="5B1E6DCB"/>
    <w:rsid w:val="5B275722"/>
    <w:rsid w:val="5B281A9B"/>
    <w:rsid w:val="5B2B7F6D"/>
    <w:rsid w:val="5B425C64"/>
    <w:rsid w:val="5B440616"/>
    <w:rsid w:val="5B4C0A9D"/>
    <w:rsid w:val="5B5C03B6"/>
    <w:rsid w:val="5B600550"/>
    <w:rsid w:val="5B622BA3"/>
    <w:rsid w:val="5B6508F4"/>
    <w:rsid w:val="5B6956DB"/>
    <w:rsid w:val="5B6D1F8A"/>
    <w:rsid w:val="5B6E45D1"/>
    <w:rsid w:val="5B71600A"/>
    <w:rsid w:val="5B7C73D8"/>
    <w:rsid w:val="5B892D60"/>
    <w:rsid w:val="5B916DCC"/>
    <w:rsid w:val="5B933090"/>
    <w:rsid w:val="5B9B3F29"/>
    <w:rsid w:val="5BA07CDC"/>
    <w:rsid w:val="5BA71E6F"/>
    <w:rsid w:val="5BB602CE"/>
    <w:rsid w:val="5BBB55F5"/>
    <w:rsid w:val="5BBC52C0"/>
    <w:rsid w:val="5BC0001A"/>
    <w:rsid w:val="5BC33744"/>
    <w:rsid w:val="5BC634EA"/>
    <w:rsid w:val="5BC677A4"/>
    <w:rsid w:val="5BC962BE"/>
    <w:rsid w:val="5BD30012"/>
    <w:rsid w:val="5BD45C9C"/>
    <w:rsid w:val="5BD77B67"/>
    <w:rsid w:val="5BDE016C"/>
    <w:rsid w:val="5BEB4F63"/>
    <w:rsid w:val="5BF259E3"/>
    <w:rsid w:val="5BF4440D"/>
    <w:rsid w:val="5BF47EC9"/>
    <w:rsid w:val="5BFA3A66"/>
    <w:rsid w:val="5C044ED0"/>
    <w:rsid w:val="5C06189C"/>
    <w:rsid w:val="5C0B1C47"/>
    <w:rsid w:val="5C0B6642"/>
    <w:rsid w:val="5C0E66C0"/>
    <w:rsid w:val="5C166258"/>
    <w:rsid w:val="5C1725A4"/>
    <w:rsid w:val="5C195CC7"/>
    <w:rsid w:val="5C1A3C4F"/>
    <w:rsid w:val="5C1C1F5B"/>
    <w:rsid w:val="5C1C675F"/>
    <w:rsid w:val="5C1D2DE5"/>
    <w:rsid w:val="5C1F565C"/>
    <w:rsid w:val="5C2130F0"/>
    <w:rsid w:val="5C2215F4"/>
    <w:rsid w:val="5C28006F"/>
    <w:rsid w:val="5C345F65"/>
    <w:rsid w:val="5C364ECA"/>
    <w:rsid w:val="5C3A4017"/>
    <w:rsid w:val="5C501582"/>
    <w:rsid w:val="5C536C2A"/>
    <w:rsid w:val="5C5630FE"/>
    <w:rsid w:val="5C5930D1"/>
    <w:rsid w:val="5C5C0406"/>
    <w:rsid w:val="5C5D7575"/>
    <w:rsid w:val="5C610631"/>
    <w:rsid w:val="5C6518CC"/>
    <w:rsid w:val="5C6D66AE"/>
    <w:rsid w:val="5C6E09FB"/>
    <w:rsid w:val="5C7037D3"/>
    <w:rsid w:val="5C777395"/>
    <w:rsid w:val="5C8166CC"/>
    <w:rsid w:val="5C902DC4"/>
    <w:rsid w:val="5C975CAD"/>
    <w:rsid w:val="5C9A0189"/>
    <w:rsid w:val="5C9A2361"/>
    <w:rsid w:val="5C9B160F"/>
    <w:rsid w:val="5C9D7EEE"/>
    <w:rsid w:val="5CA2157C"/>
    <w:rsid w:val="5CA56CD5"/>
    <w:rsid w:val="5CA663CE"/>
    <w:rsid w:val="5CB15947"/>
    <w:rsid w:val="5CB20E8B"/>
    <w:rsid w:val="5CB84523"/>
    <w:rsid w:val="5CB85EC5"/>
    <w:rsid w:val="5CB92C6C"/>
    <w:rsid w:val="5CBE5CBB"/>
    <w:rsid w:val="5CC45518"/>
    <w:rsid w:val="5CC80E24"/>
    <w:rsid w:val="5CC87C8B"/>
    <w:rsid w:val="5CE033B5"/>
    <w:rsid w:val="5CF456A2"/>
    <w:rsid w:val="5CF85998"/>
    <w:rsid w:val="5CF9608E"/>
    <w:rsid w:val="5CFC6D0A"/>
    <w:rsid w:val="5D03009A"/>
    <w:rsid w:val="5D0D5BA9"/>
    <w:rsid w:val="5D19019F"/>
    <w:rsid w:val="5D1C364B"/>
    <w:rsid w:val="5D1C4164"/>
    <w:rsid w:val="5D20160A"/>
    <w:rsid w:val="5D213E51"/>
    <w:rsid w:val="5D2538C6"/>
    <w:rsid w:val="5D294B2C"/>
    <w:rsid w:val="5D2C7FF0"/>
    <w:rsid w:val="5D2F3357"/>
    <w:rsid w:val="5D34424A"/>
    <w:rsid w:val="5D3608C9"/>
    <w:rsid w:val="5D3A0615"/>
    <w:rsid w:val="5D3B1A6E"/>
    <w:rsid w:val="5D3C3567"/>
    <w:rsid w:val="5D442EFE"/>
    <w:rsid w:val="5D4A6E01"/>
    <w:rsid w:val="5D510DDF"/>
    <w:rsid w:val="5D541DB5"/>
    <w:rsid w:val="5D5C67BE"/>
    <w:rsid w:val="5D643767"/>
    <w:rsid w:val="5D6E0C3D"/>
    <w:rsid w:val="5D7550FC"/>
    <w:rsid w:val="5D7627DF"/>
    <w:rsid w:val="5D795214"/>
    <w:rsid w:val="5D7A2D23"/>
    <w:rsid w:val="5D7C474A"/>
    <w:rsid w:val="5D877F0E"/>
    <w:rsid w:val="5D8C2DAB"/>
    <w:rsid w:val="5D94175C"/>
    <w:rsid w:val="5D9D7A35"/>
    <w:rsid w:val="5DA34D0F"/>
    <w:rsid w:val="5DB1478F"/>
    <w:rsid w:val="5DB568EA"/>
    <w:rsid w:val="5DBC5E1B"/>
    <w:rsid w:val="5DC422B1"/>
    <w:rsid w:val="5DC8612F"/>
    <w:rsid w:val="5DC91B5D"/>
    <w:rsid w:val="5DCE48F4"/>
    <w:rsid w:val="5DCF5889"/>
    <w:rsid w:val="5DD421AC"/>
    <w:rsid w:val="5DD56DBF"/>
    <w:rsid w:val="5DDD03BC"/>
    <w:rsid w:val="5DE12C5C"/>
    <w:rsid w:val="5DE749D9"/>
    <w:rsid w:val="5DEC553E"/>
    <w:rsid w:val="5DED2C5E"/>
    <w:rsid w:val="5DF42287"/>
    <w:rsid w:val="5DFC5B6A"/>
    <w:rsid w:val="5E007872"/>
    <w:rsid w:val="5E0941E7"/>
    <w:rsid w:val="5E0C5446"/>
    <w:rsid w:val="5E0C5F7A"/>
    <w:rsid w:val="5E1B0C83"/>
    <w:rsid w:val="5E1C4843"/>
    <w:rsid w:val="5E1F1FCF"/>
    <w:rsid w:val="5E247376"/>
    <w:rsid w:val="5E257920"/>
    <w:rsid w:val="5E2C133A"/>
    <w:rsid w:val="5E2E7251"/>
    <w:rsid w:val="5E440BCA"/>
    <w:rsid w:val="5E4D7140"/>
    <w:rsid w:val="5E541183"/>
    <w:rsid w:val="5E59556C"/>
    <w:rsid w:val="5E63674B"/>
    <w:rsid w:val="5E6B07AD"/>
    <w:rsid w:val="5E733FDF"/>
    <w:rsid w:val="5E7D5594"/>
    <w:rsid w:val="5E7D695F"/>
    <w:rsid w:val="5E7F6FC1"/>
    <w:rsid w:val="5E807F68"/>
    <w:rsid w:val="5E81422F"/>
    <w:rsid w:val="5E8310DE"/>
    <w:rsid w:val="5E851E75"/>
    <w:rsid w:val="5E8662A0"/>
    <w:rsid w:val="5E8C41E4"/>
    <w:rsid w:val="5E973550"/>
    <w:rsid w:val="5E9B09B9"/>
    <w:rsid w:val="5E9F480B"/>
    <w:rsid w:val="5EA838B0"/>
    <w:rsid w:val="5EAA4C7E"/>
    <w:rsid w:val="5EAB57E1"/>
    <w:rsid w:val="5EB02ABB"/>
    <w:rsid w:val="5EC11F3C"/>
    <w:rsid w:val="5ECA6E1D"/>
    <w:rsid w:val="5ECD3AEE"/>
    <w:rsid w:val="5ED30955"/>
    <w:rsid w:val="5ED408A5"/>
    <w:rsid w:val="5ED45A36"/>
    <w:rsid w:val="5EE26C8E"/>
    <w:rsid w:val="5EE42206"/>
    <w:rsid w:val="5EE6065A"/>
    <w:rsid w:val="5EE6564A"/>
    <w:rsid w:val="5EEC4586"/>
    <w:rsid w:val="5EF02DC0"/>
    <w:rsid w:val="5EF76C8E"/>
    <w:rsid w:val="5EFE738B"/>
    <w:rsid w:val="5F0B3A3C"/>
    <w:rsid w:val="5F0F6351"/>
    <w:rsid w:val="5F131EE7"/>
    <w:rsid w:val="5F14412E"/>
    <w:rsid w:val="5F1A3697"/>
    <w:rsid w:val="5F1E751E"/>
    <w:rsid w:val="5F224767"/>
    <w:rsid w:val="5F241C97"/>
    <w:rsid w:val="5F2C384C"/>
    <w:rsid w:val="5F2D234E"/>
    <w:rsid w:val="5F3560AC"/>
    <w:rsid w:val="5F456CAD"/>
    <w:rsid w:val="5F4B43CF"/>
    <w:rsid w:val="5F59401B"/>
    <w:rsid w:val="5F5E27D5"/>
    <w:rsid w:val="5F6243BE"/>
    <w:rsid w:val="5F6701B5"/>
    <w:rsid w:val="5F685B5D"/>
    <w:rsid w:val="5F687B7E"/>
    <w:rsid w:val="5F79286F"/>
    <w:rsid w:val="5F7A06FE"/>
    <w:rsid w:val="5F7E696B"/>
    <w:rsid w:val="5F821E34"/>
    <w:rsid w:val="5F871B0C"/>
    <w:rsid w:val="5F8D7DD4"/>
    <w:rsid w:val="5F8E1E96"/>
    <w:rsid w:val="5FA37A38"/>
    <w:rsid w:val="5FAE788C"/>
    <w:rsid w:val="5FAF1D8A"/>
    <w:rsid w:val="5FB24A3E"/>
    <w:rsid w:val="5FB32457"/>
    <w:rsid w:val="5FBB107C"/>
    <w:rsid w:val="5FBE358D"/>
    <w:rsid w:val="5FC85E70"/>
    <w:rsid w:val="5FCD67E5"/>
    <w:rsid w:val="5FD2118D"/>
    <w:rsid w:val="5FE2160B"/>
    <w:rsid w:val="5FE7008E"/>
    <w:rsid w:val="5FF16851"/>
    <w:rsid w:val="5FF81BAE"/>
    <w:rsid w:val="5FF92B49"/>
    <w:rsid w:val="5FFF35FF"/>
    <w:rsid w:val="60044610"/>
    <w:rsid w:val="60125FB8"/>
    <w:rsid w:val="601328D9"/>
    <w:rsid w:val="601C3605"/>
    <w:rsid w:val="602410C9"/>
    <w:rsid w:val="60292669"/>
    <w:rsid w:val="602955D5"/>
    <w:rsid w:val="602C3591"/>
    <w:rsid w:val="602C5198"/>
    <w:rsid w:val="60383B1C"/>
    <w:rsid w:val="603953F5"/>
    <w:rsid w:val="604708B8"/>
    <w:rsid w:val="605763B2"/>
    <w:rsid w:val="60590E36"/>
    <w:rsid w:val="60612187"/>
    <w:rsid w:val="60673316"/>
    <w:rsid w:val="60733245"/>
    <w:rsid w:val="607437FC"/>
    <w:rsid w:val="60806247"/>
    <w:rsid w:val="608441D0"/>
    <w:rsid w:val="60846616"/>
    <w:rsid w:val="6087630F"/>
    <w:rsid w:val="608F2EE3"/>
    <w:rsid w:val="609036F0"/>
    <w:rsid w:val="60910A7B"/>
    <w:rsid w:val="60A031E0"/>
    <w:rsid w:val="60A06825"/>
    <w:rsid w:val="60A26992"/>
    <w:rsid w:val="60A414FA"/>
    <w:rsid w:val="60B40FD8"/>
    <w:rsid w:val="60B9593A"/>
    <w:rsid w:val="60BD4CBF"/>
    <w:rsid w:val="60C20510"/>
    <w:rsid w:val="60CF6D32"/>
    <w:rsid w:val="60D01E5D"/>
    <w:rsid w:val="60D460CA"/>
    <w:rsid w:val="60D60BBE"/>
    <w:rsid w:val="60D83FEC"/>
    <w:rsid w:val="60D87119"/>
    <w:rsid w:val="60D92AA7"/>
    <w:rsid w:val="60DD2335"/>
    <w:rsid w:val="60E20220"/>
    <w:rsid w:val="60E740FF"/>
    <w:rsid w:val="60E76394"/>
    <w:rsid w:val="60EE7E84"/>
    <w:rsid w:val="60F05055"/>
    <w:rsid w:val="60F91C74"/>
    <w:rsid w:val="60FC5DAE"/>
    <w:rsid w:val="610627D2"/>
    <w:rsid w:val="61096158"/>
    <w:rsid w:val="610E52CD"/>
    <w:rsid w:val="61116CAB"/>
    <w:rsid w:val="61125C37"/>
    <w:rsid w:val="61167632"/>
    <w:rsid w:val="61192B39"/>
    <w:rsid w:val="612C6A72"/>
    <w:rsid w:val="61311BC2"/>
    <w:rsid w:val="61435207"/>
    <w:rsid w:val="6145184E"/>
    <w:rsid w:val="61485158"/>
    <w:rsid w:val="61497F3E"/>
    <w:rsid w:val="614A1C0D"/>
    <w:rsid w:val="61521F1D"/>
    <w:rsid w:val="61621FF3"/>
    <w:rsid w:val="61647F6E"/>
    <w:rsid w:val="616C0444"/>
    <w:rsid w:val="61780730"/>
    <w:rsid w:val="617939D0"/>
    <w:rsid w:val="61801180"/>
    <w:rsid w:val="618775CA"/>
    <w:rsid w:val="61955240"/>
    <w:rsid w:val="619C4930"/>
    <w:rsid w:val="619E2747"/>
    <w:rsid w:val="61A24C1D"/>
    <w:rsid w:val="61A3436A"/>
    <w:rsid w:val="61A72590"/>
    <w:rsid w:val="61A875B7"/>
    <w:rsid w:val="61A921EA"/>
    <w:rsid w:val="61AE2B96"/>
    <w:rsid w:val="61B27786"/>
    <w:rsid w:val="61C36502"/>
    <w:rsid w:val="61C57EE3"/>
    <w:rsid w:val="61C758F1"/>
    <w:rsid w:val="61C76689"/>
    <w:rsid w:val="61C92A2D"/>
    <w:rsid w:val="61CA1A69"/>
    <w:rsid w:val="61CD435E"/>
    <w:rsid w:val="61D72E4F"/>
    <w:rsid w:val="61D87E00"/>
    <w:rsid w:val="61E76E11"/>
    <w:rsid w:val="61E904DC"/>
    <w:rsid w:val="61EC13C0"/>
    <w:rsid w:val="61F30ADE"/>
    <w:rsid w:val="61F72BA1"/>
    <w:rsid w:val="61F9652F"/>
    <w:rsid w:val="61FC51D5"/>
    <w:rsid w:val="620158A2"/>
    <w:rsid w:val="6209589D"/>
    <w:rsid w:val="621118FB"/>
    <w:rsid w:val="62113A8A"/>
    <w:rsid w:val="62133316"/>
    <w:rsid w:val="621430A8"/>
    <w:rsid w:val="62151B99"/>
    <w:rsid w:val="62171D4E"/>
    <w:rsid w:val="62183B73"/>
    <w:rsid w:val="621A327A"/>
    <w:rsid w:val="621B247C"/>
    <w:rsid w:val="621C1616"/>
    <w:rsid w:val="621E6223"/>
    <w:rsid w:val="622A5E74"/>
    <w:rsid w:val="622B5FFE"/>
    <w:rsid w:val="6230375D"/>
    <w:rsid w:val="623C24CF"/>
    <w:rsid w:val="623D38A8"/>
    <w:rsid w:val="62453C41"/>
    <w:rsid w:val="62487CAA"/>
    <w:rsid w:val="624B5767"/>
    <w:rsid w:val="624C3BB3"/>
    <w:rsid w:val="624E342D"/>
    <w:rsid w:val="62535644"/>
    <w:rsid w:val="625C3F1B"/>
    <w:rsid w:val="625E49C1"/>
    <w:rsid w:val="62600641"/>
    <w:rsid w:val="62680782"/>
    <w:rsid w:val="627635FA"/>
    <w:rsid w:val="6278192B"/>
    <w:rsid w:val="627E2891"/>
    <w:rsid w:val="62806D4E"/>
    <w:rsid w:val="62897BCE"/>
    <w:rsid w:val="628C7395"/>
    <w:rsid w:val="62903C88"/>
    <w:rsid w:val="62927F6B"/>
    <w:rsid w:val="62A34DCB"/>
    <w:rsid w:val="62A642C8"/>
    <w:rsid w:val="62C85154"/>
    <w:rsid w:val="62CA77D2"/>
    <w:rsid w:val="62CC385E"/>
    <w:rsid w:val="62D04DFE"/>
    <w:rsid w:val="62D93CAF"/>
    <w:rsid w:val="62DB2F83"/>
    <w:rsid w:val="62E067E5"/>
    <w:rsid w:val="62F304D3"/>
    <w:rsid w:val="62F61F02"/>
    <w:rsid w:val="62FA5EB8"/>
    <w:rsid w:val="62FA7C3F"/>
    <w:rsid w:val="63033232"/>
    <w:rsid w:val="631116A8"/>
    <w:rsid w:val="6319596A"/>
    <w:rsid w:val="631D1837"/>
    <w:rsid w:val="63202C96"/>
    <w:rsid w:val="63214411"/>
    <w:rsid w:val="632C127A"/>
    <w:rsid w:val="63392126"/>
    <w:rsid w:val="633A26FE"/>
    <w:rsid w:val="633C6FB5"/>
    <w:rsid w:val="63426B36"/>
    <w:rsid w:val="63430AED"/>
    <w:rsid w:val="63500D53"/>
    <w:rsid w:val="636135D2"/>
    <w:rsid w:val="6364620E"/>
    <w:rsid w:val="63674BA1"/>
    <w:rsid w:val="636A732D"/>
    <w:rsid w:val="63726178"/>
    <w:rsid w:val="637333AC"/>
    <w:rsid w:val="63752251"/>
    <w:rsid w:val="637B310D"/>
    <w:rsid w:val="637E147A"/>
    <w:rsid w:val="637F7D92"/>
    <w:rsid w:val="638133D9"/>
    <w:rsid w:val="638267EC"/>
    <w:rsid w:val="63960CE3"/>
    <w:rsid w:val="63991532"/>
    <w:rsid w:val="639E300B"/>
    <w:rsid w:val="639F2A2A"/>
    <w:rsid w:val="63A3789D"/>
    <w:rsid w:val="63A55049"/>
    <w:rsid w:val="63A8425D"/>
    <w:rsid w:val="63AA3D9D"/>
    <w:rsid w:val="63AB301B"/>
    <w:rsid w:val="63B2194C"/>
    <w:rsid w:val="63BC04F6"/>
    <w:rsid w:val="63C05F40"/>
    <w:rsid w:val="63C34150"/>
    <w:rsid w:val="63C95A04"/>
    <w:rsid w:val="63D63224"/>
    <w:rsid w:val="63E54C05"/>
    <w:rsid w:val="63E80CC5"/>
    <w:rsid w:val="63EC7CC8"/>
    <w:rsid w:val="63F045A1"/>
    <w:rsid w:val="63F43F97"/>
    <w:rsid w:val="63FE4677"/>
    <w:rsid w:val="63FE5304"/>
    <w:rsid w:val="64016449"/>
    <w:rsid w:val="6404362F"/>
    <w:rsid w:val="640A65A3"/>
    <w:rsid w:val="640D5D65"/>
    <w:rsid w:val="640E636E"/>
    <w:rsid w:val="64123135"/>
    <w:rsid w:val="64133F7F"/>
    <w:rsid w:val="641351F0"/>
    <w:rsid w:val="64156D14"/>
    <w:rsid w:val="64197684"/>
    <w:rsid w:val="642634E0"/>
    <w:rsid w:val="642E78B5"/>
    <w:rsid w:val="64342C05"/>
    <w:rsid w:val="64351089"/>
    <w:rsid w:val="644045A6"/>
    <w:rsid w:val="644A61C0"/>
    <w:rsid w:val="644D6830"/>
    <w:rsid w:val="64503F76"/>
    <w:rsid w:val="64655AFF"/>
    <w:rsid w:val="646F156B"/>
    <w:rsid w:val="64717DD7"/>
    <w:rsid w:val="64737A10"/>
    <w:rsid w:val="647675CB"/>
    <w:rsid w:val="647803CE"/>
    <w:rsid w:val="64784B1C"/>
    <w:rsid w:val="6492236A"/>
    <w:rsid w:val="64993CD6"/>
    <w:rsid w:val="649A1650"/>
    <w:rsid w:val="64A22717"/>
    <w:rsid w:val="64AA78AF"/>
    <w:rsid w:val="64AD4213"/>
    <w:rsid w:val="64AF1ACF"/>
    <w:rsid w:val="64B35858"/>
    <w:rsid w:val="64B67140"/>
    <w:rsid w:val="64B8471B"/>
    <w:rsid w:val="64C116FC"/>
    <w:rsid w:val="64CC4ACE"/>
    <w:rsid w:val="64CD0F2A"/>
    <w:rsid w:val="64D34CAA"/>
    <w:rsid w:val="64D56941"/>
    <w:rsid w:val="64D960CC"/>
    <w:rsid w:val="64DC5024"/>
    <w:rsid w:val="64E9402B"/>
    <w:rsid w:val="64F12239"/>
    <w:rsid w:val="64F3342C"/>
    <w:rsid w:val="64F67812"/>
    <w:rsid w:val="64F97F01"/>
    <w:rsid w:val="64FB160D"/>
    <w:rsid w:val="64FE520A"/>
    <w:rsid w:val="64FF2330"/>
    <w:rsid w:val="64FF6CF5"/>
    <w:rsid w:val="651A0E8A"/>
    <w:rsid w:val="65270D0F"/>
    <w:rsid w:val="65283590"/>
    <w:rsid w:val="65321131"/>
    <w:rsid w:val="653F2CA7"/>
    <w:rsid w:val="65425FF6"/>
    <w:rsid w:val="654422D3"/>
    <w:rsid w:val="65492F73"/>
    <w:rsid w:val="654D00CE"/>
    <w:rsid w:val="6550468E"/>
    <w:rsid w:val="6553040A"/>
    <w:rsid w:val="655452F4"/>
    <w:rsid w:val="655C7833"/>
    <w:rsid w:val="655D1C4E"/>
    <w:rsid w:val="65604C0A"/>
    <w:rsid w:val="65675B8F"/>
    <w:rsid w:val="65677CFB"/>
    <w:rsid w:val="656A1F13"/>
    <w:rsid w:val="656A70C8"/>
    <w:rsid w:val="656C67D1"/>
    <w:rsid w:val="65707DA0"/>
    <w:rsid w:val="65786E33"/>
    <w:rsid w:val="65804F50"/>
    <w:rsid w:val="6592132E"/>
    <w:rsid w:val="65944863"/>
    <w:rsid w:val="65952447"/>
    <w:rsid w:val="65953A63"/>
    <w:rsid w:val="659B2546"/>
    <w:rsid w:val="659B307C"/>
    <w:rsid w:val="659E7D14"/>
    <w:rsid w:val="65A8740A"/>
    <w:rsid w:val="65BB50B5"/>
    <w:rsid w:val="65BF1C75"/>
    <w:rsid w:val="65C20718"/>
    <w:rsid w:val="65C237A1"/>
    <w:rsid w:val="65C27FC0"/>
    <w:rsid w:val="65C5231C"/>
    <w:rsid w:val="65C6151D"/>
    <w:rsid w:val="65D43C5F"/>
    <w:rsid w:val="65D6040B"/>
    <w:rsid w:val="65E30301"/>
    <w:rsid w:val="65F02AC9"/>
    <w:rsid w:val="65F45A8F"/>
    <w:rsid w:val="65F73515"/>
    <w:rsid w:val="65FD2891"/>
    <w:rsid w:val="6600270B"/>
    <w:rsid w:val="6604324C"/>
    <w:rsid w:val="66074CE0"/>
    <w:rsid w:val="660E7165"/>
    <w:rsid w:val="66143C98"/>
    <w:rsid w:val="66206C79"/>
    <w:rsid w:val="66245772"/>
    <w:rsid w:val="662B2A8E"/>
    <w:rsid w:val="662C72EB"/>
    <w:rsid w:val="662F6804"/>
    <w:rsid w:val="66370554"/>
    <w:rsid w:val="66381309"/>
    <w:rsid w:val="663E3D4F"/>
    <w:rsid w:val="66466696"/>
    <w:rsid w:val="6666767A"/>
    <w:rsid w:val="66684813"/>
    <w:rsid w:val="666A147B"/>
    <w:rsid w:val="666D117F"/>
    <w:rsid w:val="66732D51"/>
    <w:rsid w:val="667735BD"/>
    <w:rsid w:val="6677465D"/>
    <w:rsid w:val="667B3E64"/>
    <w:rsid w:val="667C0FA1"/>
    <w:rsid w:val="66865475"/>
    <w:rsid w:val="668E55F5"/>
    <w:rsid w:val="668F5AA2"/>
    <w:rsid w:val="6695170C"/>
    <w:rsid w:val="6696388B"/>
    <w:rsid w:val="66994F09"/>
    <w:rsid w:val="66A414FC"/>
    <w:rsid w:val="66A566A4"/>
    <w:rsid w:val="66A91380"/>
    <w:rsid w:val="66A93F67"/>
    <w:rsid w:val="66AA7D48"/>
    <w:rsid w:val="66AD26D2"/>
    <w:rsid w:val="66B40F6D"/>
    <w:rsid w:val="66B524C8"/>
    <w:rsid w:val="66BA5F60"/>
    <w:rsid w:val="66C15605"/>
    <w:rsid w:val="66C36535"/>
    <w:rsid w:val="66C463CF"/>
    <w:rsid w:val="66C57623"/>
    <w:rsid w:val="66D20C03"/>
    <w:rsid w:val="66D43F57"/>
    <w:rsid w:val="66D5068F"/>
    <w:rsid w:val="66DA21BC"/>
    <w:rsid w:val="66E77434"/>
    <w:rsid w:val="66EF1B0D"/>
    <w:rsid w:val="66F243B1"/>
    <w:rsid w:val="66F52473"/>
    <w:rsid w:val="66FB2205"/>
    <w:rsid w:val="66FE6786"/>
    <w:rsid w:val="670B2B53"/>
    <w:rsid w:val="670F50CB"/>
    <w:rsid w:val="67165777"/>
    <w:rsid w:val="6717272F"/>
    <w:rsid w:val="67213C4D"/>
    <w:rsid w:val="6726649C"/>
    <w:rsid w:val="67270A9B"/>
    <w:rsid w:val="673066D2"/>
    <w:rsid w:val="67312B45"/>
    <w:rsid w:val="67353A9A"/>
    <w:rsid w:val="67376D15"/>
    <w:rsid w:val="673C42BB"/>
    <w:rsid w:val="675154D8"/>
    <w:rsid w:val="67527161"/>
    <w:rsid w:val="676136E9"/>
    <w:rsid w:val="67626A40"/>
    <w:rsid w:val="676372AF"/>
    <w:rsid w:val="6767601C"/>
    <w:rsid w:val="676D068F"/>
    <w:rsid w:val="676E7D26"/>
    <w:rsid w:val="677A1909"/>
    <w:rsid w:val="677B109A"/>
    <w:rsid w:val="677F2643"/>
    <w:rsid w:val="677F7865"/>
    <w:rsid w:val="678237EF"/>
    <w:rsid w:val="6788193E"/>
    <w:rsid w:val="67921CF4"/>
    <w:rsid w:val="679373E9"/>
    <w:rsid w:val="67987573"/>
    <w:rsid w:val="679A0570"/>
    <w:rsid w:val="67A0468F"/>
    <w:rsid w:val="67A40458"/>
    <w:rsid w:val="67A560BB"/>
    <w:rsid w:val="67A72E74"/>
    <w:rsid w:val="67CC4E7E"/>
    <w:rsid w:val="67CC6FB0"/>
    <w:rsid w:val="67D468E4"/>
    <w:rsid w:val="67D6078F"/>
    <w:rsid w:val="67D948D3"/>
    <w:rsid w:val="67DA2641"/>
    <w:rsid w:val="67DE71EC"/>
    <w:rsid w:val="67E12C13"/>
    <w:rsid w:val="67E27AC3"/>
    <w:rsid w:val="67E310D1"/>
    <w:rsid w:val="67E40575"/>
    <w:rsid w:val="67E47BBF"/>
    <w:rsid w:val="67ED319D"/>
    <w:rsid w:val="67F35942"/>
    <w:rsid w:val="67F55D76"/>
    <w:rsid w:val="681311EA"/>
    <w:rsid w:val="68180141"/>
    <w:rsid w:val="681F5606"/>
    <w:rsid w:val="6823281B"/>
    <w:rsid w:val="68252E6F"/>
    <w:rsid w:val="682A65FE"/>
    <w:rsid w:val="682E3657"/>
    <w:rsid w:val="68321C1C"/>
    <w:rsid w:val="683510A3"/>
    <w:rsid w:val="68353720"/>
    <w:rsid w:val="683630AB"/>
    <w:rsid w:val="683C0444"/>
    <w:rsid w:val="683E0C43"/>
    <w:rsid w:val="68415B5D"/>
    <w:rsid w:val="6843761E"/>
    <w:rsid w:val="684629E7"/>
    <w:rsid w:val="685128EA"/>
    <w:rsid w:val="68565125"/>
    <w:rsid w:val="685A42F8"/>
    <w:rsid w:val="685B7987"/>
    <w:rsid w:val="68713E84"/>
    <w:rsid w:val="68793D06"/>
    <w:rsid w:val="68882E49"/>
    <w:rsid w:val="688C71A3"/>
    <w:rsid w:val="68A44CC3"/>
    <w:rsid w:val="68A54F7D"/>
    <w:rsid w:val="68AA35DC"/>
    <w:rsid w:val="68AF34CB"/>
    <w:rsid w:val="68BA2426"/>
    <w:rsid w:val="68C1545C"/>
    <w:rsid w:val="68C468E6"/>
    <w:rsid w:val="68C60989"/>
    <w:rsid w:val="68D409B4"/>
    <w:rsid w:val="68D43C6D"/>
    <w:rsid w:val="68E34A85"/>
    <w:rsid w:val="68EC09DE"/>
    <w:rsid w:val="68EC5409"/>
    <w:rsid w:val="68EF008E"/>
    <w:rsid w:val="68F05277"/>
    <w:rsid w:val="68FB41E4"/>
    <w:rsid w:val="68FC5DD8"/>
    <w:rsid w:val="68FF3772"/>
    <w:rsid w:val="68FF6B32"/>
    <w:rsid w:val="69063669"/>
    <w:rsid w:val="69087FF5"/>
    <w:rsid w:val="69093E06"/>
    <w:rsid w:val="69130290"/>
    <w:rsid w:val="69132EAB"/>
    <w:rsid w:val="69153319"/>
    <w:rsid w:val="6919721D"/>
    <w:rsid w:val="691F7D4A"/>
    <w:rsid w:val="69257808"/>
    <w:rsid w:val="69290E1B"/>
    <w:rsid w:val="69362E34"/>
    <w:rsid w:val="693709E1"/>
    <w:rsid w:val="69381330"/>
    <w:rsid w:val="6940576D"/>
    <w:rsid w:val="69437B18"/>
    <w:rsid w:val="694518DA"/>
    <w:rsid w:val="69484824"/>
    <w:rsid w:val="69574842"/>
    <w:rsid w:val="695A0DD3"/>
    <w:rsid w:val="696F58AC"/>
    <w:rsid w:val="697B1EAC"/>
    <w:rsid w:val="697E26B0"/>
    <w:rsid w:val="698D07AE"/>
    <w:rsid w:val="698E50FC"/>
    <w:rsid w:val="6994482D"/>
    <w:rsid w:val="699466C2"/>
    <w:rsid w:val="699D273A"/>
    <w:rsid w:val="69A01AD9"/>
    <w:rsid w:val="69A46C16"/>
    <w:rsid w:val="69BB6581"/>
    <w:rsid w:val="69BD7573"/>
    <w:rsid w:val="69C41EBE"/>
    <w:rsid w:val="69C870C7"/>
    <w:rsid w:val="69C875F5"/>
    <w:rsid w:val="69D37A81"/>
    <w:rsid w:val="69D410DA"/>
    <w:rsid w:val="69DD5A62"/>
    <w:rsid w:val="69E02865"/>
    <w:rsid w:val="69E14EB5"/>
    <w:rsid w:val="69F0534F"/>
    <w:rsid w:val="69F213EE"/>
    <w:rsid w:val="69F46C07"/>
    <w:rsid w:val="6A000514"/>
    <w:rsid w:val="6A004699"/>
    <w:rsid w:val="6A02611C"/>
    <w:rsid w:val="6A05011F"/>
    <w:rsid w:val="6A063F91"/>
    <w:rsid w:val="6A0A7EB2"/>
    <w:rsid w:val="6A0B6902"/>
    <w:rsid w:val="6A0C2436"/>
    <w:rsid w:val="6A0E6BFB"/>
    <w:rsid w:val="6A13644D"/>
    <w:rsid w:val="6A151F44"/>
    <w:rsid w:val="6A1D6EF7"/>
    <w:rsid w:val="6A267FC5"/>
    <w:rsid w:val="6A2A04E5"/>
    <w:rsid w:val="6A2B207D"/>
    <w:rsid w:val="6A357D30"/>
    <w:rsid w:val="6A363989"/>
    <w:rsid w:val="6A3874EF"/>
    <w:rsid w:val="6A4271B4"/>
    <w:rsid w:val="6A4502BA"/>
    <w:rsid w:val="6A4661A0"/>
    <w:rsid w:val="6A4C4620"/>
    <w:rsid w:val="6A4E7E67"/>
    <w:rsid w:val="6A5932E8"/>
    <w:rsid w:val="6A5A3DA8"/>
    <w:rsid w:val="6A6131EB"/>
    <w:rsid w:val="6A65081C"/>
    <w:rsid w:val="6A723257"/>
    <w:rsid w:val="6A753047"/>
    <w:rsid w:val="6A756B95"/>
    <w:rsid w:val="6A781E4C"/>
    <w:rsid w:val="6A793963"/>
    <w:rsid w:val="6A7A740D"/>
    <w:rsid w:val="6A7D4753"/>
    <w:rsid w:val="6A7F548C"/>
    <w:rsid w:val="6A871FD8"/>
    <w:rsid w:val="6A9647BC"/>
    <w:rsid w:val="6A9D4A3A"/>
    <w:rsid w:val="6AA06FFB"/>
    <w:rsid w:val="6AA53B04"/>
    <w:rsid w:val="6AA87259"/>
    <w:rsid w:val="6AB0140F"/>
    <w:rsid w:val="6AB6286F"/>
    <w:rsid w:val="6AB7654B"/>
    <w:rsid w:val="6ABB31B2"/>
    <w:rsid w:val="6ABC7E97"/>
    <w:rsid w:val="6ABE5B2B"/>
    <w:rsid w:val="6ACF2C1D"/>
    <w:rsid w:val="6AD42B43"/>
    <w:rsid w:val="6AD91E6B"/>
    <w:rsid w:val="6AD933FC"/>
    <w:rsid w:val="6ADE678B"/>
    <w:rsid w:val="6ADE6D33"/>
    <w:rsid w:val="6AE26C7A"/>
    <w:rsid w:val="6AE312B6"/>
    <w:rsid w:val="6AE52A18"/>
    <w:rsid w:val="6AE853A6"/>
    <w:rsid w:val="6AEC340A"/>
    <w:rsid w:val="6AEF0CE3"/>
    <w:rsid w:val="6AF51E51"/>
    <w:rsid w:val="6B04254C"/>
    <w:rsid w:val="6B046CC0"/>
    <w:rsid w:val="6B164F99"/>
    <w:rsid w:val="6B1D00DD"/>
    <w:rsid w:val="6B2300F5"/>
    <w:rsid w:val="6B2403FF"/>
    <w:rsid w:val="6B301C22"/>
    <w:rsid w:val="6B380FD6"/>
    <w:rsid w:val="6B3A1DC5"/>
    <w:rsid w:val="6B3B3186"/>
    <w:rsid w:val="6B416659"/>
    <w:rsid w:val="6B5B20D1"/>
    <w:rsid w:val="6B5B7868"/>
    <w:rsid w:val="6B6117B6"/>
    <w:rsid w:val="6B611E26"/>
    <w:rsid w:val="6B614962"/>
    <w:rsid w:val="6B617876"/>
    <w:rsid w:val="6B7230A1"/>
    <w:rsid w:val="6B7A4B10"/>
    <w:rsid w:val="6B7E404F"/>
    <w:rsid w:val="6B7F2242"/>
    <w:rsid w:val="6B805021"/>
    <w:rsid w:val="6B811A1B"/>
    <w:rsid w:val="6B820BF0"/>
    <w:rsid w:val="6B885EB2"/>
    <w:rsid w:val="6B8A1B6A"/>
    <w:rsid w:val="6B8B34B1"/>
    <w:rsid w:val="6B9334ED"/>
    <w:rsid w:val="6B936E0B"/>
    <w:rsid w:val="6B953680"/>
    <w:rsid w:val="6B9A5D23"/>
    <w:rsid w:val="6BA14756"/>
    <w:rsid w:val="6BA216D9"/>
    <w:rsid w:val="6BAD1D54"/>
    <w:rsid w:val="6BB70425"/>
    <w:rsid w:val="6BBC19C0"/>
    <w:rsid w:val="6BBC28BF"/>
    <w:rsid w:val="6BBE0375"/>
    <w:rsid w:val="6BC06636"/>
    <w:rsid w:val="6BC80C32"/>
    <w:rsid w:val="6BCA64D5"/>
    <w:rsid w:val="6BCB0374"/>
    <w:rsid w:val="6BD12D24"/>
    <w:rsid w:val="6BE06365"/>
    <w:rsid w:val="6BE06ABC"/>
    <w:rsid w:val="6BE56274"/>
    <w:rsid w:val="6BE56CFC"/>
    <w:rsid w:val="6BE65A9E"/>
    <w:rsid w:val="6BEA5882"/>
    <w:rsid w:val="6C066D42"/>
    <w:rsid w:val="6C0904FA"/>
    <w:rsid w:val="6C1D3972"/>
    <w:rsid w:val="6C1E63F5"/>
    <w:rsid w:val="6C202738"/>
    <w:rsid w:val="6C240D59"/>
    <w:rsid w:val="6C2B2142"/>
    <w:rsid w:val="6C2E1705"/>
    <w:rsid w:val="6C322651"/>
    <w:rsid w:val="6C424AC2"/>
    <w:rsid w:val="6C4D44CF"/>
    <w:rsid w:val="6C545BD9"/>
    <w:rsid w:val="6C595127"/>
    <w:rsid w:val="6C67579B"/>
    <w:rsid w:val="6C7F7AB4"/>
    <w:rsid w:val="6C8057D0"/>
    <w:rsid w:val="6C832281"/>
    <w:rsid w:val="6C877E25"/>
    <w:rsid w:val="6C8E452E"/>
    <w:rsid w:val="6C960499"/>
    <w:rsid w:val="6CA2497F"/>
    <w:rsid w:val="6CB547AC"/>
    <w:rsid w:val="6CBC7F45"/>
    <w:rsid w:val="6CCC6D88"/>
    <w:rsid w:val="6CDF79DD"/>
    <w:rsid w:val="6CEA5580"/>
    <w:rsid w:val="6CEE49D3"/>
    <w:rsid w:val="6CEE5E63"/>
    <w:rsid w:val="6CEF131B"/>
    <w:rsid w:val="6CF43967"/>
    <w:rsid w:val="6D007B57"/>
    <w:rsid w:val="6D057E1E"/>
    <w:rsid w:val="6D092B9F"/>
    <w:rsid w:val="6D0B17D7"/>
    <w:rsid w:val="6D131265"/>
    <w:rsid w:val="6D1765AE"/>
    <w:rsid w:val="6D206BC6"/>
    <w:rsid w:val="6D2A57B4"/>
    <w:rsid w:val="6D2E1FE4"/>
    <w:rsid w:val="6D320478"/>
    <w:rsid w:val="6D325218"/>
    <w:rsid w:val="6D352EF6"/>
    <w:rsid w:val="6D3560DE"/>
    <w:rsid w:val="6D393416"/>
    <w:rsid w:val="6D3A0E8E"/>
    <w:rsid w:val="6D3C032C"/>
    <w:rsid w:val="6D3D63D8"/>
    <w:rsid w:val="6D517BBF"/>
    <w:rsid w:val="6D5311AB"/>
    <w:rsid w:val="6D5779B5"/>
    <w:rsid w:val="6D5946E4"/>
    <w:rsid w:val="6D622BF0"/>
    <w:rsid w:val="6D6F22D0"/>
    <w:rsid w:val="6D8263D6"/>
    <w:rsid w:val="6D84678F"/>
    <w:rsid w:val="6D8E7EF8"/>
    <w:rsid w:val="6D9445EB"/>
    <w:rsid w:val="6D96495C"/>
    <w:rsid w:val="6D9A3339"/>
    <w:rsid w:val="6D9D0E5A"/>
    <w:rsid w:val="6D9D7C23"/>
    <w:rsid w:val="6D9E30AF"/>
    <w:rsid w:val="6DA023D2"/>
    <w:rsid w:val="6DA16683"/>
    <w:rsid w:val="6DA27626"/>
    <w:rsid w:val="6DA728E9"/>
    <w:rsid w:val="6DAB302D"/>
    <w:rsid w:val="6DAB37C4"/>
    <w:rsid w:val="6DB125AF"/>
    <w:rsid w:val="6DB83778"/>
    <w:rsid w:val="6DBB40AD"/>
    <w:rsid w:val="6DCA61A5"/>
    <w:rsid w:val="6DCF2D3C"/>
    <w:rsid w:val="6DD52A18"/>
    <w:rsid w:val="6DD87885"/>
    <w:rsid w:val="6DDC64FB"/>
    <w:rsid w:val="6DDD7240"/>
    <w:rsid w:val="6DDE0EBD"/>
    <w:rsid w:val="6DE55B03"/>
    <w:rsid w:val="6DF54580"/>
    <w:rsid w:val="6DF81D5F"/>
    <w:rsid w:val="6DFB4B01"/>
    <w:rsid w:val="6DFE762B"/>
    <w:rsid w:val="6E0D69F6"/>
    <w:rsid w:val="6E101E64"/>
    <w:rsid w:val="6E164F11"/>
    <w:rsid w:val="6E166C33"/>
    <w:rsid w:val="6E183511"/>
    <w:rsid w:val="6E184F00"/>
    <w:rsid w:val="6E1939DD"/>
    <w:rsid w:val="6E1B2828"/>
    <w:rsid w:val="6E1B6751"/>
    <w:rsid w:val="6E2E1CD3"/>
    <w:rsid w:val="6E384FF9"/>
    <w:rsid w:val="6E3E345C"/>
    <w:rsid w:val="6E3F410E"/>
    <w:rsid w:val="6E4603DD"/>
    <w:rsid w:val="6E48742D"/>
    <w:rsid w:val="6E4C202F"/>
    <w:rsid w:val="6E5442A4"/>
    <w:rsid w:val="6E5B1579"/>
    <w:rsid w:val="6E647967"/>
    <w:rsid w:val="6E6778BD"/>
    <w:rsid w:val="6E6838D5"/>
    <w:rsid w:val="6E6A5237"/>
    <w:rsid w:val="6E8668E3"/>
    <w:rsid w:val="6E966FCE"/>
    <w:rsid w:val="6E9F4C5F"/>
    <w:rsid w:val="6EB37DF8"/>
    <w:rsid w:val="6EBB71A6"/>
    <w:rsid w:val="6EBF0940"/>
    <w:rsid w:val="6EC268B5"/>
    <w:rsid w:val="6ED57C8A"/>
    <w:rsid w:val="6EDB7703"/>
    <w:rsid w:val="6EE20D3A"/>
    <w:rsid w:val="6EE42AF8"/>
    <w:rsid w:val="6EE91A42"/>
    <w:rsid w:val="6EEC1554"/>
    <w:rsid w:val="6EF9380E"/>
    <w:rsid w:val="6F0310EC"/>
    <w:rsid w:val="6F067110"/>
    <w:rsid w:val="6F084A35"/>
    <w:rsid w:val="6F1C05F8"/>
    <w:rsid w:val="6F2651F8"/>
    <w:rsid w:val="6F2F5AEA"/>
    <w:rsid w:val="6F3575AF"/>
    <w:rsid w:val="6F3711D7"/>
    <w:rsid w:val="6F3C3DDE"/>
    <w:rsid w:val="6F490BC5"/>
    <w:rsid w:val="6F5472E1"/>
    <w:rsid w:val="6F5672A6"/>
    <w:rsid w:val="6F6A5846"/>
    <w:rsid w:val="6F6D615D"/>
    <w:rsid w:val="6F7251A1"/>
    <w:rsid w:val="6F7F103F"/>
    <w:rsid w:val="6F885663"/>
    <w:rsid w:val="6F8E6FDA"/>
    <w:rsid w:val="6F9C5717"/>
    <w:rsid w:val="6FAA5EE7"/>
    <w:rsid w:val="6FAD607A"/>
    <w:rsid w:val="6FB148AA"/>
    <w:rsid w:val="6FC51FB7"/>
    <w:rsid w:val="6FC63F4D"/>
    <w:rsid w:val="6FE11CF6"/>
    <w:rsid w:val="6FE868BA"/>
    <w:rsid w:val="6FE903D3"/>
    <w:rsid w:val="6FE94263"/>
    <w:rsid w:val="6FE94269"/>
    <w:rsid w:val="6FEA79E3"/>
    <w:rsid w:val="6FEF03AF"/>
    <w:rsid w:val="6FF14DDB"/>
    <w:rsid w:val="6FF724A0"/>
    <w:rsid w:val="700039A7"/>
    <w:rsid w:val="70005DF8"/>
    <w:rsid w:val="70070A26"/>
    <w:rsid w:val="70116EF9"/>
    <w:rsid w:val="701B0B69"/>
    <w:rsid w:val="701C56B7"/>
    <w:rsid w:val="701E1C20"/>
    <w:rsid w:val="701E67BB"/>
    <w:rsid w:val="70245EFE"/>
    <w:rsid w:val="702535B7"/>
    <w:rsid w:val="7029072D"/>
    <w:rsid w:val="703409FA"/>
    <w:rsid w:val="70431467"/>
    <w:rsid w:val="70433D2C"/>
    <w:rsid w:val="704533DA"/>
    <w:rsid w:val="704A022A"/>
    <w:rsid w:val="704B001D"/>
    <w:rsid w:val="704F12C0"/>
    <w:rsid w:val="70585812"/>
    <w:rsid w:val="705D1156"/>
    <w:rsid w:val="705F205E"/>
    <w:rsid w:val="70610CD9"/>
    <w:rsid w:val="706C2A38"/>
    <w:rsid w:val="706E357F"/>
    <w:rsid w:val="70705415"/>
    <w:rsid w:val="7076539B"/>
    <w:rsid w:val="70773C3C"/>
    <w:rsid w:val="7083124B"/>
    <w:rsid w:val="7085328B"/>
    <w:rsid w:val="70866181"/>
    <w:rsid w:val="709814F3"/>
    <w:rsid w:val="709A2057"/>
    <w:rsid w:val="709E6BE0"/>
    <w:rsid w:val="70A10913"/>
    <w:rsid w:val="70AD3A74"/>
    <w:rsid w:val="70B66B97"/>
    <w:rsid w:val="70B733A7"/>
    <w:rsid w:val="70BC4784"/>
    <w:rsid w:val="70BF7AE9"/>
    <w:rsid w:val="70C01A19"/>
    <w:rsid w:val="70C338CE"/>
    <w:rsid w:val="70C462B7"/>
    <w:rsid w:val="70C5487E"/>
    <w:rsid w:val="70CF79EC"/>
    <w:rsid w:val="70D035F2"/>
    <w:rsid w:val="70E26283"/>
    <w:rsid w:val="70E4317E"/>
    <w:rsid w:val="70ED2D2D"/>
    <w:rsid w:val="70F112C9"/>
    <w:rsid w:val="70F23414"/>
    <w:rsid w:val="70F94B4F"/>
    <w:rsid w:val="71027911"/>
    <w:rsid w:val="7106161C"/>
    <w:rsid w:val="71065D70"/>
    <w:rsid w:val="710E0778"/>
    <w:rsid w:val="711173C0"/>
    <w:rsid w:val="71160B5F"/>
    <w:rsid w:val="711B13DB"/>
    <w:rsid w:val="711F22DB"/>
    <w:rsid w:val="712338AB"/>
    <w:rsid w:val="71233966"/>
    <w:rsid w:val="712934A3"/>
    <w:rsid w:val="712B03D3"/>
    <w:rsid w:val="712D1039"/>
    <w:rsid w:val="712D5267"/>
    <w:rsid w:val="713307FF"/>
    <w:rsid w:val="71337DF5"/>
    <w:rsid w:val="713C6606"/>
    <w:rsid w:val="713E350A"/>
    <w:rsid w:val="714603B0"/>
    <w:rsid w:val="71465205"/>
    <w:rsid w:val="714D6950"/>
    <w:rsid w:val="71515EDA"/>
    <w:rsid w:val="71540309"/>
    <w:rsid w:val="71555F7D"/>
    <w:rsid w:val="7157704B"/>
    <w:rsid w:val="7164121E"/>
    <w:rsid w:val="716D7330"/>
    <w:rsid w:val="71721869"/>
    <w:rsid w:val="717350D5"/>
    <w:rsid w:val="71830325"/>
    <w:rsid w:val="71861244"/>
    <w:rsid w:val="718D067E"/>
    <w:rsid w:val="71920193"/>
    <w:rsid w:val="71946DAD"/>
    <w:rsid w:val="719555E1"/>
    <w:rsid w:val="71A42886"/>
    <w:rsid w:val="71AD1977"/>
    <w:rsid w:val="71AD4A99"/>
    <w:rsid w:val="71B1697F"/>
    <w:rsid w:val="71B41F09"/>
    <w:rsid w:val="71B44861"/>
    <w:rsid w:val="71BA5DBB"/>
    <w:rsid w:val="71BB3EDC"/>
    <w:rsid w:val="71BD296D"/>
    <w:rsid w:val="71BE0D73"/>
    <w:rsid w:val="71C01B12"/>
    <w:rsid w:val="71C93E3E"/>
    <w:rsid w:val="71CA5A35"/>
    <w:rsid w:val="71D4612C"/>
    <w:rsid w:val="71D51620"/>
    <w:rsid w:val="71DB27A8"/>
    <w:rsid w:val="71DC290A"/>
    <w:rsid w:val="71E51DDE"/>
    <w:rsid w:val="71E85491"/>
    <w:rsid w:val="71F46072"/>
    <w:rsid w:val="71F95338"/>
    <w:rsid w:val="72087F7E"/>
    <w:rsid w:val="72111A36"/>
    <w:rsid w:val="721514FF"/>
    <w:rsid w:val="721A176A"/>
    <w:rsid w:val="721C7218"/>
    <w:rsid w:val="721D506A"/>
    <w:rsid w:val="721F1EB5"/>
    <w:rsid w:val="72206E05"/>
    <w:rsid w:val="72242120"/>
    <w:rsid w:val="722A68F8"/>
    <w:rsid w:val="722E5C27"/>
    <w:rsid w:val="724027D3"/>
    <w:rsid w:val="724546FA"/>
    <w:rsid w:val="72464C9C"/>
    <w:rsid w:val="72497395"/>
    <w:rsid w:val="724E0D22"/>
    <w:rsid w:val="725411AD"/>
    <w:rsid w:val="725600EB"/>
    <w:rsid w:val="726337C0"/>
    <w:rsid w:val="72663A3A"/>
    <w:rsid w:val="72761CC8"/>
    <w:rsid w:val="727B2243"/>
    <w:rsid w:val="7282244D"/>
    <w:rsid w:val="7283476D"/>
    <w:rsid w:val="72881F19"/>
    <w:rsid w:val="728A3CE5"/>
    <w:rsid w:val="728C06A4"/>
    <w:rsid w:val="7293511B"/>
    <w:rsid w:val="72981656"/>
    <w:rsid w:val="72A32A87"/>
    <w:rsid w:val="72A66C82"/>
    <w:rsid w:val="72B45CFE"/>
    <w:rsid w:val="72B63EAF"/>
    <w:rsid w:val="72CA351D"/>
    <w:rsid w:val="72D66092"/>
    <w:rsid w:val="72DB3D0B"/>
    <w:rsid w:val="72DD358D"/>
    <w:rsid w:val="72E867F5"/>
    <w:rsid w:val="72EB6258"/>
    <w:rsid w:val="72EF767B"/>
    <w:rsid w:val="72F37B4A"/>
    <w:rsid w:val="72F40D9A"/>
    <w:rsid w:val="73103D76"/>
    <w:rsid w:val="7311181C"/>
    <w:rsid w:val="73143BAF"/>
    <w:rsid w:val="73154156"/>
    <w:rsid w:val="73180138"/>
    <w:rsid w:val="7319243E"/>
    <w:rsid w:val="73201A86"/>
    <w:rsid w:val="73262CB7"/>
    <w:rsid w:val="732708DF"/>
    <w:rsid w:val="73270FAB"/>
    <w:rsid w:val="73297C99"/>
    <w:rsid w:val="73330553"/>
    <w:rsid w:val="734F1F09"/>
    <w:rsid w:val="735831E1"/>
    <w:rsid w:val="735E4A7E"/>
    <w:rsid w:val="735E68E0"/>
    <w:rsid w:val="73653E7E"/>
    <w:rsid w:val="73653F73"/>
    <w:rsid w:val="736A69B1"/>
    <w:rsid w:val="736A6CF2"/>
    <w:rsid w:val="7373190B"/>
    <w:rsid w:val="737F13BD"/>
    <w:rsid w:val="7388459E"/>
    <w:rsid w:val="738D6DC8"/>
    <w:rsid w:val="739F6A45"/>
    <w:rsid w:val="73A12D63"/>
    <w:rsid w:val="73AB1545"/>
    <w:rsid w:val="73AC4DF0"/>
    <w:rsid w:val="73B02DBC"/>
    <w:rsid w:val="73B61D5F"/>
    <w:rsid w:val="73BC3C08"/>
    <w:rsid w:val="73BF051D"/>
    <w:rsid w:val="73C46DB9"/>
    <w:rsid w:val="73CB5B73"/>
    <w:rsid w:val="73CC1D7F"/>
    <w:rsid w:val="73D616CC"/>
    <w:rsid w:val="73DB3EDC"/>
    <w:rsid w:val="73DD4AB3"/>
    <w:rsid w:val="73E5380B"/>
    <w:rsid w:val="73EC1FC7"/>
    <w:rsid w:val="73EC5E94"/>
    <w:rsid w:val="73F758B8"/>
    <w:rsid w:val="74011F8C"/>
    <w:rsid w:val="74050645"/>
    <w:rsid w:val="74104AC1"/>
    <w:rsid w:val="741436C4"/>
    <w:rsid w:val="74156EF2"/>
    <w:rsid w:val="741742CD"/>
    <w:rsid w:val="741B7F9B"/>
    <w:rsid w:val="741C5D4D"/>
    <w:rsid w:val="74293D17"/>
    <w:rsid w:val="742A38E3"/>
    <w:rsid w:val="742C5359"/>
    <w:rsid w:val="74351A24"/>
    <w:rsid w:val="744F18C3"/>
    <w:rsid w:val="74585696"/>
    <w:rsid w:val="746710AC"/>
    <w:rsid w:val="746D7570"/>
    <w:rsid w:val="74705BC8"/>
    <w:rsid w:val="747A3AC2"/>
    <w:rsid w:val="7487175F"/>
    <w:rsid w:val="74876675"/>
    <w:rsid w:val="749B5FED"/>
    <w:rsid w:val="74A16198"/>
    <w:rsid w:val="74AC346D"/>
    <w:rsid w:val="74B52C59"/>
    <w:rsid w:val="74B575AD"/>
    <w:rsid w:val="74B66A4B"/>
    <w:rsid w:val="74BA2809"/>
    <w:rsid w:val="74BC0A00"/>
    <w:rsid w:val="74C66DFE"/>
    <w:rsid w:val="74C9185D"/>
    <w:rsid w:val="74CE4F9A"/>
    <w:rsid w:val="74D30826"/>
    <w:rsid w:val="74DB4B8F"/>
    <w:rsid w:val="74E00F1A"/>
    <w:rsid w:val="74E15B29"/>
    <w:rsid w:val="74E171EA"/>
    <w:rsid w:val="74E20B0B"/>
    <w:rsid w:val="74EC1668"/>
    <w:rsid w:val="74ED2A3C"/>
    <w:rsid w:val="74EF67D1"/>
    <w:rsid w:val="74F5583F"/>
    <w:rsid w:val="74F56023"/>
    <w:rsid w:val="74F64BB5"/>
    <w:rsid w:val="74FB43B7"/>
    <w:rsid w:val="74FE26DC"/>
    <w:rsid w:val="75017926"/>
    <w:rsid w:val="750C49DC"/>
    <w:rsid w:val="750C6F7B"/>
    <w:rsid w:val="751114E9"/>
    <w:rsid w:val="751276FA"/>
    <w:rsid w:val="751552BB"/>
    <w:rsid w:val="7515669C"/>
    <w:rsid w:val="75182139"/>
    <w:rsid w:val="751C0BF5"/>
    <w:rsid w:val="751D08CE"/>
    <w:rsid w:val="75295D7C"/>
    <w:rsid w:val="75333E72"/>
    <w:rsid w:val="753374AA"/>
    <w:rsid w:val="753641C9"/>
    <w:rsid w:val="75415977"/>
    <w:rsid w:val="754A1080"/>
    <w:rsid w:val="754F6AE7"/>
    <w:rsid w:val="75676B7E"/>
    <w:rsid w:val="757B27B7"/>
    <w:rsid w:val="757F055A"/>
    <w:rsid w:val="7587377C"/>
    <w:rsid w:val="75886948"/>
    <w:rsid w:val="758F5291"/>
    <w:rsid w:val="75916E05"/>
    <w:rsid w:val="75922CC3"/>
    <w:rsid w:val="75947F60"/>
    <w:rsid w:val="75975340"/>
    <w:rsid w:val="759A236C"/>
    <w:rsid w:val="759D1704"/>
    <w:rsid w:val="759F13F7"/>
    <w:rsid w:val="75A56446"/>
    <w:rsid w:val="75AB3AE9"/>
    <w:rsid w:val="75AC0552"/>
    <w:rsid w:val="75AE1AF7"/>
    <w:rsid w:val="75B75522"/>
    <w:rsid w:val="75C01C29"/>
    <w:rsid w:val="75C0309C"/>
    <w:rsid w:val="75C27F54"/>
    <w:rsid w:val="75CF288A"/>
    <w:rsid w:val="75D350B6"/>
    <w:rsid w:val="75D438BB"/>
    <w:rsid w:val="75D91B99"/>
    <w:rsid w:val="75DC00FC"/>
    <w:rsid w:val="75DC36EF"/>
    <w:rsid w:val="75DD5448"/>
    <w:rsid w:val="75DF33BA"/>
    <w:rsid w:val="75E108AB"/>
    <w:rsid w:val="75E27AD9"/>
    <w:rsid w:val="75E64C52"/>
    <w:rsid w:val="75E93876"/>
    <w:rsid w:val="75F60BE4"/>
    <w:rsid w:val="7600433B"/>
    <w:rsid w:val="76010C6C"/>
    <w:rsid w:val="760E7FDC"/>
    <w:rsid w:val="761E0C22"/>
    <w:rsid w:val="76244394"/>
    <w:rsid w:val="76266323"/>
    <w:rsid w:val="762B4FFA"/>
    <w:rsid w:val="76325439"/>
    <w:rsid w:val="763744EB"/>
    <w:rsid w:val="7638049A"/>
    <w:rsid w:val="76534223"/>
    <w:rsid w:val="76564DE3"/>
    <w:rsid w:val="76565ED5"/>
    <w:rsid w:val="76595FE9"/>
    <w:rsid w:val="765A53D8"/>
    <w:rsid w:val="765F42F3"/>
    <w:rsid w:val="765F561E"/>
    <w:rsid w:val="76620D31"/>
    <w:rsid w:val="76647099"/>
    <w:rsid w:val="7665624F"/>
    <w:rsid w:val="766664E2"/>
    <w:rsid w:val="76713F2A"/>
    <w:rsid w:val="76715ADF"/>
    <w:rsid w:val="76786F53"/>
    <w:rsid w:val="767C7E6D"/>
    <w:rsid w:val="76841CF6"/>
    <w:rsid w:val="76934F91"/>
    <w:rsid w:val="76980807"/>
    <w:rsid w:val="76996ED1"/>
    <w:rsid w:val="76B2224C"/>
    <w:rsid w:val="76B72EB2"/>
    <w:rsid w:val="76C17192"/>
    <w:rsid w:val="76C255A3"/>
    <w:rsid w:val="76C30D35"/>
    <w:rsid w:val="76C4519D"/>
    <w:rsid w:val="76CA5A60"/>
    <w:rsid w:val="76CE587E"/>
    <w:rsid w:val="76DF36F7"/>
    <w:rsid w:val="76E1795F"/>
    <w:rsid w:val="76EA3891"/>
    <w:rsid w:val="76EB332F"/>
    <w:rsid w:val="76ED7CA7"/>
    <w:rsid w:val="76F1569F"/>
    <w:rsid w:val="76F17E79"/>
    <w:rsid w:val="76F73193"/>
    <w:rsid w:val="76F902DE"/>
    <w:rsid w:val="76FA132B"/>
    <w:rsid w:val="76FA3A73"/>
    <w:rsid w:val="76FC4FF4"/>
    <w:rsid w:val="77020F3A"/>
    <w:rsid w:val="770B4D09"/>
    <w:rsid w:val="770C08B3"/>
    <w:rsid w:val="77152762"/>
    <w:rsid w:val="771D3A4D"/>
    <w:rsid w:val="77294DBF"/>
    <w:rsid w:val="77344F49"/>
    <w:rsid w:val="77350BA7"/>
    <w:rsid w:val="773807F8"/>
    <w:rsid w:val="773F01DB"/>
    <w:rsid w:val="77433F3E"/>
    <w:rsid w:val="77455383"/>
    <w:rsid w:val="77536261"/>
    <w:rsid w:val="77540E83"/>
    <w:rsid w:val="775632CC"/>
    <w:rsid w:val="77564060"/>
    <w:rsid w:val="77605839"/>
    <w:rsid w:val="77693396"/>
    <w:rsid w:val="77721531"/>
    <w:rsid w:val="777A2579"/>
    <w:rsid w:val="779C0E42"/>
    <w:rsid w:val="77A739A7"/>
    <w:rsid w:val="77AF386B"/>
    <w:rsid w:val="77B349A9"/>
    <w:rsid w:val="77B73F2D"/>
    <w:rsid w:val="77BC6680"/>
    <w:rsid w:val="77BC66C1"/>
    <w:rsid w:val="77BC687A"/>
    <w:rsid w:val="77BE58D3"/>
    <w:rsid w:val="77C01A63"/>
    <w:rsid w:val="77CD3F2E"/>
    <w:rsid w:val="77D07FAF"/>
    <w:rsid w:val="77D56EB2"/>
    <w:rsid w:val="77DE38C4"/>
    <w:rsid w:val="77E27718"/>
    <w:rsid w:val="77E46B7D"/>
    <w:rsid w:val="77E8590C"/>
    <w:rsid w:val="77E86C63"/>
    <w:rsid w:val="77E9018F"/>
    <w:rsid w:val="77EC539F"/>
    <w:rsid w:val="77F0004A"/>
    <w:rsid w:val="77F27FF3"/>
    <w:rsid w:val="77F338D8"/>
    <w:rsid w:val="77F37AA2"/>
    <w:rsid w:val="77F75422"/>
    <w:rsid w:val="77FA7071"/>
    <w:rsid w:val="77FA72A7"/>
    <w:rsid w:val="78005756"/>
    <w:rsid w:val="78075524"/>
    <w:rsid w:val="780E4781"/>
    <w:rsid w:val="7811081B"/>
    <w:rsid w:val="78125611"/>
    <w:rsid w:val="78132673"/>
    <w:rsid w:val="7814435F"/>
    <w:rsid w:val="782157DE"/>
    <w:rsid w:val="78226408"/>
    <w:rsid w:val="7829778C"/>
    <w:rsid w:val="782D2EB9"/>
    <w:rsid w:val="783225E1"/>
    <w:rsid w:val="78322E3A"/>
    <w:rsid w:val="783420E3"/>
    <w:rsid w:val="78347380"/>
    <w:rsid w:val="78354C53"/>
    <w:rsid w:val="7844703A"/>
    <w:rsid w:val="784B6D68"/>
    <w:rsid w:val="78527682"/>
    <w:rsid w:val="785708D1"/>
    <w:rsid w:val="785C46FE"/>
    <w:rsid w:val="78717BC3"/>
    <w:rsid w:val="787364FB"/>
    <w:rsid w:val="788107A9"/>
    <w:rsid w:val="78811E29"/>
    <w:rsid w:val="78835A78"/>
    <w:rsid w:val="788531C6"/>
    <w:rsid w:val="78865F66"/>
    <w:rsid w:val="7887593A"/>
    <w:rsid w:val="78983AEA"/>
    <w:rsid w:val="789C66ED"/>
    <w:rsid w:val="789E5306"/>
    <w:rsid w:val="78A82543"/>
    <w:rsid w:val="78AC4EBA"/>
    <w:rsid w:val="78AC7229"/>
    <w:rsid w:val="78AE2A36"/>
    <w:rsid w:val="78AE4753"/>
    <w:rsid w:val="78B42875"/>
    <w:rsid w:val="78BA084A"/>
    <w:rsid w:val="78BC1233"/>
    <w:rsid w:val="78BF4598"/>
    <w:rsid w:val="78C605C8"/>
    <w:rsid w:val="78C629F6"/>
    <w:rsid w:val="78CF3340"/>
    <w:rsid w:val="78D07FF6"/>
    <w:rsid w:val="78D52333"/>
    <w:rsid w:val="78D61447"/>
    <w:rsid w:val="78EA0CC3"/>
    <w:rsid w:val="78F12278"/>
    <w:rsid w:val="78F522F3"/>
    <w:rsid w:val="78F767B4"/>
    <w:rsid w:val="78F775C9"/>
    <w:rsid w:val="78FC5589"/>
    <w:rsid w:val="790061C1"/>
    <w:rsid w:val="79047907"/>
    <w:rsid w:val="79072DD6"/>
    <w:rsid w:val="790D77BA"/>
    <w:rsid w:val="790E5C53"/>
    <w:rsid w:val="791E208D"/>
    <w:rsid w:val="792C0880"/>
    <w:rsid w:val="79326D1F"/>
    <w:rsid w:val="793A396F"/>
    <w:rsid w:val="794E58E6"/>
    <w:rsid w:val="794F70B5"/>
    <w:rsid w:val="79505B84"/>
    <w:rsid w:val="79520DE0"/>
    <w:rsid w:val="795B006F"/>
    <w:rsid w:val="795B08E9"/>
    <w:rsid w:val="795B6164"/>
    <w:rsid w:val="79664B32"/>
    <w:rsid w:val="796B0992"/>
    <w:rsid w:val="796B740B"/>
    <w:rsid w:val="796C2DB7"/>
    <w:rsid w:val="797A5FAD"/>
    <w:rsid w:val="7982029B"/>
    <w:rsid w:val="798530FC"/>
    <w:rsid w:val="79876501"/>
    <w:rsid w:val="79962962"/>
    <w:rsid w:val="79987176"/>
    <w:rsid w:val="799B2A74"/>
    <w:rsid w:val="799E7E5A"/>
    <w:rsid w:val="79A8271A"/>
    <w:rsid w:val="79AC4530"/>
    <w:rsid w:val="79B0232E"/>
    <w:rsid w:val="79B4705D"/>
    <w:rsid w:val="79B76284"/>
    <w:rsid w:val="79BF3135"/>
    <w:rsid w:val="79C522C0"/>
    <w:rsid w:val="79D16861"/>
    <w:rsid w:val="79DE1703"/>
    <w:rsid w:val="79E917C4"/>
    <w:rsid w:val="79E94270"/>
    <w:rsid w:val="79F23A0C"/>
    <w:rsid w:val="79F23B92"/>
    <w:rsid w:val="79F2639E"/>
    <w:rsid w:val="79F32A00"/>
    <w:rsid w:val="79F41704"/>
    <w:rsid w:val="79FF48AB"/>
    <w:rsid w:val="7A0B3AD9"/>
    <w:rsid w:val="7A0E63AA"/>
    <w:rsid w:val="7A125B8C"/>
    <w:rsid w:val="7A204D7F"/>
    <w:rsid w:val="7A214EEC"/>
    <w:rsid w:val="7A246D8B"/>
    <w:rsid w:val="7A302E44"/>
    <w:rsid w:val="7A304E2D"/>
    <w:rsid w:val="7A3700C1"/>
    <w:rsid w:val="7A37275E"/>
    <w:rsid w:val="7A3C2DFD"/>
    <w:rsid w:val="7A47420A"/>
    <w:rsid w:val="7A4F7F37"/>
    <w:rsid w:val="7A551FFD"/>
    <w:rsid w:val="7A567ABC"/>
    <w:rsid w:val="7A570BD3"/>
    <w:rsid w:val="7A5A771E"/>
    <w:rsid w:val="7A601888"/>
    <w:rsid w:val="7A614325"/>
    <w:rsid w:val="7A6C66C6"/>
    <w:rsid w:val="7A723791"/>
    <w:rsid w:val="7A73084F"/>
    <w:rsid w:val="7A755974"/>
    <w:rsid w:val="7A833DA4"/>
    <w:rsid w:val="7A8605F8"/>
    <w:rsid w:val="7A8828B7"/>
    <w:rsid w:val="7A8D0CB6"/>
    <w:rsid w:val="7A921C7F"/>
    <w:rsid w:val="7A9316DB"/>
    <w:rsid w:val="7AA038FF"/>
    <w:rsid w:val="7AAB74BE"/>
    <w:rsid w:val="7AAE34D0"/>
    <w:rsid w:val="7AB45C56"/>
    <w:rsid w:val="7AC3520A"/>
    <w:rsid w:val="7ACC3EBA"/>
    <w:rsid w:val="7AD52239"/>
    <w:rsid w:val="7ADA26ED"/>
    <w:rsid w:val="7AE71503"/>
    <w:rsid w:val="7AEC01A3"/>
    <w:rsid w:val="7AEC15A7"/>
    <w:rsid w:val="7AF92382"/>
    <w:rsid w:val="7AFA0A87"/>
    <w:rsid w:val="7AFE0395"/>
    <w:rsid w:val="7AFF07FB"/>
    <w:rsid w:val="7B012E40"/>
    <w:rsid w:val="7B02296D"/>
    <w:rsid w:val="7B040A16"/>
    <w:rsid w:val="7B066AF4"/>
    <w:rsid w:val="7B081214"/>
    <w:rsid w:val="7B0A3289"/>
    <w:rsid w:val="7B1C6096"/>
    <w:rsid w:val="7B1E5D62"/>
    <w:rsid w:val="7B2106D3"/>
    <w:rsid w:val="7B257102"/>
    <w:rsid w:val="7B2801D1"/>
    <w:rsid w:val="7B2C10E9"/>
    <w:rsid w:val="7B2D662A"/>
    <w:rsid w:val="7B362CB6"/>
    <w:rsid w:val="7B387DBD"/>
    <w:rsid w:val="7B44101E"/>
    <w:rsid w:val="7B5E4EFF"/>
    <w:rsid w:val="7B6A579F"/>
    <w:rsid w:val="7B6A63F5"/>
    <w:rsid w:val="7B6E24EB"/>
    <w:rsid w:val="7B740E17"/>
    <w:rsid w:val="7B880F67"/>
    <w:rsid w:val="7B901890"/>
    <w:rsid w:val="7B9400E4"/>
    <w:rsid w:val="7B961F47"/>
    <w:rsid w:val="7B9E1817"/>
    <w:rsid w:val="7B9E618D"/>
    <w:rsid w:val="7BA91BD4"/>
    <w:rsid w:val="7BAC0D66"/>
    <w:rsid w:val="7BAE294D"/>
    <w:rsid w:val="7BB517D0"/>
    <w:rsid w:val="7BB96188"/>
    <w:rsid w:val="7BBA20E8"/>
    <w:rsid w:val="7BBB3F96"/>
    <w:rsid w:val="7BC73A7C"/>
    <w:rsid w:val="7BCD0361"/>
    <w:rsid w:val="7BCE29F8"/>
    <w:rsid w:val="7BD13694"/>
    <w:rsid w:val="7BD66E0B"/>
    <w:rsid w:val="7BD74977"/>
    <w:rsid w:val="7BD767E3"/>
    <w:rsid w:val="7BD83B4B"/>
    <w:rsid w:val="7BE34EC2"/>
    <w:rsid w:val="7BE57274"/>
    <w:rsid w:val="7BFF01B9"/>
    <w:rsid w:val="7C0614EB"/>
    <w:rsid w:val="7C11150E"/>
    <w:rsid w:val="7C111E3B"/>
    <w:rsid w:val="7C19393A"/>
    <w:rsid w:val="7C1D641C"/>
    <w:rsid w:val="7C2762F0"/>
    <w:rsid w:val="7C2971F1"/>
    <w:rsid w:val="7C2D3331"/>
    <w:rsid w:val="7C2E5EE4"/>
    <w:rsid w:val="7C3203DF"/>
    <w:rsid w:val="7C32516D"/>
    <w:rsid w:val="7C353541"/>
    <w:rsid w:val="7C38496C"/>
    <w:rsid w:val="7C393273"/>
    <w:rsid w:val="7C3A16E9"/>
    <w:rsid w:val="7C3F51C9"/>
    <w:rsid w:val="7C40733D"/>
    <w:rsid w:val="7C422BC3"/>
    <w:rsid w:val="7C49093C"/>
    <w:rsid w:val="7C6371FC"/>
    <w:rsid w:val="7C65151D"/>
    <w:rsid w:val="7C655DE0"/>
    <w:rsid w:val="7C6C0206"/>
    <w:rsid w:val="7C7F6706"/>
    <w:rsid w:val="7C8A4436"/>
    <w:rsid w:val="7C8B624A"/>
    <w:rsid w:val="7C8C6281"/>
    <w:rsid w:val="7C930208"/>
    <w:rsid w:val="7C935FE4"/>
    <w:rsid w:val="7C9530F7"/>
    <w:rsid w:val="7C97123F"/>
    <w:rsid w:val="7C9B1006"/>
    <w:rsid w:val="7C9F3E3C"/>
    <w:rsid w:val="7CA92310"/>
    <w:rsid w:val="7CAF777E"/>
    <w:rsid w:val="7CB042A6"/>
    <w:rsid w:val="7CC10D93"/>
    <w:rsid w:val="7CC264F3"/>
    <w:rsid w:val="7CCA642D"/>
    <w:rsid w:val="7CD005C8"/>
    <w:rsid w:val="7CD851C1"/>
    <w:rsid w:val="7CD854C3"/>
    <w:rsid w:val="7CDF23E1"/>
    <w:rsid w:val="7CE046C4"/>
    <w:rsid w:val="7CE5760A"/>
    <w:rsid w:val="7CE852B0"/>
    <w:rsid w:val="7CF01FBE"/>
    <w:rsid w:val="7CF02605"/>
    <w:rsid w:val="7CF56F54"/>
    <w:rsid w:val="7CF74006"/>
    <w:rsid w:val="7CFA6B6F"/>
    <w:rsid w:val="7D0302D5"/>
    <w:rsid w:val="7D0C4659"/>
    <w:rsid w:val="7D155C29"/>
    <w:rsid w:val="7D27165E"/>
    <w:rsid w:val="7D2B6D62"/>
    <w:rsid w:val="7D2B7830"/>
    <w:rsid w:val="7D2C2AF9"/>
    <w:rsid w:val="7D3712CA"/>
    <w:rsid w:val="7D3E16C3"/>
    <w:rsid w:val="7D40281E"/>
    <w:rsid w:val="7D403F14"/>
    <w:rsid w:val="7D43510D"/>
    <w:rsid w:val="7D4561CA"/>
    <w:rsid w:val="7D474DB9"/>
    <w:rsid w:val="7D4D7914"/>
    <w:rsid w:val="7D4E1264"/>
    <w:rsid w:val="7D5008E0"/>
    <w:rsid w:val="7D5A3D36"/>
    <w:rsid w:val="7D5A630F"/>
    <w:rsid w:val="7D66144A"/>
    <w:rsid w:val="7D6A22D2"/>
    <w:rsid w:val="7D6E770C"/>
    <w:rsid w:val="7D702389"/>
    <w:rsid w:val="7D7B02C7"/>
    <w:rsid w:val="7D7B75D0"/>
    <w:rsid w:val="7D811C4E"/>
    <w:rsid w:val="7D847AE3"/>
    <w:rsid w:val="7D8951BD"/>
    <w:rsid w:val="7D8A38B0"/>
    <w:rsid w:val="7D901F9D"/>
    <w:rsid w:val="7D9C3D80"/>
    <w:rsid w:val="7DA264BF"/>
    <w:rsid w:val="7DA3205A"/>
    <w:rsid w:val="7DA65506"/>
    <w:rsid w:val="7DA76993"/>
    <w:rsid w:val="7DA80CA9"/>
    <w:rsid w:val="7DC369DB"/>
    <w:rsid w:val="7DCE0690"/>
    <w:rsid w:val="7DD0392B"/>
    <w:rsid w:val="7DD6181F"/>
    <w:rsid w:val="7DD9496C"/>
    <w:rsid w:val="7DD96234"/>
    <w:rsid w:val="7DDF0258"/>
    <w:rsid w:val="7DE113AD"/>
    <w:rsid w:val="7DF61AB5"/>
    <w:rsid w:val="7DF8788E"/>
    <w:rsid w:val="7DFB5C5F"/>
    <w:rsid w:val="7DFC75D1"/>
    <w:rsid w:val="7DFD17C5"/>
    <w:rsid w:val="7E015B56"/>
    <w:rsid w:val="7E023CA8"/>
    <w:rsid w:val="7E05761D"/>
    <w:rsid w:val="7E0D3FFF"/>
    <w:rsid w:val="7E150B32"/>
    <w:rsid w:val="7E166F8B"/>
    <w:rsid w:val="7E2269BC"/>
    <w:rsid w:val="7E2507D9"/>
    <w:rsid w:val="7E282378"/>
    <w:rsid w:val="7E2C13EE"/>
    <w:rsid w:val="7E2C74D4"/>
    <w:rsid w:val="7E2F6BC2"/>
    <w:rsid w:val="7E311494"/>
    <w:rsid w:val="7E3201A4"/>
    <w:rsid w:val="7E342BA8"/>
    <w:rsid w:val="7E3A5FAE"/>
    <w:rsid w:val="7E3E3275"/>
    <w:rsid w:val="7E4055C6"/>
    <w:rsid w:val="7E4844D7"/>
    <w:rsid w:val="7E534113"/>
    <w:rsid w:val="7E571C57"/>
    <w:rsid w:val="7E5B334A"/>
    <w:rsid w:val="7E61049A"/>
    <w:rsid w:val="7E612003"/>
    <w:rsid w:val="7E633AAB"/>
    <w:rsid w:val="7E704F7E"/>
    <w:rsid w:val="7E7128EF"/>
    <w:rsid w:val="7E7357B3"/>
    <w:rsid w:val="7E744445"/>
    <w:rsid w:val="7E776195"/>
    <w:rsid w:val="7E784896"/>
    <w:rsid w:val="7E7C660D"/>
    <w:rsid w:val="7E7C7081"/>
    <w:rsid w:val="7E837832"/>
    <w:rsid w:val="7E8812E8"/>
    <w:rsid w:val="7E8A4A9E"/>
    <w:rsid w:val="7E91353D"/>
    <w:rsid w:val="7E921EC3"/>
    <w:rsid w:val="7E9253F0"/>
    <w:rsid w:val="7E925AE7"/>
    <w:rsid w:val="7E96773F"/>
    <w:rsid w:val="7E976C29"/>
    <w:rsid w:val="7EA17315"/>
    <w:rsid w:val="7EA36DDC"/>
    <w:rsid w:val="7EAE6F92"/>
    <w:rsid w:val="7EB15450"/>
    <w:rsid w:val="7EB90F9D"/>
    <w:rsid w:val="7EBB7C6F"/>
    <w:rsid w:val="7EBD3461"/>
    <w:rsid w:val="7EC23A23"/>
    <w:rsid w:val="7ED0330A"/>
    <w:rsid w:val="7ED26E01"/>
    <w:rsid w:val="7ED37F90"/>
    <w:rsid w:val="7ED54887"/>
    <w:rsid w:val="7ED8543C"/>
    <w:rsid w:val="7ED932FB"/>
    <w:rsid w:val="7EE07E3E"/>
    <w:rsid w:val="7EE75D43"/>
    <w:rsid w:val="7EFB73CC"/>
    <w:rsid w:val="7EFE053A"/>
    <w:rsid w:val="7F031F55"/>
    <w:rsid w:val="7F032024"/>
    <w:rsid w:val="7F03569D"/>
    <w:rsid w:val="7F0A6846"/>
    <w:rsid w:val="7F0B4730"/>
    <w:rsid w:val="7F0C2008"/>
    <w:rsid w:val="7F126F35"/>
    <w:rsid w:val="7F1D19E3"/>
    <w:rsid w:val="7F2540BE"/>
    <w:rsid w:val="7F2605E8"/>
    <w:rsid w:val="7F266D10"/>
    <w:rsid w:val="7F2B1B1E"/>
    <w:rsid w:val="7F2E6213"/>
    <w:rsid w:val="7F303611"/>
    <w:rsid w:val="7F31733C"/>
    <w:rsid w:val="7F351843"/>
    <w:rsid w:val="7F3A5312"/>
    <w:rsid w:val="7F4D4F94"/>
    <w:rsid w:val="7F4F4991"/>
    <w:rsid w:val="7F552F0F"/>
    <w:rsid w:val="7F592059"/>
    <w:rsid w:val="7F654B7F"/>
    <w:rsid w:val="7F675AB4"/>
    <w:rsid w:val="7F6975CD"/>
    <w:rsid w:val="7F6A2656"/>
    <w:rsid w:val="7F6B0CF3"/>
    <w:rsid w:val="7F78078A"/>
    <w:rsid w:val="7F7A5250"/>
    <w:rsid w:val="7F7A7A9A"/>
    <w:rsid w:val="7F7B75F8"/>
    <w:rsid w:val="7F7F5FC4"/>
    <w:rsid w:val="7F845541"/>
    <w:rsid w:val="7F883032"/>
    <w:rsid w:val="7F9112F5"/>
    <w:rsid w:val="7F922A85"/>
    <w:rsid w:val="7F9815C8"/>
    <w:rsid w:val="7F9907FB"/>
    <w:rsid w:val="7F9D59E9"/>
    <w:rsid w:val="7FA8604F"/>
    <w:rsid w:val="7FAC07C1"/>
    <w:rsid w:val="7FAC1C36"/>
    <w:rsid w:val="7FAE4BD9"/>
    <w:rsid w:val="7FC86E0B"/>
    <w:rsid w:val="7FDC5976"/>
    <w:rsid w:val="7FE04526"/>
    <w:rsid w:val="7FE60BD2"/>
    <w:rsid w:val="7FEB120D"/>
    <w:rsid w:val="7FF14AF1"/>
    <w:rsid w:val="7FFC738A"/>
    <w:rsid w:val="7FFE2E5E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Hyperlink"/>
    <w:basedOn w:val="7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fontTable" Target="fontTable.xml"/><Relationship Id="rId398" Type="http://schemas.openxmlformats.org/officeDocument/2006/relationships/numbering" Target="numbering.xml"/><Relationship Id="rId397" Type="http://schemas.openxmlformats.org/officeDocument/2006/relationships/customXml" Target="../customXml/item1.xml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Office_10.1.0.7469_F1E327BC-269C-435d-A152-05C5408002CA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VULCAN</dc:creator>
  <cp:lastModifiedBy>jedda</cp:lastModifiedBy>
  <dcterms:modified xsi:type="dcterms:W3CDTF">2018-10-29T10:23:12Z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